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DC515" w14:textId="1D5ABEAD" w:rsidR="00154145" w:rsidRPr="008C7C0D" w:rsidRDefault="00A87029" w:rsidP="00176D3C">
      <w:pPr>
        <w:jc w:val="center"/>
        <w:rPr>
          <w:rFonts w:ascii="Source Sans Pro" w:hAnsi="Source Sans Pro"/>
          <w:color w:val="000000" w:themeColor="text1"/>
          <w:sz w:val="32"/>
          <w:szCs w:val="32"/>
        </w:rPr>
      </w:pPr>
      <w:bookmarkStart w:id="0" w:name="_GoBack"/>
      <w:bookmarkEnd w:id="0"/>
      <w:r w:rsidRPr="008C7C0D">
        <w:rPr>
          <w:rFonts w:ascii="Source Sans Pro" w:hAnsi="Source Sans Pro"/>
          <w:noProof/>
          <w:color w:val="000000" w:themeColor="text1"/>
          <w:sz w:val="32"/>
          <w:szCs w:val="32"/>
        </w:rPr>
        <w:drawing>
          <wp:inline distT="0" distB="0" distL="0" distR="0" wp14:anchorId="3D51B96E" wp14:editId="1EB22B81">
            <wp:extent cx="5760720" cy="8229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band management book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8229600"/>
                    </a:xfrm>
                    <a:prstGeom prst="rect">
                      <a:avLst/>
                    </a:prstGeom>
                  </pic:spPr>
                </pic:pic>
              </a:graphicData>
            </a:graphic>
          </wp:inline>
        </w:drawing>
      </w:r>
    </w:p>
    <w:p w14:paraId="5F571949" w14:textId="65B98E9F" w:rsidR="002401A9" w:rsidRPr="008C7C0D" w:rsidRDefault="00C85BCF" w:rsidP="00097DA9">
      <w:pPr>
        <w:widowControl w:val="0"/>
        <w:autoSpaceDE w:val="0"/>
        <w:autoSpaceDN w:val="0"/>
        <w:adjustRightInd w:val="0"/>
        <w:jc w:val="both"/>
        <w:rPr>
          <w:rFonts w:ascii="Source Sans Pro" w:hAnsi="Source Sans Pro" w:cs="Helvetica"/>
        </w:rPr>
      </w:pPr>
      <w:r w:rsidRPr="008C7C0D">
        <w:rPr>
          <w:rFonts w:ascii="Source Sans Pro" w:hAnsi="Source Sans Pro" w:cs="Helvetica"/>
          <w:i/>
          <w:iCs/>
        </w:rPr>
        <w:lastRenderedPageBreak/>
        <w:br/>
      </w:r>
      <w:r w:rsidRPr="008C7C0D">
        <w:rPr>
          <w:rFonts w:ascii="Source Sans Pro" w:hAnsi="Source Sans Pro" w:cs="Helvetica"/>
          <w:i/>
          <w:iCs/>
        </w:rPr>
        <w:br/>
      </w:r>
      <w:bookmarkStart w:id="1" w:name="Start"/>
      <w:bookmarkEnd w:id="1"/>
      <w:r w:rsidRPr="008C7C0D">
        <w:rPr>
          <w:rFonts w:ascii="Source Sans Pro" w:hAnsi="Source Sans Pro" w:cs="Helvetica"/>
          <w:iCs/>
        </w:rPr>
        <w:t>This book</w:t>
      </w:r>
      <w:r w:rsidR="002401A9" w:rsidRPr="008C7C0D">
        <w:rPr>
          <w:rFonts w:ascii="Source Sans Pro" w:hAnsi="Source Sans Pro" w:cs="Helvetica"/>
          <w:iCs/>
        </w:rPr>
        <w:t xml:space="preserve"> </w:t>
      </w:r>
      <w:r w:rsidR="002401A9" w:rsidRPr="008C7C0D">
        <w:rPr>
          <w:rFonts w:ascii="Source Sans Pro" w:hAnsi="Source Sans Pro" w:cs="Helvetica"/>
        </w:rPr>
        <w:t xml:space="preserve">is a thorough look at the players involved in </w:t>
      </w:r>
      <w:r w:rsidR="00122C4D" w:rsidRPr="008C7C0D">
        <w:rPr>
          <w:rFonts w:ascii="Source Sans Pro" w:hAnsi="Source Sans Pro" w:cs="Helvetica"/>
        </w:rPr>
        <w:t>today’s</w:t>
      </w:r>
      <w:r w:rsidR="002401A9" w:rsidRPr="008C7C0D">
        <w:rPr>
          <w:rFonts w:ascii="Source Sans Pro" w:hAnsi="Source Sans Pro" w:cs="Helvetica"/>
        </w:rPr>
        <w:t xml:space="preserve"> music industry and offers managers and self-managed artists the information they will need to establish and expand their career. A must for anyone looking to build a career in the music industry!</w:t>
      </w:r>
    </w:p>
    <w:p w14:paraId="4F8D0AF4" w14:textId="77777777" w:rsidR="00946627" w:rsidRPr="008C7C0D" w:rsidRDefault="002401A9" w:rsidP="00C85BCF">
      <w:pPr>
        <w:jc w:val="right"/>
        <w:rPr>
          <w:rFonts w:ascii="Source Sans Pro" w:hAnsi="Source Sans Pro" w:cs="Helvetica"/>
        </w:rPr>
      </w:pPr>
      <w:r w:rsidRPr="008C7C0D">
        <w:rPr>
          <w:rFonts w:ascii="Source Sans Pro" w:hAnsi="Source Sans Pro" w:cs="Helvetica"/>
        </w:rPr>
        <w:t>- Tim Des Islets, Noisemaker Management</w:t>
      </w:r>
    </w:p>
    <w:p w14:paraId="5E18D16B" w14:textId="77777777" w:rsidR="00946627" w:rsidRPr="008C7C0D" w:rsidRDefault="00946627" w:rsidP="00C85BCF">
      <w:pPr>
        <w:jc w:val="right"/>
        <w:rPr>
          <w:rFonts w:ascii="Source Sans Pro" w:hAnsi="Source Sans Pro" w:cs="Helvetica"/>
        </w:rPr>
      </w:pPr>
    </w:p>
    <w:p w14:paraId="756162D9" w14:textId="77777777" w:rsidR="00097DA9" w:rsidRPr="008C7C0D" w:rsidRDefault="00097DA9" w:rsidP="00097DA9">
      <w:pPr>
        <w:widowControl w:val="0"/>
        <w:autoSpaceDE w:val="0"/>
        <w:autoSpaceDN w:val="0"/>
        <w:adjustRightInd w:val="0"/>
        <w:jc w:val="both"/>
        <w:rPr>
          <w:rFonts w:ascii="Source Sans Pro" w:hAnsi="Source Sans Pro" w:cs="Times"/>
          <w:color w:val="000000" w:themeColor="text1"/>
        </w:rPr>
      </w:pPr>
      <w:r w:rsidRPr="008C7C0D">
        <w:rPr>
          <w:rFonts w:ascii="Source Sans Pro" w:hAnsi="Source Sans Pro" w:cs="Times"/>
          <w:color w:val="000000" w:themeColor="text1"/>
        </w:rPr>
        <w:t>Wow, talk about someone doing all the work for you! Jamie has done some amazing research of all facets of the music industry. Radio is only part of the equation and I was grateful to read about some areas of the music business I was unfamiliar with!</w:t>
      </w:r>
    </w:p>
    <w:p w14:paraId="341A25C7" w14:textId="77777777" w:rsidR="00097DA9" w:rsidRPr="008C7C0D" w:rsidRDefault="00097DA9" w:rsidP="00097DA9">
      <w:pPr>
        <w:widowControl w:val="0"/>
        <w:autoSpaceDE w:val="0"/>
        <w:autoSpaceDN w:val="0"/>
        <w:adjustRightInd w:val="0"/>
        <w:jc w:val="right"/>
        <w:rPr>
          <w:rFonts w:ascii="Source Sans Pro" w:hAnsi="Source Sans Pro" w:cs="Times"/>
          <w:color w:val="000000" w:themeColor="text1"/>
        </w:rPr>
      </w:pPr>
      <w:r w:rsidRPr="008C7C0D">
        <w:rPr>
          <w:rFonts w:ascii="Source Sans Pro" w:hAnsi="Source Sans Pro" w:cs="Times"/>
          <w:color w:val="000000" w:themeColor="text1"/>
        </w:rPr>
        <w:t>- Peter Michael, On-Air Talent and Program Director, 106.7 The Drive</w:t>
      </w:r>
    </w:p>
    <w:p w14:paraId="7926D51A" w14:textId="77777777" w:rsidR="00946627" w:rsidRPr="008C7C0D" w:rsidRDefault="00946627" w:rsidP="00C85BCF">
      <w:pPr>
        <w:jc w:val="right"/>
        <w:rPr>
          <w:rFonts w:ascii="Source Sans Pro" w:hAnsi="Source Sans Pro" w:cs="Helvetica"/>
        </w:rPr>
      </w:pPr>
    </w:p>
    <w:p w14:paraId="1421E9B3" w14:textId="530E7E0D" w:rsidR="00C278D6" w:rsidRPr="008C7C0D" w:rsidRDefault="00946627" w:rsidP="005B2077">
      <w:pPr>
        <w:widowControl w:val="0"/>
        <w:autoSpaceDE w:val="0"/>
        <w:autoSpaceDN w:val="0"/>
        <w:adjustRightInd w:val="0"/>
        <w:jc w:val="both"/>
        <w:rPr>
          <w:rFonts w:ascii="Source Sans Pro" w:hAnsi="Source Sans Pro" w:cs="Helvetica"/>
        </w:rPr>
      </w:pPr>
      <w:r w:rsidRPr="008C7C0D">
        <w:rPr>
          <w:rFonts w:ascii="Source Sans Pro" w:hAnsi="Source Sans Pro" w:cs="Helvetica"/>
        </w:rPr>
        <w:t>This book is useful and should be left in every basement &amp; rehearsal space in Canada. If you are looking to take your musical passion to a monetary level, this is a solid first step after learning how to play.</w:t>
      </w:r>
      <w:r w:rsidR="008C7C0D" w:rsidRPr="008C7C0D">
        <w:rPr>
          <w:rFonts w:ascii="Source Sans Pro" w:hAnsi="Source Sans Pro" w:cs="Helvetica"/>
        </w:rPr>
        <w:t xml:space="preserve"> </w:t>
      </w:r>
      <w:r w:rsidR="008C7C0D" w:rsidRPr="008C7C0D">
        <w:rPr>
          <w:rFonts w:ascii="Source Sans Pro" w:hAnsi="Source Sans Pro" w:cs="Helvetica"/>
        </w:rPr>
        <w:tab/>
      </w:r>
      <w:r w:rsidR="008C7C0D" w:rsidRPr="008C7C0D">
        <w:rPr>
          <w:rFonts w:ascii="Source Sans Pro" w:hAnsi="Source Sans Pro" w:cs="Helvetica"/>
        </w:rPr>
        <w:tab/>
      </w:r>
      <w:r w:rsidR="008C7C0D" w:rsidRPr="008C7C0D">
        <w:rPr>
          <w:rFonts w:ascii="Source Sans Pro" w:hAnsi="Source Sans Pro" w:cs="Helvetica"/>
        </w:rPr>
        <w:tab/>
      </w:r>
      <w:r w:rsidR="008C7C0D" w:rsidRPr="008C7C0D">
        <w:rPr>
          <w:rFonts w:ascii="Source Sans Pro" w:hAnsi="Source Sans Pro" w:cs="Helvetica"/>
        </w:rPr>
        <w:tab/>
      </w:r>
      <w:r w:rsidR="008C7C0D" w:rsidRPr="008C7C0D">
        <w:rPr>
          <w:rFonts w:ascii="Source Sans Pro" w:hAnsi="Source Sans Pro" w:cs="Helvetica"/>
        </w:rPr>
        <w:tab/>
      </w:r>
      <w:r w:rsidR="008C7C0D" w:rsidRPr="008C7C0D">
        <w:rPr>
          <w:rFonts w:ascii="Source Sans Pro" w:hAnsi="Source Sans Pro" w:cs="Helvetica"/>
        </w:rPr>
        <w:tab/>
        <w:t xml:space="preserve">       </w:t>
      </w:r>
      <w:r w:rsidR="005B2077" w:rsidRPr="008C7C0D">
        <w:rPr>
          <w:rFonts w:ascii="Source Sans Pro" w:hAnsi="Source Sans Pro" w:cs="Helvetica"/>
        </w:rPr>
        <w:t xml:space="preserve">   </w:t>
      </w:r>
      <w:r w:rsidRPr="008C7C0D">
        <w:rPr>
          <w:rFonts w:ascii="Source Sans Pro" w:hAnsi="Source Sans Pro" w:cs="Helvetica"/>
        </w:rPr>
        <w:t>- Troy Arseneault, Talent Buyer</w:t>
      </w:r>
    </w:p>
    <w:p w14:paraId="06B52E44" w14:textId="77777777" w:rsidR="00C278D6" w:rsidRPr="008C7C0D" w:rsidRDefault="00C278D6">
      <w:pPr>
        <w:rPr>
          <w:rFonts w:ascii="Source Sans Pro" w:hAnsi="Source Sans Pro" w:cs="Helvetica"/>
        </w:rPr>
      </w:pPr>
      <w:r w:rsidRPr="008C7C0D">
        <w:rPr>
          <w:rFonts w:ascii="Source Sans Pro" w:hAnsi="Source Sans Pro" w:cs="Helvetica"/>
        </w:rPr>
        <w:br w:type="page"/>
      </w:r>
    </w:p>
    <w:p w14:paraId="568DAF2D" w14:textId="6FBC9EBF" w:rsidR="00154145" w:rsidRPr="008C7C0D" w:rsidRDefault="00154145" w:rsidP="00C278D6">
      <w:pPr>
        <w:widowControl w:val="0"/>
        <w:autoSpaceDE w:val="0"/>
        <w:autoSpaceDN w:val="0"/>
        <w:adjustRightInd w:val="0"/>
        <w:rPr>
          <w:rFonts w:ascii="Source Sans Pro" w:hAnsi="Source Sans Pro" w:cs="Helvetica"/>
        </w:rPr>
      </w:pPr>
      <w:r w:rsidRPr="008C7C0D">
        <w:rPr>
          <w:rFonts w:ascii="Source Sans Pro" w:hAnsi="Source Sans Pro"/>
          <w:color w:val="000000" w:themeColor="text1"/>
          <w:sz w:val="20"/>
          <w:szCs w:val="20"/>
        </w:rPr>
        <w:lastRenderedPageBreak/>
        <w:t xml:space="preserve">The information contained in this guide is for informational purposes only. </w:t>
      </w:r>
    </w:p>
    <w:p w14:paraId="277FBB6F" w14:textId="77777777" w:rsidR="00154145" w:rsidRPr="008C7C0D" w:rsidRDefault="00154145" w:rsidP="00154145">
      <w:pPr>
        <w:rPr>
          <w:rFonts w:ascii="Source Sans Pro" w:hAnsi="Source Sans Pro"/>
          <w:color w:val="000000" w:themeColor="text1"/>
          <w:sz w:val="20"/>
          <w:szCs w:val="20"/>
        </w:rPr>
      </w:pPr>
    </w:p>
    <w:p w14:paraId="2500DBB0" w14:textId="4BC2761A" w:rsidR="00154145" w:rsidRPr="008C7C0D" w:rsidRDefault="00154145"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Any legal or financial advice that I give or that any book contributors give is based on our own opin</w:t>
      </w:r>
      <w:r w:rsidR="00610C44" w:rsidRPr="008C7C0D">
        <w:rPr>
          <w:rFonts w:ascii="Source Sans Pro" w:hAnsi="Source Sans Pro"/>
          <w:color w:val="000000" w:themeColor="text1"/>
          <w:sz w:val="20"/>
          <w:szCs w:val="20"/>
        </w:rPr>
        <w:t>ions from our own experiences. A</w:t>
      </w:r>
      <w:r w:rsidRPr="008C7C0D">
        <w:rPr>
          <w:rFonts w:ascii="Source Sans Pro" w:hAnsi="Source Sans Pro"/>
          <w:color w:val="000000" w:themeColor="text1"/>
          <w:sz w:val="20"/>
          <w:szCs w:val="20"/>
        </w:rPr>
        <w:t xml:space="preserve">lways seek the advice of a professional before acting on something that I have published or recommended. Any amount of earnings disclosed in this guide do not necessarily reflect your scenario or your geographic location. </w:t>
      </w:r>
    </w:p>
    <w:p w14:paraId="0ADD2A04" w14:textId="77777777" w:rsidR="00154145" w:rsidRPr="008C7C0D" w:rsidRDefault="00154145" w:rsidP="00154145">
      <w:pPr>
        <w:rPr>
          <w:rFonts w:ascii="Source Sans Pro" w:hAnsi="Source Sans Pro"/>
          <w:color w:val="000000" w:themeColor="text1"/>
          <w:sz w:val="20"/>
          <w:szCs w:val="20"/>
        </w:rPr>
      </w:pPr>
    </w:p>
    <w:p w14:paraId="0E98EAC4" w14:textId="744BB508" w:rsidR="00154145" w:rsidRPr="008C7C0D" w:rsidRDefault="00154145"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 xml:space="preserve">Please understand that there are some links contained in this guide that I may benefit from financially. I only share links that I have used and find helpful. </w:t>
      </w:r>
    </w:p>
    <w:p w14:paraId="2826D1CF" w14:textId="77777777" w:rsidR="00154145" w:rsidRPr="008C7C0D" w:rsidRDefault="00154145" w:rsidP="00154145">
      <w:pPr>
        <w:rPr>
          <w:rFonts w:ascii="Source Sans Pro" w:hAnsi="Source Sans Pro"/>
          <w:color w:val="000000" w:themeColor="text1"/>
          <w:sz w:val="20"/>
          <w:szCs w:val="20"/>
        </w:rPr>
      </w:pPr>
    </w:p>
    <w:p w14:paraId="176CF503" w14:textId="02CCB96C" w:rsidR="00154145" w:rsidRPr="008C7C0D" w:rsidRDefault="00154145"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 xml:space="preserve">The material in this guide may include information, products or services by third parties. Third Party Materials comprise of the products and opinions expressed by their owners. As such, I do not assume responsibility or liability for any Third Party material or opinions. </w:t>
      </w:r>
    </w:p>
    <w:p w14:paraId="4A00265E" w14:textId="77777777" w:rsidR="00154145" w:rsidRPr="008C7C0D" w:rsidRDefault="00154145" w:rsidP="00154145">
      <w:pPr>
        <w:rPr>
          <w:rFonts w:ascii="Source Sans Pro" w:hAnsi="Source Sans Pro"/>
          <w:color w:val="000000" w:themeColor="text1"/>
          <w:sz w:val="20"/>
          <w:szCs w:val="20"/>
        </w:rPr>
      </w:pPr>
    </w:p>
    <w:p w14:paraId="02F20C7A" w14:textId="4050A8EB" w:rsidR="00154145" w:rsidRPr="008C7C0D" w:rsidRDefault="00154145"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The publication of such Third Party Materials does not constitute my guarantee of any information, instruction, opinion, products or services contained within the Third Party Material. The use of recommended Third Party Material does not guarantee any success and or earnings related to you and your business. Publication of such Third Party Material is simply a recommendation and an expression of my own opinion of that material.</w:t>
      </w:r>
    </w:p>
    <w:p w14:paraId="2691BEC7" w14:textId="77777777" w:rsidR="00154145" w:rsidRPr="008C7C0D" w:rsidRDefault="00154145" w:rsidP="00154145">
      <w:pPr>
        <w:rPr>
          <w:rFonts w:ascii="Source Sans Pro" w:hAnsi="Source Sans Pro"/>
          <w:color w:val="000000" w:themeColor="text1"/>
          <w:sz w:val="20"/>
          <w:szCs w:val="20"/>
        </w:rPr>
      </w:pPr>
    </w:p>
    <w:p w14:paraId="716D03EE" w14:textId="538D1AAC" w:rsidR="00154145" w:rsidRPr="008C7C0D" w:rsidRDefault="00154145"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 xml:space="preserve">No part of this publication shall be reproduced, transmitted, or sold in whole or in part in any form, without the prior written </w:t>
      </w:r>
      <w:r w:rsidR="00A65269" w:rsidRPr="008C7C0D">
        <w:rPr>
          <w:rFonts w:ascii="Source Sans Pro" w:hAnsi="Source Sans Pro"/>
          <w:color w:val="000000" w:themeColor="text1"/>
          <w:sz w:val="20"/>
          <w:szCs w:val="20"/>
        </w:rPr>
        <w:t>consent of the author. All trademarks and registered trademarks appearing in this guide are the property of their respective owners.</w:t>
      </w:r>
    </w:p>
    <w:p w14:paraId="5EC55650" w14:textId="77777777" w:rsidR="00A65269" w:rsidRPr="008C7C0D" w:rsidRDefault="00A65269" w:rsidP="00154145">
      <w:pPr>
        <w:rPr>
          <w:rFonts w:ascii="Source Sans Pro" w:hAnsi="Source Sans Pro"/>
          <w:color w:val="000000" w:themeColor="text1"/>
          <w:sz w:val="20"/>
          <w:szCs w:val="20"/>
        </w:rPr>
      </w:pPr>
    </w:p>
    <w:p w14:paraId="674509A1" w14:textId="6643E5BA" w:rsidR="00A65269" w:rsidRPr="008C7C0D" w:rsidRDefault="00A65269"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t xml:space="preserve">Users of this guide are advised to do their own due diligence when it comes to making business decisions and all information, products or services that have been provided should be independently verified by your own qualified professionals. By reading this guide, you agree that myself and my company is not responsible for the success or failure or your business decisions relating to any information presented in this guide. </w:t>
      </w:r>
    </w:p>
    <w:p w14:paraId="690B3606" w14:textId="77777777" w:rsidR="00274BB8" w:rsidRPr="008C7C0D" w:rsidRDefault="00274BB8" w:rsidP="00154145">
      <w:pPr>
        <w:rPr>
          <w:rFonts w:ascii="Source Sans Pro" w:hAnsi="Source Sans Pro"/>
          <w:color w:val="000000" w:themeColor="text1"/>
          <w:sz w:val="20"/>
          <w:szCs w:val="20"/>
        </w:rPr>
      </w:pPr>
    </w:p>
    <w:p w14:paraId="0998998B" w14:textId="77777777" w:rsidR="00274BB8" w:rsidRPr="008C7C0D" w:rsidRDefault="00274BB8" w:rsidP="00274BB8">
      <w:pPr>
        <w:rPr>
          <w:rFonts w:ascii="Source Sans Pro" w:eastAsia="Times New Roman" w:hAnsi="Source Sans Pro"/>
          <w:iCs/>
          <w:color w:val="000000" w:themeColor="text1"/>
          <w:sz w:val="20"/>
          <w:szCs w:val="20"/>
          <w:shd w:val="clear" w:color="auto" w:fill="FFFFFF"/>
        </w:rPr>
      </w:pPr>
      <w:r w:rsidRPr="008C7C0D">
        <w:rPr>
          <w:rFonts w:ascii="Source Sans Pro" w:eastAsia="Times New Roman" w:hAnsi="Source Sans Pro"/>
          <w:iCs/>
          <w:color w:val="000000" w:themeColor="text1"/>
          <w:sz w:val="20"/>
          <w:szCs w:val="20"/>
          <w:shd w:val="clear" w:color="auto" w:fill="FFFFFF"/>
        </w:rPr>
        <w:t>Please note that some of the links in this e-book are affiliate links, </w:t>
      </w:r>
      <w:r w:rsidRPr="008C7C0D">
        <w:rPr>
          <w:rFonts w:ascii="Source Sans Pro" w:eastAsia="Times New Roman" w:hAnsi="Source Sans Pro"/>
          <w:b/>
          <w:bCs/>
          <w:iCs/>
          <w:color w:val="000000" w:themeColor="text1"/>
          <w:sz w:val="20"/>
          <w:szCs w:val="20"/>
          <w:shd w:val="clear" w:color="auto" w:fill="FFFFFF"/>
        </w:rPr>
        <w:t>and at no additional cost to you</w:t>
      </w:r>
      <w:r w:rsidRPr="008C7C0D">
        <w:rPr>
          <w:rFonts w:ascii="Source Sans Pro" w:eastAsia="Times New Roman" w:hAnsi="Source Sans Pro"/>
          <w:iCs/>
          <w:color w:val="000000" w:themeColor="text1"/>
          <w:sz w:val="20"/>
          <w:szCs w:val="20"/>
          <w:shd w:val="clear" w:color="auto" w:fill="FFFFFF"/>
        </w:rPr>
        <w:t>, I will earn a commission if you decide to make a purchase. Please understand that I have experience with everything that I recommend, and I recommend them because they are helpful and useful, not because of the small commissions I make if you decide to buy something. Please do not spend any money on these products unless you feel you need them or that they will help you achieve your goals.</w:t>
      </w:r>
    </w:p>
    <w:p w14:paraId="6E2481E8" w14:textId="77777777" w:rsidR="00274BB8" w:rsidRPr="008C7C0D" w:rsidRDefault="00274BB8" w:rsidP="00154145">
      <w:pPr>
        <w:rPr>
          <w:rFonts w:ascii="Source Sans Pro" w:hAnsi="Source Sans Pro"/>
          <w:color w:val="000000" w:themeColor="text1"/>
          <w:sz w:val="20"/>
          <w:szCs w:val="20"/>
        </w:rPr>
      </w:pPr>
    </w:p>
    <w:p w14:paraId="14ADAFF4" w14:textId="77777777" w:rsidR="00A65269" w:rsidRPr="008C7C0D" w:rsidRDefault="00A65269" w:rsidP="00154145">
      <w:pPr>
        <w:rPr>
          <w:rFonts w:ascii="Source Sans Pro" w:hAnsi="Source Sans Pro"/>
          <w:color w:val="000000" w:themeColor="text1"/>
          <w:sz w:val="20"/>
          <w:szCs w:val="20"/>
        </w:rPr>
      </w:pPr>
    </w:p>
    <w:p w14:paraId="55D0F25A" w14:textId="566D1A88" w:rsidR="00A65269" w:rsidRPr="008C7C0D" w:rsidRDefault="00A65269" w:rsidP="00154145">
      <w:pPr>
        <w:rPr>
          <w:rFonts w:ascii="Source Sans Pro" w:hAnsi="Source Sans Pro"/>
          <w:color w:val="000000" w:themeColor="text1"/>
          <w:sz w:val="20"/>
          <w:szCs w:val="20"/>
        </w:rPr>
      </w:pPr>
      <w:r w:rsidRPr="008C7C0D">
        <w:rPr>
          <w:rFonts w:ascii="Source Sans Pro" w:hAnsi="Source Sans Pro"/>
          <w:color w:val="000000" w:themeColor="text1"/>
          <w:sz w:val="20"/>
          <w:szCs w:val="20"/>
        </w:rPr>
        <w:sym w:font="Symbol" w:char="F0E3"/>
      </w:r>
      <w:r w:rsidRPr="008C7C0D">
        <w:rPr>
          <w:rFonts w:ascii="Source Sans Pro" w:hAnsi="Source Sans Pro"/>
          <w:color w:val="000000" w:themeColor="text1"/>
          <w:sz w:val="20"/>
          <w:szCs w:val="20"/>
        </w:rPr>
        <w:t xml:space="preserve">2016 Jamie Johnson. All Rights Reserved. </w:t>
      </w:r>
    </w:p>
    <w:p w14:paraId="14864663" w14:textId="77777777" w:rsidR="00154145" w:rsidRPr="008C7C0D" w:rsidRDefault="00154145" w:rsidP="00154145">
      <w:pPr>
        <w:jc w:val="center"/>
        <w:rPr>
          <w:rFonts w:ascii="Source Sans Pro" w:hAnsi="Source Sans Pro"/>
          <w:color w:val="000000" w:themeColor="text1"/>
        </w:rPr>
      </w:pPr>
    </w:p>
    <w:p w14:paraId="56DC7BE8" w14:textId="77777777" w:rsidR="005016F1" w:rsidRPr="008C7C0D" w:rsidRDefault="005016F1" w:rsidP="001F5FFB">
      <w:pPr>
        <w:rPr>
          <w:rFonts w:ascii="Source Sans Pro" w:hAnsi="Source Sans Pro"/>
          <w:b/>
          <w:color w:val="000000" w:themeColor="text1"/>
          <w:sz w:val="44"/>
          <w:szCs w:val="44"/>
        </w:rPr>
      </w:pPr>
    </w:p>
    <w:p w14:paraId="638A6A44" w14:textId="5BB8A013" w:rsidR="00D23F66" w:rsidRPr="008C7C0D" w:rsidRDefault="00D23F66">
      <w:pPr>
        <w:rPr>
          <w:rFonts w:ascii="Source Sans Pro" w:hAnsi="Source Sans Pro"/>
          <w:b/>
          <w:color w:val="000000" w:themeColor="text1"/>
          <w:sz w:val="44"/>
          <w:szCs w:val="44"/>
        </w:rPr>
      </w:pPr>
      <w:r w:rsidRPr="008C7C0D">
        <w:rPr>
          <w:rFonts w:ascii="Source Sans Pro" w:hAnsi="Source Sans Pro"/>
          <w:b/>
          <w:color w:val="000000" w:themeColor="text1"/>
          <w:sz w:val="44"/>
          <w:szCs w:val="44"/>
        </w:rPr>
        <w:br w:type="page"/>
      </w:r>
    </w:p>
    <w:p w14:paraId="54E1EBC4" w14:textId="77777777" w:rsidR="005016F1" w:rsidRPr="008C7C0D" w:rsidRDefault="005016F1" w:rsidP="001F5FFB">
      <w:pPr>
        <w:rPr>
          <w:rFonts w:ascii="Source Sans Pro" w:hAnsi="Source Sans Pro"/>
          <w:b/>
          <w:color w:val="000000" w:themeColor="text1"/>
          <w:sz w:val="44"/>
          <w:szCs w:val="44"/>
        </w:rPr>
      </w:pPr>
    </w:p>
    <w:p w14:paraId="501B9DA0" w14:textId="77777777" w:rsidR="005016F1" w:rsidRPr="008C7C0D" w:rsidRDefault="005016F1" w:rsidP="001F5FFB">
      <w:pPr>
        <w:rPr>
          <w:rFonts w:ascii="Source Sans Pro" w:hAnsi="Source Sans Pro"/>
          <w:b/>
          <w:color w:val="000000" w:themeColor="text1"/>
          <w:sz w:val="44"/>
          <w:szCs w:val="44"/>
        </w:rPr>
      </w:pPr>
    </w:p>
    <w:p w14:paraId="4E7AE4AE" w14:textId="77777777" w:rsidR="005016F1" w:rsidRPr="008C7C0D" w:rsidRDefault="005016F1" w:rsidP="001F5FFB">
      <w:pPr>
        <w:rPr>
          <w:rFonts w:ascii="Source Sans Pro" w:hAnsi="Source Sans Pro"/>
          <w:b/>
          <w:color w:val="000000" w:themeColor="text1"/>
          <w:sz w:val="22"/>
          <w:szCs w:val="22"/>
        </w:rPr>
      </w:pPr>
    </w:p>
    <w:p w14:paraId="0EA0BC5C" w14:textId="09082234" w:rsidR="005016F1" w:rsidRPr="008C7C0D" w:rsidRDefault="005016F1" w:rsidP="0006296B">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I dedicate this </w:t>
      </w:r>
      <w:r w:rsidR="000E06CC" w:rsidRPr="008C7C0D">
        <w:rPr>
          <w:rFonts w:ascii="Source Sans Pro" w:hAnsi="Source Sans Pro"/>
          <w:color w:val="000000" w:themeColor="text1"/>
          <w:sz w:val="22"/>
          <w:szCs w:val="22"/>
        </w:rPr>
        <w:t>e-</w:t>
      </w:r>
      <w:r w:rsidRPr="008C7C0D">
        <w:rPr>
          <w:rFonts w:ascii="Source Sans Pro" w:hAnsi="Source Sans Pro"/>
          <w:color w:val="000000" w:themeColor="text1"/>
          <w:sz w:val="22"/>
          <w:szCs w:val="22"/>
        </w:rPr>
        <w:t>book to all artists, musicia</w:t>
      </w:r>
      <w:r w:rsidR="000E06CC" w:rsidRPr="008C7C0D">
        <w:rPr>
          <w:rFonts w:ascii="Source Sans Pro" w:hAnsi="Source Sans Pro"/>
          <w:color w:val="000000" w:themeColor="text1"/>
          <w:sz w:val="22"/>
          <w:szCs w:val="22"/>
        </w:rPr>
        <w:t>ns, and music business professionals</w:t>
      </w:r>
      <w:r w:rsidRPr="008C7C0D">
        <w:rPr>
          <w:rFonts w:ascii="Source Sans Pro" w:hAnsi="Source Sans Pro"/>
          <w:color w:val="000000" w:themeColor="text1"/>
          <w:sz w:val="22"/>
          <w:szCs w:val="22"/>
        </w:rPr>
        <w:t xml:space="preserve"> around the world – who have through their passion and drive; chosen to chase their dreams. </w:t>
      </w:r>
    </w:p>
    <w:p w14:paraId="7AABC51F" w14:textId="77777777" w:rsidR="005016F1" w:rsidRPr="008C7C0D" w:rsidRDefault="005016F1" w:rsidP="005016F1">
      <w:pPr>
        <w:rPr>
          <w:rFonts w:ascii="Source Sans Pro" w:hAnsi="Source Sans Pro"/>
          <w:color w:val="000000" w:themeColor="text1"/>
          <w:sz w:val="22"/>
          <w:szCs w:val="22"/>
        </w:rPr>
      </w:pPr>
    </w:p>
    <w:p w14:paraId="2AB6247C" w14:textId="53656D1C" w:rsidR="00D23F66" w:rsidRPr="008C7C0D" w:rsidRDefault="005016F1" w:rsidP="005016F1">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And to all the funding bodies, investors, researchers, educators, </w:t>
      </w:r>
      <w:r w:rsidR="00A07E23" w:rsidRPr="008C7C0D">
        <w:rPr>
          <w:rFonts w:ascii="Source Sans Pro" w:hAnsi="Source Sans Pro"/>
          <w:color w:val="000000" w:themeColor="text1"/>
          <w:sz w:val="22"/>
          <w:szCs w:val="22"/>
        </w:rPr>
        <w:t xml:space="preserve">mentors, </w:t>
      </w:r>
      <w:r w:rsidRPr="008C7C0D">
        <w:rPr>
          <w:rFonts w:ascii="Source Sans Pro" w:hAnsi="Source Sans Pro"/>
          <w:color w:val="000000" w:themeColor="text1"/>
          <w:sz w:val="22"/>
          <w:szCs w:val="22"/>
        </w:rPr>
        <w:t xml:space="preserve">music associations, and speakers who dedicate their time and resources to help music professionals reach their dreams. </w:t>
      </w:r>
    </w:p>
    <w:p w14:paraId="7517AAED" w14:textId="77777777" w:rsidR="00D23F66" w:rsidRPr="008C7C0D" w:rsidRDefault="00D23F66">
      <w:pPr>
        <w:rPr>
          <w:rFonts w:ascii="Source Sans Pro" w:hAnsi="Source Sans Pro"/>
          <w:color w:val="000000" w:themeColor="text1"/>
        </w:rPr>
      </w:pPr>
      <w:r w:rsidRPr="008C7C0D">
        <w:rPr>
          <w:rFonts w:ascii="Source Sans Pro" w:hAnsi="Source Sans Pro"/>
          <w:color w:val="000000" w:themeColor="text1"/>
        </w:rPr>
        <w:br w:type="page"/>
      </w:r>
    </w:p>
    <w:p w14:paraId="1AE913FC" w14:textId="2321AB11" w:rsidR="008761AC" w:rsidRPr="008C7C0D" w:rsidRDefault="00A04849" w:rsidP="008761AC">
      <w:pPr>
        <w:pStyle w:val="Heading3"/>
        <w:rPr>
          <w:rFonts w:ascii="Source Sans Pro" w:hAnsi="Source Sans Pro"/>
          <w:b/>
          <w:color w:val="000000" w:themeColor="text1"/>
        </w:rPr>
      </w:pPr>
      <w:r w:rsidRPr="008C7C0D">
        <w:rPr>
          <w:rFonts w:ascii="Source Sans Pro" w:hAnsi="Source Sans Pro"/>
          <w:b/>
          <w:color w:val="000000" w:themeColor="text1"/>
        </w:rPr>
        <w:lastRenderedPageBreak/>
        <w:t>About the Author</w:t>
      </w:r>
      <w:r w:rsidR="008761AC" w:rsidRPr="008C7C0D">
        <w:rPr>
          <w:rFonts w:ascii="Source Sans Pro" w:hAnsi="Source Sans Pro"/>
          <w:b/>
          <w:color w:val="000000" w:themeColor="text1"/>
        </w:rPr>
        <w:t xml:space="preserve"> </w:t>
      </w:r>
    </w:p>
    <w:p w14:paraId="3C2013B5" w14:textId="27B84165" w:rsidR="00A04849" w:rsidRPr="00CA1296" w:rsidRDefault="00CA1296" w:rsidP="008761AC">
      <w:pPr>
        <w:rPr>
          <w:rFonts w:ascii="Source Sans Pro" w:hAnsi="Source Sans Pro"/>
        </w:rPr>
      </w:pPr>
      <w:r w:rsidRPr="00CA1296">
        <w:rPr>
          <w:rFonts w:ascii="Source Sans Pro" w:hAnsi="Source Sans Pro"/>
          <w:sz w:val="22"/>
          <w:szCs w:val="22"/>
        </w:rPr>
        <w:t>I’ve spent the past 5 years of my career working in the artist management world; managing artists, working with music associations, and with artist management companies of Juno and Grammy Award winning artists. I have independently managed internationally touring artists and launched a Canadian female pop artist into national success resulting in a Gold single in Canada.</w:t>
      </w:r>
      <w:r w:rsidR="00A04849" w:rsidRPr="00CA1296">
        <w:rPr>
          <w:rFonts w:ascii="Source Sans Pro" w:eastAsia="Times New Roman" w:hAnsi="Source Sans Pro"/>
          <w:color w:val="000000" w:themeColor="text1"/>
          <w:sz w:val="22"/>
          <w:szCs w:val="22"/>
          <w:shd w:val="clear" w:color="auto" w:fill="FFFFFF"/>
        </w:rPr>
        <w:t xml:space="preserve"> I first</w:t>
      </w:r>
      <w:r w:rsidR="00A04849" w:rsidRPr="008C7C0D">
        <w:rPr>
          <w:rFonts w:ascii="Source Sans Pro" w:eastAsia="Times New Roman" w:hAnsi="Source Sans Pro"/>
          <w:color w:val="000000" w:themeColor="text1"/>
          <w:sz w:val="22"/>
          <w:szCs w:val="22"/>
          <w:shd w:val="clear" w:color="auto" w:fill="FFFFFF"/>
        </w:rPr>
        <w:t xml:space="preserve"> got involved in the artist management world in 2011 when I became the Operations Manager for the Music Managers Forum Canada. A large part of my position was to plan educational workshops for artists and managers where they would learn from expert artist managers. </w:t>
      </w:r>
      <w:r>
        <w:rPr>
          <w:rFonts w:ascii="Source Sans Pro" w:eastAsia="Times New Roman" w:hAnsi="Source Sans Pro"/>
          <w:color w:val="000000" w:themeColor="text1"/>
          <w:sz w:val="22"/>
          <w:szCs w:val="22"/>
          <w:shd w:val="clear" w:color="auto" w:fill="FFFFFF"/>
        </w:rPr>
        <w:t>In the spring of 2013</w:t>
      </w:r>
      <w:r w:rsidR="00A04849" w:rsidRPr="008C7C0D">
        <w:rPr>
          <w:rFonts w:ascii="Source Sans Pro" w:eastAsia="Times New Roman" w:hAnsi="Source Sans Pro"/>
          <w:color w:val="000000" w:themeColor="text1"/>
          <w:sz w:val="22"/>
          <w:szCs w:val="22"/>
          <w:shd w:val="clear" w:color="auto" w:fill="FFFFFF"/>
        </w:rPr>
        <w:t xml:space="preserve"> I decided to start my own blog called SmartBandManagement.com. I did this </w:t>
      </w:r>
      <w:r w:rsidR="00A04849" w:rsidRPr="008C7C0D">
        <w:rPr>
          <w:rFonts w:ascii="Source Sans Pro" w:hAnsi="Source Sans Pro"/>
          <w:color w:val="000000" w:themeColor="text1"/>
          <w:sz w:val="22"/>
          <w:szCs w:val="22"/>
        </w:rPr>
        <w:t>b</w:t>
      </w:r>
      <w:r w:rsidR="008761AC" w:rsidRPr="008C7C0D">
        <w:rPr>
          <w:rFonts w:ascii="Source Sans Pro" w:hAnsi="Source Sans Pro"/>
          <w:color w:val="000000" w:themeColor="text1"/>
          <w:sz w:val="22"/>
          <w:szCs w:val="22"/>
        </w:rPr>
        <w:t>ecause I noticed a need in the online marketplace for more inform</w:t>
      </w:r>
      <w:r w:rsidR="00A04849" w:rsidRPr="008C7C0D">
        <w:rPr>
          <w:rFonts w:ascii="Source Sans Pro" w:hAnsi="Source Sans Pro"/>
          <w:color w:val="000000" w:themeColor="text1"/>
          <w:sz w:val="22"/>
          <w:szCs w:val="22"/>
        </w:rPr>
        <w:t>ation on how to manage artists, and wanted to help fill this gap by sharing w</w:t>
      </w:r>
      <w:r w:rsidR="00D17490" w:rsidRPr="008C7C0D">
        <w:rPr>
          <w:rFonts w:ascii="Source Sans Pro" w:hAnsi="Source Sans Pro"/>
          <w:color w:val="000000" w:themeColor="text1"/>
          <w:sz w:val="22"/>
          <w:szCs w:val="22"/>
        </w:rPr>
        <w:t>hat I learned, as I learned it (while managing artists and interviewing experts).</w:t>
      </w:r>
    </w:p>
    <w:p w14:paraId="79AC63AE" w14:textId="77777777" w:rsidR="00A04849" w:rsidRPr="008C7C0D" w:rsidRDefault="00A04849" w:rsidP="008761AC">
      <w:pPr>
        <w:rPr>
          <w:rFonts w:ascii="Source Sans Pro" w:hAnsi="Source Sans Pro"/>
          <w:color w:val="000000" w:themeColor="text1"/>
          <w:sz w:val="22"/>
          <w:szCs w:val="22"/>
        </w:rPr>
      </w:pPr>
    </w:p>
    <w:p w14:paraId="0CBB95F6" w14:textId="4EABF42B" w:rsidR="008761AC" w:rsidRPr="008C7C0D" w:rsidRDefault="008761AC" w:rsidP="008761AC">
      <w:pPr>
        <w:rPr>
          <w:rFonts w:ascii="Source Sans Pro" w:eastAsia="Times New Roman" w:hAnsi="Source Sans Pro"/>
          <w:color w:val="000000" w:themeColor="text1"/>
          <w:sz w:val="22"/>
          <w:szCs w:val="22"/>
          <w:shd w:val="clear" w:color="auto" w:fill="FFFFFF"/>
        </w:rPr>
      </w:pPr>
      <w:r w:rsidRPr="008C7C0D">
        <w:rPr>
          <w:rFonts w:ascii="Source Sans Pro" w:hAnsi="Source Sans Pro"/>
          <w:color w:val="000000" w:themeColor="text1"/>
          <w:sz w:val="22"/>
          <w:szCs w:val="22"/>
        </w:rPr>
        <w:t>As someone with a long history of teaching, a stro</w:t>
      </w:r>
      <w:r w:rsidR="00A04849" w:rsidRPr="008C7C0D">
        <w:rPr>
          <w:rFonts w:ascii="Source Sans Pro" w:hAnsi="Source Sans Pro"/>
          <w:color w:val="000000" w:themeColor="text1"/>
          <w:sz w:val="22"/>
          <w:szCs w:val="22"/>
        </w:rPr>
        <w:t>ng desire to help others succeed,</w:t>
      </w:r>
      <w:r w:rsidRPr="008C7C0D">
        <w:rPr>
          <w:rFonts w:ascii="Source Sans Pro" w:hAnsi="Source Sans Pro"/>
          <w:color w:val="000000" w:themeColor="text1"/>
          <w:sz w:val="22"/>
          <w:szCs w:val="22"/>
        </w:rPr>
        <w:t xml:space="preserve"> and a deep passion for the music business, I decided to get more involved and thus came the birth of my blog. </w:t>
      </w:r>
      <w:r w:rsidR="00A04849" w:rsidRPr="008C7C0D">
        <w:rPr>
          <w:rFonts w:ascii="Source Sans Pro" w:eastAsia="Times New Roman" w:hAnsi="Source Sans Pro"/>
          <w:color w:val="000000" w:themeColor="text1"/>
          <w:sz w:val="22"/>
          <w:szCs w:val="22"/>
          <w:shd w:val="clear" w:color="auto" w:fill="FFFFFF"/>
        </w:rPr>
        <w:t>Since then</w:t>
      </w:r>
      <w:r w:rsidRPr="008C7C0D">
        <w:rPr>
          <w:rFonts w:ascii="Source Sans Pro" w:eastAsia="Times New Roman" w:hAnsi="Source Sans Pro"/>
          <w:color w:val="000000" w:themeColor="text1"/>
          <w:sz w:val="22"/>
          <w:szCs w:val="22"/>
          <w:shd w:val="clear" w:color="auto" w:fill="FFFFFF"/>
        </w:rPr>
        <w:t xml:space="preserve"> I’ve been involved with managing a roster of commercial radio artists, touring artists, and artists with television and film placements from genres spanning pop, hip hop, rock and country. I am not an expert</w:t>
      </w:r>
      <w:r w:rsidR="00A04849" w:rsidRPr="008C7C0D">
        <w:rPr>
          <w:rFonts w:ascii="Source Sans Pro" w:eastAsia="Times New Roman" w:hAnsi="Source Sans Pro"/>
          <w:color w:val="000000" w:themeColor="text1"/>
          <w:sz w:val="22"/>
          <w:szCs w:val="22"/>
          <w:shd w:val="clear" w:color="auto" w:fill="FFFFFF"/>
        </w:rPr>
        <w:t>, but much more importantly, my goal</w:t>
      </w:r>
      <w:r w:rsidRPr="008C7C0D">
        <w:rPr>
          <w:rFonts w:ascii="Source Sans Pro" w:eastAsia="Times New Roman" w:hAnsi="Source Sans Pro"/>
          <w:color w:val="000000" w:themeColor="text1"/>
          <w:sz w:val="22"/>
          <w:szCs w:val="22"/>
          <w:shd w:val="clear" w:color="auto" w:fill="FFFFFF"/>
        </w:rPr>
        <w:t xml:space="preserve"> with the blog and this book is to share what I learn from my own experiences and from the experiences of experts in the business. If you’re interested in knowing a little more,</w:t>
      </w:r>
      <w:r w:rsidRPr="008C7C0D">
        <w:rPr>
          <w:rStyle w:val="apple-converted-space"/>
          <w:rFonts w:ascii="Source Sans Pro" w:eastAsia="Times New Roman" w:hAnsi="Source Sans Pro"/>
          <w:color w:val="000000" w:themeColor="text1"/>
          <w:sz w:val="22"/>
          <w:szCs w:val="22"/>
          <w:shd w:val="clear" w:color="auto" w:fill="FFFFFF"/>
        </w:rPr>
        <w:t> </w:t>
      </w:r>
      <w:r w:rsidRPr="008C7C0D">
        <w:rPr>
          <w:rFonts w:ascii="Source Sans Pro" w:eastAsia="Times New Roman" w:hAnsi="Source Sans Pro"/>
          <w:color w:val="000000" w:themeColor="text1"/>
          <w:sz w:val="22"/>
          <w:szCs w:val="22"/>
          <w:bdr w:val="none" w:sz="0" w:space="0" w:color="auto" w:frame="1"/>
          <w:shd w:val="clear" w:color="auto" w:fill="FFFFFF"/>
        </w:rPr>
        <w:t>read</w:t>
      </w:r>
      <w:r w:rsidR="00A04849" w:rsidRPr="008C7C0D">
        <w:rPr>
          <w:rFonts w:ascii="Source Sans Pro" w:eastAsia="Times New Roman" w:hAnsi="Source Sans Pro"/>
          <w:color w:val="000000" w:themeColor="text1"/>
          <w:sz w:val="22"/>
          <w:szCs w:val="22"/>
          <w:bdr w:val="none" w:sz="0" w:space="0" w:color="auto" w:frame="1"/>
          <w:shd w:val="clear" w:color="auto" w:fill="FFFFFF"/>
        </w:rPr>
        <w:t xml:space="preserve"> my article</w:t>
      </w:r>
      <w:r w:rsidRPr="008C7C0D">
        <w:rPr>
          <w:rFonts w:ascii="Source Sans Pro" w:eastAsia="Times New Roman" w:hAnsi="Source Sans Pro"/>
          <w:color w:val="000000" w:themeColor="text1"/>
          <w:sz w:val="22"/>
          <w:szCs w:val="22"/>
          <w:bdr w:val="none" w:sz="0" w:space="0" w:color="auto" w:frame="1"/>
          <w:shd w:val="clear" w:color="auto" w:fill="FFFFFF"/>
        </w:rPr>
        <w:t xml:space="preserve"> “</w:t>
      </w:r>
      <w:r w:rsidR="00274BB8" w:rsidRPr="008C7C0D">
        <w:rPr>
          <w:rFonts w:ascii="Source Sans Pro" w:eastAsia="Times New Roman" w:hAnsi="Source Sans Pro"/>
          <w:color w:val="000000" w:themeColor="text1"/>
          <w:sz w:val="22"/>
          <w:szCs w:val="22"/>
          <w:bdr w:val="none" w:sz="0" w:space="0" w:color="auto" w:frame="1"/>
          <w:shd w:val="clear" w:color="auto" w:fill="FFFFFF"/>
        </w:rPr>
        <w:t>How I Became an Artist Manager”</w:t>
      </w:r>
      <w:r w:rsidR="00A04849" w:rsidRPr="008C7C0D">
        <w:rPr>
          <w:rFonts w:ascii="Source Sans Pro" w:eastAsia="Times New Roman" w:hAnsi="Source Sans Pro"/>
          <w:color w:val="000000" w:themeColor="text1"/>
          <w:sz w:val="22"/>
          <w:szCs w:val="22"/>
          <w:bdr w:val="none" w:sz="0" w:space="0" w:color="auto" w:frame="1"/>
          <w:shd w:val="clear" w:color="auto" w:fill="FFFFFF"/>
        </w:rPr>
        <w:t xml:space="preserve"> on the SBM blog</w:t>
      </w:r>
      <w:r w:rsidR="00A04849" w:rsidRPr="008C7C0D">
        <w:rPr>
          <w:rFonts w:ascii="Source Sans Pro" w:eastAsia="Times New Roman" w:hAnsi="Source Sans Pro"/>
          <w:color w:val="000000" w:themeColor="text1"/>
          <w:sz w:val="22"/>
          <w:szCs w:val="22"/>
          <w:shd w:val="clear" w:color="auto" w:fill="FFFFFF"/>
        </w:rPr>
        <w:t xml:space="preserve"> </w:t>
      </w:r>
      <w:r w:rsidRPr="008C7C0D">
        <w:rPr>
          <w:rFonts w:ascii="Source Sans Pro" w:hAnsi="Source Sans Pro"/>
          <w:color w:val="000000" w:themeColor="text1"/>
          <w:sz w:val="22"/>
          <w:szCs w:val="22"/>
        </w:rPr>
        <w:t>(smarturl.it/howibecame)</w:t>
      </w:r>
      <w:r w:rsidR="00A04849" w:rsidRPr="008C7C0D">
        <w:rPr>
          <w:rFonts w:ascii="Source Sans Pro" w:hAnsi="Source Sans Pro"/>
          <w:color w:val="000000" w:themeColor="text1"/>
          <w:sz w:val="22"/>
          <w:szCs w:val="22"/>
        </w:rPr>
        <w:t>.</w:t>
      </w:r>
    </w:p>
    <w:p w14:paraId="1374B033" w14:textId="77777777" w:rsidR="008761AC" w:rsidRPr="008C7C0D" w:rsidRDefault="008761AC" w:rsidP="008761AC">
      <w:pPr>
        <w:rPr>
          <w:rFonts w:ascii="Source Sans Pro" w:hAnsi="Source Sans Pro"/>
          <w:color w:val="000000" w:themeColor="text1"/>
        </w:rPr>
      </w:pPr>
    </w:p>
    <w:p w14:paraId="5DAC6DEF" w14:textId="77777777" w:rsidR="00A04849" w:rsidRPr="008C7C0D" w:rsidRDefault="00A04849" w:rsidP="008761AC">
      <w:pPr>
        <w:rPr>
          <w:rFonts w:ascii="Source Sans Pro" w:hAnsi="Source Sans Pro"/>
          <w:b/>
          <w:color w:val="000000" w:themeColor="text1"/>
          <w:sz w:val="32"/>
          <w:szCs w:val="32"/>
        </w:rPr>
      </w:pPr>
      <w:r w:rsidRPr="008C7C0D">
        <w:rPr>
          <w:rFonts w:ascii="Source Sans Pro" w:hAnsi="Source Sans Pro"/>
          <w:b/>
          <w:color w:val="000000" w:themeColor="text1"/>
          <w:sz w:val="32"/>
          <w:szCs w:val="32"/>
        </w:rPr>
        <w:t>About this Book</w:t>
      </w:r>
    </w:p>
    <w:p w14:paraId="7E983FFB" w14:textId="3077A19C" w:rsidR="008761AC" w:rsidRPr="008C7C0D" w:rsidRDefault="008761AC" w:rsidP="008761AC">
      <w:pPr>
        <w:rPr>
          <w:rFonts w:ascii="Source Sans Pro" w:hAnsi="Source Sans Pro"/>
          <w:color w:val="000000" w:themeColor="text1"/>
          <w:sz w:val="22"/>
          <w:szCs w:val="22"/>
        </w:rPr>
      </w:pPr>
      <w:r w:rsidRPr="008C7C0D">
        <w:rPr>
          <w:rFonts w:ascii="Source Sans Pro" w:hAnsi="Source Sans Pro"/>
          <w:color w:val="000000" w:themeColor="text1"/>
          <w:sz w:val="22"/>
          <w:szCs w:val="22"/>
        </w:rPr>
        <w:t>Simply put, I wrote this boo</w:t>
      </w:r>
      <w:r w:rsidR="00A04849" w:rsidRPr="008C7C0D">
        <w:rPr>
          <w:rFonts w:ascii="Source Sans Pro" w:hAnsi="Source Sans Pro"/>
          <w:color w:val="000000" w:themeColor="text1"/>
          <w:sz w:val="22"/>
          <w:szCs w:val="22"/>
        </w:rPr>
        <w:t>k because I wish I had something like this</w:t>
      </w:r>
      <w:r w:rsidRPr="008C7C0D">
        <w:rPr>
          <w:rFonts w:ascii="Source Sans Pro" w:hAnsi="Source Sans Pro"/>
          <w:color w:val="000000" w:themeColor="text1"/>
          <w:sz w:val="22"/>
          <w:szCs w:val="22"/>
        </w:rPr>
        <w:t xml:space="preserve"> when I first started. Through all the research I’ve done, books I’ve read and conferences I’ve attended, I noticed that there were only ever vague descriptions and instructions of how to get your music on the radio, how to go on tour, how to get on people’s radar, how to contact and communicate with music business people effectively. No resource that I’ve ever found truly broke down the process and explained “do step A” and then “do step B” and don’t you dare “do step C”. So I</w:t>
      </w:r>
      <w:r w:rsidR="00BD6C00" w:rsidRPr="008C7C0D">
        <w:rPr>
          <w:rFonts w:ascii="Source Sans Pro" w:hAnsi="Source Sans Pro"/>
          <w:color w:val="000000" w:themeColor="text1"/>
          <w:sz w:val="22"/>
          <w:szCs w:val="22"/>
        </w:rPr>
        <w:t xml:space="preserve"> began experimenting</w:t>
      </w:r>
      <w:r w:rsidR="00A04849" w:rsidRPr="008C7C0D">
        <w:rPr>
          <w:rFonts w:ascii="Source Sans Pro" w:hAnsi="Source Sans Pro"/>
          <w:color w:val="000000" w:themeColor="text1"/>
          <w:sz w:val="22"/>
          <w:szCs w:val="22"/>
        </w:rPr>
        <w:t xml:space="preserve"> and started </w:t>
      </w:r>
      <w:r w:rsidRPr="008C7C0D">
        <w:rPr>
          <w:rFonts w:ascii="Source Sans Pro" w:hAnsi="Source Sans Pro"/>
          <w:color w:val="000000" w:themeColor="text1"/>
          <w:sz w:val="22"/>
          <w:szCs w:val="22"/>
        </w:rPr>
        <w:t xml:space="preserve">interviewing </w:t>
      </w:r>
      <w:r w:rsidR="00A04849" w:rsidRPr="008C7C0D">
        <w:rPr>
          <w:rFonts w:ascii="Source Sans Pro" w:hAnsi="Source Sans Pro"/>
          <w:color w:val="000000" w:themeColor="text1"/>
          <w:sz w:val="22"/>
          <w:szCs w:val="22"/>
        </w:rPr>
        <w:t xml:space="preserve">people with </w:t>
      </w:r>
      <w:r w:rsidR="00BD6C00" w:rsidRPr="008C7C0D">
        <w:rPr>
          <w:rFonts w:ascii="Source Sans Pro" w:hAnsi="Source Sans Pro"/>
          <w:color w:val="000000" w:themeColor="text1"/>
          <w:sz w:val="22"/>
          <w:szCs w:val="22"/>
        </w:rPr>
        <w:t>more experience than myself.</w:t>
      </w:r>
    </w:p>
    <w:p w14:paraId="31DB8DE0" w14:textId="77777777" w:rsidR="008761AC" w:rsidRPr="008C7C0D" w:rsidRDefault="008761AC" w:rsidP="008761AC">
      <w:pPr>
        <w:rPr>
          <w:rFonts w:ascii="Source Sans Pro" w:hAnsi="Source Sans Pro"/>
          <w:color w:val="000000" w:themeColor="text1"/>
          <w:sz w:val="22"/>
          <w:szCs w:val="22"/>
        </w:rPr>
      </w:pPr>
    </w:p>
    <w:p w14:paraId="4EDE906F" w14:textId="4AA8555F" w:rsidR="008761AC" w:rsidRPr="008C7C0D" w:rsidRDefault="00BD6C00" w:rsidP="008761AC">
      <w:pPr>
        <w:rPr>
          <w:rFonts w:ascii="Source Sans Pro" w:hAnsi="Source Sans Pro"/>
          <w:color w:val="000000" w:themeColor="text1"/>
          <w:sz w:val="22"/>
          <w:szCs w:val="22"/>
        </w:rPr>
      </w:pPr>
      <w:r w:rsidRPr="008C7C0D">
        <w:rPr>
          <w:rFonts w:ascii="Source Sans Pro" w:hAnsi="Source Sans Pro"/>
          <w:color w:val="000000" w:themeColor="text1"/>
          <w:sz w:val="22"/>
          <w:szCs w:val="22"/>
        </w:rPr>
        <w:t>This e-book and the blog</w:t>
      </w:r>
      <w:r w:rsidR="008761AC" w:rsidRPr="008C7C0D">
        <w:rPr>
          <w:rFonts w:ascii="Source Sans Pro" w:hAnsi="Source Sans Pro"/>
          <w:color w:val="000000" w:themeColor="text1"/>
          <w:sz w:val="22"/>
          <w:szCs w:val="22"/>
        </w:rPr>
        <w:t xml:space="preserve"> are my way of giving people an easier and faster learning opportunity than what I had. The purpose of this book is to </w:t>
      </w:r>
      <w:r w:rsidR="008761AC" w:rsidRPr="008C7C0D">
        <w:rPr>
          <w:rFonts w:ascii="Source Sans Pro" w:hAnsi="Source Sans Pro"/>
          <w:i/>
          <w:color w:val="000000" w:themeColor="text1"/>
          <w:sz w:val="22"/>
          <w:szCs w:val="22"/>
        </w:rPr>
        <w:t>guide</w:t>
      </w:r>
      <w:r w:rsidR="008761AC" w:rsidRPr="008C7C0D">
        <w:rPr>
          <w:rFonts w:ascii="Source Sans Pro" w:hAnsi="Source Sans Pro"/>
          <w:color w:val="000000" w:themeColor="text1"/>
          <w:sz w:val="22"/>
          <w:szCs w:val="22"/>
        </w:rPr>
        <w:t xml:space="preserve"> you. As you’ll learn throughout the book, there are many ways to do things and many differing opinions by many people. There is no </w:t>
      </w:r>
      <w:r w:rsidR="008761AC" w:rsidRPr="008C7C0D">
        <w:rPr>
          <w:rFonts w:ascii="Source Sans Pro" w:hAnsi="Source Sans Pro"/>
          <w:i/>
          <w:color w:val="000000" w:themeColor="text1"/>
          <w:sz w:val="22"/>
          <w:szCs w:val="22"/>
        </w:rPr>
        <w:t>one-system</w:t>
      </w:r>
      <w:r w:rsidR="008761AC" w:rsidRPr="008C7C0D">
        <w:rPr>
          <w:rFonts w:ascii="Source Sans Pro" w:hAnsi="Source Sans Pro"/>
          <w:color w:val="000000" w:themeColor="text1"/>
          <w:sz w:val="22"/>
          <w:szCs w:val="22"/>
        </w:rPr>
        <w:t xml:space="preserve"> to managing, and this book is definitely not anything related to “get signed </w:t>
      </w:r>
      <w:r w:rsidR="008761AC" w:rsidRPr="008C7C0D">
        <w:rPr>
          <w:rFonts w:ascii="Source Sans Pro" w:hAnsi="Source Sans Pro"/>
          <w:i/>
          <w:color w:val="000000" w:themeColor="text1"/>
          <w:sz w:val="22"/>
          <w:szCs w:val="22"/>
        </w:rPr>
        <w:t>quick</w:t>
      </w:r>
      <w:r w:rsidR="008761AC" w:rsidRPr="008C7C0D">
        <w:rPr>
          <w:rFonts w:ascii="Source Sans Pro" w:hAnsi="Source Sans Pro"/>
          <w:color w:val="000000" w:themeColor="text1"/>
          <w:sz w:val="22"/>
          <w:szCs w:val="22"/>
        </w:rPr>
        <w:t xml:space="preserve">” or “get rich </w:t>
      </w:r>
      <w:r w:rsidR="008761AC" w:rsidRPr="008C7C0D">
        <w:rPr>
          <w:rFonts w:ascii="Source Sans Pro" w:hAnsi="Source Sans Pro"/>
          <w:i/>
          <w:color w:val="000000" w:themeColor="text1"/>
          <w:sz w:val="22"/>
          <w:szCs w:val="22"/>
        </w:rPr>
        <w:t>quick</w:t>
      </w:r>
      <w:r w:rsidR="008761AC" w:rsidRPr="008C7C0D">
        <w:rPr>
          <w:rFonts w:ascii="Source Sans Pro" w:hAnsi="Source Sans Pro"/>
          <w:color w:val="000000" w:themeColor="text1"/>
          <w:sz w:val="22"/>
          <w:szCs w:val="22"/>
        </w:rPr>
        <w:t>”.  This book will, however, open up your mind to the roles and thought-processes of all the types of people in the busin</w:t>
      </w:r>
      <w:r w:rsidR="006364FF" w:rsidRPr="008C7C0D">
        <w:rPr>
          <w:rFonts w:ascii="Source Sans Pro" w:hAnsi="Source Sans Pro"/>
          <w:color w:val="000000" w:themeColor="text1"/>
          <w:sz w:val="22"/>
          <w:szCs w:val="22"/>
        </w:rPr>
        <w:t>ess that you’ll be working with</w:t>
      </w:r>
      <w:r w:rsidRPr="008C7C0D">
        <w:rPr>
          <w:rFonts w:ascii="Source Sans Pro" w:hAnsi="Source Sans Pro"/>
          <w:color w:val="000000" w:themeColor="text1"/>
          <w:sz w:val="22"/>
          <w:szCs w:val="22"/>
        </w:rPr>
        <w:t xml:space="preserve">. This way </w:t>
      </w:r>
      <w:r w:rsidR="008761AC" w:rsidRPr="008C7C0D">
        <w:rPr>
          <w:rFonts w:ascii="Source Sans Pro" w:hAnsi="Source Sans Pro"/>
          <w:color w:val="000000" w:themeColor="text1"/>
          <w:sz w:val="22"/>
          <w:szCs w:val="22"/>
        </w:rPr>
        <w:t xml:space="preserve">you can get yourself prepared to do business the way they prefer to do business, grow an audience, get noticed, and get your act(s) signed one day (if that’s </w:t>
      </w:r>
      <w:r w:rsidR="006364FF" w:rsidRPr="008C7C0D">
        <w:rPr>
          <w:rFonts w:ascii="Source Sans Pro" w:hAnsi="Source Sans Pro"/>
          <w:color w:val="000000" w:themeColor="text1"/>
          <w:sz w:val="22"/>
          <w:szCs w:val="22"/>
        </w:rPr>
        <w:t>in the cards for you).</w:t>
      </w:r>
      <w:r w:rsidR="008761AC" w:rsidRPr="008C7C0D">
        <w:rPr>
          <w:rFonts w:ascii="Source Sans Pro" w:hAnsi="Source Sans Pro"/>
          <w:color w:val="000000" w:themeColor="text1"/>
          <w:sz w:val="22"/>
          <w:szCs w:val="22"/>
        </w:rPr>
        <w:t xml:space="preserve"> </w:t>
      </w:r>
    </w:p>
    <w:p w14:paraId="4B57C5CB" w14:textId="77777777" w:rsidR="008761AC" w:rsidRPr="008C7C0D" w:rsidRDefault="008761AC" w:rsidP="008761AC">
      <w:pPr>
        <w:rPr>
          <w:rFonts w:ascii="Source Sans Pro" w:hAnsi="Source Sans Pro"/>
          <w:color w:val="000000" w:themeColor="text1"/>
          <w:sz w:val="22"/>
          <w:szCs w:val="22"/>
        </w:rPr>
      </w:pPr>
    </w:p>
    <w:p w14:paraId="1AC47E27" w14:textId="491869C1" w:rsidR="0057654F" w:rsidRPr="008C7C0D" w:rsidRDefault="008761AC" w:rsidP="00274BB8">
      <w:pPr>
        <w:rPr>
          <w:rFonts w:ascii="Source Sans Pro" w:hAnsi="Source Sans Pro"/>
          <w:color w:val="000000" w:themeColor="text1"/>
          <w:sz w:val="22"/>
          <w:szCs w:val="22"/>
        </w:rPr>
      </w:pPr>
      <w:r w:rsidRPr="008C7C0D">
        <w:rPr>
          <w:rFonts w:ascii="Source Sans Pro" w:hAnsi="Source Sans Pro"/>
          <w:color w:val="000000" w:themeColor="text1"/>
          <w:sz w:val="22"/>
          <w:szCs w:val="22"/>
        </w:rPr>
        <w:t>Just as you put a lot of time and effort into creating your own music or helping your artist create and promote their music, I spent a lot of time researching, writing and preparing the contents of this book. In an</w:t>
      </w:r>
      <w:r w:rsidR="00BD6C00" w:rsidRPr="008C7C0D">
        <w:rPr>
          <w:rFonts w:ascii="Source Sans Pro" w:hAnsi="Source Sans Pro"/>
          <w:color w:val="000000" w:themeColor="text1"/>
          <w:sz w:val="22"/>
          <w:szCs w:val="22"/>
        </w:rPr>
        <w:t xml:space="preserve"> effort to support all creators</w:t>
      </w:r>
      <w:r w:rsidRPr="008C7C0D">
        <w:rPr>
          <w:rFonts w:ascii="Source Sans Pro" w:hAnsi="Source Sans Pro"/>
          <w:color w:val="000000" w:themeColor="text1"/>
          <w:sz w:val="22"/>
          <w:szCs w:val="22"/>
        </w:rPr>
        <w:t xml:space="preserve"> I ask that you do not share this digital download for free. The best compliment that we can all do for each other is to share each other’s creations with other paying customers and fans. If you like this book and find it useful, please tell your friends to purchase a copy.   </w:t>
      </w:r>
    </w:p>
    <w:p w14:paraId="1CF6127D" w14:textId="0B6C9BFF" w:rsidR="008761AC" w:rsidRPr="008C7C0D" w:rsidRDefault="0057654F" w:rsidP="00274BB8">
      <w:pPr>
        <w:rPr>
          <w:rFonts w:ascii="Source Sans Pro" w:hAnsi="Source Sans Pro"/>
          <w:color w:val="000000" w:themeColor="text1"/>
          <w:sz w:val="20"/>
          <w:szCs w:val="20"/>
        </w:rPr>
      </w:pPr>
      <w:r w:rsidRPr="008C7C0D">
        <w:rPr>
          <w:rFonts w:ascii="Source Sans Pro" w:hAnsi="Source Sans Pro"/>
          <w:color w:val="000000" w:themeColor="text1"/>
          <w:sz w:val="20"/>
          <w:szCs w:val="20"/>
        </w:rPr>
        <w:br w:type="page"/>
      </w:r>
    </w:p>
    <w:p w14:paraId="04F1F086" w14:textId="7D2FBD8B" w:rsidR="00BE6E3F" w:rsidRPr="008C7C0D" w:rsidRDefault="00BE6E3F" w:rsidP="00BE6E3F">
      <w:pPr>
        <w:pStyle w:val="Heading3"/>
        <w:rPr>
          <w:rFonts w:ascii="Source Sans Pro" w:hAnsi="Source Sans Pro"/>
          <w:b/>
          <w:color w:val="000000" w:themeColor="text1"/>
        </w:rPr>
      </w:pPr>
      <w:r w:rsidRPr="008C7C0D">
        <w:rPr>
          <w:rFonts w:ascii="Source Sans Pro" w:hAnsi="Source Sans Pro"/>
          <w:b/>
          <w:color w:val="000000" w:themeColor="text1"/>
        </w:rPr>
        <w:lastRenderedPageBreak/>
        <w:t xml:space="preserve">Thank You </w:t>
      </w:r>
      <w:r w:rsidR="000B11BC" w:rsidRPr="008C7C0D">
        <w:rPr>
          <w:rFonts w:ascii="Source Sans Pro" w:hAnsi="Source Sans Pro"/>
          <w:b/>
          <w:color w:val="000000" w:themeColor="text1"/>
        </w:rPr>
        <w:t>+ Acknowledgements</w:t>
      </w:r>
    </w:p>
    <w:p w14:paraId="50A507E4" w14:textId="666392FC" w:rsidR="00BE6E3F" w:rsidRPr="008C7C0D" w:rsidRDefault="00BE6E3F"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To everyone taking the time to read this book, </w:t>
      </w:r>
      <w:r w:rsidR="006364FF" w:rsidRPr="008C7C0D">
        <w:rPr>
          <w:rFonts w:ascii="Source Sans Pro" w:hAnsi="Source Sans Pro"/>
          <w:color w:val="000000" w:themeColor="text1"/>
          <w:sz w:val="22"/>
          <w:szCs w:val="22"/>
        </w:rPr>
        <w:t xml:space="preserve">and </w:t>
      </w:r>
      <w:r w:rsidRPr="008C7C0D">
        <w:rPr>
          <w:rFonts w:ascii="Source Sans Pro" w:hAnsi="Source Sans Pro"/>
          <w:color w:val="000000" w:themeColor="text1"/>
          <w:sz w:val="22"/>
          <w:szCs w:val="22"/>
        </w:rPr>
        <w:t xml:space="preserve">to all of my subscribers, </w:t>
      </w:r>
      <w:r w:rsidR="006364FF" w:rsidRPr="008C7C0D">
        <w:rPr>
          <w:rFonts w:ascii="Source Sans Pro" w:hAnsi="Source Sans Pro"/>
          <w:color w:val="000000" w:themeColor="text1"/>
          <w:sz w:val="22"/>
          <w:szCs w:val="22"/>
        </w:rPr>
        <w:t>and readers</w:t>
      </w:r>
      <w:r w:rsidRPr="008C7C0D">
        <w:rPr>
          <w:rFonts w:ascii="Source Sans Pro" w:hAnsi="Source Sans Pro"/>
          <w:color w:val="000000" w:themeColor="text1"/>
          <w:sz w:val="22"/>
          <w:szCs w:val="22"/>
        </w:rPr>
        <w:t>,</w:t>
      </w:r>
      <w:r w:rsidR="006364FF" w:rsidRPr="008C7C0D">
        <w:rPr>
          <w:rFonts w:ascii="Source Sans Pro" w:hAnsi="Source Sans Pro"/>
          <w:color w:val="000000" w:themeColor="text1"/>
          <w:sz w:val="22"/>
          <w:szCs w:val="22"/>
        </w:rPr>
        <w:t xml:space="preserve"> I truly hope you enjoy reading this book as much as I enjoyed preparing it for you. I hope that it will help you move forward in your career better than you were able to b</w:t>
      </w:r>
      <w:r w:rsidR="00BD6C00" w:rsidRPr="008C7C0D">
        <w:rPr>
          <w:rFonts w:ascii="Source Sans Pro" w:hAnsi="Source Sans Pro"/>
          <w:color w:val="000000" w:themeColor="text1"/>
          <w:sz w:val="22"/>
          <w:szCs w:val="22"/>
        </w:rPr>
        <w:t xml:space="preserve">efore you read it. To all of the </w:t>
      </w:r>
      <w:r w:rsidR="006364FF" w:rsidRPr="008C7C0D">
        <w:rPr>
          <w:rFonts w:ascii="Source Sans Pro" w:hAnsi="Source Sans Pro"/>
          <w:color w:val="000000" w:themeColor="text1"/>
          <w:sz w:val="22"/>
          <w:szCs w:val="22"/>
        </w:rPr>
        <w:t>colleagues</w:t>
      </w:r>
      <w:r w:rsidR="00BD6C00" w:rsidRPr="008C7C0D">
        <w:rPr>
          <w:rFonts w:ascii="Source Sans Pro" w:hAnsi="Source Sans Pro"/>
          <w:color w:val="000000" w:themeColor="text1"/>
          <w:sz w:val="22"/>
          <w:szCs w:val="22"/>
        </w:rPr>
        <w:t>, mentors</w:t>
      </w:r>
      <w:r w:rsidR="006364FF" w:rsidRPr="008C7C0D">
        <w:rPr>
          <w:rFonts w:ascii="Source Sans Pro" w:hAnsi="Source Sans Pro"/>
          <w:color w:val="000000" w:themeColor="text1"/>
          <w:sz w:val="22"/>
          <w:szCs w:val="22"/>
        </w:rPr>
        <w:t xml:space="preserve"> and artists I’ve worked with, along with the amazing </w:t>
      </w:r>
      <w:r w:rsidR="000C1ABE" w:rsidRPr="008C7C0D">
        <w:rPr>
          <w:rFonts w:ascii="Source Sans Pro" w:hAnsi="Source Sans Pro"/>
          <w:color w:val="000000" w:themeColor="text1"/>
          <w:sz w:val="22"/>
          <w:szCs w:val="22"/>
        </w:rPr>
        <w:t>people</w:t>
      </w:r>
      <w:r w:rsidRPr="008C7C0D">
        <w:rPr>
          <w:rFonts w:ascii="Source Sans Pro" w:hAnsi="Source Sans Pro"/>
          <w:color w:val="000000" w:themeColor="text1"/>
          <w:sz w:val="22"/>
          <w:szCs w:val="22"/>
        </w:rPr>
        <w:t xml:space="preserve"> that contributed dire</w:t>
      </w:r>
      <w:r w:rsidR="00BD6C00" w:rsidRPr="008C7C0D">
        <w:rPr>
          <w:rFonts w:ascii="Source Sans Pro" w:hAnsi="Source Sans Pro"/>
          <w:color w:val="000000" w:themeColor="text1"/>
          <w:sz w:val="22"/>
          <w:szCs w:val="22"/>
        </w:rPr>
        <w:t>ctly to this book listed below m</w:t>
      </w:r>
      <w:r w:rsidR="006364FF" w:rsidRPr="008C7C0D">
        <w:rPr>
          <w:rFonts w:ascii="Source Sans Pro" w:hAnsi="Source Sans Pro"/>
          <w:color w:val="000000" w:themeColor="text1"/>
          <w:sz w:val="22"/>
          <w:szCs w:val="22"/>
        </w:rPr>
        <w:t xml:space="preserve">y greatest gratitude goes out to you all. Thank you for your support. </w:t>
      </w:r>
    </w:p>
    <w:p w14:paraId="4B3D0520" w14:textId="77777777" w:rsidR="007D526B" w:rsidRPr="008C7C0D" w:rsidRDefault="007D526B" w:rsidP="00BE6E3F">
      <w:pPr>
        <w:rPr>
          <w:rFonts w:ascii="Source Sans Pro" w:hAnsi="Source Sans Pro"/>
          <w:color w:val="000000" w:themeColor="text1"/>
          <w:sz w:val="22"/>
          <w:szCs w:val="22"/>
        </w:rPr>
      </w:pPr>
    </w:p>
    <w:p w14:paraId="7EFA66CD" w14:textId="203DF83C"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Adam Kreeft, United Talent Agency </w:t>
      </w:r>
    </w:p>
    <w:p w14:paraId="6746BFEE" w14:textId="47CF7C9F"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Adam Oppenheim, Stampede Entertainment</w:t>
      </w:r>
    </w:p>
    <w:p w14:paraId="0468E96C" w14:textId="7D0C40F3"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Alexa Shoenfeld, Live Nation Entertainment</w:t>
      </w:r>
    </w:p>
    <w:p w14:paraId="7DECB5ED" w14:textId="4D22B19E"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Chris McCrone, Partner</w:t>
      </w:r>
    </w:p>
    <w:p w14:paraId="5A24B438" w14:textId="207CCC41"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Craig Laskey, The Horseshoe Tavern</w:t>
      </w:r>
    </w:p>
    <w:p w14:paraId="4704DC1B" w14:textId="23A8EE16"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Denny Carr, Open Road Recordings</w:t>
      </w:r>
    </w:p>
    <w:p w14:paraId="6EB4A849" w14:textId="191B8E87"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Dondrea Erauw, Instinct Entertainment</w:t>
      </w:r>
    </w:p>
    <w:p w14:paraId="0250A84C" w14:textId="6B55290C" w:rsidR="00BB2AB8" w:rsidRPr="008C7C0D" w:rsidRDefault="00BB2AB8"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Geoff Clodd, Editor</w:t>
      </w:r>
    </w:p>
    <w:p w14:paraId="22C27552" w14:textId="5B0EA689"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Graham Tait, 93 The Peak </w:t>
      </w:r>
    </w:p>
    <w:p w14:paraId="51378C4F" w14:textId="186A4F4A"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Grant Paley, Paquin Artists Agency</w:t>
      </w:r>
    </w:p>
    <w:p w14:paraId="417080A8" w14:textId="2B9C1F8D"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Janet Trecarten,</w:t>
      </w:r>
      <w:r w:rsidR="00820EFB">
        <w:rPr>
          <w:rFonts w:ascii="Source Sans Pro" w:hAnsi="Source Sans Pro"/>
          <w:color w:val="000000" w:themeColor="text1"/>
          <w:sz w:val="22"/>
          <w:szCs w:val="22"/>
        </w:rPr>
        <w:t xml:space="preserve"> QX 104/94 The Drive</w:t>
      </w:r>
    </w:p>
    <w:p w14:paraId="33415752" w14:textId="0E070D2E"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Jason Manning, Z95</w:t>
      </w:r>
    </w:p>
    <w:p w14:paraId="10AB1310" w14:textId="3F915250"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Jesse Mitchell, Kim Mitchell Tour Manager</w:t>
      </w:r>
    </w:p>
    <w:p w14:paraId="662C8D0B" w14:textId="777A0493" w:rsidR="00BE6E3F"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Jodi Ferneyhough, CCS Rights Management</w:t>
      </w:r>
    </w:p>
    <w:p w14:paraId="1F0E856C" w14:textId="18DCE456"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Joel Baskin, The Feldman Agency </w:t>
      </w:r>
    </w:p>
    <w:p w14:paraId="0B215595" w14:textId="77F909CD"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Mallory Boutilier, Editor </w:t>
      </w:r>
    </w:p>
    <w:p w14:paraId="6D307B59" w14:textId="5B4D5C2E"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Michael Donley, Streaming Café </w:t>
      </w:r>
    </w:p>
    <w:p w14:paraId="2CBFF601" w14:textId="4F7EBCA7"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Mike Campbell, The Carlton </w:t>
      </w:r>
    </w:p>
    <w:p w14:paraId="58EE6C30" w14:textId="58BF3727"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Mike Rice, RPM Promotion</w:t>
      </w:r>
    </w:p>
    <w:p w14:paraId="4DB94CAC" w14:textId="1B76A697"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Paul Hinrichs, Spirit Bar</w:t>
      </w:r>
    </w:p>
    <w:p w14:paraId="3AB3B6C0" w14:textId="383FE700"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Paul Parhar, Flow 93.5</w:t>
      </w:r>
    </w:p>
    <w:p w14:paraId="31E1A33B" w14:textId="060A91B3"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Peter Michael, 106 The Drive</w:t>
      </w:r>
    </w:p>
    <w:p w14:paraId="068DB94E" w14:textId="0E06CC94"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Rob Murray, Jack FM</w:t>
      </w:r>
    </w:p>
    <w:p w14:paraId="5E842185" w14:textId="5EC6D474"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Ron Lopata, Warner Music Canada</w:t>
      </w:r>
    </w:p>
    <w:p w14:paraId="35E2F467" w14:textId="5661A5E2"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Sam Pickard, Strut Entertainment</w:t>
      </w:r>
    </w:p>
    <w:p w14:paraId="0CD15975" w14:textId="717B1871"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 xml:space="preserve">Sari Delmar, AB Co. </w:t>
      </w:r>
    </w:p>
    <w:p w14:paraId="7B25BAC5" w14:textId="457B60A4"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Stephanie Mudgett, Editor</w:t>
      </w:r>
    </w:p>
    <w:p w14:paraId="1A659114" w14:textId="4970F5BE"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Steve, The Railway Club</w:t>
      </w:r>
    </w:p>
    <w:p w14:paraId="29374C25" w14:textId="73DD033D" w:rsidR="007D526B"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Tim Des Islet, Noisemaker Management</w:t>
      </w:r>
    </w:p>
    <w:p w14:paraId="07725B6A" w14:textId="1D58C3CE" w:rsidR="006364FF" w:rsidRPr="008C7C0D" w:rsidRDefault="007D526B" w:rsidP="00BE6E3F">
      <w:pPr>
        <w:rPr>
          <w:rFonts w:ascii="Source Sans Pro" w:hAnsi="Source Sans Pro"/>
          <w:color w:val="000000" w:themeColor="text1"/>
          <w:sz w:val="22"/>
          <w:szCs w:val="22"/>
        </w:rPr>
      </w:pPr>
      <w:r w:rsidRPr="008C7C0D">
        <w:rPr>
          <w:rFonts w:ascii="Source Sans Pro" w:hAnsi="Source Sans Pro"/>
          <w:color w:val="000000" w:themeColor="text1"/>
          <w:sz w:val="22"/>
          <w:szCs w:val="22"/>
        </w:rPr>
        <w:t>Troy Arseneault, Talent Buyer</w:t>
      </w:r>
    </w:p>
    <w:p w14:paraId="46937F36" w14:textId="77777777" w:rsidR="00BE6E3F" w:rsidRPr="008C7C0D" w:rsidRDefault="00BE6E3F" w:rsidP="00BE6E3F">
      <w:pPr>
        <w:rPr>
          <w:rFonts w:ascii="Source Sans Pro" w:hAnsi="Source Sans Pro"/>
          <w:color w:val="000000" w:themeColor="text1"/>
          <w:sz w:val="22"/>
          <w:szCs w:val="22"/>
        </w:rPr>
      </w:pPr>
    </w:p>
    <w:p w14:paraId="090A22F1" w14:textId="6A996B34" w:rsidR="00EF70C0" w:rsidRPr="008C7C0D" w:rsidRDefault="00D17490" w:rsidP="001F14CA">
      <w:pPr>
        <w:rPr>
          <w:rFonts w:ascii="Source Sans Pro" w:hAnsi="Source Sans Pro"/>
          <w:color w:val="000000" w:themeColor="text1"/>
          <w:sz w:val="22"/>
          <w:szCs w:val="22"/>
        </w:rPr>
      </w:pPr>
      <w:r w:rsidRPr="008C7C0D">
        <w:rPr>
          <w:rFonts w:ascii="Source Sans Pro" w:hAnsi="Source Sans Pro"/>
          <w:color w:val="000000" w:themeColor="text1"/>
          <w:sz w:val="22"/>
          <w:szCs w:val="22"/>
        </w:rPr>
        <w:t>Along with a</w:t>
      </w:r>
      <w:r w:rsidR="00BE6E3F" w:rsidRPr="008C7C0D">
        <w:rPr>
          <w:rFonts w:ascii="Source Sans Pro" w:hAnsi="Source Sans Pro"/>
          <w:color w:val="000000" w:themeColor="text1"/>
          <w:sz w:val="22"/>
          <w:szCs w:val="22"/>
        </w:rPr>
        <w:t xml:space="preserve"> handful of contributors who chose to remain nameless</w:t>
      </w:r>
      <w:r w:rsidR="00D27793" w:rsidRPr="008C7C0D">
        <w:rPr>
          <w:rFonts w:ascii="Source Sans Pro" w:hAnsi="Source Sans Pro"/>
          <w:color w:val="000000" w:themeColor="text1"/>
          <w:sz w:val="22"/>
          <w:szCs w:val="22"/>
        </w:rPr>
        <w:t xml:space="preserve"> from additional</w:t>
      </w:r>
      <w:r w:rsidR="005E2242" w:rsidRPr="008C7C0D">
        <w:rPr>
          <w:rFonts w:ascii="Source Sans Pro" w:hAnsi="Source Sans Pro"/>
          <w:color w:val="000000" w:themeColor="text1"/>
          <w:sz w:val="22"/>
          <w:szCs w:val="22"/>
        </w:rPr>
        <w:t xml:space="preserve"> booking agencies, Universal, Sony, radio stations, and venues</w:t>
      </w:r>
      <w:r w:rsidR="00FE0F20" w:rsidRPr="008C7C0D">
        <w:rPr>
          <w:rFonts w:ascii="Source Sans Pro" w:hAnsi="Source Sans Pro"/>
          <w:color w:val="000000" w:themeColor="text1"/>
          <w:sz w:val="22"/>
          <w:szCs w:val="22"/>
        </w:rPr>
        <w:t>.</w:t>
      </w:r>
      <w:r w:rsidR="00F210D8" w:rsidRPr="008C7C0D">
        <w:rPr>
          <w:rFonts w:ascii="Source Sans Pro" w:hAnsi="Source Sans Pro"/>
          <w:color w:val="000000" w:themeColor="text1"/>
        </w:rPr>
        <w:br w:type="page"/>
      </w:r>
    </w:p>
    <w:p w14:paraId="7A180B5D" w14:textId="24F4698D" w:rsidR="007E6BCE" w:rsidRPr="008C7C0D" w:rsidRDefault="00B67D3D" w:rsidP="007E6BCE">
      <w:pPr>
        <w:pStyle w:val="Heading3"/>
        <w:rPr>
          <w:rFonts w:ascii="Source Sans Pro" w:hAnsi="Source Sans Pro"/>
          <w:b/>
          <w:color w:val="000000" w:themeColor="text1"/>
        </w:rPr>
      </w:pPr>
      <w:bookmarkStart w:id="2" w:name="TOC"/>
      <w:bookmarkEnd w:id="2"/>
      <w:r>
        <w:rPr>
          <w:rFonts w:ascii="Source Sans Pro" w:hAnsi="Source Sans Pro"/>
          <w:b/>
          <w:color w:val="000000" w:themeColor="text1"/>
        </w:rPr>
        <w:lastRenderedPageBreak/>
        <w:t>TABLE OF CONTENTS</w:t>
      </w:r>
    </w:p>
    <w:p w14:paraId="0778E3E7"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br/>
        <w:t>Praise</w:t>
      </w:r>
      <w:r w:rsidRPr="008C7C0D">
        <w:rPr>
          <w:rFonts w:ascii="Source Sans Pro" w:hAnsi="Source Sans Pro"/>
          <w:color w:val="000000" w:themeColor="text1"/>
        </w:rPr>
        <w:tab/>
      </w:r>
      <w:r w:rsidRPr="008C7C0D">
        <w:rPr>
          <w:rFonts w:ascii="Source Sans Pro" w:hAnsi="Source Sans Pro"/>
          <w:color w:val="000000" w:themeColor="text1"/>
        </w:rPr>
        <w:tab/>
        <w:t>2</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43CBC4CC"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Copyright</w:t>
      </w:r>
      <w:r w:rsidRPr="008C7C0D">
        <w:rPr>
          <w:rFonts w:ascii="Source Sans Pro" w:hAnsi="Source Sans Pro"/>
          <w:color w:val="000000" w:themeColor="text1"/>
        </w:rPr>
        <w:tab/>
        <w:t>3</w:t>
      </w:r>
      <w:r w:rsidRPr="008C7C0D">
        <w:rPr>
          <w:rFonts w:ascii="Source Sans Pro" w:hAnsi="Source Sans Pro"/>
          <w:color w:val="000000" w:themeColor="text1"/>
        </w:rPr>
        <w:tab/>
      </w:r>
      <w:r w:rsidRPr="008C7C0D">
        <w:rPr>
          <w:rFonts w:ascii="Source Sans Pro" w:hAnsi="Source Sans Pro"/>
          <w:color w:val="000000" w:themeColor="text1"/>
        </w:rPr>
        <w:br/>
        <w:t>Dedication</w:t>
      </w:r>
      <w:r w:rsidRPr="008C7C0D">
        <w:rPr>
          <w:rFonts w:ascii="Source Sans Pro" w:hAnsi="Source Sans Pro"/>
          <w:color w:val="000000" w:themeColor="text1"/>
        </w:rPr>
        <w:tab/>
        <w:t>4</w:t>
      </w:r>
      <w:r w:rsidRPr="008C7C0D">
        <w:rPr>
          <w:rFonts w:ascii="Source Sans Pro" w:hAnsi="Source Sans Pro"/>
          <w:color w:val="000000" w:themeColor="text1"/>
        </w:rPr>
        <w:br/>
        <w:t>Introduction</w:t>
      </w:r>
      <w:r w:rsidRPr="008C7C0D">
        <w:rPr>
          <w:rFonts w:ascii="Source Sans Pro" w:hAnsi="Source Sans Pro"/>
          <w:color w:val="000000" w:themeColor="text1"/>
        </w:rPr>
        <w:tab/>
        <w:t>5</w:t>
      </w:r>
      <w:r w:rsidRPr="008C7C0D">
        <w:rPr>
          <w:rFonts w:ascii="Source Sans Pro" w:hAnsi="Source Sans Pro"/>
          <w:color w:val="000000" w:themeColor="text1"/>
        </w:rPr>
        <w:br/>
        <w:t>Thank You + Acknowledgements</w:t>
      </w:r>
      <w:r w:rsidRPr="008C7C0D">
        <w:rPr>
          <w:rFonts w:ascii="Source Sans Pro" w:hAnsi="Source Sans Pro"/>
          <w:color w:val="000000" w:themeColor="text1"/>
        </w:rPr>
        <w:tab/>
        <w:t>6</w:t>
      </w:r>
      <w:r w:rsidRPr="008C7C0D">
        <w:rPr>
          <w:rFonts w:ascii="Source Sans Pro" w:hAnsi="Source Sans Pro"/>
          <w:color w:val="000000" w:themeColor="text1"/>
        </w:rPr>
        <w:br/>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7B49A291" w14:textId="1BA1DAFD" w:rsidR="007E6BCE" w:rsidRPr="008C7C0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t>CHAPTER 1: The People</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11</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Importance of People</w:t>
      </w:r>
      <w:r w:rsidRPr="008C7C0D">
        <w:rPr>
          <w:rFonts w:ascii="Source Sans Pro" w:hAnsi="Source Sans Pro"/>
          <w:color w:val="000000" w:themeColor="text1"/>
        </w:rPr>
        <w:tab/>
      </w:r>
      <w:r w:rsidRPr="008C7C0D">
        <w:rPr>
          <w:rFonts w:ascii="Source Sans Pro" w:hAnsi="Source Sans Pro"/>
          <w:color w:val="000000" w:themeColor="text1"/>
        </w:rPr>
        <w:br/>
        <w:t>Communicating</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Building Relationships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Industry Expectations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Networking Expectations</w:t>
      </w:r>
      <w:r w:rsidRPr="008C7C0D">
        <w:rPr>
          <w:rFonts w:ascii="Source Sans Pro" w:hAnsi="Source Sans Pro"/>
          <w:color w:val="000000" w:themeColor="text1"/>
        </w:rPr>
        <w:tab/>
      </w:r>
      <w:r w:rsidRPr="008C7C0D">
        <w:rPr>
          <w:rFonts w:ascii="Source Sans Pro" w:hAnsi="Source Sans Pro"/>
          <w:color w:val="000000" w:themeColor="text1"/>
        </w:rPr>
        <w:br/>
        <w:t>Emailing Expectations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Serving your Team</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Stay Humble and Kind</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2: Managers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15</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Managers Role</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Managers Fees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What Managers Look for in Artists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3: Agents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 xml:space="preserve">19 </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p>
    <w:p w14:paraId="52EE9A6C"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The Agents Role</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Who Agents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Agents Fees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 xml:space="preserve">How to Get Noticed and Signed by an Agent </w:t>
      </w:r>
    </w:p>
    <w:p w14:paraId="26A703EB"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What Agents Look For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704E0A50"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Agents Find Artists</w:t>
      </w:r>
      <w:r w:rsidRPr="008C7C0D">
        <w:rPr>
          <w:rFonts w:ascii="Source Sans Pro" w:hAnsi="Source Sans Pro"/>
          <w:color w:val="000000" w:themeColor="text1"/>
        </w:rPr>
        <w:tab/>
      </w:r>
      <w:r w:rsidRPr="008C7C0D">
        <w:rPr>
          <w:rFonts w:ascii="Source Sans Pro" w:hAnsi="Source Sans Pro"/>
          <w:color w:val="000000" w:themeColor="text1"/>
        </w:rPr>
        <w:tab/>
      </w:r>
    </w:p>
    <w:p w14:paraId="7CEE84E3"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to Contact an Agent That You Don’t Know Personally</w:t>
      </w:r>
    </w:p>
    <w:p w14:paraId="656CF2F8"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The Difference Between an Artist or Manager Reaching Out</w:t>
      </w:r>
    </w:p>
    <w:p w14:paraId="1FB213B3"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Extra Advice from the Agents</w:t>
      </w:r>
    </w:p>
    <w:p w14:paraId="0DAA7A52" w14:textId="77777777" w:rsidR="007E6BCE" w:rsidRPr="008C7C0D" w:rsidRDefault="007E6BCE" w:rsidP="007E6BCE">
      <w:pPr>
        <w:rPr>
          <w:rFonts w:ascii="Source Sans Pro" w:hAnsi="Source Sans Pro"/>
          <w:color w:val="000000" w:themeColor="text1"/>
        </w:rPr>
      </w:pPr>
    </w:p>
    <w:p w14:paraId="3B320B7C" w14:textId="77777777" w:rsidR="00A84D8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t>CHAPTER 4: Tour Managers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22</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Tour Managers Role</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Who Tour Managers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Tour Manager Fees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409F776A" w14:textId="77777777" w:rsidR="00A84D8D" w:rsidRDefault="00A84D8D" w:rsidP="007E6BCE">
      <w:pPr>
        <w:rPr>
          <w:rFonts w:ascii="Source Sans Pro" w:hAnsi="Source Sans Pro"/>
          <w:color w:val="000000" w:themeColor="text1"/>
        </w:rPr>
      </w:pPr>
    </w:p>
    <w:p w14:paraId="6023496B" w14:textId="40B4F21A" w:rsidR="007E6BCE" w:rsidRPr="008C7C0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lastRenderedPageBreak/>
        <w:t>CHAPTER 5: Talent Buyers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24</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Talent Buyer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Who Talent Buyers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Fees and Agreements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How to Get Noticed and Do Business with Talent Buyers</w:t>
      </w:r>
      <w:r w:rsidRPr="008C7C0D">
        <w:rPr>
          <w:rFonts w:ascii="Source Sans Pro" w:hAnsi="Source Sans Pro"/>
          <w:color w:val="000000" w:themeColor="text1"/>
        </w:rPr>
        <w:tab/>
      </w:r>
      <w:r w:rsidRPr="008C7C0D">
        <w:rPr>
          <w:rFonts w:ascii="Source Sans Pro" w:hAnsi="Source Sans Pro"/>
          <w:color w:val="000000" w:themeColor="text1"/>
        </w:rPr>
        <w:tab/>
      </w:r>
    </w:p>
    <w:p w14:paraId="44C47F76"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Talent Buyers Decide to Book an Act</w:t>
      </w:r>
    </w:p>
    <w:p w14:paraId="415AB9CB"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to Contact a Talent Buyer</w:t>
      </w:r>
    </w:p>
    <w:p w14:paraId="5096781D"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The Difference Between an Artist or Manager Reaching Out</w:t>
      </w:r>
    </w:p>
    <w:p w14:paraId="378AC26F"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Advancing the Show</w:t>
      </w:r>
    </w:p>
    <w:p w14:paraId="6151E441"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Negotiating the Deal for Venue Shows</w:t>
      </w:r>
    </w:p>
    <w:p w14:paraId="1DAE79D7"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When Should the Artist/Manager Advance the Show?</w:t>
      </w:r>
    </w:p>
    <w:p w14:paraId="4984F9FB"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Talent Buyers Expectations of Artists and Managers</w:t>
      </w:r>
    </w:p>
    <w:p w14:paraId="0D76F9F6"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Extra Advice from the Talent Buyers!</w:t>
      </w:r>
    </w:p>
    <w:p w14:paraId="28601BCC"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 xml:space="preserve">How to Get Booked On a Festival </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0A173B40"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 xml:space="preserve">Industry vs. Consumer Festival </w:t>
      </w:r>
    </w:p>
    <w:p w14:paraId="3848CD6F"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What the Festival Buyers Are Looking for</w:t>
      </w:r>
    </w:p>
    <w:p w14:paraId="5BFDE43A"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 xml:space="preserve">What Not to Do </w:t>
      </w:r>
    </w:p>
    <w:p w14:paraId="36297B29"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Is Genre Important?</w:t>
      </w:r>
    </w:p>
    <w:p w14:paraId="7066918F"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How Much Weight Is Put On ‘Noteworthy’?</w:t>
      </w:r>
    </w:p>
    <w:p w14:paraId="29EB0799"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How Do They Assess If a Band Is Going to Sell the Festival Tickets?</w:t>
      </w:r>
    </w:p>
    <w:p w14:paraId="388F3ABF"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What About Artist Fees?</w:t>
      </w:r>
    </w:p>
    <w:p w14:paraId="69CD73C5"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Email Writing Tips!</w:t>
      </w:r>
    </w:p>
    <w:p w14:paraId="09DF4A3A"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A Note On Reputation</w:t>
      </w:r>
    </w:p>
    <w:p w14:paraId="562F37A2"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b/>
        <w:t>Extra Advice from the Festival Buyers!</w:t>
      </w:r>
    </w:p>
    <w:p w14:paraId="6C763444"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6: Record Label A&amp;R</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30</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Record Label</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Departments of Major Labels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Independent Labels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Management Company-Owned Labels</w:t>
      </w:r>
      <w:r w:rsidRPr="008C7C0D">
        <w:rPr>
          <w:rFonts w:ascii="Source Sans Pro" w:hAnsi="Source Sans Pro"/>
          <w:color w:val="000000" w:themeColor="text1"/>
        </w:rPr>
        <w:tab/>
      </w:r>
      <w:r w:rsidRPr="008C7C0D">
        <w:rPr>
          <w:rFonts w:ascii="Source Sans Pro" w:hAnsi="Source Sans Pro"/>
          <w:color w:val="000000" w:themeColor="text1"/>
        </w:rPr>
        <w:br/>
        <w:t>The Role of A&amp;R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Who A&amp;R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3 Examples of Label Deals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How to Get Noticed and Signed by a Label</w:t>
      </w:r>
      <w:r w:rsidRPr="008C7C0D">
        <w:rPr>
          <w:rFonts w:ascii="Source Sans Pro" w:hAnsi="Source Sans Pro"/>
          <w:color w:val="000000" w:themeColor="text1"/>
        </w:rPr>
        <w:tab/>
      </w:r>
    </w:p>
    <w:p w14:paraId="0DBFFC8F"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What the A&amp;R Reps Look For</w:t>
      </w:r>
    </w:p>
    <w:p w14:paraId="1948A423"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A&amp;R Find Artists</w:t>
      </w:r>
    </w:p>
    <w:p w14:paraId="12CD904F"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to Submit Music to a Label or Contact an A&amp;R Rep</w:t>
      </w:r>
      <w:r w:rsidRPr="008C7C0D">
        <w:rPr>
          <w:rFonts w:ascii="Source Sans Pro" w:hAnsi="Source Sans Pro"/>
          <w:color w:val="000000" w:themeColor="text1"/>
        </w:rPr>
        <w:br/>
      </w:r>
      <w:r w:rsidRPr="008C7C0D">
        <w:rPr>
          <w:rFonts w:ascii="Source Sans Pro" w:hAnsi="Source Sans Pro"/>
          <w:color w:val="000000" w:themeColor="text1"/>
        </w:rPr>
        <w:tab/>
        <w:t>A&amp;R Expectations of Artists and Managers</w:t>
      </w:r>
    </w:p>
    <w:p w14:paraId="7325E603"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 xml:space="preserve">Managing Your Expectations </w:t>
      </w:r>
    </w:p>
    <w:p w14:paraId="0FF5ED97"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Next Steps at a Record Label</w:t>
      </w:r>
    </w:p>
    <w:p w14:paraId="68A86DEE"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 xml:space="preserve">Extra Advice from the A&amp;R’s! </w:t>
      </w:r>
    </w:p>
    <w:p w14:paraId="208E2685" w14:textId="77777777" w:rsidR="007E6BCE" w:rsidRPr="008C7C0D" w:rsidRDefault="007E6BCE" w:rsidP="007E6BCE">
      <w:pPr>
        <w:rPr>
          <w:rFonts w:ascii="Source Sans Pro" w:hAnsi="Source Sans Pro"/>
          <w:color w:val="000000" w:themeColor="text1"/>
        </w:rPr>
      </w:pPr>
    </w:p>
    <w:p w14:paraId="086874BE" w14:textId="77777777" w:rsidR="007E6BCE" w:rsidRPr="008C7C0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lastRenderedPageBreak/>
        <w:t>CHAPTER 7: Publicists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35</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Publicist</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Who Publicists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Publicist Fees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Picking the Right Publicist</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How to Work With a Publicist and Do Your Own Publicity</w:t>
      </w:r>
      <w:r w:rsidRPr="008C7C0D">
        <w:rPr>
          <w:rFonts w:ascii="Source Sans Pro" w:hAnsi="Source Sans Pro"/>
          <w:color w:val="000000" w:themeColor="text1"/>
        </w:rPr>
        <w:tab/>
      </w:r>
      <w:r w:rsidRPr="008C7C0D">
        <w:rPr>
          <w:rFonts w:ascii="Source Sans Pro" w:hAnsi="Source Sans Pro"/>
          <w:color w:val="000000" w:themeColor="text1"/>
        </w:rPr>
        <w:tab/>
      </w:r>
    </w:p>
    <w:p w14:paraId="2A5347E2"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What Publicists Look for in Their Clients</w:t>
      </w:r>
    </w:p>
    <w:p w14:paraId="57F97F0B" w14:textId="77777777" w:rsidR="007E6BCE" w:rsidRPr="008C7C0D" w:rsidRDefault="007E6BCE" w:rsidP="007E6BCE">
      <w:pPr>
        <w:ind w:firstLine="720"/>
        <w:outlineLvl w:val="0"/>
        <w:rPr>
          <w:rFonts w:ascii="Source Sans Pro" w:hAnsi="Source Sans Pro"/>
          <w:color w:val="000000" w:themeColor="text1"/>
        </w:rPr>
      </w:pPr>
      <w:r w:rsidRPr="008C7C0D">
        <w:rPr>
          <w:rFonts w:ascii="Source Sans Pro" w:hAnsi="Source Sans Pro"/>
          <w:color w:val="000000" w:themeColor="text1"/>
        </w:rPr>
        <w:t>How Publicists Find Clients</w:t>
      </w:r>
    </w:p>
    <w:p w14:paraId="198BAFF3" w14:textId="77777777" w:rsidR="007E6BCE" w:rsidRPr="008C7C0D" w:rsidRDefault="007E6BCE" w:rsidP="007E6BCE">
      <w:pPr>
        <w:ind w:firstLine="720"/>
        <w:outlineLvl w:val="0"/>
        <w:rPr>
          <w:rFonts w:ascii="Source Sans Pro" w:hAnsi="Source Sans Pro"/>
          <w:color w:val="000000" w:themeColor="text1"/>
        </w:rPr>
      </w:pPr>
      <w:r w:rsidRPr="008C7C0D">
        <w:rPr>
          <w:rFonts w:ascii="Source Sans Pro" w:hAnsi="Source Sans Pro"/>
          <w:color w:val="000000" w:themeColor="text1"/>
        </w:rPr>
        <w:t>How to Contact a Publicist That You Don’t Know Personally</w:t>
      </w:r>
    </w:p>
    <w:p w14:paraId="1EE9C6C9"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The Difference Between an Artist or Manager Reaching Out</w:t>
      </w:r>
    </w:p>
    <w:p w14:paraId="097BC7C4"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Publicist Expectations of Their Partnership with Artists and Managers</w:t>
      </w:r>
    </w:p>
    <w:p w14:paraId="6CAB6D43" w14:textId="5A030A66" w:rsidR="007E6BCE" w:rsidRPr="008C7C0D" w:rsidRDefault="007E6BCE" w:rsidP="007E6BCE">
      <w:pPr>
        <w:ind w:firstLine="720"/>
        <w:outlineLvl w:val="0"/>
        <w:rPr>
          <w:rFonts w:ascii="Source Sans Pro" w:hAnsi="Source Sans Pro"/>
          <w:color w:val="000000" w:themeColor="text1"/>
        </w:rPr>
      </w:pPr>
      <w:r w:rsidRPr="008C7C0D">
        <w:rPr>
          <w:rFonts w:ascii="Source Sans Pro" w:hAnsi="Source Sans Pro"/>
          <w:color w:val="000000" w:themeColor="text1"/>
        </w:rPr>
        <w:t>Extra Advice from the Publicists!</w:t>
      </w:r>
      <w:r w:rsidRPr="008C7C0D">
        <w:rPr>
          <w:rFonts w:ascii="Source Sans Pro" w:hAnsi="Source Sans Pro"/>
          <w:color w:val="000000" w:themeColor="text1"/>
        </w:rPr>
        <w:br/>
      </w: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8: Radio Promoters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39</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Radio Promoter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Who Radio Promoters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Radio Promoter Fees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How to Work With a Radio Promoter</w:t>
      </w:r>
      <w:r w:rsidRPr="008C7C0D">
        <w:rPr>
          <w:rFonts w:ascii="Source Sans Pro" w:hAnsi="Source Sans Pro"/>
          <w:color w:val="000000" w:themeColor="text1"/>
        </w:rPr>
        <w:tab/>
      </w:r>
      <w:r w:rsidRPr="008C7C0D">
        <w:rPr>
          <w:rFonts w:ascii="Source Sans Pro" w:hAnsi="Source Sans Pro"/>
          <w:color w:val="000000" w:themeColor="text1"/>
        </w:rPr>
        <w:tab/>
      </w:r>
    </w:p>
    <w:p w14:paraId="078B92FD" w14:textId="77777777" w:rsidR="007E6BCE" w:rsidRPr="008C7C0D" w:rsidRDefault="007E6BCE" w:rsidP="007E6BCE">
      <w:pPr>
        <w:ind w:left="720"/>
        <w:outlineLvl w:val="0"/>
        <w:rPr>
          <w:rFonts w:ascii="Source Sans Pro" w:hAnsi="Source Sans Pro"/>
          <w:color w:val="000000" w:themeColor="text1"/>
        </w:rPr>
      </w:pPr>
      <w:r w:rsidRPr="008C7C0D">
        <w:rPr>
          <w:rFonts w:ascii="Source Sans Pro" w:hAnsi="Source Sans Pro"/>
          <w:color w:val="000000" w:themeColor="text1"/>
        </w:rPr>
        <w:t>How They Select Their Clients</w:t>
      </w:r>
    </w:p>
    <w:p w14:paraId="109299E7" w14:textId="77777777" w:rsidR="007E6BCE" w:rsidRPr="008C7C0D" w:rsidRDefault="007E6BCE" w:rsidP="007E6BCE">
      <w:pPr>
        <w:ind w:left="720"/>
        <w:outlineLvl w:val="0"/>
        <w:rPr>
          <w:rFonts w:ascii="Source Sans Pro" w:hAnsi="Source Sans Pro"/>
          <w:color w:val="000000" w:themeColor="text1"/>
        </w:rPr>
      </w:pPr>
      <w:r w:rsidRPr="008C7C0D">
        <w:rPr>
          <w:rFonts w:ascii="Source Sans Pro" w:hAnsi="Source Sans Pro"/>
          <w:color w:val="000000" w:themeColor="text1"/>
        </w:rPr>
        <w:t>How They Find Their Clients</w:t>
      </w:r>
    </w:p>
    <w:p w14:paraId="6326E9EA" w14:textId="77777777" w:rsidR="007E6BCE" w:rsidRPr="008C7C0D" w:rsidRDefault="007E6BCE" w:rsidP="007E6BCE">
      <w:pPr>
        <w:ind w:left="720"/>
        <w:outlineLvl w:val="0"/>
        <w:rPr>
          <w:rFonts w:ascii="Source Sans Pro" w:hAnsi="Source Sans Pro"/>
          <w:color w:val="000000" w:themeColor="text1"/>
        </w:rPr>
      </w:pPr>
      <w:r w:rsidRPr="008C7C0D">
        <w:rPr>
          <w:rFonts w:ascii="Source Sans Pro" w:hAnsi="Source Sans Pro"/>
          <w:color w:val="000000" w:themeColor="text1"/>
        </w:rPr>
        <w:t>How to Contact a Radio Promoter That You Don’t Know Personally</w:t>
      </w:r>
    </w:p>
    <w:p w14:paraId="66E89C48" w14:textId="77777777" w:rsidR="007E6BCE" w:rsidRPr="008C7C0D" w:rsidRDefault="007E6BCE" w:rsidP="007E6BCE">
      <w:pPr>
        <w:ind w:left="720"/>
        <w:rPr>
          <w:rFonts w:ascii="Source Sans Pro" w:hAnsi="Source Sans Pro"/>
          <w:color w:val="000000" w:themeColor="text1"/>
        </w:rPr>
      </w:pPr>
      <w:r w:rsidRPr="008C7C0D">
        <w:rPr>
          <w:rFonts w:ascii="Source Sans Pro" w:hAnsi="Source Sans Pro"/>
          <w:color w:val="000000" w:themeColor="text1"/>
        </w:rPr>
        <w:t xml:space="preserve">The Difference Between an Artist or Manager Reaching Out </w:t>
      </w:r>
    </w:p>
    <w:p w14:paraId="04C0740A" w14:textId="77777777" w:rsidR="007E6BCE" w:rsidRPr="008C7C0D" w:rsidRDefault="007E6BCE" w:rsidP="007E6BCE">
      <w:pPr>
        <w:ind w:left="720"/>
        <w:outlineLvl w:val="0"/>
        <w:rPr>
          <w:rFonts w:ascii="Source Sans Pro" w:hAnsi="Source Sans Pro"/>
          <w:color w:val="000000" w:themeColor="text1"/>
        </w:rPr>
      </w:pPr>
      <w:r w:rsidRPr="008C7C0D">
        <w:rPr>
          <w:rFonts w:ascii="Source Sans Pro" w:hAnsi="Source Sans Pro"/>
          <w:color w:val="000000" w:themeColor="text1"/>
        </w:rPr>
        <w:t>Extra Advice from the Radio Promoters!</w:t>
      </w:r>
    </w:p>
    <w:p w14:paraId="66305D1A" w14:textId="77777777" w:rsidR="007E6BCE" w:rsidRPr="00A84D8D" w:rsidRDefault="007E6BCE" w:rsidP="007E6BCE">
      <w:pPr>
        <w:outlineLvl w:val="0"/>
        <w:rPr>
          <w:rFonts w:ascii="Source Sans Pro" w:hAnsi="Source Sans Pro"/>
          <w:color w:val="000000" w:themeColor="text1"/>
          <w:sz w:val="18"/>
          <w:szCs w:val="18"/>
        </w:rPr>
      </w:pPr>
    </w:p>
    <w:p w14:paraId="6870947F" w14:textId="31E0E3F3" w:rsidR="007E6BCE" w:rsidRPr="008C7C0D" w:rsidRDefault="007E6BCE" w:rsidP="007E6BCE">
      <w:pPr>
        <w:outlineLvl w:val="0"/>
        <w:rPr>
          <w:rFonts w:ascii="Source Sans Pro" w:hAnsi="Source Sans Pro"/>
          <w:color w:val="000000" w:themeColor="text1"/>
        </w:rPr>
      </w:pPr>
      <w:r w:rsidRPr="008C7C0D">
        <w:rPr>
          <w:rFonts w:ascii="Source Sans Pro" w:hAnsi="Source Sans Pro"/>
          <w:b/>
          <w:color w:val="000000" w:themeColor="text1"/>
          <w:sz w:val="32"/>
          <w:szCs w:val="32"/>
        </w:rPr>
        <w:t>CHAPTER 9: Radio Station Programmers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0077056C">
        <w:rPr>
          <w:rFonts w:ascii="Source Sans Pro" w:hAnsi="Source Sans Pro"/>
          <w:b/>
          <w:color w:val="000000" w:themeColor="text1"/>
          <w:sz w:val="32"/>
          <w:szCs w:val="32"/>
        </w:rPr>
        <w:tab/>
        <w:t>42</w:t>
      </w:r>
      <w:r w:rsidRPr="008C7C0D">
        <w:rPr>
          <w:rFonts w:ascii="Source Sans Pro" w:hAnsi="Source Sans Pro"/>
          <w:b/>
          <w:color w:val="000000" w:themeColor="text1"/>
          <w:sz w:val="32"/>
          <w:szCs w:val="32"/>
        </w:rPr>
        <w:br/>
      </w:r>
      <w:r w:rsidRPr="008C7C0D">
        <w:rPr>
          <w:rFonts w:ascii="Source Sans Pro" w:hAnsi="Source Sans Pro"/>
          <w:color w:val="000000" w:themeColor="text1"/>
        </w:rPr>
        <w:t>Introduction to Radio Broadcasting</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Program and Music Directors</w:t>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How to Send Your Music to Commercial Radio</w:t>
      </w:r>
      <w:r w:rsidRPr="008C7C0D">
        <w:rPr>
          <w:rFonts w:ascii="Source Sans Pro" w:hAnsi="Source Sans Pro"/>
          <w:color w:val="000000" w:themeColor="text1"/>
        </w:rPr>
        <w:tab/>
      </w:r>
    </w:p>
    <w:p w14:paraId="41FDB51D" w14:textId="77777777" w:rsidR="007E6BCE" w:rsidRPr="008C7C0D" w:rsidRDefault="007E6BCE" w:rsidP="007E6BCE">
      <w:pPr>
        <w:widowControl w:val="0"/>
        <w:autoSpaceDE w:val="0"/>
        <w:autoSpaceDN w:val="0"/>
        <w:adjustRightInd w:val="0"/>
        <w:rPr>
          <w:rFonts w:ascii="Source Sans Pro" w:hAnsi="Source Sans Pro"/>
          <w:bCs/>
          <w:color w:val="000000" w:themeColor="text1"/>
        </w:rPr>
      </w:pPr>
      <w:r w:rsidRPr="008C7C0D">
        <w:rPr>
          <w:rFonts w:ascii="Source Sans Pro" w:hAnsi="Source Sans Pro"/>
          <w:color w:val="000000" w:themeColor="text1"/>
        </w:rPr>
        <w:tab/>
      </w:r>
      <w:r w:rsidRPr="008C7C0D">
        <w:rPr>
          <w:rFonts w:ascii="Source Sans Pro" w:hAnsi="Source Sans Pro"/>
          <w:bCs/>
          <w:color w:val="000000" w:themeColor="text1"/>
        </w:rPr>
        <w:t>Who to Submit Music to the Radio Station</w:t>
      </w:r>
    </w:p>
    <w:p w14:paraId="3D19DF5E"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How to Contact the Music Directors</w:t>
      </w:r>
    </w:p>
    <w:p w14:paraId="249AFE14" w14:textId="77777777" w:rsidR="007E6BCE" w:rsidRPr="008C7C0D" w:rsidRDefault="007E6BCE" w:rsidP="007E6BCE">
      <w:pPr>
        <w:ind w:firstLine="720"/>
        <w:rPr>
          <w:rFonts w:ascii="Source Sans Pro" w:hAnsi="Source Sans Pro"/>
          <w:color w:val="000000" w:themeColor="text1"/>
        </w:rPr>
      </w:pPr>
      <w:r w:rsidRPr="008C7C0D">
        <w:rPr>
          <w:rFonts w:ascii="Source Sans Pro" w:hAnsi="Source Sans Pro"/>
          <w:color w:val="000000" w:themeColor="text1"/>
        </w:rPr>
        <w:t>The Difference Between an Artist or a Manager Reaching Out</w:t>
      </w:r>
    </w:p>
    <w:p w14:paraId="69121271" w14:textId="77777777" w:rsidR="007E6BCE" w:rsidRPr="008C7C0D" w:rsidRDefault="007E6BCE" w:rsidP="007E6BCE">
      <w:pPr>
        <w:widowControl w:val="0"/>
        <w:autoSpaceDE w:val="0"/>
        <w:autoSpaceDN w:val="0"/>
        <w:adjustRightInd w:val="0"/>
        <w:ind w:firstLine="720"/>
        <w:rPr>
          <w:rFonts w:ascii="Source Sans Pro" w:hAnsi="Source Sans Pro"/>
          <w:bCs/>
          <w:color w:val="000000" w:themeColor="text1"/>
        </w:rPr>
      </w:pPr>
      <w:r w:rsidRPr="008C7C0D">
        <w:rPr>
          <w:rFonts w:ascii="Source Sans Pro" w:hAnsi="Source Sans Pro"/>
          <w:bCs/>
          <w:color w:val="000000" w:themeColor="text1"/>
        </w:rPr>
        <w:t>Sending Music Direct or Sending with DMDS</w:t>
      </w:r>
    </w:p>
    <w:p w14:paraId="25AF008E" w14:textId="78B8AC0E" w:rsidR="007E6BCE" w:rsidRPr="00A84D8D" w:rsidRDefault="007E6BCE" w:rsidP="00A84D8D">
      <w:pPr>
        <w:widowControl w:val="0"/>
        <w:autoSpaceDE w:val="0"/>
        <w:autoSpaceDN w:val="0"/>
        <w:adjustRightInd w:val="0"/>
        <w:ind w:firstLine="720"/>
        <w:rPr>
          <w:rFonts w:ascii="Source Sans Pro" w:hAnsi="Source Sans Pro"/>
          <w:bCs/>
          <w:color w:val="000000" w:themeColor="text1"/>
          <w:sz w:val="18"/>
          <w:szCs w:val="18"/>
        </w:rPr>
      </w:pPr>
      <w:r w:rsidRPr="008C7C0D">
        <w:rPr>
          <w:rFonts w:ascii="Source Sans Pro" w:hAnsi="Source Sans Pro"/>
          <w:bCs/>
          <w:color w:val="000000" w:themeColor="text1"/>
        </w:rPr>
        <w:t>Extra Advice from the Music Directors!</w:t>
      </w:r>
      <w:r w:rsidRPr="008C7C0D">
        <w:rPr>
          <w:rFonts w:ascii="Source Sans Pro" w:hAnsi="Source Sans Pro"/>
          <w:color w:val="000000" w:themeColor="text1"/>
        </w:rPr>
        <w:br/>
      </w:r>
      <w:r w:rsidRPr="008C7C0D">
        <w:rPr>
          <w:rFonts w:ascii="Source Sans Pro" w:hAnsi="Source Sans Pro"/>
          <w:color w:val="000000" w:themeColor="text1"/>
        </w:rPr>
        <w:tab/>
      </w:r>
    </w:p>
    <w:p w14:paraId="45B4FCDC" w14:textId="01C27C2B" w:rsidR="007E6BCE" w:rsidRPr="008C7C0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t>CHAPTER 10: Publishers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45</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Publishing Company</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Departments of a Publishing Company</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The Role of the Creative Manager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4B556361"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Fees and Deals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25D269D0" w14:textId="77777777" w:rsidR="007E6BCE" w:rsidRPr="008C7C0D" w:rsidRDefault="007E6BCE" w:rsidP="007E6BCE">
      <w:pPr>
        <w:widowControl w:val="0"/>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How to Get Noticed and Get Signed by a Publishing Company</w:t>
      </w:r>
      <w:r w:rsidRPr="008C7C0D">
        <w:rPr>
          <w:rFonts w:ascii="Source Sans Pro" w:hAnsi="Source Sans Pro" w:cs="Helvetica"/>
          <w:bCs/>
          <w:color w:val="000000" w:themeColor="text1"/>
        </w:rPr>
        <w:tab/>
      </w:r>
    </w:p>
    <w:p w14:paraId="143227C8" w14:textId="77777777" w:rsidR="007E6BCE" w:rsidRPr="008C7C0D" w:rsidRDefault="007E6BCE" w:rsidP="007E6BCE">
      <w:pPr>
        <w:widowControl w:val="0"/>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ab/>
      </w:r>
      <w:r w:rsidRPr="008C7C0D">
        <w:rPr>
          <w:rFonts w:ascii="Source Sans Pro" w:hAnsi="Source Sans Pro" w:cs="Helvetica"/>
          <w:bCs/>
          <w:color w:val="000000" w:themeColor="text1"/>
        </w:rPr>
        <w:tab/>
        <w:t>How to Pitch Music to a Publishing Company</w:t>
      </w:r>
    </w:p>
    <w:p w14:paraId="3FBE9084" w14:textId="1E70AA39" w:rsidR="007E6BCE" w:rsidRPr="00A84D8D" w:rsidRDefault="007E6BCE" w:rsidP="00A84D8D">
      <w:pPr>
        <w:widowControl w:val="0"/>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ab/>
      </w:r>
      <w:r w:rsidRPr="008C7C0D">
        <w:rPr>
          <w:rFonts w:ascii="Source Sans Pro" w:hAnsi="Source Sans Pro" w:cs="Helvetica"/>
          <w:color w:val="000000" w:themeColor="text1"/>
        </w:rPr>
        <w:tab/>
        <w:t>Extra Advice from the Publishers!</w:t>
      </w:r>
      <w:r w:rsidRPr="008C7C0D">
        <w:rPr>
          <w:rFonts w:ascii="Source Sans Pro" w:hAnsi="Source Sans Pro"/>
          <w:color w:val="000000" w:themeColor="text1"/>
        </w:rPr>
        <w:tab/>
      </w:r>
      <w:r w:rsidRPr="008C7C0D">
        <w:rPr>
          <w:rFonts w:ascii="Source Sans Pro" w:hAnsi="Source Sans Pro"/>
          <w:color w:val="000000" w:themeColor="text1"/>
        </w:rPr>
        <w:tab/>
        <w:t xml:space="preserve"> </w:t>
      </w:r>
    </w:p>
    <w:p w14:paraId="0CBAEBE0" w14:textId="1D224029" w:rsidR="007E6BCE" w:rsidRPr="008C7C0D" w:rsidRDefault="007E6BCE" w:rsidP="007E6BCE">
      <w:pPr>
        <w:rPr>
          <w:rFonts w:ascii="Source Sans Pro" w:hAnsi="Source Sans Pro"/>
          <w:color w:val="000000" w:themeColor="text1"/>
        </w:rPr>
      </w:pPr>
      <w:r w:rsidRPr="008C7C0D">
        <w:rPr>
          <w:rFonts w:ascii="Source Sans Pro" w:hAnsi="Source Sans Pro"/>
          <w:b/>
          <w:color w:val="000000" w:themeColor="text1"/>
          <w:sz w:val="32"/>
          <w:szCs w:val="32"/>
        </w:rPr>
        <w:lastRenderedPageBreak/>
        <w:t>CHAPTER 11: Music Supervisors</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48</w:t>
      </w:r>
      <w:r w:rsidRPr="008C7C0D">
        <w:rPr>
          <w:rFonts w:ascii="Source Sans Pro" w:hAnsi="Source Sans Pro"/>
          <w:b/>
          <w:color w:val="000000" w:themeColor="text1"/>
          <w:sz w:val="32"/>
          <w:szCs w:val="32"/>
        </w:rPr>
        <w:br/>
      </w:r>
      <w:r w:rsidRPr="008C7C0D">
        <w:rPr>
          <w:rFonts w:ascii="Source Sans Pro" w:hAnsi="Source Sans Pro"/>
          <w:color w:val="000000" w:themeColor="text1"/>
        </w:rPr>
        <w:t>The Role of the Music Supervisor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t>Who Music Supervisors Work With</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How to Pitch Music to a Supervisor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79F7B4A2" w14:textId="77777777" w:rsidR="007E6BCE" w:rsidRPr="008C7C0D" w:rsidRDefault="007E6BCE" w:rsidP="007E6BCE">
      <w:pPr>
        <w:rPr>
          <w:rFonts w:ascii="Source Sans Pro" w:hAnsi="Source Sans Pro" w:cs="Helvetica"/>
        </w:rPr>
      </w:pPr>
      <w:r w:rsidRPr="008C7C0D">
        <w:rPr>
          <w:rFonts w:ascii="Source Sans Pro" w:hAnsi="Source Sans Pro" w:cs="Helvetica"/>
        </w:rPr>
        <w:t>The Difference Between an Artist or Manager Reaching Out</w:t>
      </w:r>
      <w:r w:rsidRPr="008C7C0D">
        <w:rPr>
          <w:rFonts w:ascii="Source Sans Pro" w:hAnsi="Source Sans Pro" w:cs="Helvetica"/>
        </w:rPr>
        <w:tab/>
      </w:r>
      <w:r w:rsidRPr="008C7C0D">
        <w:rPr>
          <w:rFonts w:ascii="Source Sans Pro" w:hAnsi="Source Sans Pro" w:cs="Helvetica"/>
        </w:rPr>
        <w:tab/>
      </w:r>
    </w:p>
    <w:p w14:paraId="2ED996E6" w14:textId="77777777" w:rsidR="007E6BCE" w:rsidRPr="008C7C0D" w:rsidRDefault="007E6BCE" w:rsidP="007E6BCE">
      <w:pPr>
        <w:widowControl w:val="0"/>
        <w:autoSpaceDE w:val="0"/>
        <w:autoSpaceDN w:val="0"/>
        <w:adjustRightInd w:val="0"/>
        <w:rPr>
          <w:rFonts w:ascii="Source Sans Pro" w:hAnsi="Source Sans Pro" w:cs="Helvetica"/>
        </w:rPr>
      </w:pPr>
      <w:r w:rsidRPr="008C7C0D">
        <w:rPr>
          <w:rFonts w:ascii="Source Sans Pro" w:hAnsi="Source Sans Pro" w:cs="Helvetica"/>
        </w:rPr>
        <w:t xml:space="preserve">How to Deal with a Supervisor When You Don’t Have a Publishing Deal </w:t>
      </w:r>
      <w:r w:rsidRPr="008C7C0D">
        <w:rPr>
          <w:rFonts w:ascii="Source Sans Pro" w:hAnsi="Source Sans Pro" w:cs="Helvetica"/>
        </w:rPr>
        <w:tab/>
      </w:r>
    </w:p>
    <w:p w14:paraId="6C7ECCB2" w14:textId="77777777" w:rsidR="007E6BCE" w:rsidRPr="008C7C0D" w:rsidRDefault="007E6BCE" w:rsidP="007E6BCE">
      <w:pPr>
        <w:widowControl w:val="0"/>
        <w:autoSpaceDE w:val="0"/>
        <w:autoSpaceDN w:val="0"/>
        <w:adjustRightInd w:val="0"/>
        <w:rPr>
          <w:rFonts w:ascii="Source Sans Pro" w:hAnsi="Source Sans Pro" w:cs="Helvetica"/>
        </w:rPr>
      </w:pPr>
      <w:r w:rsidRPr="008C7C0D">
        <w:rPr>
          <w:rFonts w:ascii="Source Sans Pro" w:hAnsi="Source Sans Pro" w:cs="Helvetica"/>
        </w:rPr>
        <w:t>How to Get Your Music Placed</w:t>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p>
    <w:p w14:paraId="57F71042" w14:textId="255988B6" w:rsidR="007E6BCE" w:rsidRPr="008C7C0D" w:rsidRDefault="007E6BCE" w:rsidP="008C7C0D">
      <w:pPr>
        <w:jc w:val="both"/>
        <w:rPr>
          <w:rFonts w:ascii="Source Sans Pro" w:hAnsi="Source Sans Pro"/>
          <w:color w:val="000000" w:themeColor="text1"/>
        </w:rPr>
      </w:pPr>
      <w:r w:rsidRPr="008C7C0D">
        <w:rPr>
          <w:rFonts w:ascii="Source Sans Pro" w:hAnsi="Source Sans Pro" w:cs="Helvetica"/>
        </w:rPr>
        <w:t>Extra Advice from the Supervisors!</w:t>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s="Helvetica"/>
        </w:rPr>
        <w:tab/>
      </w:r>
      <w:r w:rsidRPr="008C7C0D">
        <w:rPr>
          <w:rFonts w:ascii="Source Sans Pro" w:hAnsi="Source Sans Pro"/>
          <w:color w:val="000000" w:themeColor="text1"/>
        </w:rPr>
        <w:br/>
      </w: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12: Getting Started Managing</w:t>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51</w:t>
      </w:r>
      <w:r w:rsidRPr="008C7C0D">
        <w:rPr>
          <w:rFonts w:ascii="Source Sans Pro" w:hAnsi="Source Sans Pro"/>
          <w:b/>
          <w:color w:val="000000" w:themeColor="text1"/>
          <w:sz w:val="32"/>
          <w:szCs w:val="32"/>
        </w:rPr>
        <w:br/>
      </w:r>
      <w:r w:rsidRPr="008C7C0D">
        <w:rPr>
          <w:rFonts w:ascii="Source Sans Pro" w:hAnsi="Source Sans Pro"/>
          <w:color w:val="000000" w:themeColor="text1"/>
        </w:rPr>
        <w:t>Artist Checklist</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Business Operations</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br/>
        <w:t>Populating Your Calendar</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b/>
          <w:color w:val="000000" w:themeColor="text1"/>
          <w:sz w:val="32"/>
          <w:szCs w:val="32"/>
        </w:rPr>
        <w:br/>
      </w:r>
      <w:r w:rsidRPr="008C7C0D">
        <w:rPr>
          <w:rFonts w:ascii="Source Sans Pro" w:hAnsi="Source Sans Pro"/>
          <w:color w:val="000000" w:themeColor="text1"/>
        </w:rPr>
        <w:br/>
      </w:r>
      <w:r w:rsidRPr="008C7C0D">
        <w:rPr>
          <w:rFonts w:ascii="Source Sans Pro" w:hAnsi="Source Sans Pro"/>
          <w:b/>
          <w:color w:val="000000" w:themeColor="text1"/>
          <w:sz w:val="32"/>
          <w:szCs w:val="32"/>
        </w:rPr>
        <w:t>CHAPTER 12 B: Album Release</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54</w:t>
      </w:r>
      <w:r w:rsidRPr="008C7C0D">
        <w:rPr>
          <w:rFonts w:ascii="Source Sans Pro" w:hAnsi="Source Sans Pro"/>
          <w:b/>
          <w:color w:val="000000" w:themeColor="text1"/>
          <w:sz w:val="28"/>
          <w:szCs w:val="28"/>
        </w:rPr>
        <w:t xml:space="preserve"> </w:t>
      </w:r>
    </w:p>
    <w:p w14:paraId="3C37A904"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Album Release Timeline</w:t>
      </w:r>
    </w:p>
    <w:p w14:paraId="3E5BCDA7" w14:textId="76DE7B97" w:rsidR="007E6BCE" w:rsidRPr="008C7C0D" w:rsidRDefault="007E6BCE" w:rsidP="007E6BCE">
      <w:pPr>
        <w:rPr>
          <w:rFonts w:ascii="Source Sans Pro" w:hAnsi="Source Sans Pro"/>
          <w:b/>
          <w:color w:val="000000" w:themeColor="text1"/>
          <w:sz w:val="32"/>
          <w:szCs w:val="32"/>
        </w:rPr>
      </w:pPr>
      <w:r w:rsidRPr="008C7C0D">
        <w:rPr>
          <w:rFonts w:ascii="Source Sans Pro" w:hAnsi="Source Sans Pro"/>
          <w:b/>
          <w:color w:val="000000" w:themeColor="text1"/>
          <w:sz w:val="28"/>
          <w:szCs w:val="28"/>
        </w:rPr>
        <w:br/>
      </w:r>
      <w:r w:rsidRPr="008C7C0D">
        <w:rPr>
          <w:rFonts w:ascii="Source Sans Pro" w:hAnsi="Source Sans Pro"/>
          <w:b/>
          <w:color w:val="000000" w:themeColor="text1"/>
          <w:sz w:val="32"/>
          <w:szCs w:val="32"/>
        </w:rPr>
        <w:t>CHAPTER 12 C: Radio</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57</w:t>
      </w:r>
    </w:p>
    <w:p w14:paraId="62ED5948"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College/Campus Radio</w:t>
      </w:r>
    </w:p>
    <w:p w14:paraId="46870249"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Commercial Radio</w:t>
      </w:r>
      <w:r w:rsidRPr="008C7C0D">
        <w:rPr>
          <w:rFonts w:ascii="Source Sans Pro" w:hAnsi="Source Sans Pro"/>
          <w:color w:val="000000" w:themeColor="text1"/>
        </w:rPr>
        <w:tab/>
      </w:r>
      <w:r w:rsidRPr="008C7C0D">
        <w:rPr>
          <w:rFonts w:ascii="Source Sans Pro" w:hAnsi="Source Sans Pro"/>
          <w:color w:val="000000" w:themeColor="text1"/>
        </w:rPr>
        <w:tab/>
      </w:r>
      <w:r w:rsidRPr="008C7C0D">
        <w:rPr>
          <w:rFonts w:ascii="Source Sans Pro" w:hAnsi="Source Sans Pro"/>
          <w:color w:val="000000" w:themeColor="text1"/>
        </w:rPr>
        <w:tab/>
      </w:r>
    </w:p>
    <w:p w14:paraId="446F9046" w14:textId="77777777" w:rsidR="007E6BCE" w:rsidRPr="008C7C0D" w:rsidRDefault="007E6BCE" w:rsidP="007E6BCE">
      <w:pPr>
        <w:pStyle w:val="Heading3"/>
        <w:ind w:firstLine="720"/>
        <w:rPr>
          <w:rFonts w:ascii="Source Sans Pro" w:hAnsi="Source Sans Pro"/>
          <w:color w:val="000000" w:themeColor="text1"/>
          <w:sz w:val="24"/>
        </w:rPr>
      </w:pPr>
      <w:r w:rsidRPr="008C7C0D">
        <w:rPr>
          <w:rFonts w:ascii="Source Sans Pro" w:hAnsi="Source Sans Pro"/>
          <w:color w:val="000000" w:themeColor="text1"/>
          <w:sz w:val="24"/>
        </w:rPr>
        <w:t>Getting Your Music On Commercial Radio with No Money</w:t>
      </w:r>
    </w:p>
    <w:p w14:paraId="06FE9A89" w14:textId="77777777" w:rsidR="007E6BCE" w:rsidRPr="008C7C0D" w:rsidRDefault="007E6BCE" w:rsidP="007E6BCE">
      <w:pPr>
        <w:pStyle w:val="Heading3"/>
        <w:ind w:firstLine="720"/>
        <w:rPr>
          <w:rFonts w:ascii="Source Sans Pro" w:hAnsi="Source Sans Pro"/>
          <w:color w:val="000000" w:themeColor="text1"/>
          <w:sz w:val="24"/>
        </w:rPr>
      </w:pPr>
      <w:r w:rsidRPr="008C7C0D">
        <w:rPr>
          <w:rFonts w:ascii="Source Sans Pro" w:hAnsi="Source Sans Pro"/>
          <w:color w:val="000000" w:themeColor="text1"/>
          <w:sz w:val="24"/>
        </w:rPr>
        <w:t>Getting Your Music On Commercial Radio with Money</w:t>
      </w:r>
    </w:p>
    <w:p w14:paraId="707B29B9" w14:textId="77777777" w:rsidR="007E6BCE" w:rsidRPr="008C7C0D" w:rsidRDefault="007E6BCE" w:rsidP="007E6BCE">
      <w:pPr>
        <w:ind w:firstLine="720"/>
        <w:rPr>
          <w:rFonts w:ascii="Source Sans Pro" w:hAnsi="Source Sans Pro"/>
          <w:b/>
          <w:color w:val="000000" w:themeColor="text1"/>
          <w:sz w:val="32"/>
          <w:szCs w:val="32"/>
        </w:rPr>
      </w:pPr>
      <w:r w:rsidRPr="008C7C0D">
        <w:rPr>
          <w:rFonts w:ascii="Source Sans Pro" w:hAnsi="Source Sans Pro"/>
          <w:b/>
          <w:color w:val="000000" w:themeColor="text1"/>
          <w:sz w:val="28"/>
          <w:szCs w:val="28"/>
        </w:rPr>
        <w:br/>
      </w:r>
      <w:r w:rsidRPr="008C7C0D">
        <w:rPr>
          <w:rFonts w:ascii="Source Sans Pro" w:hAnsi="Source Sans Pro"/>
          <w:b/>
          <w:color w:val="000000" w:themeColor="text1"/>
          <w:sz w:val="32"/>
          <w:szCs w:val="32"/>
        </w:rPr>
        <w:t>CHAPTER 12 D: Live Performance</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63</w:t>
      </w:r>
    </w:p>
    <w:p w14:paraId="3FFC81A3"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Booking Shows</w:t>
      </w:r>
    </w:p>
    <w:p w14:paraId="5506258D" w14:textId="77777777" w:rsidR="007E6BCE" w:rsidRPr="008C7C0D" w:rsidRDefault="007E6BCE" w:rsidP="007E6BCE">
      <w:pPr>
        <w:rPr>
          <w:rFonts w:ascii="Source Sans Pro" w:hAnsi="Source Sans Pro"/>
          <w:color w:val="000000" w:themeColor="text1"/>
        </w:rPr>
      </w:pPr>
      <w:r w:rsidRPr="008C7C0D">
        <w:rPr>
          <w:rFonts w:ascii="Source Sans Pro" w:hAnsi="Source Sans Pro"/>
          <w:color w:val="000000" w:themeColor="text1"/>
        </w:rPr>
        <w:t>Going On Tour</w:t>
      </w:r>
    </w:p>
    <w:p w14:paraId="67DB7C2B" w14:textId="77777777" w:rsidR="007E6BCE" w:rsidRPr="008C7C0D" w:rsidRDefault="007E6BCE" w:rsidP="007E6BCE">
      <w:pPr>
        <w:ind w:firstLine="720"/>
        <w:rPr>
          <w:rFonts w:ascii="Source Sans Pro" w:hAnsi="Source Sans Pro"/>
        </w:rPr>
      </w:pPr>
      <w:r w:rsidRPr="008C7C0D">
        <w:rPr>
          <w:rFonts w:ascii="Source Sans Pro" w:hAnsi="Source Sans Pro"/>
          <w:b/>
          <w:color w:val="000000" w:themeColor="text1"/>
          <w:sz w:val="28"/>
          <w:szCs w:val="28"/>
        </w:rPr>
        <w:br/>
      </w:r>
      <w:r w:rsidRPr="008C7C0D">
        <w:rPr>
          <w:rFonts w:ascii="Source Sans Pro" w:hAnsi="Source Sans Pro"/>
          <w:b/>
          <w:color w:val="000000" w:themeColor="text1"/>
          <w:sz w:val="32"/>
          <w:szCs w:val="32"/>
        </w:rPr>
        <w:t>CHAPTER 12 E: Money</w:t>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r>
      <w:r w:rsidRPr="008C7C0D">
        <w:rPr>
          <w:rFonts w:ascii="Source Sans Pro" w:hAnsi="Source Sans Pro"/>
          <w:b/>
          <w:color w:val="000000" w:themeColor="text1"/>
          <w:sz w:val="32"/>
          <w:szCs w:val="32"/>
        </w:rPr>
        <w:tab/>
        <w:t>66</w:t>
      </w:r>
      <w:r w:rsidRPr="008C7C0D">
        <w:rPr>
          <w:rFonts w:ascii="Source Sans Pro" w:hAnsi="Source Sans Pro"/>
          <w:color w:val="000000" w:themeColor="text1"/>
        </w:rPr>
        <w:br/>
      </w:r>
      <w:r w:rsidRPr="008C7C0D">
        <w:rPr>
          <w:rFonts w:ascii="Source Sans Pro" w:hAnsi="Source Sans Pro"/>
        </w:rPr>
        <w:tab/>
        <w:t>Tour Finances</w:t>
      </w:r>
    </w:p>
    <w:p w14:paraId="6A3777AD" w14:textId="77777777" w:rsidR="007E6BCE" w:rsidRPr="008C7C0D" w:rsidRDefault="007E6BCE" w:rsidP="007E6BCE">
      <w:pPr>
        <w:ind w:firstLine="720"/>
        <w:rPr>
          <w:rFonts w:ascii="Source Sans Pro" w:hAnsi="Source Sans Pro"/>
        </w:rPr>
      </w:pPr>
      <w:r w:rsidRPr="008C7C0D">
        <w:rPr>
          <w:rFonts w:ascii="Source Sans Pro" w:hAnsi="Source Sans Pro"/>
        </w:rPr>
        <w:t>Funding for Canadians</w:t>
      </w:r>
    </w:p>
    <w:p w14:paraId="6CF723ED" w14:textId="77777777" w:rsidR="007E6BCE" w:rsidRPr="008C7C0D" w:rsidRDefault="007E6BCE" w:rsidP="007E6BCE">
      <w:pPr>
        <w:ind w:firstLine="720"/>
        <w:rPr>
          <w:rFonts w:ascii="Source Sans Pro" w:hAnsi="Source Sans Pro"/>
        </w:rPr>
      </w:pPr>
      <w:r w:rsidRPr="008C7C0D">
        <w:rPr>
          <w:rFonts w:ascii="Source Sans Pro" w:hAnsi="Source Sans Pro"/>
        </w:rPr>
        <w:t>Royalties</w:t>
      </w:r>
    </w:p>
    <w:p w14:paraId="602A3381" w14:textId="77777777" w:rsidR="007E6BCE" w:rsidRPr="008C7C0D" w:rsidRDefault="007E6BCE" w:rsidP="007E6BCE">
      <w:pPr>
        <w:ind w:firstLine="720"/>
        <w:rPr>
          <w:rFonts w:ascii="Source Sans Pro" w:hAnsi="Source Sans Pro"/>
        </w:rPr>
      </w:pPr>
      <w:r w:rsidRPr="008C7C0D">
        <w:rPr>
          <w:rFonts w:ascii="Source Sans Pro" w:hAnsi="Source Sans Pro"/>
        </w:rPr>
        <w:tab/>
        <w:t>Types of Royalties</w:t>
      </w:r>
    </w:p>
    <w:p w14:paraId="4E06D82B" w14:textId="77777777" w:rsidR="007E6BCE" w:rsidRPr="008C7C0D" w:rsidRDefault="007E6BCE" w:rsidP="007E6BCE">
      <w:pPr>
        <w:ind w:firstLine="720"/>
        <w:rPr>
          <w:rFonts w:ascii="Source Sans Pro" w:hAnsi="Source Sans Pro"/>
        </w:rPr>
      </w:pPr>
      <w:r w:rsidRPr="008C7C0D">
        <w:rPr>
          <w:rFonts w:ascii="Source Sans Pro" w:hAnsi="Source Sans Pro"/>
        </w:rPr>
        <w:tab/>
        <w:t>Registering Your Songs</w:t>
      </w:r>
    </w:p>
    <w:p w14:paraId="779FD092" w14:textId="77777777" w:rsidR="007E6BCE" w:rsidRPr="008C7C0D" w:rsidRDefault="007E6BCE" w:rsidP="007E6BCE">
      <w:pPr>
        <w:rPr>
          <w:rFonts w:ascii="Source Sans Pro" w:hAnsi="Source Sans Pro"/>
        </w:rPr>
      </w:pPr>
    </w:p>
    <w:p w14:paraId="491160E8" w14:textId="76AD7608" w:rsidR="007E6BCE" w:rsidRPr="008C7C0D" w:rsidRDefault="00DD2FB7" w:rsidP="007E6BCE">
      <w:pPr>
        <w:rPr>
          <w:rFonts w:ascii="Source Sans Pro" w:hAnsi="Source Sans Pro"/>
        </w:rPr>
      </w:pPr>
      <w:r>
        <w:rPr>
          <w:rFonts w:ascii="Source Sans Pro" w:hAnsi="Source Sans Pro"/>
        </w:rPr>
        <w:t xml:space="preserve">Conclusion </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sidR="00E8067C">
        <w:rPr>
          <w:rFonts w:ascii="Source Sans Pro" w:hAnsi="Source Sans Pro"/>
        </w:rPr>
        <w:t>70</w:t>
      </w:r>
    </w:p>
    <w:p w14:paraId="6ABE76CB" w14:textId="548E0029" w:rsidR="00581180" w:rsidRPr="008C7C0D" w:rsidRDefault="007E6BCE" w:rsidP="007E6BCE">
      <w:pPr>
        <w:rPr>
          <w:rFonts w:ascii="Source Sans Pro" w:hAnsi="Source Sans Pro"/>
        </w:rPr>
      </w:pPr>
      <w:r w:rsidRPr="008C7C0D">
        <w:rPr>
          <w:rFonts w:ascii="Source Sans Pro" w:hAnsi="Source Sans Pro"/>
        </w:rPr>
        <w:t>Artist Man</w:t>
      </w:r>
      <w:r w:rsidR="00E8067C">
        <w:rPr>
          <w:rFonts w:ascii="Source Sans Pro" w:hAnsi="Source Sans Pro"/>
        </w:rPr>
        <w:t>agement Business Toolkit</w:t>
      </w:r>
      <w:r w:rsidR="00E8067C">
        <w:rPr>
          <w:rFonts w:ascii="Source Sans Pro" w:hAnsi="Source Sans Pro"/>
        </w:rPr>
        <w:tab/>
      </w:r>
      <w:r w:rsidR="00E8067C">
        <w:rPr>
          <w:rFonts w:ascii="Source Sans Pro" w:hAnsi="Source Sans Pro"/>
        </w:rPr>
        <w:tab/>
      </w:r>
      <w:r w:rsidR="00E8067C">
        <w:rPr>
          <w:rFonts w:ascii="Source Sans Pro" w:hAnsi="Source Sans Pro"/>
        </w:rPr>
        <w:tab/>
      </w:r>
      <w:r w:rsidR="00E8067C">
        <w:rPr>
          <w:rFonts w:ascii="Source Sans Pro" w:hAnsi="Source Sans Pro"/>
        </w:rPr>
        <w:tab/>
      </w:r>
      <w:r w:rsidR="00E8067C">
        <w:rPr>
          <w:rFonts w:ascii="Source Sans Pro" w:hAnsi="Source Sans Pro"/>
        </w:rPr>
        <w:tab/>
      </w:r>
      <w:r w:rsidR="00E8067C">
        <w:rPr>
          <w:rFonts w:ascii="Source Sans Pro" w:hAnsi="Source Sans Pro"/>
        </w:rPr>
        <w:tab/>
        <w:t>71</w:t>
      </w:r>
    </w:p>
    <w:p w14:paraId="3B172B75" w14:textId="77777777" w:rsidR="00AA3ADF" w:rsidRDefault="00AA3ADF" w:rsidP="00AA3ADF">
      <w:pPr>
        <w:rPr>
          <w:rFonts w:ascii="Source Sans Pro" w:hAnsi="Source Sans Pro"/>
        </w:rPr>
      </w:pPr>
    </w:p>
    <w:p w14:paraId="1CC4A860" w14:textId="77777777" w:rsidR="009E70D0" w:rsidRDefault="009E70D0" w:rsidP="00AA3ADF">
      <w:pPr>
        <w:rPr>
          <w:rFonts w:ascii="Source Sans Pro" w:hAnsi="Source Sans Pro"/>
        </w:rPr>
      </w:pPr>
    </w:p>
    <w:p w14:paraId="3F7C2E89" w14:textId="77777777" w:rsidR="009E70D0" w:rsidRPr="008C7C0D" w:rsidRDefault="009E70D0" w:rsidP="00AA3ADF">
      <w:pPr>
        <w:rPr>
          <w:rFonts w:ascii="Source Sans Pro" w:hAnsi="Source Sans Pro"/>
        </w:rPr>
      </w:pPr>
    </w:p>
    <w:p w14:paraId="0867371B" w14:textId="15EEBD7A" w:rsidR="0072441D" w:rsidRPr="008C7C0D" w:rsidRDefault="00AF7216" w:rsidP="0091594B">
      <w:pPr>
        <w:rPr>
          <w:rFonts w:ascii="Source Sans Pro" w:hAnsi="Source Sans Pro"/>
          <w:color w:val="000000" w:themeColor="text1"/>
          <w:sz w:val="44"/>
          <w:szCs w:val="44"/>
        </w:rPr>
      </w:pPr>
      <w:r w:rsidRPr="008C7C0D">
        <w:rPr>
          <w:rFonts w:ascii="Source Sans Pro" w:hAnsi="Source Sans Pro"/>
          <w:color w:val="000000" w:themeColor="text1"/>
          <w:sz w:val="44"/>
          <w:szCs w:val="44"/>
        </w:rPr>
        <w:lastRenderedPageBreak/>
        <w:t>CHAPTER 1</w:t>
      </w:r>
      <w:r w:rsidR="0044367A" w:rsidRPr="008C7C0D">
        <w:rPr>
          <w:rFonts w:ascii="Source Sans Pro" w:hAnsi="Source Sans Pro"/>
          <w:color w:val="000000" w:themeColor="text1"/>
          <w:sz w:val="44"/>
          <w:szCs w:val="44"/>
        </w:rPr>
        <w:t xml:space="preserve">: </w:t>
      </w:r>
      <w:r w:rsidR="0000727B" w:rsidRPr="008C7C0D">
        <w:rPr>
          <w:rFonts w:ascii="Source Sans Pro" w:hAnsi="Source Sans Pro"/>
          <w:color w:val="000000" w:themeColor="text1"/>
          <w:sz w:val="44"/>
          <w:szCs w:val="44"/>
        </w:rPr>
        <w:t>THE PEOPLE</w:t>
      </w:r>
    </w:p>
    <w:p w14:paraId="7AB9BB2E" w14:textId="4AF8B145" w:rsidR="0072441D" w:rsidRPr="008C7C0D" w:rsidRDefault="00C560C2" w:rsidP="008058A4">
      <w:pPr>
        <w:pStyle w:val="Heading3"/>
        <w:rPr>
          <w:rFonts w:ascii="Source Sans Pro" w:hAnsi="Source Sans Pro"/>
          <w:b/>
          <w:color w:val="000000" w:themeColor="text1"/>
        </w:rPr>
      </w:pPr>
      <w:r w:rsidRPr="008C7C0D">
        <w:rPr>
          <w:rFonts w:ascii="Source Sans Pro" w:hAnsi="Source Sans Pro"/>
          <w:color w:val="000000" w:themeColor="text1"/>
        </w:rPr>
        <w:br/>
      </w:r>
      <w:r w:rsidR="00483D12" w:rsidRPr="008C7C0D">
        <w:rPr>
          <w:rFonts w:ascii="Source Sans Pro" w:hAnsi="Source Sans Pro"/>
          <w:b/>
          <w:color w:val="000000" w:themeColor="text1"/>
        </w:rPr>
        <w:t>The Importance of People</w:t>
      </w:r>
    </w:p>
    <w:p w14:paraId="2A56911C" w14:textId="6D6E3B1D" w:rsidR="00E62F13" w:rsidRPr="008C7C0D" w:rsidRDefault="00F7129B" w:rsidP="00E62F13">
      <w:pPr>
        <w:rPr>
          <w:rFonts w:ascii="Source Sans Pro" w:hAnsi="Source Sans Pro"/>
          <w:color w:val="000000" w:themeColor="text1"/>
        </w:rPr>
      </w:pPr>
      <w:r w:rsidRPr="008C7C0D">
        <w:rPr>
          <w:rFonts w:ascii="Source Sans Pro" w:hAnsi="Source Sans Pro"/>
          <w:color w:val="000000" w:themeColor="text1"/>
        </w:rPr>
        <w:t xml:space="preserve">People are </w:t>
      </w:r>
      <w:r w:rsidRPr="008C7C0D">
        <w:rPr>
          <w:rFonts w:ascii="Source Sans Pro" w:hAnsi="Source Sans Pro"/>
          <w:b/>
          <w:color w:val="000000" w:themeColor="text1"/>
        </w:rPr>
        <w:t>everything.</w:t>
      </w:r>
      <w:r w:rsidRPr="008C7C0D">
        <w:rPr>
          <w:rFonts w:ascii="Source Sans Pro" w:hAnsi="Source Sans Pro"/>
          <w:color w:val="000000" w:themeColor="text1"/>
        </w:rPr>
        <w:t xml:space="preserve"> </w:t>
      </w:r>
      <w:r w:rsidR="00E62F13" w:rsidRPr="008C7C0D">
        <w:rPr>
          <w:rFonts w:ascii="Source Sans Pro" w:hAnsi="Source Sans Pro"/>
          <w:color w:val="000000" w:themeColor="text1"/>
        </w:rPr>
        <w:t xml:space="preserve">Relationships are </w:t>
      </w:r>
      <w:r w:rsidR="00E62F13" w:rsidRPr="008C7C0D">
        <w:rPr>
          <w:rFonts w:ascii="Source Sans Pro" w:hAnsi="Source Sans Pro"/>
          <w:b/>
          <w:color w:val="000000" w:themeColor="text1"/>
        </w:rPr>
        <w:t>everything</w:t>
      </w:r>
      <w:r w:rsidR="00E62F13" w:rsidRPr="008C7C0D">
        <w:rPr>
          <w:rFonts w:ascii="Source Sans Pro" w:hAnsi="Source Sans Pro"/>
          <w:color w:val="000000" w:themeColor="text1"/>
        </w:rPr>
        <w:t xml:space="preserve">. </w:t>
      </w:r>
    </w:p>
    <w:p w14:paraId="5609A561" w14:textId="77777777" w:rsidR="00E62F13" w:rsidRPr="008C7C0D" w:rsidRDefault="00E62F13" w:rsidP="00515655">
      <w:pPr>
        <w:rPr>
          <w:rFonts w:ascii="Source Sans Pro" w:hAnsi="Source Sans Pro"/>
          <w:color w:val="000000" w:themeColor="text1"/>
        </w:rPr>
      </w:pPr>
    </w:p>
    <w:p w14:paraId="092776E5" w14:textId="55CCC6BD" w:rsidR="00901CF8" w:rsidRPr="008C7C0D" w:rsidRDefault="006E1C89" w:rsidP="00F7129B">
      <w:pPr>
        <w:rPr>
          <w:rFonts w:ascii="Source Sans Pro" w:hAnsi="Source Sans Pro"/>
          <w:color w:val="000000" w:themeColor="text1"/>
        </w:rPr>
      </w:pPr>
      <w:r w:rsidRPr="008C7C0D">
        <w:rPr>
          <w:rFonts w:ascii="Source Sans Pro" w:hAnsi="Source Sans Pro"/>
          <w:color w:val="000000" w:themeColor="text1"/>
        </w:rPr>
        <w:t xml:space="preserve">The </w:t>
      </w:r>
      <w:r w:rsidR="00F7129B" w:rsidRPr="008C7C0D">
        <w:rPr>
          <w:rFonts w:ascii="Source Sans Pro" w:hAnsi="Source Sans Pro"/>
          <w:color w:val="000000" w:themeColor="text1"/>
        </w:rPr>
        <w:t>most important thing in your life is the people in it. Your happiness, fulfillment, successes and failures are closely attributed to your relationships with other people</w:t>
      </w:r>
      <w:r w:rsidR="0024533C" w:rsidRPr="008C7C0D">
        <w:rPr>
          <w:rFonts w:ascii="Source Sans Pro" w:hAnsi="Source Sans Pro"/>
          <w:color w:val="000000" w:themeColor="text1"/>
        </w:rPr>
        <w:t xml:space="preserve"> (including your family, friends, colleagues and every person you surround yourself with). </w:t>
      </w:r>
      <w:r w:rsidR="00901CF8" w:rsidRPr="008C7C0D">
        <w:rPr>
          <w:rFonts w:ascii="Source Sans Pro" w:hAnsi="Source Sans Pro"/>
          <w:color w:val="000000" w:themeColor="text1"/>
        </w:rPr>
        <w:t xml:space="preserve">The same principal directly applies to the music business. </w:t>
      </w:r>
      <w:r w:rsidRPr="008C7C0D">
        <w:rPr>
          <w:rFonts w:ascii="Source Sans Pro" w:hAnsi="Source Sans Pro"/>
          <w:color w:val="000000" w:themeColor="text1"/>
        </w:rPr>
        <w:t>The p</w:t>
      </w:r>
      <w:r w:rsidR="00901CF8" w:rsidRPr="008C7C0D">
        <w:rPr>
          <w:rFonts w:ascii="Source Sans Pro" w:hAnsi="Source Sans Pro"/>
          <w:color w:val="000000" w:themeColor="text1"/>
        </w:rPr>
        <w:t>eople</w:t>
      </w:r>
      <w:r w:rsidR="009C7DCC" w:rsidRPr="008C7C0D">
        <w:rPr>
          <w:rFonts w:ascii="Source Sans Pro" w:hAnsi="Source Sans Pro"/>
          <w:color w:val="000000" w:themeColor="text1"/>
        </w:rPr>
        <w:t xml:space="preserve"> in the music business</w:t>
      </w:r>
      <w:r w:rsidR="00901CF8" w:rsidRPr="008C7C0D">
        <w:rPr>
          <w:rFonts w:ascii="Source Sans Pro" w:hAnsi="Source Sans Pro"/>
          <w:color w:val="000000" w:themeColor="text1"/>
        </w:rPr>
        <w:t xml:space="preserve"> are your most important business assets. Without contacts, connections, fr</w:t>
      </w:r>
      <w:r w:rsidR="00BD6C00" w:rsidRPr="008C7C0D">
        <w:rPr>
          <w:rFonts w:ascii="Source Sans Pro" w:hAnsi="Source Sans Pro"/>
          <w:color w:val="000000" w:themeColor="text1"/>
        </w:rPr>
        <w:t>iends, and fans you will get no</w:t>
      </w:r>
      <w:r w:rsidR="00901CF8" w:rsidRPr="008C7C0D">
        <w:rPr>
          <w:rFonts w:ascii="Source Sans Pro" w:hAnsi="Source Sans Pro"/>
          <w:color w:val="000000" w:themeColor="text1"/>
        </w:rPr>
        <w:t>where. When it boils down to it, navigating the music busin</w:t>
      </w:r>
      <w:r w:rsidR="00DC4CF7" w:rsidRPr="008C7C0D">
        <w:rPr>
          <w:rFonts w:ascii="Source Sans Pro" w:hAnsi="Source Sans Pro"/>
          <w:color w:val="000000" w:themeColor="text1"/>
        </w:rPr>
        <w:t>ess means navigating the people</w:t>
      </w:r>
      <w:r w:rsidR="00901CF8" w:rsidRPr="008C7C0D">
        <w:rPr>
          <w:rFonts w:ascii="Source Sans Pro" w:hAnsi="Source Sans Pro"/>
          <w:color w:val="000000" w:themeColor="text1"/>
        </w:rPr>
        <w:t>. As a manager, it’s your responsibility to understand all areas of the music business. Which means understanding all the people in the music business</w:t>
      </w:r>
      <w:r w:rsidR="00DC4CF7" w:rsidRPr="008C7C0D">
        <w:rPr>
          <w:rFonts w:ascii="Source Sans Pro" w:hAnsi="Source Sans Pro"/>
          <w:color w:val="000000" w:themeColor="text1"/>
        </w:rPr>
        <w:t>, what they do every day, and what makes them tick</w:t>
      </w:r>
      <w:r w:rsidR="00901CF8" w:rsidRPr="008C7C0D">
        <w:rPr>
          <w:rFonts w:ascii="Source Sans Pro" w:hAnsi="Source Sans Pro"/>
          <w:color w:val="000000" w:themeColor="text1"/>
        </w:rPr>
        <w:t xml:space="preserve">. Once you have a better understanding of who the people are, </w:t>
      </w:r>
      <w:r w:rsidR="00D33219" w:rsidRPr="008C7C0D">
        <w:rPr>
          <w:rFonts w:ascii="Source Sans Pro" w:hAnsi="Source Sans Pro"/>
          <w:color w:val="000000" w:themeColor="text1"/>
        </w:rPr>
        <w:t>what they actually do every day</w:t>
      </w:r>
      <w:r w:rsidR="00901CF8" w:rsidRPr="008C7C0D">
        <w:rPr>
          <w:rFonts w:ascii="Source Sans Pro" w:hAnsi="Source Sans Pro"/>
          <w:color w:val="000000" w:themeColor="text1"/>
        </w:rPr>
        <w:t xml:space="preserve"> and how they prefer to be communicated with, you’ll have gotten yourself onto the right path.  </w:t>
      </w:r>
    </w:p>
    <w:p w14:paraId="6DC69F83" w14:textId="77777777" w:rsidR="00901CF8" w:rsidRPr="008C7C0D" w:rsidRDefault="00901CF8" w:rsidP="00F7129B">
      <w:pPr>
        <w:rPr>
          <w:rFonts w:ascii="Source Sans Pro" w:hAnsi="Source Sans Pro"/>
          <w:color w:val="000000" w:themeColor="text1"/>
        </w:rPr>
      </w:pPr>
    </w:p>
    <w:p w14:paraId="239B7EF9" w14:textId="35669AA4" w:rsidR="00901CF8" w:rsidRPr="008C7C0D" w:rsidRDefault="00154570" w:rsidP="00901CF8">
      <w:pPr>
        <w:rPr>
          <w:rFonts w:ascii="Source Sans Pro" w:hAnsi="Source Sans Pro"/>
          <w:color w:val="000000" w:themeColor="text1"/>
        </w:rPr>
      </w:pPr>
      <w:r w:rsidRPr="008C7C0D">
        <w:rPr>
          <w:rFonts w:ascii="Source Sans Pro" w:hAnsi="Source Sans Pro"/>
          <w:color w:val="000000" w:themeColor="text1"/>
        </w:rPr>
        <w:t>The main reason</w:t>
      </w:r>
      <w:r w:rsidR="00BD6C00" w:rsidRPr="008C7C0D">
        <w:rPr>
          <w:rFonts w:ascii="Source Sans Pro" w:hAnsi="Source Sans Pro"/>
          <w:color w:val="000000" w:themeColor="text1"/>
        </w:rPr>
        <w:t xml:space="preserve"> </w:t>
      </w:r>
      <w:r w:rsidR="00DC4CF7" w:rsidRPr="008C7C0D">
        <w:rPr>
          <w:rFonts w:ascii="Source Sans Pro" w:hAnsi="Source Sans Pro"/>
          <w:color w:val="000000" w:themeColor="text1"/>
        </w:rPr>
        <w:t xml:space="preserve">I </w:t>
      </w:r>
      <w:r w:rsidRPr="008C7C0D">
        <w:rPr>
          <w:rFonts w:ascii="Source Sans Pro" w:hAnsi="Source Sans Pro"/>
          <w:color w:val="000000" w:themeColor="text1"/>
        </w:rPr>
        <w:t>chose to write this book the way I wrote it is</w:t>
      </w:r>
      <w:r w:rsidR="00DC4CF7" w:rsidRPr="008C7C0D">
        <w:rPr>
          <w:rFonts w:ascii="Source Sans Pro" w:hAnsi="Source Sans Pro"/>
          <w:color w:val="000000" w:themeColor="text1"/>
        </w:rPr>
        <w:t xml:space="preserve"> so that newer managers, self-managed artists, and aspiring managers (or anyone who wants to know more about the music business) </w:t>
      </w:r>
      <w:r w:rsidR="00BD6C00" w:rsidRPr="008C7C0D">
        <w:rPr>
          <w:rFonts w:ascii="Source Sans Pro" w:hAnsi="Source Sans Pro"/>
          <w:color w:val="000000" w:themeColor="text1"/>
        </w:rPr>
        <w:t>may</w:t>
      </w:r>
      <w:r w:rsidR="00901CF8" w:rsidRPr="008C7C0D">
        <w:rPr>
          <w:rFonts w:ascii="Source Sans Pro" w:hAnsi="Source Sans Pro"/>
          <w:color w:val="000000" w:themeColor="text1"/>
        </w:rPr>
        <w:t xml:space="preserve"> learn </w:t>
      </w:r>
      <w:r w:rsidRPr="008C7C0D">
        <w:rPr>
          <w:rFonts w:ascii="Source Sans Pro" w:hAnsi="Source Sans Pro"/>
          <w:color w:val="000000" w:themeColor="text1"/>
        </w:rPr>
        <w:t xml:space="preserve">more </w:t>
      </w:r>
      <w:r w:rsidR="00DC4CF7" w:rsidRPr="008C7C0D">
        <w:rPr>
          <w:rFonts w:ascii="Source Sans Pro" w:hAnsi="Source Sans Pro"/>
          <w:color w:val="000000" w:themeColor="text1"/>
        </w:rPr>
        <w:t xml:space="preserve">about who makes the business go around. </w:t>
      </w:r>
      <w:r w:rsidR="00901CF8" w:rsidRPr="008C7C0D">
        <w:rPr>
          <w:rFonts w:ascii="Source Sans Pro" w:hAnsi="Source Sans Pro"/>
          <w:color w:val="000000" w:themeColor="text1"/>
        </w:rPr>
        <w:t xml:space="preserve">It’s important to know who the PEOPLE are in the industry, what they do </w:t>
      </w:r>
      <w:r w:rsidR="005951BE" w:rsidRPr="008C7C0D">
        <w:rPr>
          <w:rFonts w:ascii="Source Sans Pro" w:hAnsi="Source Sans Pro"/>
          <w:color w:val="000000" w:themeColor="text1"/>
        </w:rPr>
        <w:t>every day</w:t>
      </w:r>
      <w:r w:rsidR="00901CF8" w:rsidRPr="008C7C0D">
        <w:rPr>
          <w:rFonts w:ascii="Source Sans Pro" w:hAnsi="Source Sans Pro"/>
          <w:color w:val="000000" w:themeColor="text1"/>
        </w:rPr>
        <w:t xml:space="preserve">, and </w:t>
      </w:r>
      <w:r w:rsidR="005951BE" w:rsidRPr="008C7C0D">
        <w:rPr>
          <w:rFonts w:ascii="Source Sans Pro" w:hAnsi="Source Sans Pro"/>
          <w:color w:val="000000" w:themeColor="text1"/>
        </w:rPr>
        <w:t>they</w:t>
      </w:r>
      <w:r w:rsidR="00901CF8" w:rsidRPr="008C7C0D">
        <w:rPr>
          <w:rFonts w:ascii="Source Sans Pro" w:hAnsi="Source Sans Pro"/>
          <w:color w:val="000000" w:themeColor="text1"/>
        </w:rPr>
        <w:t xml:space="preserve"> best way to approach them, get on their radar, and ultimately get signed by them. </w:t>
      </w:r>
    </w:p>
    <w:p w14:paraId="5ED946C2" w14:textId="77777777" w:rsidR="00515655" w:rsidRPr="008C7C0D" w:rsidRDefault="00515655" w:rsidP="00203ADC">
      <w:pPr>
        <w:pStyle w:val="Heading2"/>
        <w:rPr>
          <w:rFonts w:ascii="Source Sans Pro" w:hAnsi="Source Sans Pro"/>
          <w:color w:val="000000" w:themeColor="text1"/>
          <w:sz w:val="24"/>
          <w:szCs w:val="24"/>
        </w:rPr>
      </w:pPr>
    </w:p>
    <w:p w14:paraId="1CC52BFD" w14:textId="1FEDB179" w:rsidR="00DE2AF8" w:rsidRPr="008C7C0D" w:rsidRDefault="00DE2AF8" w:rsidP="00C560C2">
      <w:pPr>
        <w:pStyle w:val="Heading3"/>
        <w:rPr>
          <w:rFonts w:ascii="Source Sans Pro" w:hAnsi="Source Sans Pro"/>
          <w:b/>
          <w:color w:val="000000" w:themeColor="text1"/>
        </w:rPr>
      </w:pPr>
      <w:r w:rsidRPr="008C7C0D">
        <w:rPr>
          <w:rFonts w:ascii="Source Sans Pro" w:hAnsi="Source Sans Pro"/>
          <w:b/>
          <w:color w:val="000000" w:themeColor="text1"/>
        </w:rPr>
        <w:t xml:space="preserve">Communicating </w:t>
      </w:r>
    </w:p>
    <w:p w14:paraId="533543E1" w14:textId="63999A73" w:rsidR="00DE2AF8" w:rsidRPr="008C7C0D" w:rsidRDefault="00DE2AF8" w:rsidP="00DE2AF8">
      <w:pPr>
        <w:rPr>
          <w:rFonts w:ascii="Source Sans Pro" w:hAnsi="Source Sans Pro"/>
          <w:color w:val="000000" w:themeColor="text1"/>
        </w:rPr>
      </w:pPr>
      <w:r w:rsidRPr="008C7C0D">
        <w:rPr>
          <w:rFonts w:ascii="Source Sans Pro" w:hAnsi="Source Sans Pro"/>
          <w:color w:val="000000" w:themeColor="text1"/>
        </w:rPr>
        <w:t xml:space="preserve">The entire foundation of this book is to help you </w:t>
      </w:r>
      <w:r w:rsidRPr="008C7C0D">
        <w:rPr>
          <w:rFonts w:ascii="Source Sans Pro" w:hAnsi="Source Sans Pro"/>
          <w:i/>
          <w:color w:val="000000" w:themeColor="text1"/>
        </w:rPr>
        <w:t>avoid</w:t>
      </w:r>
      <w:r w:rsidRPr="008C7C0D">
        <w:rPr>
          <w:rFonts w:ascii="Source Sans Pro" w:hAnsi="Source Sans Pro"/>
          <w:color w:val="000000" w:themeColor="text1"/>
        </w:rPr>
        <w:t xml:space="preserve"> bad first impressions, being turned down, being ignored, and ruining your reputation by learning to communicate better with other people in the industry. Additionally, as a manager you are the primary person responsible for building the team around your a</w:t>
      </w:r>
      <w:r w:rsidR="00BD6C00" w:rsidRPr="008C7C0D">
        <w:rPr>
          <w:rFonts w:ascii="Source Sans Pro" w:hAnsi="Source Sans Pro"/>
          <w:color w:val="000000" w:themeColor="text1"/>
        </w:rPr>
        <w:t>rtists. For these reasons</w:t>
      </w:r>
      <w:r w:rsidRPr="008C7C0D">
        <w:rPr>
          <w:rFonts w:ascii="Source Sans Pro" w:hAnsi="Source Sans Pro"/>
          <w:color w:val="000000" w:themeColor="text1"/>
        </w:rPr>
        <w:t xml:space="preserve"> the following chapters include important information from each type of person in the business so that you can better understand:</w:t>
      </w:r>
    </w:p>
    <w:p w14:paraId="3D79E6B4" w14:textId="77777777" w:rsidR="00DE2AF8" w:rsidRPr="008C7C0D" w:rsidRDefault="00DE2AF8" w:rsidP="00DE2AF8">
      <w:pPr>
        <w:rPr>
          <w:rFonts w:ascii="Source Sans Pro" w:hAnsi="Source Sans Pro"/>
          <w:color w:val="000000" w:themeColor="text1"/>
        </w:rPr>
      </w:pPr>
    </w:p>
    <w:p w14:paraId="08946AAD"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The role of each person in the business and how they relate to you as manager</w:t>
      </w:r>
    </w:p>
    <w:p w14:paraId="40CD15D0"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Who they communicate with on a daily basis</w:t>
      </w:r>
    </w:p>
    <w:p w14:paraId="16CA916D"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 xml:space="preserve">What their fees are </w:t>
      </w:r>
    </w:p>
    <w:p w14:paraId="7439B34C"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What’s in it for them</w:t>
      </w:r>
    </w:p>
    <w:p w14:paraId="64A06D5B"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 xml:space="preserve">What they look for in artists before working with them </w:t>
      </w:r>
    </w:p>
    <w:p w14:paraId="79903AE9"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How to contact them</w:t>
      </w:r>
    </w:p>
    <w:p w14:paraId="2D30EA57"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 xml:space="preserve">How to get on their radar </w:t>
      </w:r>
    </w:p>
    <w:p w14:paraId="489AE272" w14:textId="77777777" w:rsidR="00DE2AF8" w:rsidRPr="008C7C0D" w:rsidRDefault="00DE2AF8" w:rsidP="0076474B">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How to get signed by them</w:t>
      </w:r>
    </w:p>
    <w:p w14:paraId="61E551C1" w14:textId="26923CED" w:rsidR="00DE2AF8" w:rsidRPr="008C7C0D" w:rsidRDefault="00DE2AF8" w:rsidP="00DE2AF8">
      <w:pPr>
        <w:pStyle w:val="ListParagraph"/>
        <w:numPr>
          <w:ilvl w:val="0"/>
          <w:numId w:val="35"/>
        </w:numPr>
        <w:rPr>
          <w:rFonts w:ascii="Source Sans Pro" w:hAnsi="Source Sans Pro"/>
          <w:color w:val="000000" w:themeColor="text1"/>
        </w:rPr>
      </w:pPr>
      <w:r w:rsidRPr="008C7C0D">
        <w:rPr>
          <w:rFonts w:ascii="Source Sans Pro" w:hAnsi="Source Sans Pro"/>
          <w:color w:val="000000" w:themeColor="text1"/>
        </w:rPr>
        <w:t>How to be prepared for and what to expect from meetings with them</w:t>
      </w:r>
    </w:p>
    <w:p w14:paraId="473BB7E1" w14:textId="002EBF19" w:rsidR="00DE2AF8" w:rsidRPr="008C7C0D" w:rsidRDefault="00DE2AF8" w:rsidP="00B3341F">
      <w:pPr>
        <w:rPr>
          <w:rFonts w:ascii="Source Sans Pro" w:hAnsi="Source Sans Pro"/>
          <w:color w:val="000000" w:themeColor="text1"/>
        </w:rPr>
      </w:pPr>
      <w:r w:rsidRPr="008C7C0D">
        <w:rPr>
          <w:rFonts w:ascii="Source Sans Pro" w:hAnsi="Source Sans Pro"/>
          <w:color w:val="000000" w:themeColor="text1"/>
        </w:rPr>
        <w:lastRenderedPageBreak/>
        <w:t xml:space="preserve">If you’re </w:t>
      </w:r>
      <w:r w:rsidR="00BD6C00" w:rsidRPr="008C7C0D">
        <w:rPr>
          <w:rFonts w:ascii="Source Sans Pro" w:hAnsi="Source Sans Pro"/>
          <w:color w:val="000000" w:themeColor="text1"/>
        </w:rPr>
        <w:t>currently trying</w:t>
      </w:r>
      <w:r w:rsidRPr="008C7C0D">
        <w:rPr>
          <w:rFonts w:ascii="Source Sans Pro" w:hAnsi="Source Sans Pro"/>
          <w:color w:val="000000" w:themeColor="text1"/>
        </w:rPr>
        <w:t xml:space="preserve"> to get in touch with a person in a certain role in the business right now and it’s of an urgent matter, feel free to skip ahead to the chapter that addresses that type of role</w:t>
      </w:r>
      <w:r w:rsidR="00BD6C00" w:rsidRPr="008C7C0D">
        <w:rPr>
          <w:rFonts w:ascii="Source Sans Pro" w:hAnsi="Source Sans Pro"/>
          <w:color w:val="000000" w:themeColor="text1"/>
        </w:rPr>
        <w:t xml:space="preserve">. Once you’ve read and understand how they want to be connected with come back to read the </w:t>
      </w:r>
      <w:r w:rsidR="005951BE" w:rsidRPr="008C7C0D">
        <w:rPr>
          <w:rFonts w:ascii="Source Sans Pro" w:hAnsi="Source Sans Pro"/>
          <w:color w:val="000000" w:themeColor="text1"/>
        </w:rPr>
        <w:t>remainder</w:t>
      </w:r>
      <w:r w:rsidR="00BD6C00" w:rsidRPr="008C7C0D">
        <w:rPr>
          <w:rFonts w:ascii="Source Sans Pro" w:hAnsi="Source Sans Pro"/>
          <w:color w:val="000000" w:themeColor="text1"/>
        </w:rPr>
        <w:t xml:space="preserve"> of the book.</w:t>
      </w:r>
    </w:p>
    <w:p w14:paraId="53D1FCF6" w14:textId="77777777" w:rsidR="00B3341F" w:rsidRPr="008C7C0D" w:rsidRDefault="00B3341F" w:rsidP="00B3341F">
      <w:pPr>
        <w:rPr>
          <w:rFonts w:ascii="Source Sans Pro" w:hAnsi="Source Sans Pro"/>
          <w:color w:val="000000" w:themeColor="text1"/>
        </w:rPr>
      </w:pPr>
    </w:p>
    <w:p w14:paraId="15030FEC" w14:textId="446CE082" w:rsidR="001C34C1" w:rsidRPr="008C7C0D" w:rsidRDefault="005000F0" w:rsidP="00C560C2">
      <w:pPr>
        <w:pStyle w:val="Heading3"/>
        <w:rPr>
          <w:rFonts w:ascii="Source Sans Pro" w:hAnsi="Source Sans Pro"/>
          <w:b/>
          <w:color w:val="000000" w:themeColor="text1"/>
        </w:rPr>
      </w:pPr>
      <w:r w:rsidRPr="008C7C0D">
        <w:rPr>
          <w:rFonts w:ascii="Source Sans Pro" w:hAnsi="Source Sans Pro"/>
          <w:b/>
          <w:color w:val="000000" w:themeColor="text1"/>
        </w:rPr>
        <w:t xml:space="preserve">Building Relationships </w:t>
      </w:r>
    </w:p>
    <w:p w14:paraId="31868616" w14:textId="37710F17" w:rsidR="001C34C1" w:rsidRPr="008C7C0D" w:rsidRDefault="001C34C1" w:rsidP="0072441D">
      <w:pPr>
        <w:rPr>
          <w:rFonts w:ascii="Source Sans Pro" w:hAnsi="Source Sans Pro"/>
          <w:color w:val="000000" w:themeColor="text1"/>
        </w:rPr>
      </w:pPr>
      <w:r w:rsidRPr="008C7C0D">
        <w:rPr>
          <w:rFonts w:ascii="Source Sans Pro" w:hAnsi="Source Sans Pro"/>
          <w:color w:val="000000" w:themeColor="text1"/>
        </w:rPr>
        <w:t>“Power lies in your friendships. I’ve never known one person to be powerful without anybody else.”</w:t>
      </w:r>
    </w:p>
    <w:p w14:paraId="075CB755" w14:textId="6D033815" w:rsidR="00F7129B" w:rsidRPr="008C7C0D" w:rsidRDefault="00F7129B" w:rsidP="00D4690D">
      <w:pPr>
        <w:jc w:val="right"/>
        <w:rPr>
          <w:rFonts w:ascii="Source Sans Pro" w:hAnsi="Source Sans Pro"/>
          <w:i/>
          <w:color w:val="000000" w:themeColor="text1"/>
        </w:rPr>
      </w:pPr>
      <w:r w:rsidRPr="008C7C0D">
        <w:rPr>
          <w:rFonts w:ascii="Source Sans Pro" w:hAnsi="Source Sans Pro"/>
          <w:i/>
          <w:color w:val="000000" w:themeColor="text1"/>
        </w:rPr>
        <w:t>- Former ASCAP Senior Advisor, Connie Bradley</w:t>
      </w:r>
      <w:r w:rsidRPr="008C7C0D">
        <w:rPr>
          <w:rFonts w:ascii="Source Sans Pro" w:hAnsi="Source Sans Pro"/>
          <w:i/>
          <w:color w:val="000000" w:themeColor="text1"/>
          <w:sz w:val="18"/>
          <w:szCs w:val="18"/>
        </w:rPr>
        <w:t xml:space="preserve"> (Source: Artist Management for the Music Business by Paul Allen)</w:t>
      </w:r>
    </w:p>
    <w:p w14:paraId="7A46448C" w14:textId="77777777" w:rsidR="009316B3" w:rsidRPr="008C7C0D" w:rsidRDefault="009316B3" w:rsidP="0072441D">
      <w:pPr>
        <w:rPr>
          <w:rFonts w:ascii="Source Sans Pro" w:hAnsi="Source Sans Pro"/>
          <w:color w:val="000000" w:themeColor="text1"/>
        </w:rPr>
      </w:pPr>
    </w:p>
    <w:p w14:paraId="5C99F209" w14:textId="079362C3" w:rsidR="0072441D" w:rsidRPr="008C7C0D" w:rsidRDefault="0072441D" w:rsidP="0072441D">
      <w:pPr>
        <w:rPr>
          <w:rFonts w:ascii="Source Sans Pro" w:hAnsi="Source Sans Pro"/>
          <w:color w:val="000000" w:themeColor="text1"/>
        </w:rPr>
      </w:pPr>
      <w:r w:rsidRPr="008C7C0D">
        <w:rPr>
          <w:rFonts w:ascii="Source Sans Pro" w:hAnsi="Source Sans Pro"/>
          <w:color w:val="000000" w:themeColor="text1"/>
        </w:rPr>
        <w:t xml:space="preserve">Without </w:t>
      </w:r>
      <w:r w:rsidR="00EC487C" w:rsidRPr="008C7C0D">
        <w:rPr>
          <w:rFonts w:ascii="Source Sans Pro" w:hAnsi="Source Sans Pro"/>
          <w:color w:val="000000" w:themeColor="text1"/>
        </w:rPr>
        <w:t>people,</w:t>
      </w:r>
      <w:r w:rsidRPr="008C7C0D">
        <w:rPr>
          <w:rFonts w:ascii="Source Sans Pro" w:hAnsi="Source Sans Pro"/>
          <w:color w:val="000000" w:themeColor="text1"/>
        </w:rPr>
        <w:t xml:space="preserve"> we have nothing. </w:t>
      </w:r>
      <w:r w:rsidR="00D74BB4" w:rsidRPr="008C7C0D">
        <w:rPr>
          <w:rFonts w:ascii="Source Sans Pro" w:hAnsi="Source Sans Pro"/>
          <w:color w:val="000000" w:themeColor="text1"/>
        </w:rPr>
        <w:t>And in terms of business</w:t>
      </w:r>
      <w:r w:rsidR="006C6434" w:rsidRPr="008C7C0D">
        <w:rPr>
          <w:rFonts w:ascii="Source Sans Pro" w:hAnsi="Source Sans Pro"/>
          <w:color w:val="000000" w:themeColor="text1"/>
        </w:rPr>
        <w:t>,</w:t>
      </w:r>
      <w:r w:rsidR="00D74BB4" w:rsidRPr="008C7C0D">
        <w:rPr>
          <w:rFonts w:ascii="Source Sans Pro" w:hAnsi="Source Sans Pro"/>
          <w:color w:val="000000" w:themeColor="text1"/>
        </w:rPr>
        <w:t xml:space="preserve"> without people,</w:t>
      </w:r>
      <w:r w:rsidR="006C6434" w:rsidRPr="008C7C0D">
        <w:rPr>
          <w:rFonts w:ascii="Source Sans Pro" w:hAnsi="Source Sans Pro"/>
          <w:color w:val="000000" w:themeColor="text1"/>
        </w:rPr>
        <w:t xml:space="preserve"> we </w:t>
      </w:r>
      <w:r w:rsidR="00D74BB4" w:rsidRPr="008C7C0D">
        <w:rPr>
          <w:rFonts w:ascii="Source Sans Pro" w:hAnsi="Source Sans Pro"/>
          <w:color w:val="000000" w:themeColor="text1"/>
        </w:rPr>
        <w:t xml:space="preserve">likely </w:t>
      </w:r>
      <w:r w:rsidR="006C6434" w:rsidRPr="008C7C0D">
        <w:rPr>
          <w:rFonts w:ascii="Source Sans Pro" w:hAnsi="Source Sans Pro"/>
          <w:color w:val="000000" w:themeColor="text1"/>
        </w:rPr>
        <w:t xml:space="preserve">have no power. </w:t>
      </w:r>
      <w:r w:rsidR="009C7DCC" w:rsidRPr="008C7C0D">
        <w:rPr>
          <w:rFonts w:ascii="Source Sans Pro" w:hAnsi="Source Sans Pro"/>
          <w:color w:val="000000" w:themeColor="text1"/>
        </w:rPr>
        <w:t xml:space="preserve">Building relationships in the business </w:t>
      </w:r>
      <w:r w:rsidR="00DC4CF7" w:rsidRPr="008C7C0D">
        <w:rPr>
          <w:rFonts w:ascii="Source Sans Pro" w:hAnsi="Source Sans Pro"/>
          <w:color w:val="000000" w:themeColor="text1"/>
        </w:rPr>
        <w:t>goes hand in hand with your reputation. While you are building your network it’s extremely</w:t>
      </w:r>
      <w:r w:rsidR="009C7DCC" w:rsidRPr="008C7C0D">
        <w:rPr>
          <w:rFonts w:ascii="Source Sans Pro" w:hAnsi="Source Sans Pro"/>
          <w:color w:val="000000" w:themeColor="text1"/>
        </w:rPr>
        <w:t xml:space="preserve"> important to just</w:t>
      </w:r>
      <w:r w:rsidR="00DC4CF7" w:rsidRPr="008C7C0D">
        <w:rPr>
          <w:rFonts w:ascii="Source Sans Pro" w:hAnsi="Source Sans Pro"/>
          <w:color w:val="000000" w:themeColor="text1"/>
        </w:rPr>
        <w:t xml:space="preserve"> </w:t>
      </w:r>
      <w:r w:rsidR="00DC4CF7" w:rsidRPr="008C7C0D">
        <w:rPr>
          <w:rFonts w:ascii="Source Sans Pro" w:hAnsi="Source Sans Pro"/>
          <w:b/>
          <w:color w:val="000000" w:themeColor="text1"/>
        </w:rPr>
        <w:t>be a good person</w:t>
      </w:r>
      <w:r w:rsidR="00DC4CF7" w:rsidRPr="008C7C0D">
        <w:rPr>
          <w:rFonts w:ascii="Source Sans Pro" w:hAnsi="Source Sans Pro"/>
          <w:color w:val="000000" w:themeColor="text1"/>
        </w:rPr>
        <w:t xml:space="preserve">. </w:t>
      </w:r>
      <w:r w:rsidR="009C7DCC" w:rsidRPr="008C7C0D">
        <w:rPr>
          <w:rFonts w:ascii="Source Sans Pro" w:hAnsi="Source Sans Pro"/>
          <w:color w:val="000000" w:themeColor="text1"/>
        </w:rPr>
        <w:t xml:space="preserve">Act as though you are a </w:t>
      </w:r>
      <w:r w:rsidR="00DC4CF7" w:rsidRPr="008C7C0D">
        <w:rPr>
          <w:rFonts w:ascii="Source Sans Pro" w:hAnsi="Source Sans Pro"/>
          <w:color w:val="000000" w:themeColor="text1"/>
        </w:rPr>
        <w:t>customer service r</w:t>
      </w:r>
      <w:r w:rsidR="009C7DCC" w:rsidRPr="008C7C0D">
        <w:rPr>
          <w:rFonts w:ascii="Source Sans Pro" w:hAnsi="Source Sans Pro"/>
          <w:color w:val="000000" w:themeColor="text1"/>
        </w:rPr>
        <w:t>epresentative at a large company</w:t>
      </w:r>
      <w:r w:rsidR="00DC4CF7" w:rsidRPr="008C7C0D">
        <w:rPr>
          <w:rFonts w:ascii="Source Sans Pro" w:hAnsi="Source Sans Pro"/>
          <w:color w:val="000000" w:themeColor="text1"/>
        </w:rPr>
        <w:t xml:space="preserve"> and treat everyone with great service. Be genuine, ethical, stick to your word, be enjoyable to do business with, and remember that with every encounter you are either building or burning your personal and professional reputation. </w:t>
      </w:r>
      <w:r w:rsidR="009C7DCC" w:rsidRPr="008C7C0D">
        <w:rPr>
          <w:rFonts w:ascii="Source Sans Pro" w:hAnsi="Source Sans Pro"/>
          <w:color w:val="000000" w:themeColor="text1"/>
        </w:rPr>
        <w:t xml:space="preserve">This may sound annoyingly obvious, but it can be easy to forget. So I’m here to remind you. </w:t>
      </w:r>
    </w:p>
    <w:p w14:paraId="1FD4E174" w14:textId="77777777" w:rsidR="009316B3" w:rsidRPr="008C7C0D" w:rsidRDefault="009316B3" w:rsidP="0072441D">
      <w:pPr>
        <w:rPr>
          <w:rFonts w:ascii="Source Sans Pro" w:hAnsi="Source Sans Pro"/>
          <w:color w:val="000000" w:themeColor="text1"/>
        </w:rPr>
      </w:pPr>
    </w:p>
    <w:p w14:paraId="08F74998" w14:textId="61FD859B" w:rsidR="00841E70" w:rsidRPr="008C7C0D" w:rsidRDefault="009C7DCC" w:rsidP="0072441D">
      <w:pPr>
        <w:rPr>
          <w:rFonts w:ascii="Source Sans Pro" w:hAnsi="Source Sans Pro"/>
          <w:color w:val="000000" w:themeColor="text1"/>
        </w:rPr>
      </w:pPr>
      <w:r w:rsidRPr="008C7C0D">
        <w:rPr>
          <w:rFonts w:ascii="Source Sans Pro" w:hAnsi="Source Sans Pro"/>
          <w:color w:val="000000" w:themeColor="text1"/>
        </w:rPr>
        <w:t>If you’re not doing this yet, s</w:t>
      </w:r>
      <w:r w:rsidR="009316B3" w:rsidRPr="008C7C0D">
        <w:rPr>
          <w:rFonts w:ascii="Source Sans Pro" w:hAnsi="Source Sans Pro"/>
          <w:color w:val="000000" w:themeColor="text1"/>
        </w:rPr>
        <w:t xml:space="preserve">tarting </w:t>
      </w:r>
      <w:r w:rsidR="009316B3" w:rsidRPr="008C7C0D">
        <w:rPr>
          <w:rFonts w:ascii="Source Sans Pro" w:hAnsi="Source Sans Pro"/>
          <w:i/>
          <w:color w:val="000000" w:themeColor="text1"/>
        </w:rPr>
        <w:t>yesterday</w:t>
      </w:r>
      <w:r w:rsidR="009316B3" w:rsidRPr="008C7C0D">
        <w:rPr>
          <w:rFonts w:ascii="Source Sans Pro" w:hAnsi="Source Sans Pro"/>
          <w:color w:val="000000" w:themeColor="text1"/>
        </w:rPr>
        <w:t xml:space="preserve">, </w:t>
      </w:r>
      <w:r w:rsidRPr="008C7C0D">
        <w:rPr>
          <w:rFonts w:ascii="Source Sans Pro" w:hAnsi="Source Sans Pro"/>
          <w:color w:val="000000" w:themeColor="text1"/>
        </w:rPr>
        <w:t>you need to</w:t>
      </w:r>
      <w:r w:rsidR="00D74BB4" w:rsidRPr="008C7C0D">
        <w:rPr>
          <w:rFonts w:ascii="Source Sans Pro" w:hAnsi="Source Sans Pro"/>
          <w:color w:val="000000" w:themeColor="text1"/>
        </w:rPr>
        <w:t xml:space="preserve"> </w:t>
      </w:r>
      <w:r w:rsidRPr="008C7C0D">
        <w:rPr>
          <w:rFonts w:ascii="Source Sans Pro" w:hAnsi="Source Sans Pro"/>
          <w:color w:val="000000" w:themeColor="text1"/>
        </w:rPr>
        <w:t>actively and continuously</w:t>
      </w:r>
      <w:r w:rsidR="00D74BB4" w:rsidRPr="008C7C0D">
        <w:rPr>
          <w:rFonts w:ascii="Source Sans Pro" w:hAnsi="Source Sans Pro"/>
          <w:color w:val="000000" w:themeColor="text1"/>
        </w:rPr>
        <w:t xml:space="preserve"> </w:t>
      </w:r>
      <w:r w:rsidR="000B548A" w:rsidRPr="008C7C0D">
        <w:rPr>
          <w:rFonts w:ascii="Source Sans Pro" w:hAnsi="Source Sans Pro"/>
          <w:color w:val="000000" w:themeColor="text1"/>
        </w:rPr>
        <w:t>work</w:t>
      </w:r>
      <w:r w:rsidR="009316B3" w:rsidRPr="008C7C0D">
        <w:rPr>
          <w:rFonts w:ascii="Source Sans Pro" w:hAnsi="Source Sans Pro"/>
          <w:color w:val="000000" w:themeColor="text1"/>
        </w:rPr>
        <w:t xml:space="preserve"> on building your network of people. </w:t>
      </w:r>
      <w:r w:rsidR="0072441D" w:rsidRPr="008C7C0D">
        <w:rPr>
          <w:rFonts w:ascii="Source Sans Pro" w:hAnsi="Source Sans Pro"/>
          <w:color w:val="000000" w:themeColor="text1"/>
        </w:rPr>
        <w:t xml:space="preserve">The next thing you do today </w:t>
      </w:r>
      <w:r w:rsidR="000B548A" w:rsidRPr="008C7C0D">
        <w:rPr>
          <w:rFonts w:ascii="Source Sans Pro" w:hAnsi="Source Sans Pro"/>
          <w:color w:val="000000" w:themeColor="text1"/>
        </w:rPr>
        <w:t xml:space="preserve">(after reading this book from cover to cover, of course) </w:t>
      </w:r>
      <w:r w:rsidR="0072441D" w:rsidRPr="008C7C0D">
        <w:rPr>
          <w:rFonts w:ascii="Source Sans Pro" w:hAnsi="Source Sans Pro"/>
          <w:color w:val="000000" w:themeColor="text1"/>
        </w:rPr>
        <w:t xml:space="preserve">should be to find a way to meet someone new in the music industry. </w:t>
      </w:r>
      <w:r w:rsidR="009316B3" w:rsidRPr="008C7C0D">
        <w:rPr>
          <w:rFonts w:ascii="Source Sans Pro" w:hAnsi="Source Sans Pro"/>
          <w:color w:val="000000" w:themeColor="text1"/>
        </w:rPr>
        <w:t>Get out of the house</w:t>
      </w:r>
      <w:r w:rsidR="00E6733F" w:rsidRPr="008C7C0D">
        <w:rPr>
          <w:rFonts w:ascii="Source Sans Pro" w:hAnsi="Source Sans Pro"/>
          <w:color w:val="000000" w:themeColor="text1"/>
        </w:rPr>
        <w:t xml:space="preserve"> </w:t>
      </w:r>
      <w:r w:rsidR="009316B3" w:rsidRPr="008C7C0D">
        <w:rPr>
          <w:rFonts w:ascii="Source Sans Pro" w:hAnsi="Source Sans Pro"/>
          <w:color w:val="000000" w:themeColor="text1"/>
        </w:rPr>
        <w:t xml:space="preserve">or </w:t>
      </w:r>
      <w:r w:rsidR="00841E70" w:rsidRPr="008C7C0D">
        <w:rPr>
          <w:rFonts w:ascii="Source Sans Pro" w:hAnsi="Source Sans Pro"/>
          <w:color w:val="000000" w:themeColor="text1"/>
        </w:rPr>
        <w:t xml:space="preserve">get </w:t>
      </w:r>
      <w:r w:rsidR="009316B3" w:rsidRPr="008C7C0D">
        <w:rPr>
          <w:rFonts w:ascii="Source Sans Pro" w:hAnsi="Source Sans Pro"/>
          <w:color w:val="000000" w:themeColor="text1"/>
        </w:rPr>
        <w:t xml:space="preserve">on the Internet </w:t>
      </w:r>
      <w:r w:rsidR="00E6733F" w:rsidRPr="008C7C0D">
        <w:rPr>
          <w:rFonts w:ascii="Source Sans Pro" w:hAnsi="Source Sans Pro"/>
          <w:color w:val="000000" w:themeColor="text1"/>
        </w:rPr>
        <w:t xml:space="preserve">and </w:t>
      </w:r>
      <w:r w:rsidR="009316B3" w:rsidRPr="008C7C0D">
        <w:rPr>
          <w:rFonts w:ascii="Source Sans Pro" w:hAnsi="Source Sans Pro"/>
          <w:color w:val="000000" w:themeColor="text1"/>
        </w:rPr>
        <w:t>do some research</w:t>
      </w:r>
      <w:r w:rsidR="00841E70" w:rsidRPr="008C7C0D">
        <w:rPr>
          <w:rFonts w:ascii="Source Sans Pro" w:hAnsi="Source Sans Pro"/>
          <w:color w:val="000000" w:themeColor="text1"/>
        </w:rPr>
        <w:t xml:space="preserve"> on who might be a good person to connect with and how you migh</w:t>
      </w:r>
      <w:r w:rsidRPr="008C7C0D">
        <w:rPr>
          <w:rFonts w:ascii="Source Sans Pro" w:hAnsi="Source Sans Pro"/>
          <w:color w:val="000000" w:themeColor="text1"/>
        </w:rPr>
        <w:t xml:space="preserve">t be able to connect with them in the least </w:t>
      </w:r>
      <w:r w:rsidR="0013164A" w:rsidRPr="008C7C0D">
        <w:rPr>
          <w:rFonts w:ascii="Source Sans Pro" w:hAnsi="Source Sans Pro"/>
          <w:color w:val="000000" w:themeColor="text1"/>
        </w:rPr>
        <w:t>‘</w:t>
      </w:r>
      <w:r w:rsidRPr="008C7C0D">
        <w:rPr>
          <w:rFonts w:ascii="Source Sans Pro" w:hAnsi="Source Sans Pro"/>
          <w:color w:val="000000" w:themeColor="text1"/>
        </w:rPr>
        <w:t>spammy</w:t>
      </w:r>
      <w:r w:rsidR="0013164A" w:rsidRPr="008C7C0D">
        <w:rPr>
          <w:rFonts w:ascii="Source Sans Pro" w:hAnsi="Source Sans Pro"/>
          <w:color w:val="000000" w:themeColor="text1"/>
        </w:rPr>
        <w:t>’</w:t>
      </w:r>
      <w:r w:rsidRPr="008C7C0D">
        <w:rPr>
          <w:rFonts w:ascii="Source Sans Pro" w:hAnsi="Source Sans Pro"/>
          <w:color w:val="000000" w:themeColor="text1"/>
        </w:rPr>
        <w:t xml:space="preserve"> way possible. </w:t>
      </w:r>
      <w:r w:rsidR="00841E70" w:rsidRPr="008C7C0D">
        <w:rPr>
          <w:rFonts w:ascii="Source Sans Pro" w:hAnsi="Source Sans Pro"/>
          <w:color w:val="000000" w:themeColor="text1"/>
        </w:rPr>
        <w:t xml:space="preserve">As a manager you are the only one who is responsible for doing business with people in every single area in the </w:t>
      </w:r>
      <w:r w:rsidR="00BD6C00" w:rsidRPr="008C7C0D">
        <w:rPr>
          <w:rFonts w:ascii="Source Sans Pro" w:hAnsi="Source Sans Pro"/>
          <w:color w:val="000000" w:themeColor="text1"/>
        </w:rPr>
        <w:t>business. I</w:t>
      </w:r>
      <w:r w:rsidR="00841E70" w:rsidRPr="008C7C0D">
        <w:rPr>
          <w:rFonts w:ascii="Source Sans Pro" w:hAnsi="Source Sans Pro"/>
          <w:color w:val="000000" w:themeColor="text1"/>
        </w:rPr>
        <w:t xml:space="preserve">t’s extremely important that while being a genuine person you are building </w:t>
      </w:r>
      <w:r w:rsidRPr="008C7C0D">
        <w:rPr>
          <w:rFonts w:ascii="Source Sans Pro" w:hAnsi="Source Sans Pro"/>
          <w:color w:val="000000" w:themeColor="text1"/>
        </w:rPr>
        <w:t xml:space="preserve">and maintaining </w:t>
      </w:r>
      <w:r w:rsidR="00841E70" w:rsidRPr="008C7C0D">
        <w:rPr>
          <w:rFonts w:ascii="Source Sans Pro" w:hAnsi="Source Sans Pro"/>
          <w:color w:val="000000" w:themeColor="text1"/>
        </w:rPr>
        <w:t xml:space="preserve">those relationships on a daily basis. </w:t>
      </w:r>
      <w:r w:rsidR="001C34C1" w:rsidRPr="008C7C0D">
        <w:rPr>
          <w:rFonts w:ascii="Source Sans Pro" w:hAnsi="Source Sans Pro"/>
          <w:color w:val="000000" w:themeColor="text1"/>
        </w:rPr>
        <w:t>Connect with s</w:t>
      </w:r>
      <w:r w:rsidR="00E6733F" w:rsidRPr="008C7C0D">
        <w:rPr>
          <w:rFonts w:ascii="Source Sans Pro" w:hAnsi="Source Sans Pro"/>
          <w:color w:val="000000" w:themeColor="text1"/>
        </w:rPr>
        <w:t>ongwriters, produ</w:t>
      </w:r>
      <w:r w:rsidR="009316B3" w:rsidRPr="008C7C0D">
        <w:rPr>
          <w:rFonts w:ascii="Source Sans Pro" w:hAnsi="Source Sans Pro"/>
          <w:color w:val="000000" w:themeColor="text1"/>
        </w:rPr>
        <w:t xml:space="preserve">cers, </w:t>
      </w:r>
      <w:r w:rsidRPr="008C7C0D">
        <w:rPr>
          <w:rFonts w:ascii="Source Sans Pro" w:hAnsi="Source Sans Pro"/>
          <w:color w:val="000000" w:themeColor="text1"/>
        </w:rPr>
        <w:t xml:space="preserve">musicians, </w:t>
      </w:r>
      <w:r w:rsidR="009316B3" w:rsidRPr="008C7C0D">
        <w:rPr>
          <w:rFonts w:ascii="Source Sans Pro" w:hAnsi="Source Sans Pro"/>
          <w:color w:val="000000" w:themeColor="text1"/>
        </w:rPr>
        <w:t xml:space="preserve">studio owners, buyers, </w:t>
      </w:r>
      <w:r w:rsidR="00E6733F" w:rsidRPr="008C7C0D">
        <w:rPr>
          <w:rFonts w:ascii="Source Sans Pro" w:hAnsi="Source Sans Pro"/>
          <w:color w:val="000000" w:themeColor="text1"/>
        </w:rPr>
        <w:t>promoters, booking agents, managers, tour managers, publicists, label reps, ra</w:t>
      </w:r>
      <w:r w:rsidR="00841E70" w:rsidRPr="008C7C0D">
        <w:rPr>
          <w:rFonts w:ascii="Source Sans Pro" w:hAnsi="Source Sans Pro"/>
          <w:color w:val="000000" w:themeColor="text1"/>
        </w:rPr>
        <w:t xml:space="preserve">dio promoters, </w:t>
      </w:r>
      <w:r w:rsidRPr="008C7C0D">
        <w:rPr>
          <w:rFonts w:ascii="Source Sans Pro" w:hAnsi="Source Sans Pro"/>
          <w:color w:val="000000" w:themeColor="text1"/>
        </w:rPr>
        <w:t xml:space="preserve">music supervisors, </w:t>
      </w:r>
      <w:r w:rsidR="00841E70" w:rsidRPr="008C7C0D">
        <w:rPr>
          <w:rFonts w:ascii="Source Sans Pro" w:hAnsi="Source Sans Pro"/>
          <w:color w:val="000000" w:themeColor="text1"/>
        </w:rPr>
        <w:t>music publishers</w:t>
      </w:r>
      <w:r w:rsidR="00E6733F" w:rsidRPr="008C7C0D">
        <w:rPr>
          <w:rFonts w:ascii="Source Sans Pro" w:hAnsi="Source Sans Pro"/>
          <w:color w:val="000000" w:themeColor="text1"/>
        </w:rPr>
        <w:t xml:space="preserve">, lawyers, accountants, </w:t>
      </w:r>
      <w:r w:rsidR="000B548A" w:rsidRPr="008C7C0D">
        <w:rPr>
          <w:rFonts w:ascii="Source Sans Pro" w:hAnsi="Source Sans Pro"/>
          <w:color w:val="000000" w:themeColor="text1"/>
        </w:rPr>
        <w:t xml:space="preserve">fans, </w:t>
      </w:r>
      <w:r w:rsidR="00E6733F" w:rsidRPr="008C7C0D">
        <w:rPr>
          <w:rFonts w:ascii="Source Sans Pro" w:hAnsi="Source Sans Pro"/>
          <w:color w:val="000000" w:themeColor="text1"/>
        </w:rPr>
        <w:t>music association staff, funding body staff, royalty agency staff</w:t>
      </w:r>
      <w:r w:rsidR="00841E70" w:rsidRPr="008C7C0D">
        <w:rPr>
          <w:rFonts w:ascii="Source Sans Pro" w:hAnsi="Source Sans Pro"/>
          <w:color w:val="000000" w:themeColor="text1"/>
        </w:rPr>
        <w:t xml:space="preserve">, </w:t>
      </w:r>
      <w:r w:rsidR="0084616A" w:rsidRPr="008C7C0D">
        <w:rPr>
          <w:rFonts w:ascii="Source Sans Pro" w:hAnsi="Source Sans Pro"/>
          <w:color w:val="000000" w:themeColor="text1"/>
        </w:rPr>
        <w:t xml:space="preserve">photographers, videographers, makeup artists, </w:t>
      </w:r>
      <w:r w:rsidR="00841E70" w:rsidRPr="008C7C0D">
        <w:rPr>
          <w:rFonts w:ascii="Source Sans Pro" w:hAnsi="Source Sans Pro"/>
          <w:color w:val="000000" w:themeColor="text1"/>
        </w:rPr>
        <w:t xml:space="preserve">various types of creative and performance coaches, </w:t>
      </w:r>
      <w:r w:rsidR="009316B3" w:rsidRPr="008C7C0D">
        <w:rPr>
          <w:rFonts w:ascii="Source Sans Pro" w:hAnsi="Source Sans Pro"/>
          <w:color w:val="000000" w:themeColor="text1"/>
        </w:rPr>
        <w:t>and who</w:t>
      </w:r>
      <w:r w:rsidR="00841E70" w:rsidRPr="008C7C0D">
        <w:rPr>
          <w:rFonts w:ascii="Source Sans Pro" w:hAnsi="Source Sans Pro"/>
          <w:color w:val="000000" w:themeColor="text1"/>
        </w:rPr>
        <w:t>m</w:t>
      </w:r>
      <w:r w:rsidR="009316B3" w:rsidRPr="008C7C0D">
        <w:rPr>
          <w:rFonts w:ascii="Source Sans Pro" w:hAnsi="Source Sans Pro"/>
          <w:color w:val="000000" w:themeColor="text1"/>
        </w:rPr>
        <w:t>ever else you can think of</w:t>
      </w:r>
      <w:r w:rsidR="00E6733F" w:rsidRPr="008C7C0D">
        <w:rPr>
          <w:rFonts w:ascii="Source Sans Pro" w:hAnsi="Source Sans Pro"/>
          <w:color w:val="000000" w:themeColor="text1"/>
        </w:rPr>
        <w:t>.</w:t>
      </w:r>
      <w:r w:rsidR="009316B3" w:rsidRPr="008C7C0D">
        <w:rPr>
          <w:rFonts w:ascii="Source Sans Pro" w:hAnsi="Source Sans Pro"/>
          <w:color w:val="000000" w:themeColor="text1"/>
        </w:rPr>
        <w:t xml:space="preserve"> </w:t>
      </w:r>
    </w:p>
    <w:p w14:paraId="4BA319E1" w14:textId="77777777" w:rsidR="009C7DCC" w:rsidRPr="008C7C0D" w:rsidRDefault="009C7DCC" w:rsidP="0072441D">
      <w:pPr>
        <w:rPr>
          <w:rFonts w:ascii="Source Sans Pro" w:hAnsi="Source Sans Pro"/>
          <w:color w:val="000000" w:themeColor="text1"/>
        </w:rPr>
      </w:pPr>
    </w:p>
    <w:p w14:paraId="7B0374FA" w14:textId="0163CA09" w:rsidR="0006296B" w:rsidRPr="008C7C0D" w:rsidRDefault="0084616A" w:rsidP="0006296B">
      <w:pPr>
        <w:rPr>
          <w:rFonts w:ascii="Source Sans Pro" w:hAnsi="Source Sans Pro"/>
          <w:color w:val="000000" w:themeColor="text1"/>
        </w:rPr>
      </w:pPr>
      <w:r w:rsidRPr="008C7C0D">
        <w:rPr>
          <w:rFonts w:ascii="Source Sans Pro" w:hAnsi="Source Sans Pro"/>
          <w:color w:val="000000" w:themeColor="text1"/>
        </w:rPr>
        <w:t xml:space="preserve">As a bonus, I’ve included a contact directory template with </w:t>
      </w:r>
      <w:r w:rsidR="00811B9A" w:rsidRPr="008C7C0D">
        <w:rPr>
          <w:rFonts w:ascii="Source Sans Pro" w:hAnsi="Source Sans Pro"/>
          <w:color w:val="000000" w:themeColor="text1"/>
        </w:rPr>
        <w:t>the Artist Business Management Toolkit so you can</w:t>
      </w:r>
      <w:r w:rsidRPr="008C7C0D">
        <w:rPr>
          <w:rFonts w:ascii="Source Sans Pro" w:hAnsi="Source Sans Pro"/>
          <w:color w:val="000000" w:themeColor="text1"/>
        </w:rPr>
        <w:t xml:space="preserve"> start keeping good track of the people y</w:t>
      </w:r>
      <w:r w:rsidR="004B7F6F" w:rsidRPr="008C7C0D">
        <w:rPr>
          <w:rFonts w:ascii="Source Sans Pro" w:hAnsi="Source Sans Pro"/>
          <w:color w:val="000000" w:themeColor="text1"/>
        </w:rPr>
        <w:t>ou research and meet right away.</w:t>
      </w:r>
      <w:r w:rsidR="00851787" w:rsidRPr="008C7C0D">
        <w:rPr>
          <w:rFonts w:ascii="Source Sans Pro" w:hAnsi="Source Sans Pro"/>
          <w:color w:val="000000" w:themeColor="text1"/>
        </w:rPr>
        <w:t xml:space="preserve"> </w:t>
      </w:r>
      <w:r w:rsidR="00811B9A" w:rsidRPr="008C7C0D">
        <w:rPr>
          <w:rFonts w:ascii="Source Sans Pro" w:hAnsi="Source Sans Pro"/>
          <w:color w:val="000000" w:themeColor="text1"/>
        </w:rPr>
        <w:t>Flip to the very end of the book for more information.</w:t>
      </w:r>
      <w:r w:rsidR="005016F1" w:rsidRPr="008C7C0D">
        <w:rPr>
          <w:rFonts w:ascii="Source Sans Pro" w:hAnsi="Source Sans Pro"/>
          <w:color w:val="000000" w:themeColor="text1"/>
        </w:rPr>
        <w:t xml:space="preserve"> </w:t>
      </w:r>
      <w:r w:rsidR="0006296B" w:rsidRPr="008C7C0D">
        <w:rPr>
          <w:rFonts w:ascii="Source Sans Pro" w:hAnsi="Source Sans Pro"/>
          <w:color w:val="000000" w:themeColor="text1"/>
        </w:rPr>
        <w:br/>
      </w:r>
    </w:p>
    <w:p w14:paraId="739BDAB6" w14:textId="2CF16999" w:rsidR="00BC4E4E" w:rsidRPr="008C7C0D" w:rsidRDefault="00B3341F" w:rsidP="00C560C2">
      <w:pPr>
        <w:pStyle w:val="Heading3"/>
        <w:rPr>
          <w:rFonts w:ascii="Source Sans Pro" w:hAnsi="Source Sans Pro"/>
          <w:b/>
          <w:color w:val="000000" w:themeColor="text1"/>
        </w:rPr>
      </w:pPr>
      <w:r w:rsidRPr="008C7C0D">
        <w:rPr>
          <w:rFonts w:ascii="Source Sans Pro" w:hAnsi="Source Sans Pro"/>
          <w:b/>
          <w:color w:val="000000" w:themeColor="text1"/>
        </w:rPr>
        <w:t>Industry Expectations</w:t>
      </w:r>
    </w:p>
    <w:p w14:paraId="6AA05661" w14:textId="0F948D8A" w:rsidR="00BC4E4E" w:rsidRPr="008C7C0D" w:rsidRDefault="00BC4E4E" w:rsidP="00BC4E4E">
      <w:pPr>
        <w:rPr>
          <w:rFonts w:ascii="Source Sans Pro" w:hAnsi="Source Sans Pro"/>
          <w:color w:val="000000" w:themeColor="text1"/>
        </w:rPr>
      </w:pPr>
      <w:r w:rsidRPr="008C7C0D">
        <w:rPr>
          <w:rFonts w:ascii="Source Sans Pro" w:hAnsi="Source Sans Pro"/>
          <w:color w:val="000000" w:themeColor="text1"/>
        </w:rPr>
        <w:t>It’s important to understand that not everyone you do business with will be a good person or act with good customer</w:t>
      </w:r>
      <w:r w:rsidR="00FA75CB" w:rsidRPr="008C7C0D">
        <w:rPr>
          <w:rFonts w:ascii="Source Sans Pro" w:hAnsi="Source Sans Pro"/>
          <w:color w:val="000000" w:themeColor="text1"/>
        </w:rPr>
        <w:t xml:space="preserve"> service</w:t>
      </w:r>
      <w:r w:rsidRPr="008C7C0D">
        <w:rPr>
          <w:rFonts w:ascii="Source Sans Pro" w:hAnsi="Source Sans Pro"/>
          <w:color w:val="000000" w:themeColor="text1"/>
        </w:rPr>
        <w:t xml:space="preserve">. </w:t>
      </w:r>
      <w:r w:rsidR="004B7F6F" w:rsidRPr="008C7C0D">
        <w:rPr>
          <w:rFonts w:ascii="Source Sans Pro" w:hAnsi="Source Sans Pro"/>
          <w:color w:val="000000" w:themeColor="text1"/>
        </w:rPr>
        <w:t xml:space="preserve">In his book </w:t>
      </w:r>
      <w:hyperlink r:id="rId8" w:history="1">
        <w:r w:rsidR="004B7F6F" w:rsidRPr="008C7C0D">
          <w:rPr>
            <w:rStyle w:val="Hyperlink"/>
            <w:rFonts w:ascii="Source Sans Pro" w:hAnsi="Source Sans Pro"/>
            <w:i/>
            <w:color w:val="000000" w:themeColor="text1"/>
          </w:rPr>
          <w:t>Artist Management for the Music Business</w:t>
        </w:r>
      </w:hyperlink>
      <w:r w:rsidR="004B7F6F" w:rsidRPr="008C7C0D">
        <w:rPr>
          <w:rFonts w:ascii="Source Sans Pro" w:hAnsi="Source Sans Pro"/>
          <w:color w:val="000000" w:themeColor="text1"/>
        </w:rPr>
        <w:t>, Paul Allen speaks of 8 realities</w:t>
      </w:r>
      <w:r w:rsidR="00FA75CB" w:rsidRPr="008C7C0D">
        <w:rPr>
          <w:rFonts w:ascii="Source Sans Pro" w:hAnsi="Source Sans Pro"/>
          <w:color w:val="000000" w:themeColor="text1"/>
        </w:rPr>
        <w:t xml:space="preserve"> that you should be of aware of as a manager to help balance your </w:t>
      </w:r>
      <w:r w:rsidR="00FA75CB" w:rsidRPr="008C7C0D">
        <w:rPr>
          <w:rFonts w:ascii="Source Sans Pro" w:hAnsi="Source Sans Pro"/>
          <w:color w:val="000000" w:themeColor="text1"/>
        </w:rPr>
        <w:lastRenderedPageBreak/>
        <w:t xml:space="preserve">expectations of other people and to remind you to </w:t>
      </w:r>
      <w:r w:rsidR="00FA75CB" w:rsidRPr="008C7C0D">
        <w:rPr>
          <w:rFonts w:ascii="Source Sans Pro" w:hAnsi="Source Sans Pro"/>
          <w:b/>
          <w:color w:val="000000" w:themeColor="text1"/>
        </w:rPr>
        <w:t>never take them personally</w:t>
      </w:r>
      <w:r w:rsidR="00FA75CB" w:rsidRPr="008C7C0D">
        <w:rPr>
          <w:rFonts w:ascii="Source Sans Pro" w:hAnsi="Source Sans Pro"/>
          <w:color w:val="000000" w:themeColor="text1"/>
        </w:rPr>
        <w:t xml:space="preserve">. As a person who has experienced each of them I can attest to their accuracy. </w:t>
      </w:r>
    </w:p>
    <w:p w14:paraId="1A64E1FA" w14:textId="77777777" w:rsidR="00FA75CB" w:rsidRPr="008C7C0D" w:rsidRDefault="00FA75CB" w:rsidP="00BC4E4E">
      <w:pPr>
        <w:rPr>
          <w:rFonts w:ascii="Source Sans Pro" w:hAnsi="Source Sans Pro"/>
          <w:color w:val="000000" w:themeColor="text1"/>
        </w:rPr>
      </w:pPr>
    </w:p>
    <w:p w14:paraId="0115BDD4" w14:textId="482474B1" w:rsidR="00FA75CB" w:rsidRPr="008C7C0D" w:rsidRDefault="00812BD3"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A lot of people will</w:t>
      </w:r>
      <w:r w:rsidR="005103B6" w:rsidRPr="008C7C0D">
        <w:rPr>
          <w:rFonts w:ascii="Source Sans Pro" w:hAnsi="Source Sans Pro"/>
          <w:color w:val="000000" w:themeColor="text1"/>
        </w:rPr>
        <w:t xml:space="preserve"> say NO</w:t>
      </w:r>
    </w:p>
    <w:p w14:paraId="52B452CA" w14:textId="1E5D7FBC" w:rsidR="00FA75CB" w:rsidRPr="008C7C0D" w:rsidRDefault="005103B6"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Y</w:t>
      </w:r>
      <w:r w:rsidR="00FA75CB" w:rsidRPr="008C7C0D">
        <w:rPr>
          <w:rFonts w:ascii="Source Sans Pro" w:hAnsi="Source Sans Pro"/>
          <w:color w:val="000000" w:themeColor="text1"/>
        </w:rPr>
        <w:t>ou are a ‘player’ in the music bus</w:t>
      </w:r>
      <w:r w:rsidRPr="008C7C0D">
        <w:rPr>
          <w:rFonts w:ascii="Source Sans Pro" w:hAnsi="Source Sans Pro"/>
          <w:color w:val="000000" w:themeColor="text1"/>
        </w:rPr>
        <w:t>iness only if you are relevant</w:t>
      </w:r>
    </w:p>
    <w:p w14:paraId="6F503B2D" w14:textId="121CF199" w:rsidR="00FA75CB" w:rsidRPr="008C7C0D" w:rsidRDefault="00FA75CB"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Keeping the spirits of your artists up during a continuing career roller co</w:t>
      </w:r>
      <w:r w:rsidR="005103B6" w:rsidRPr="008C7C0D">
        <w:rPr>
          <w:rFonts w:ascii="Source Sans Pro" w:hAnsi="Source Sans Pro"/>
          <w:color w:val="000000" w:themeColor="text1"/>
        </w:rPr>
        <w:t>aster will be draining for you</w:t>
      </w:r>
    </w:p>
    <w:p w14:paraId="5737A64D" w14:textId="21844AED" w:rsidR="00FA75CB" w:rsidRPr="008C7C0D" w:rsidRDefault="005103B6"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People will string you along</w:t>
      </w:r>
    </w:p>
    <w:p w14:paraId="00DF77A7" w14:textId="203A992D" w:rsidR="00FA75CB" w:rsidRPr="008C7C0D" w:rsidRDefault="005103B6"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People will disappoint you</w:t>
      </w:r>
    </w:p>
    <w:p w14:paraId="2D3A380C" w14:textId="44B8AE52" w:rsidR="00FA75CB" w:rsidRPr="008C7C0D" w:rsidRDefault="00FA75CB"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Hard work doesn’t guarantee success in the music business but it’s doubt</w:t>
      </w:r>
      <w:r w:rsidR="005103B6" w:rsidRPr="008C7C0D">
        <w:rPr>
          <w:rFonts w:ascii="Source Sans Pro" w:hAnsi="Source Sans Pro"/>
          <w:color w:val="000000" w:themeColor="text1"/>
        </w:rPr>
        <w:t>ful you will succeed without it</w:t>
      </w:r>
    </w:p>
    <w:p w14:paraId="44DF07E8" w14:textId="0F4E4A8F" w:rsidR="00FA75CB" w:rsidRPr="008C7C0D" w:rsidRDefault="00FA75CB"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Holding grudges against gatekeepers who turn you away won’t help your business and it wo</w:t>
      </w:r>
      <w:r w:rsidR="005103B6" w:rsidRPr="008C7C0D">
        <w:rPr>
          <w:rFonts w:ascii="Source Sans Pro" w:hAnsi="Source Sans Pro"/>
          <w:color w:val="000000" w:themeColor="text1"/>
        </w:rPr>
        <w:t>n’t help the artists you manage</w:t>
      </w:r>
    </w:p>
    <w:p w14:paraId="2632D52E" w14:textId="1182BBBE" w:rsidR="00FA75CB" w:rsidRPr="008C7C0D" w:rsidRDefault="00FA75CB" w:rsidP="0076474B">
      <w:pPr>
        <w:pStyle w:val="ListParagraph"/>
        <w:numPr>
          <w:ilvl w:val="0"/>
          <w:numId w:val="36"/>
        </w:numPr>
        <w:rPr>
          <w:rFonts w:ascii="Source Sans Pro" w:hAnsi="Source Sans Pro"/>
          <w:color w:val="000000" w:themeColor="text1"/>
        </w:rPr>
      </w:pPr>
      <w:r w:rsidRPr="008C7C0D">
        <w:rPr>
          <w:rFonts w:ascii="Source Sans Pro" w:hAnsi="Source Sans Pro"/>
          <w:color w:val="000000" w:themeColor="text1"/>
        </w:rPr>
        <w:t>The agendas of many people in the business determine whether you matter to them</w:t>
      </w:r>
    </w:p>
    <w:p w14:paraId="032A5527" w14:textId="77777777" w:rsidR="00FA75CB" w:rsidRPr="008C7C0D" w:rsidRDefault="00FA75CB" w:rsidP="00FA75CB">
      <w:pPr>
        <w:rPr>
          <w:rFonts w:ascii="Source Sans Pro" w:hAnsi="Source Sans Pro"/>
          <w:color w:val="000000" w:themeColor="text1"/>
        </w:rPr>
      </w:pPr>
    </w:p>
    <w:p w14:paraId="6295BC8D" w14:textId="72F84334" w:rsidR="000B1A7F" w:rsidRPr="008C7C0D" w:rsidRDefault="000B1A7F" w:rsidP="003973DF">
      <w:pPr>
        <w:rPr>
          <w:rFonts w:ascii="Source Sans Pro" w:hAnsi="Source Sans Pro"/>
          <w:color w:val="000000" w:themeColor="text1"/>
        </w:rPr>
      </w:pPr>
      <w:r w:rsidRPr="008C7C0D">
        <w:rPr>
          <w:rFonts w:ascii="Source Sans Pro" w:hAnsi="Source Sans Pro"/>
          <w:color w:val="000000" w:themeColor="text1"/>
        </w:rPr>
        <w:t xml:space="preserve">I’ve read Paul Allen’s entire book on artist management </w:t>
      </w:r>
      <w:r w:rsidR="005103B6" w:rsidRPr="008C7C0D">
        <w:rPr>
          <w:rFonts w:ascii="Source Sans Pro" w:hAnsi="Source Sans Pro"/>
          <w:color w:val="000000" w:themeColor="text1"/>
        </w:rPr>
        <w:t xml:space="preserve">time and again </w:t>
      </w:r>
      <w:r w:rsidRPr="008C7C0D">
        <w:rPr>
          <w:rFonts w:ascii="Source Sans Pro" w:hAnsi="Source Sans Pro"/>
          <w:color w:val="000000" w:themeColor="text1"/>
        </w:rPr>
        <w:t>and I highly rec</w:t>
      </w:r>
      <w:r w:rsidR="00812BD3" w:rsidRPr="008C7C0D">
        <w:rPr>
          <w:rFonts w:ascii="Source Sans Pro" w:hAnsi="Source Sans Pro"/>
          <w:color w:val="000000" w:themeColor="text1"/>
        </w:rPr>
        <w:t>ommend you do too. He cov</w:t>
      </w:r>
      <w:r w:rsidR="005103B6" w:rsidRPr="008C7C0D">
        <w:rPr>
          <w:rFonts w:ascii="Source Sans Pro" w:hAnsi="Source Sans Pro"/>
          <w:color w:val="000000" w:themeColor="text1"/>
        </w:rPr>
        <w:t>ers a variety of different topics</w:t>
      </w:r>
      <w:r w:rsidR="00812BD3" w:rsidRPr="008C7C0D">
        <w:rPr>
          <w:rFonts w:ascii="Source Sans Pro" w:hAnsi="Source Sans Pro"/>
          <w:color w:val="000000" w:themeColor="text1"/>
        </w:rPr>
        <w:t xml:space="preserve"> that are supplementary to this book, and I cover a variety of things that are supplementary to his book. </w:t>
      </w:r>
      <w:r w:rsidRPr="008C7C0D">
        <w:rPr>
          <w:rFonts w:ascii="Source Sans Pro" w:hAnsi="Source Sans Pro"/>
          <w:color w:val="000000" w:themeColor="text1"/>
        </w:rPr>
        <w:t>If you’ve printed this e-book</w:t>
      </w:r>
      <w:r w:rsidR="00812BD3" w:rsidRPr="008C7C0D">
        <w:rPr>
          <w:rFonts w:ascii="Source Sans Pro" w:hAnsi="Source Sans Pro"/>
          <w:color w:val="000000" w:themeColor="text1"/>
        </w:rPr>
        <w:t xml:space="preserve"> and can’t click the hyperlink above, here is an easy link to check out the book on Amazon. </w:t>
      </w:r>
      <w:hyperlink r:id="rId9" w:history="1">
        <w:r w:rsidRPr="008C7C0D">
          <w:rPr>
            <w:rStyle w:val="Hyperlink"/>
            <w:rFonts w:ascii="Source Sans Pro" w:hAnsi="Source Sans Pro"/>
            <w:color w:val="000000" w:themeColor="text1"/>
          </w:rPr>
          <w:t>smarturl.it/paulallenAM</w:t>
        </w:r>
      </w:hyperlink>
      <w:r w:rsidRPr="008C7C0D">
        <w:rPr>
          <w:rFonts w:ascii="Source Sans Pro" w:hAnsi="Source Sans Pro"/>
          <w:color w:val="000000" w:themeColor="text1"/>
        </w:rPr>
        <w:t xml:space="preserve"> </w:t>
      </w:r>
    </w:p>
    <w:p w14:paraId="4DDFEB0D" w14:textId="3397A4F1" w:rsidR="001C34C1" w:rsidRPr="008C7C0D" w:rsidRDefault="00FA75CB" w:rsidP="0072441D">
      <w:pPr>
        <w:rPr>
          <w:rFonts w:ascii="Source Sans Pro" w:hAnsi="Source Sans Pro"/>
          <w:color w:val="000000" w:themeColor="text1"/>
        </w:rPr>
      </w:pPr>
      <w:r w:rsidRPr="008C7C0D">
        <w:rPr>
          <w:rFonts w:ascii="Source Sans Pro" w:hAnsi="Source Sans Pro"/>
          <w:color w:val="000000" w:themeColor="text1"/>
        </w:rPr>
        <w:t xml:space="preserve"> </w:t>
      </w:r>
    </w:p>
    <w:p w14:paraId="190AA2E0" w14:textId="26DEE330" w:rsidR="00B3341F" w:rsidRPr="008C7C0D" w:rsidRDefault="00DE2AF8" w:rsidP="003973DF">
      <w:pPr>
        <w:pStyle w:val="Heading3"/>
        <w:rPr>
          <w:rFonts w:ascii="Source Sans Pro" w:hAnsi="Source Sans Pro"/>
          <w:color w:val="000000" w:themeColor="text1"/>
          <w:sz w:val="24"/>
        </w:rPr>
      </w:pPr>
      <w:r w:rsidRPr="008C7C0D">
        <w:rPr>
          <w:rFonts w:ascii="Source Sans Pro" w:hAnsi="Source Sans Pro"/>
          <w:b/>
          <w:color w:val="000000" w:themeColor="text1"/>
        </w:rPr>
        <w:t>Networking</w:t>
      </w:r>
      <w:r w:rsidR="00B3341F" w:rsidRPr="008C7C0D">
        <w:rPr>
          <w:rFonts w:ascii="Source Sans Pro" w:hAnsi="Source Sans Pro"/>
          <w:b/>
          <w:color w:val="000000" w:themeColor="text1"/>
        </w:rPr>
        <w:t xml:space="preserve"> Expectations</w:t>
      </w:r>
      <w:r w:rsidR="003973DF" w:rsidRPr="008C7C0D">
        <w:rPr>
          <w:rFonts w:ascii="Source Sans Pro" w:hAnsi="Source Sans Pro"/>
          <w:color w:val="000000" w:themeColor="text1"/>
          <w:sz w:val="24"/>
        </w:rPr>
        <w:br/>
      </w:r>
      <w:r w:rsidR="00B3341F" w:rsidRPr="008C7C0D">
        <w:rPr>
          <w:rFonts w:ascii="Source Sans Pro" w:hAnsi="Source Sans Pro"/>
          <w:color w:val="000000" w:themeColor="text1"/>
          <w:sz w:val="24"/>
        </w:rPr>
        <w:t xml:space="preserve">Focus on making a good first impression. </w:t>
      </w:r>
      <w:r w:rsidR="00BD6C00" w:rsidRPr="008C7C0D">
        <w:rPr>
          <w:rFonts w:ascii="Source Sans Pro" w:hAnsi="Source Sans Pro"/>
          <w:color w:val="000000" w:themeColor="text1"/>
          <w:sz w:val="24"/>
        </w:rPr>
        <w:t>You have absolutely no idea how someone may come back in your future</w:t>
      </w:r>
      <w:r w:rsidR="00B3341F" w:rsidRPr="008C7C0D">
        <w:rPr>
          <w:rFonts w:ascii="Source Sans Pro" w:hAnsi="Source Sans Pro"/>
          <w:color w:val="000000" w:themeColor="text1"/>
          <w:sz w:val="24"/>
        </w:rPr>
        <w:t>.</w:t>
      </w:r>
      <w:r w:rsidR="00BD6C00" w:rsidRPr="008C7C0D">
        <w:rPr>
          <w:rFonts w:ascii="Source Sans Pro" w:hAnsi="Source Sans Pro"/>
          <w:color w:val="000000" w:themeColor="text1"/>
          <w:sz w:val="24"/>
        </w:rPr>
        <w:t xml:space="preserve"> Consider this with every stranger you meet.</w:t>
      </w:r>
      <w:r w:rsidR="00B3341F" w:rsidRPr="008C7C0D">
        <w:rPr>
          <w:rFonts w:ascii="Source Sans Pro" w:hAnsi="Source Sans Pro"/>
          <w:color w:val="000000" w:themeColor="text1"/>
          <w:sz w:val="24"/>
        </w:rPr>
        <w:t xml:space="preserve"> People remember </w:t>
      </w:r>
      <w:r w:rsidR="000C1F03" w:rsidRPr="008C7C0D">
        <w:rPr>
          <w:rFonts w:ascii="Source Sans Pro" w:hAnsi="Source Sans Pro"/>
          <w:color w:val="000000" w:themeColor="text1"/>
          <w:sz w:val="24"/>
        </w:rPr>
        <w:t>how other people make them feel</w:t>
      </w:r>
      <w:r w:rsidR="00B3341F" w:rsidRPr="008C7C0D">
        <w:rPr>
          <w:rFonts w:ascii="Source Sans Pro" w:hAnsi="Source Sans Pro"/>
          <w:color w:val="000000" w:themeColor="text1"/>
          <w:sz w:val="24"/>
        </w:rPr>
        <w:t xml:space="preserve"> and they </w:t>
      </w:r>
      <w:r w:rsidR="000C1F03" w:rsidRPr="008C7C0D">
        <w:rPr>
          <w:rFonts w:ascii="Source Sans Pro" w:hAnsi="Source Sans Pro"/>
          <w:color w:val="000000" w:themeColor="text1"/>
          <w:sz w:val="24"/>
        </w:rPr>
        <w:t xml:space="preserve">may </w:t>
      </w:r>
      <w:r w:rsidR="00B3341F" w:rsidRPr="008C7C0D">
        <w:rPr>
          <w:rFonts w:ascii="Source Sans Pro" w:hAnsi="Source Sans Pro"/>
          <w:color w:val="000000" w:themeColor="text1"/>
          <w:sz w:val="24"/>
        </w:rPr>
        <w:t>carry that with them for life or until you get another chance to chan</w:t>
      </w:r>
      <w:r w:rsidR="0013164A" w:rsidRPr="008C7C0D">
        <w:rPr>
          <w:rFonts w:ascii="Source Sans Pro" w:hAnsi="Source Sans Pro"/>
          <w:color w:val="000000" w:themeColor="text1"/>
          <w:sz w:val="24"/>
        </w:rPr>
        <w:t>ge</w:t>
      </w:r>
      <w:r w:rsidR="00B3341F" w:rsidRPr="008C7C0D">
        <w:rPr>
          <w:rFonts w:ascii="Source Sans Pro" w:hAnsi="Source Sans Pro"/>
          <w:color w:val="000000" w:themeColor="text1"/>
          <w:sz w:val="24"/>
        </w:rPr>
        <w:t xml:space="preserve"> that feeling. Just </w:t>
      </w:r>
      <w:r w:rsidR="000C1F03" w:rsidRPr="008C7C0D">
        <w:rPr>
          <w:rFonts w:ascii="Source Sans Pro" w:hAnsi="Source Sans Pro"/>
          <w:color w:val="000000" w:themeColor="text1"/>
          <w:sz w:val="24"/>
        </w:rPr>
        <w:t>like we learned in Kindergarten;</w:t>
      </w:r>
      <w:r w:rsidR="00B3341F" w:rsidRPr="008C7C0D">
        <w:rPr>
          <w:rFonts w:ascii="Source Sans Pro" w:hAnsi="Source Sans Pro"/>
          <w:color w:val="000000" w:themeColor="text1"/>
          <w:sz w:val="24"/>
        </w:rPr>
        <w:t xml:space="preserve"> treat people as you wish to be treated. Additionally, w</w:t>
      </w:r>
      <w:r w:rsidRPr="008C7C0D">
        <w:rPr>
          <w:rFonts w:ascii="Source Sans Pro" w:hAnsi="Source Sans Pro"/>
          <w:color w:val="000000" w:themeColor="text1"/>
          <w:sz w:val="24"/>
        </w:rPr>
        <w:t>e’re not al</w:t>
      </w:r>
      <w:r w:rsidR="005103B6" w:rsidRPr="008C7C0D">
        <w:rPr>
          <w:rFonts w:ascii="Source Sans Pro" w:hAnsi="Source Sans Pro"/>
          <w:color w:val="000000" w:themeColor="text1"/>
          <w:sz w:val="24"/>
        </w:rPr>
        <w:t xml:space="preserve">l in suits. Some of the wealthiest </w:t>
      </w:r>
      <w:r w:rsidRPr="008C7C0D">
        <w:rPr>
          <w:rFonts w:ascii="Source Sans Pro" w:hAnsi="Source Sans Pro"/>
          <w:color w:val="000000" w:themeColor="text1"/>
          <w:sz w:val="24"/>
        </w:rPr>
        <w:t xml:space="preserve">people in the industry dress like </w:t>
      </w:r>
      <w:r w:rsidR="005103B6" w:rsidRPr="008C7C0D">
        <w:rPr>
          <w:rFonts w:ascii="Source Sans Pro" w:hAnsi="Source Sans Pro"/>
          <w:color w:val="000000" w:themeColor="text1"/>
          <w:sz w:val="24"/>
        </w:rPr>
        <w:t xml:space="preserve">street bums. Some pay no regard to fashion or “business” attire, some dress to the nines, and some choose to express themselves with eccentric wear. What is my </w:t>
      </w:r>
      <w:r w:rsidR="000C1F03" w:rsidRPr="008C7C0D">
        <w:rPr>
          <w:rFonts w:ascii="Source Sans Pro" w:hAnsi="Source Sans Pro"/>
          <w:color w:val="000000" w:themeColor="text1"/>
          <w:sz w:val="24"/>
        </w:rPr>
        <w:t>point? Never judge a book by it</w:t>
      </w:r>
      <w:r w:rsidR="005103B6" w:rsidRPr="008C7C0D">
        <w:rPr>
          <w:rFonts w:ascii="Source Sans Pro" w:hAnsi="Source Sans Pro"/>
          <w:color w:val="000000" w:themeColor="text1"/>
          <w:sz w:val="24"/>
        </w:rPr>
        <w:t xml:space="preserve">s cover. </w:t>
      </w:r>
      <w:r w:rsidR="003973DF" w:rsidRPr="008C7C0D">
        <w:rPr>
          <w:rFonts w:ascii="Source Sans Pro" w:hAnsi="Source Sans Pro"/>
          <w:color w:val="000000" w:themeColor="text1"/>
          <w:sz w:val="24"/>
        </w:rPr>
        <w:br/>
      </w:r>
    </w:p>
    <w:p w14:paraId="65E6F31D" w14:textId="205AA998" w:rsidR="00DE2AF8" w:rsidRPr="008C7C0D" w:rsidRDefault="00B3341F" w:rsidP="00C560C2">
      <w:pPr>
        <w:pStyle w:val="Heading3"/>
        <w:rPr>
          <w:rFonts w:ascii="Source Sans Pro" w:hAnsi="Source Sans Pro"/>
          <w:b/>
          <w:color w:val="000000" w:themeColor="text1"/>
        </w:rPr>
      </w:pPr>
      <w:r w:rsidRPr="008C7C0D">
        <w:rPr>
          <w:rFonts w:ascii="Source Sans Pro" w:hAnsi="Source Sans Pro"/>
          <w:b/>
          <w:color w:val="000000" w:themeColor="text1"/>
        </w:rPr>
        <w:t>Emailing Expectations</w:t>
      </w:r>
    </w:p>
    <w:p w14:paraId="43990558" w14:textId="533827FD" w:rsidR="00DE2AF8" w:rsidRPr="008C7C0D" w:rsidRDefault="00DE2AF8" w:rsidP="0072441D">
      <w:pPr>
        <w:rPr>
          <w:rFonts w:ascii="Source Sans Pro" w:eastAsia="Times New Roman" w:hAnsi="Source Sans Pro"/>
          <w:color w:val="000000" w:themeColor="text1"/>
        </w:rPr>
      </w:pPr>
      <w:r w:rsidRPr="008C7C0D">
        <w:rPr>
          <w:rFonts w:ascii="Source Sans Pro" w:eastAsia="Times New Roman" w:hAnsi="Source Sans Pro"/>
          <w:color w:val="000000" w:themeColor="text1"/>
          <w:shd w:val="clear" w:color="auto" w:fill="FFFFFF"/>
        </w:rPr>
        <w:t xml:space="preserve">We all know that </w:t>
      </w:r>
      <w:r w:rsidR="000C1F03" w:rsidRPr="008C7C0D">
        <w:rPr>
          <w:rFonts w:ascii="Source Sans Pro" w:eastAsia="Times New Roman" w:hAnsi="Source Sans Pro"/>
          <w:color w:val="000000" w:themeColor="text1"/>
          <w:shd w:val="clear" w:color="auto" w:fill="FFFFFF"/>
        </w:rPr>
        <w:t>coming across</w:t>
      </w:r>
      <w:r w:rsidRPr="008C7C0D">
        <w:rPr>
          <w:rFonts w:ascii="Source Sans Pro" w:eastAsia="Times New Roman" w:hAnsi="Source Sans Pro"/>
          <w:color w:val="000000" w:themeColor="text1"/>
          <w:shd w:val="clear" w:color="auto" w:fill="FFFFFF"/>
        </w:rPr>
        <w:t xml:space="preserve"> a contact and cold-emailing them doesn't always work. Even if you do your research and write a great email you could still hear nothing back. </w:t>
      </w:r>
      <w:r w:rsidR="00AA6955" w:rsidRPr="008C7C0D">
        <w:rPr>
          <w:rFonts w:ascii="Source Sans Pro" w:eastAsia="Times New Roman" w:hAnsi="Source Sans Pro"/>
          <w:color w:val="000000" w:themeColor="text1"/>
          <w:shd w:val="clear" w:color="auto" w:fill="FFFFFF"/>
        </w:rPr>
        <w:t xml:space="preserve">It’s important to understand human nature and that pretty much EVERYONE in the business is busy as hell. If it’s not important to them at that moment it could take them ages to reply, or they’ll put it off long enough that they forget to reply. It’s acceptable to follow up with them, but be careful with it. The last thing you want to do is put a bad taste in someone’s mouth by following up about your latest record 4 times in one month. A reasonable amount of time is 7 days after the first email (if 7 days is even necessary), and another 30 days after that. Of course there are MANY different timeframes and protocols to work with, but here I am mostly talking about if you’re pitching someone to start working with you. </w:t>
      </w:r>
    </w:p>
    <w:p w14:paraId="2F55DD9F" w14:textId="4408CAD8" w:rsidR="000B548A" w:rsidRPr="008C7C0D" w:rsidRDefault="00812BD3" w:rsidP="00C560C2">
      <w:pPr>
        <w:pStyle w:val="Heading3"/>
        <w:rPr>
          <w:rFonts w:ascii="Source Sans Pro" w:hAnsi="Source Sans Pro"/>
          <w:b/>
          <w:color w:val="000000" w:themeColor="text1"/>
        </w:rPr>
      </w:pPr>
      <w:r w:rsidRPr="008C7C0D">
        <w:rPr>
          <w:rFonts w:ascii="Source Sans Pro" w:hAnsi="Source Sans Pro"/>
          <w:b/>
          <w:color w:val="000000" w:themeColor="text1"/>
        </w:rPr>
        <w:lastRenderedPageBreak/>
        <w:t>Serving Your Team</w:t>
      </w:r>
    </w:p>
    <w:p w14:paraId="5F307AAA" w14:textId="0F867C83" w:rsidR="000B548A" w:rsidRPr="008C7C0D" w:rsidRDefault="000B548A" w:rsidP="000B548A">
      <w:pPr>
        <w:rPr>
          <w:rFonts w:ascii="Source Sans Pro" w:hAnsi="Source Sans Pro"/>
          <w:color w:val="000000" w:themeColor="text1"/>
        </w:rPr>
      </w:pPr>
      <w:r w:rsidRPr="008C7C0D">
        <w:rPr>
          <w:rFonts w:ascii="Source Sans Pro" w:hAnsi="Source Sans Pro"/>
          <w:color w:val="000000" w:themeColor="text1"/>
        </w:rPr>
        <w:t>As I’ve mentioned</w:t>
      </w:r>
      <w:r w:rsidR="00AA6955" w:rsidRPr="008C7C0D">
        <w:rPr>
          <w:rFonts w:ascii="Source Sans Pro" w:hAnsi="Source Sans Pro"/>
          <w:color w:val="000000" w:themeColor="text1"/>
        </w:rPr>
        <w:t xml:space="preserve"> it’s a good idea to</w:t>
      </w:r>
      <w:r w:rsidRPr="008C7C0D">
        <w:rPr>
          <w:rFonts w:ascii="Source Sans Pro" w:hAnsi="Source Sans Pro"/>
          <w:color w:val="000000" w:themeColor="text1"/>
        </w:rPr>
        <w:t xml:space="preserve"> </w:t>
      </w:r>
      <w:r w:rsidR="00812BD3" w:rsidRPr="008C7C0D">
        <w:rPr>
          <w:rFonts w:ascii="Source Sans Pro" w:hAnsi="Source Sans Pro"/>
          <w:color w:val="000000" w:themeColor="text1"/>
        </w:rPr>
        <w:t xml:space="preserve">try to </w:t>
      </w:r>
      <w:r w:rsidRPr="008C7C0D">
        <w:rPr>
          <w:rFonts w:ascii="Source Sans Pro" w:hAnsi="Source Sans Pro"/>
          <w:color w:val="000000" w:themeColor="text1"/>
        </w:rPr>
        <w:t>consider yourself</w:t>
      </w:r>
      <w:r w:rsidR="0015474B" w:rsidRPr="008C7C0D">
        <w:rPr>
          <w:rFonts w:ascii="Source Sans Pro" w:hAnsi="Source Sans Pro"/>
          <w:color w:val="000000" w:themeColor="text1"/>
        </w:rPr>
        <w:t xml:space="preserve"> as being</w:t>
      </w:r>
      <w:r w:rsidRPr="008C7C0D">
        <w:rPr>
          <w:rFonts w:ascii="Source Sans Pro" w:hAnsi="Source Sans Pro"/>
          <w:color w:val="000000" w:themeColor="text1"/>
        </w:rPr>
        <w:t xml:space="preserve"> in the </w:t>
      </w:r>
      <w:r w:rsidR="0015474B" w:rsidRPr="008C7C0D">
        <w:rPr>
          <w:rFonts w:ascii="Source Sans Pro" w:hAnsi="Source Sans Pro"/>
          <w:color w:val="000000" w:themeColor="text1"/>
        </w:rPr>
        <w:t>business of customer service</w:t>
      </w:r>
      <w:r w:rsidRPr="008C7C0D">
        <w:rPr>
          <w:rFonts w:ascii="Source Sans Pro" w:hAnsi="Source Sans Pro"/>
          <w:color w:val="000000" w:themeColor="text1"/>
        </w:rPr>
        <w:t xml:space="preserve">. </w:t>
      </w:r>
      <w:r w:rsidR="000C1F03" w:rsidRPr="008C7C0D">
        <w:rPr>
          <w:rFonts w:ascii="Source Sans Pro" w:hAnsi="Source Sans Pro"/>
          <w:color w:val="000000" w:themeColor="text1"/>
        </w:rPr>
        <w:t>As the leader of a business</w:t>
      </w:r>
      <w:r w:rsidR="00812BD3" w:rsidRPr="008C7C0D">
        <w:rPr>
          <w:rFonts w:ascii="Source Sans Pro" w:hAnsi="Source Sans Pro"/>
          <w:color w:val="000000" w:themeColor="text1"/>
        </w:rPr>
        <w:t xml:space="preserve"> it’s important to d</w:t>
      </w:r>
      <w:r w:rsidRPr="008C7C0D">
        <w:rPr>
          <w:rFonts w:ascii="Source Sans Pro" w:hAnsi="Source Sans Pro"/>
          <w:color w:val="000000" w:themeColor="text1"/>
        </w:rPr>
        <w:t xml:space="preserve">evelop a customer </w:t>
      </w:r>
      <w:r w:rsidR="00812BD3" w:rsidRPr="008C7C0D">
        <w:rPr>
          <w:rFonts w:ascii="Source Sans Pro" w:hAnsi="Source Sans Pro"/>
          <w:color w:val="000000" w:themeColor="text1"/>
        </w:rPr>
        <w:t xml:space="preserve">(and fan) </w:t>
      </w:r>
      <w:r w:rsidRPr="008C7C0D">
        <w:rPr>
          <w:rFonts w:ascii="Source Sans Pro" w:hAnsi="Source Sans Pro"/>
          <w:color w:val="000000" w:themeColor="text1"/>
        </w:rPr>
        <w:t xml:space="preserve">service strategy that will allow you to </w:t>
      </w:r>
      <w:r w:rsidR="0015474B" w:rsidRPr="008C7C0D">
        <w:rPr>
          <w:rFonts w:ascii="Source Sans Pro" w:hAnsi="Source Sans Pro"/>
          <w:color w:val="000000" w:themeColor="text1"/>
        </w:rPr>
        <w:t xml:space="preserve">gain business partners and </w:t>
      </w:r>
      <w:r w:rsidR="00812BD3" w:rsidRPr="008C7C0D">
        <w:rPr>
          <w:rFonts w:ascii="Source Sans Pro" w:hAnsi="Source Sans Pro"/>
          <w:color w:val="000000" w:themeColor="text1"/>
        </w:rPr>
        <w:t xml:space="preserve">paying </w:t>
      </w:r>
      <w:r w:rsidR="0015474B" w:rsidRPr="008C7C0D">
        <w:rPr>
          <w:rFonts w:ascii="Source Sans Pro" w:hAnsi="Source Sans Pro"/>
          <w:color w:val="000000" w:themeColor="text1"/>
        </w:rPr>
        <w:t xml:space="preserve">fans and </w:t>
      </w:r>
      <w:r w:rsidR="0015474B" w:rsidRPr="008C7C0D">
        <w:rPr>
          <w:rFonts w:ascii="Source Sans Pro" w:hAnsi="Source Sans Pro"/>
          <w:b/>
          <w:color w:val="000000" w:themeColor="text1"/>
        </w:rPr>
        <w:t>keep them for life</w:t>
      </w:r>
      <w:r w:rsidR="0015474B" w:rsidRPr="008C7C0D">
        <w:rPr>
          <w:rFonts w:ascii="Source Sans Pro" w:hAnsi="Source Sans Pro"/>
          <w:color w:val="000000" w:themeColor="text1"/>
        </w:rPr>
        <w:t>. You will become known for how well you treat your partners, staff, and fans, which will ultimately help you keep your doors open l</w:t>
      </w:r>
      <w:r w:rsidR="000C1F03" w:rsidRPr="008C7C0D">
        <w:rPr>
          <w:rFonts w:ascii="Source Sans Pro" w:hAnsi="Source Sans Pro"/>
          <w:color w:val="000000" w:themeColor="text1"/>
        </w:rPr>
        <w:t>ong-term. Super serve your fans</w:t>
      </w:r>
      <w:r w:rsidR="0015474B" w:rsidRPr="008C7C0D">
        <w:rPr>
          <w:rFonts w:ascii="Source Sans Pro" w:hAnsi="Source Sans Pro"/>
          <w:color w:val="000000" w:themeColor="text1"/>
        </w:rPr>
        <w:t xml:space="preserve"> and super serve your team.</w:t>
      </w:r>
      <w:r w:rsidR="00A40442" w:rsidRPr="008C7C0D">
        <w:rPr>
          <w:rFonts w:ascii="Source Sans Pro" w:hAnsi="Source Sans Pro"/>
          <w:color w:val="000000" w:themeColor="text1"/>
        </w:rPr>
        <w:t xml:space="preserve"> We won’t get into how to super serve your fans in this book, but</w:t>
      </w:r>
      <w:r w:rsidR="0015474B" w:rsidRPr="008C7C0D">
        <w:rPr>
          <w:rFonts w:ascii="Source Sans Pro" w:hAnsi="Source Sans Pro"/>
          <w:color w:val="000000" w:themeColor="text1"/>
        </w:rPr>
        <w:t xml:space="preserve"> I want you to consider how to show appreciation for the p</w:t>
      </w:r>
      <w:r w:rsidR="00812BD3" w:rsidRPr="008C7C0D">
        <w:rPr>
          <w:rFonts w:ascii="Source Sans Pro" w:hAnsi="Source Sans Pro"/>
          <w:color w:val="000000" w:themeColor="text1"/>
        </w:rPr>
        <w:t>eople you work with every day, and here are some suggestions.</w:t>
      </w:r>
    </w:p>
    <w:p w14:paraId="57ED0736" w14:textId="77777777" w:rsidR="0015474B" w:rsidRPr="008C7C0D" w:rsidRDefault="0015474B" w:rsidP="000B548A">
      <w:pPr>
        <w:rPr>
          <w:rFonts w:ascii="Source Sans Pro" w:hAnsi="Source Sans Pro"/>
          <w:color w:val="000000" w:themeColor="text1"/>
        </w:rPr>
      </w:pPr>
    </w:p>
    <w:p w14:paraId="75C1AE8B" w14:textId="5DAB207B" w:rsidR="0015474B" w:rsidRPr="008C7C0D" w:rsidRDefault="00812BD3" w:rsidP="0076474B">
      <w:pPr>
        <w:pStyle w:val="ListParagraph"/>
        <w:numPr>
          <w:ilvl w:val="0"/>
          <w:numId w:val="37"/>
        </w:numPr>
        <w:ind w:left="360"/>
        <w:rPr>
          <w:rFonts w:ascii="Source Sans Pro" w:hAnsi="Source Sans Pro"/>
          <w:color w:val="000000" w:themeColor="text1"/>
        </w:rPr>
      </w:pPr>
      <w:r w:rsidRPr="008C7C0D">
        <w:rPr>
          <w:rFonts w:ascii="Source Sans Pro" w:hAnsi="Source Sans Pro"/>
          <w:color w:val="000000" w:themeColor="text1"/>
        </w:rPr>
        <w:t>Pay</w:t>
      </w:r>
      <w:r w:rsidR="0015474B" w:rsidRPr="008C7C0D">
        <w:rPr>
          <w:rFonts w:ascii="Source Sans Pro" w:hAnsi="Source Sans Pro"/>
          <w:color w:val="000000" w:themeColor="text1"/>
        </w:rPr>
        <w:t xml:space="preserve"> p</w:t>
      </w:r>
      <w:r w:rsidRPr="008C7C0D">
        <w:rPr>
          <w:rFonts w:ascii="Source Sans Pro" w:hAnsi="Source Sans Pro"/>
          <w:color w:val="000000" w:themeColor="text1"/>
        </w:rPr>
        <w:t>eople, and pay</w:t>
      </w:r>
      <w:r w:rsidR="0015474B" w:rsidRPr="008C7C0D">
        <w:rPr>
          <w:rFonts w:ascii="Source Sans Pro" w:hAnsi="Source Sans Pro"/>
          <w:color w:val="000000" w:themeColor="text1"/>
        </w:rPr>
        <w:t xml:space="preserve"> them on time (this includes artists paying their managers)</w:t>
      </w:r>
      <w:r w:rsidRPr="008C7C0D">
        <w:rPr>
          <w:rFonts w:ascii="Source Sans Pro" w:hAnsi="Source Sans Pro"/>
          <w:color w:val="000000" w:themeColor="text1"/>
        </w:rPr>
        <w:t>!</w:t>
      </w:r>
      <w:r w:rsidR="0015474B" w:rsidRPr="008C7C0D">
        <w:rPr>
          <w:rFonts w:ascii="Source Sans Pro" w:hAnsi="Source Sans Pro"/>
          <w:color w:val="000000" w:themeColor="text1"/>
        </w:rPr>
        <w:t xml:space="preserve"> </w:t>
      </w:r>
    </w:p>
    <w:p w14:paraId="4E2CE185" w14:textId="51B5080F" w:rsidR="0015474B" w:rsidRPr="008C7C0D" w:rsidRDefault="00812BD3" w:rsidP="0076474B">
      <w:pPr>
        <w:pStyle w:val="ListParagraph"/>
        <w:numPr>
          <w:ilvl w:val="0"/>
          <w:numId w:val="37"/>
        </w:numPr>
        <w:ind w:left="360"/>
        <w:rPr>
          <w:rFonts w:ascii="Source Sans Pro" w:hAnsi="Source Sans Pro"/>
          <w:color w:val="000000" w:themeColor="text1"/>
        </w:rPr>
      </w:pPr>
      <w:r w:rsidRPr="008C7C0D">
        <w:rPr>
          <w:rFonts w:ascii="Source Sans Pro" w:hAnsi="Source Sans Pro"/>
          <w:color w:val="000000" w:themeColor="text1"/>
        </w:rPr>
        <w:t>Offer to help when people</w:t>
      </w:r>
      <w:r w:rsidR="0015474B" w:rsidRPr="008C7C0D">
        <w:rPr>
          <w:rFonts w:ascii="Source Sans Pro" w:hAnsi="Source Sans Pro"/>
          <w:color w:val="000000" w:themeColor="text1"/>
        </w:rPr>
        <w:t xml:space="preserve"> aren’t expecting it </w:t>
      </w:r>
    </w:p>
    <w:p w14:paraId="29031692" w14:textId="69FEEEDA" w:rsidR="00812BD3" w:rsidRPr="008C7C0D" w:rsidRDefault="00812BD3" w:rsidP="0076474B">
      <w:pPr>
        <w:pStyle w:val="ListParagraph"/>
        <w:numPr>
          <w:ilvl w:val="0"/>
          <w:numId w:val="37"/>
        </w:numPr>
        <w:ind w:left="360"/>
        <w:rPr>
          <w:rFonts w:ascii="Source Sans Pro" w:hAnsi="Source Sans Pro"/>
          <w:color w:val="000000" w:themeColor="text1"/>
        </w:rPr>
      </w:pPr>
      <w:r w:rsidRPr="008C7C0D">
        <w:rPr>
          <w:rFonts w:ascii="Source Sans Pro" w:hAnsi="Source Sans Pro"/>
          <w:color w:val="000000" w:themeColor="text1"/>
        </w:rPr>
        <w:t xml:space="preserve">Offer giveaways and deals when people aren’t expecting it </w:t>
      </w:r>
    </w:p>
    <w:p w14:paraId="354672B7" w14:textId="3E342E6F" w:rsidR="0015474B" w:rsidRPr="008C7C0D" w:rsidRDefault="00812BD3" w:rsidP="0076474B">
      <w:pPr>
        <w:pStyle w:val="ListParagraph"/>
        <w:numPr>
          <w:ilvl w:val="0"/>
          <w:numId w:val="37"/>
        </w:numPr>
        <w:ind w:left="360"/>
        <w:rPr>
          <w:rFonts w:ascii="Source Sans Pro" w:hAnsi="Source Sans Pro"/>
          <w:color w:val="000000" w:themeColor="text1"/>
        </w:rPr>
      </w:pPr>
      <w:r w:rsidRPr="008C7C0D">
        <w:rPr>
          <w:rFonts w:ascii="Source Sans Pro" w:hAnsi="Source Sans Pro"/>
          <w:color w:val="000000" w:themeColor="text1"/>
        </w:rPr>
        <w:t>Send</w:t>
      </w:r>
      <w:r w:rsidR="006B498A" w:rsidRPr="008C7C0D">
        <w:rPr>
          <w:rFonts w:ascii="Source Sans Pro" w:hAnsi="Source Sans Pro"/>
          <w:color w:val="000000" w:themeColor="text1"/>
        </w:rPr>
        <w:t xml:space="preserve"> cards and/or </w:t>
      </w:r>
      <w:r w:rsidR="0015474B" w:rsidRPr="008C7C0D">
        <w:rPr>
          <w:rFonts w:ascii="Source Sans Pro" w:hAnsi="Source Sans Pro"/>
          <w:color w:val="000000" w:themeColor="text1"/>
        </w:rPr>
        <w:t>gift</w:t>
      </w:r>
      <w:r w:rsidR="006B498A" w:rsidRPr="008C7C0D">
        <w:rPr>
          <w:rFonts w:ascii="Source Sans Pro" w:hAnsi="Source Sans Pro"/>
          <w:color w:val="000000" w:themeColor="text1"/>
        </w:rPr>
        <w:t>s</w:t>
      </w:r>
      <w:r w:rsidR="0015474B" w:rsidRPr="008C7C0D">
        <w:rPr>
          <w:rFonts w:ascii="Source Sans Pro" w:hAnsi="Source Sans Pro"/>
          <w:color w:val="000000" w:themeColor="text1"/>
        </w:rPr>
        <w:t xml:space="preserve"> after a milestone or accomplishment </w:t>
      </w:r>
    </w:p>
    <w:p w14:paraId="10BCBA2E" w14:textId="0D0404D7" w:rsidR="0015474B" w:rsidRPr="008C7C0D" w:rsidRDefault="00812BD3" w:rsidP="0076474B">
      <w:pPr>
        <w:pStyle w:val="ListParagraph"/>
        <w:numPr>
          <w:ilvl w:val="0"/>
          <w:numId w:val="37"/>
        </w:numPr>
        <w:ind w:left="360"/>
        <w:rPr>
          <w:rFonts w:ascii="Source Sans Pro" w:hAnsi="Source Sans Pro"/>
          <w:color w:val="000000" w:themeColor="text1"/>
        </w:rPr>
      </w:pPr>
      <w:r w:rsidRPr="008C7C0D">
        <w:rPr>
          <w:rFonts w:ascii="Source Sans Pro" w:hAnsi="Source Sans Pro"/>
          <w:color w:val="000000" w:themeColor="text1"/>
        </w:rPr>
        <w:t>Treat</w:t>
      </w:r>
      <w:r w:rsidR="0015474B" w:rsidRPr="008C7C0D">
        <w:rPr>
          <w:rFonts w:ascii="Source Sans Pro" w:hAnsi="Source Sans Pro"/>
          <w:color w:val="000000" w:themeColor="text1"/>
        </w:rPr>
        <w:t xml:space="preserve"> </w:t>
      </w:r>
      <w:r w:rsidRPr="008C7C0D">
        <w:rPr>
          <w:rFonts w:ascii="Source Sans Pro" w:hAnsi="Source Sans Pro"/>
          <w:color w:val="000000" w:themeColor="text1"/>
        </w:rPr>
        <w:t>your team</w:t>
      </w:r>
      <w:r w:rsidR="00DE2AF8" w:rsidRPr="008C7C0D">
        <w:rPr>
          <w:rFonts w:ascii="Source Sans Pro" w:hAnsi="Source Sans Pro"/>
          <w:color w:val="000000" w:themeColor="text1"/>
        </w:rPr>
        <w:t xml:space="preserve"> to </w:t>
      </w:r>
      <w:r w:rsidR="00C5151D" w:rsidRPr="008C7C0D">
        <w:rPr>
          <w:rFonts w:ascii="Source Sans Pro" w:hAnsi="Source Sans Pro"/>
          <w:color w:val="000000" w:themeColor="text1"/>
        </w:rPr>
        <w:t>dinner</w:t>
      </w:r>
      <w:r w:rsidR="00DE2AF8" w:rsidRPr="008C7C0D">
        <w:rPr>
          <w:rFonts w:ascii="Source Sans Pro" w:hAnsi="Source Sans Pro"/>
          <w:color w:val="000000" w:themeColor="text1"/>
        </w:rPr>
        <w:t>s</w:t>
      </w:r>
      <w:r w:rsidR="00C5151D" w:rsidRPr="008C7C0D">
        <w:rPr>
          <w:rFonts w:ascii="Source Sans Pro" w:hAnsi="Source Sans Pro"/>
          <w:color w:val="000000" w:themeColor="text1"/>
        </w:rPr>
        <w:t xml:space="preserve"> to foster deeper conversations and maintain relationships</w:t>
      </w:r>
    </w:p>
    <w:p w14:paraId="7D0D8AB2" w14:textId="77777777" w:rsidR="00C5151D" w:rsidRPr="008C7C0D" w:rsidRDefault="00C5151D" w:rsidP="00657F3F">
      <w:pPr>
        <w:pStyle w:val="ListParagraph"/>
        <w:ind w:left="360"/>
        <w:rPr>
          <w:rFonts w:ascii="Source Sans Pro" w:hAnsi="Source Sans Pro"/>
          <w:color w:val="000000" w:themeColor="text1"/>
        </w:rPr>
      </w:pPr>
    </w:p>
    <w:p w14:paraId="0B85C3A4" w14:textId="42B78204" w:rsidR="0013164A" w:rsidRPr="008C7C0D" w:rsidRDefault="00C5151D" w:rsidP="0013164A">
      <w:pPr>
        <w:rPr>
          <w:rFonts w:ascii="Source Sans Pro" w:hAnsi="Source Sans Pro"/>
          <w:color w:val="000000" w:themeColor="text1"/>
          <w:sz w:val="32"/>
          <w:szCs w:val="32"/>
        </w:rPr>
      </w:pPr>
      <w:r w:rsidRPr="008C7C0D">
        <w:rPr>
          <w:rFonts w:ascii="Source Sans Pro" w:hAnsi="Source Sans Pro"/>
          <w:color w:val="000000" w:themeColor="text1"/>
        </w:rPr>
        <w:t xml:space="preserve">There are many other ways to provide good service and to show your appreciation, however, be wary of crossing the lines of </w:t>
      </w:r>
      <w:r w:rsidR="000C1F03" w:rsidRPr="008C7C0D">
        <w:rPr>
          <w:rFonts w:ascii="Source Sans Pro" w:hAnsi="Source Sans Pro"/>
          <w:color w:val="000000" w:themeColor="text1"/>
        </w:rPr>
        <w:t>bribery or payoffs. For example:</w:t>
      </w:r>
      <w:r w:rsidRPr="008C7C0D">
        <w:rPr>
          <w:rFonts w:ascii="Source Sans Pro" w:hAnsi="Source Sans Pro"/>
          <w:color w:val="000000" w:themeColor="text1"/>
        </w:rPr>
        <w:t xml:space="preserve"> don’t bribe your contact with money or belongings or fancy trips to g</w:t>
      </w:r>
      <w:r w:rsidR="006B498A" w:rsidRPr="008C7C0D">
        <w:rPr>
          <w:rFonts w:ascii="Source Sans Pro" w:hAnsi="Source Sans Pro"/>
          <w:color w:val="000000" w:themeColor="text1"/>
        </w:rPr>
        <w:t>et them to take action for you.</w:t>
      </w:r>
      <w:r w:rsidR="0013164A" w:rsidRPr="008C7C0D">
        <w:rPr>
          <w:rFonts w:ascii="Source Sans Pro" w:hAnsi="Source Sans Pro"/>
          <w:color w:val="000000" w:themeColor="text1"/>
          <w:sz w:val="26"/>
          <w:szCs w:val="26"/>
        </w:rPr>
        <w:br/>
      </w:r>
      <w:r w:rsidR="0013164A" w:rsidRPr="008C7C0D">
        <w:rPr>
          <w:rFonts w:ascii="Source Sans Pro" w:hAnsi="Source Sans Pro"/>
          <w:color w:val="000000" w:themeColor="text1"/>
          <w:sz w:val="26"/>
          <w:szCs w:val="26"/>
        </w:rPr>
        <w:br/>
      </w:r>
      <w:r w:rsidR="0013164A" w:rsidRPr="008C7C0D">
        <w:rPr>
          <w:rFonts w:ascii="Source Sans Pro" w:hAnsi="Source Sans Pro"/>
          <w:b/>
          <w:color w:val="000000" w:themeColor="text1"/>
          <w:sz w:val="32"/>
          <w:szCs w:val="32"/>
        </w:rPr>
        <w:t>Stay Humble and Kind</w:t>
      </w:r>
    </w:p>
    <w:p w14:paraId="758BF265" w14:textId="370E17CC" w:rsidR="00361A30" w:rsidRPr="008C7C0D" w:rsidRDefault="0013164A" w:rsidP="0013164A">
      <w:pPr>
        <w:rPr>
          <w:rFonts w:ascii="Source Sans Pro" w:hAnsi="Source Sans Pro"/>
          <w:i/>
          <w:color w:val="000000" w:themeColor="text1"/>
          <w:sz w:val="20"/>
          <w:szCs w:val="20"/>
        </w:rPr>
      </w:pPr>
      <w:r w:rsidRPr="008C7C0D">
        <w:rPr>
          <w:rFonts w:ascii="Source Sans Pro" w:hAnsi="Source Sans Pro"/>
          <w:color w:val="000000" w:themeColor="text1"/>
        </w:rPr>
        <w:t xml:space="preserve">As Tim McGraw graciously put it in his hit single, “always stay humble and kind”. </w:t>
      </w:r>
      <w:r w:rsidR="00361A30" w:rsidRPr="008C7C0D">
        <w:rPr>
          <w:rFonts w:ascii="Source Sans Pro" w:eastAsia="Times New Roman" w:hAnsi="Source Sans Pro"/>
          <w:color w:val="000000" w:themeColor="text1"/>
        </w:rPr>
        <w:br/>
      </w:r>
      <w:r w:rsidR="00361A30" w:rsidRPr="008C7C0D">
        <w:rPr>
          <w:rFonts w:ascii="Source Sans Pro" w:eastAsia="Times New Roman" w:hAnsi="Source Sans Pro"/>
          <w:color w:val="000000" w:themeColor="text1"/>
        </w:rPr>
        <w:br/>
      </w:r>
      <w:r w:rsidR="00361A30" w:rsidRPr="008C7C0D">
        <w:rPr>
          <w:rFonts w:ascii="Source Sans Pro" w:eastAsia="Times New Roman" w:hAnsi="Source Sans Pro"/>
          <w:i/>
          <w:color w:val="000000" w:themeColor="text1"/>
        </w:rPr>
        <w:t>Hold the door, say please, say thank you</w:t>
      </w:r>
      <w:r w:rsidR="00361A30" w:rsidRPr="008C7C0D">
        <w:rPr>
          <w:rFonts w:ascii="Source Sans Pro" w:eastAsia="Times New Roman" w:hAnsi="Source Sans Pro"/>
          <w:i/>
          <w:color w:val="000000" w:themeColor="text1"/>
        </w:rPr>
        <w:br/>
        <w:t>Don't steal, don't cheat, and don't lie</w:t>
      </w:r>
      <w:r w:rsidR="00361A30" w:rsidRPr="008C7C0D">
        <w:rPr>
          <w:rFonts w:ascii="Source Sans Pro" w:eastAsia="Times New Roman" w:hAnsi="Source Sans Pro"/>
          <w:i/>
          <w:color w:val="000000" w:themeColor="text1"/>
        </w:rPr>
        <w:br/>
        <w:t>I know you got mountains to climb but</w:t>
      </w:r>
      <w:r w:rsidR="00361A30" w:rsidRPr="008C7C0D">
        <w:rPr>
          <w:rFonts w:ascii="Source Sans Pro" w:eastAsia="Times New Roman" w:hAnsi="Source Sans Pro"/>
          <w:i/>
          <w:color w:val="000000" w:themeColor="text1"/>
        </w:rPr>
        <w:br/>
        <w:t>Always stay humble and kind</w:t>
      </w:r>
      <w:r w:rsidR="00361A30" w:rsidRPr="008C7C0D">
        <w:rPr>
          <w:rFonts w:ascii="Source Sans Pro" w:eastAsia="Times New Roman" w:hAnsi="Source Sans Pro"/>
          <w:i/>
          <w:color w:val="000000" w:themeColor="text1"/>
        </w:rPr>
        <w:br/>
        <w:t>When the dreams you're dreamin' come to you</w:t>
      </w:r>
      <w:r w:rsidR="00361A30" w:rsidRPr="008C7C0D">
        <w:rPr>
          <w:rFonts w:ascii="Source Sans Pro" w:eastAsia="Times New Roman" w:hAnsi="Source Sans Pro"/>
          <w:i/>
          <w:color w:val="000000" w:themeColor="text1"/>
        </w:rPr>
        <w:br/>
        <w:t>When the work you put in is realized</w:t>
      </w:r>
      <w:r w:rsidR="00361A30" w:rsidRPr="008C7C0D">
        <w:rPr>
          <w:rFonts w:ascii="Source Sans Pro" w:eastAsia="Times New Roman" w:hAnsi="Source Sans Pro"/>
          <w:i/>
          <w:color w:val="000000" w:themeColor="text1"/>
        </w:rPr>
        <w:br/>
        <w:t>Let yourself feel the pride but</w:t>
      </w:r>
      <w:r w:rsidR="00361A30" w:rsidRPr="008C7C0D">
        <w:rPr>
          <w:rFonts w:ascii="Source Sans Pro" w:eastAsia="Times New Roman" w:hAnsi="Source Sans Pro"/>
          <w:i/>
          <w:color w:val="000000" w:themeColor="text1"/>
        </w:rPr>
        <w:br/>
        <w:t>Always stay humble and kind</w:t>
      </w:r>
      <w:r w:rsidR="00361A30" w:rsidRPr="008C7C0D">
        <w:rPr>
          <w:rFonts w:ascii="Source Sans Pro" w:eastAsia="Times New Roman" w:hAnsi="Source Sans Pro"/>
          <w:b/>
          <w:color w:val="000000" w:themeColor="text1"/>
        </w:rPr>
        <w:br/>
      </w:r>
    </w:p>
    <w:p w14:paraId="26BFCDA1" w14:textId="02204410" w:rsidR="006961F2" w:rsidRPr="008C7C0D" w:rsidRDefault="00730584" w:rsidP="0013164A">
      <w:pPr>
        <w:spacing w:line="287" w:lineRule="atLeast"/>
        <w:rPr>
          <w:rFonts w:ascii="Source Sans Pro" w:eastAsia="Times New Roman" w:hAnsi="Source Sans Pro"/>
          <w:i/>
          <w:color w:val="000000" w:themeColor="text1"/>
          <w:sz w:val="20"/>
          <w:szCs w:val="20"/>
        </w:rPr>
      </w:pPr>
      <w:r w:rsidRPr="008C7C0D">
        <w:rPr>
          <w:rFonts w:ascii="Source Sans Pro" w:eastAsia="Times New Roman" w:hAnsi="Source Sans Pro"/>
          <w:i/>
          <w:color w:val="000000" w:themeColor="text1"/>
          <w:sz w:val="20"/>
          <w:szCs w:val="20"/>
        </w:rPr>
        <w:t>Released November 6, 2015 - McGraw Music LLC under license to Big Machine Label Group LLC</w:t>
      </w:r>
    </w:p>
    <w:p w14:paraId="0D2B6ADB" w14:textId="4B328FDD" w:rsidR="00442D4C" w:rsidRPr="008C7C0D" w:rsidRDefault="008A6CC1" w:rsidP="003F5511">
      <w:pPr>
        <w:pStyle w:val="Heading1"/>
        <w:rPr>
          <w:rFonts w:ascii="Source Sans Pro" w:hAnsi="Source Sans Pro"/>
          <w:b w:val="0"/>
          <w:sz w:val="24"/>
          <w:szCs w:val="24"/>
        </w:rPr>
      </w:pPr>
      <w:r w:rsidRPr="008C7C0D">
        <w:rPr>
          <w:rFonts w:ascii="Source Sans Pro" w:hAnsi="Source Sans Pro"/>
        </w:rPr>
        <w:lastRenderedPageBreak/>
        <w:t>CHAPTER 2</w:t>
      </w:r>
      <w:r w:rsidR="00657F3F" w:rsidRPr="008C7C0D">
        <w:rPr>
          <w:rFonts w:ascii="Source Sans Pro" w:hAnsi="Source Sans Pro"/>
        </w:rPr>
        <w:t xml:space="preserve">: </w:t>
      </w:r>
      <w:r w:rsidR="006961F2" w:rsidRPr="008C7C0D">
        <w:rPr>
          <w:rFonts w:ascii="Source Sans Pro" w:hAnsi="Source Sans Pro"/>
        </w:rPr>
        <w:t>M</w:t>
      </w:r>
      <w:r w:rsidR="00BA23F1" w:rsidRPr="008C7C0D">
        <w:rPr>
          <w:rFonts w:ascii="Source Sans Pro" w:hAnsi="Source Sans Pro"/>
        </w:rPr>
        <w:t>ANAGERS</w:t>
      </w:r>
      <w:r w:rsidR="00C560C2" w:rsidRPr="008C7C0D">
        <w:rPr>
          <w:rFonts w:ascii="Source Sans Pro" w:hAnsi="Source Sans Pro"/>
          <w:bdr w:val="none" w:sz="0" w:space="0" w:color="auto" w:frame="1"/>
        </w:rPr>
        <w:br/>
      </w:r>
      <w:r w:rsidR="008058A4" w:rsidRPr="008C7C0D">
        <w:rPr>
          <w:rFonts w:ascii="Source Sans Pro" w:hAnsi="Source Sans Pro"/>
          <w:bdr w:val="none" w:sz="0" w:space="0" w:color="auto" w:frame="1"/>
        </w:rPr>
        <w:br/>
      </w:r>
      <w:r w:rsidR="00442D4C" w:rsidRPr="008C7C0D">
        <w:rPr>
          <w:rFonts w:ascii="Source Sans Pro" w:hAnsi="Source Sans Pro"/>
          <w:b w:val="0"/>
          <w:sz w:val="24"/>
          <w:szCs w:val="24"/>
        </w:rPr>
        <w:t>This chapter is for you if you’re an artist who is new to managing themselves or</w:t>
      </w:r>
      <w:r w:rsidR="008058A4" w:rsidRPr="008C7C0D">
        <w:rPr>
          <w:rFonts w:ascii="Source Sans Pro" w:hAnsi="Source Sans Pro"/>
          <w:b w:val="0"/>
          <w:sz w:val="24"/>
          <w:szCs w:val="24"/>
        </w:rPr>
        <w:t xml:space="preserve"> if you’re</w:t>
      </w:r>
      <w:r w:rsidR="00442D4C" w:rsidRPr="008C7C0D">
        <w:rPr>
          <w:rFonts w:ascii="Source Sans Pro" w:hAnsi="Source Sans Pro"/>
          <w:b w:val="0"/>
          <w:sz w:val="24"/>
          <w:szCs w:val="24"/>
        </w:rPr>
        <w:t xml:space="preserve"> an aspiring manager. If you’re already a manage</w:t>
      </w:r>
      <w:r w:rsidR="000C1F03" w:rsidRPr="008C7C0D">
        <w:rPr>
          <w:rFonts w:ascii="Source Sans Pro" w:hAnsi="Source Sans Pro"/>
          <w:b w:val="0"/>
          <w:sz w:val="24"/>
          <w:szCs w:val="24"/>
        </w:rPr>
        <w:t>r but are still quite new at it</w:t>
      </w:r>
      <w:r w:rsidR="00442D4C" w:rsidRPr="008C7C0D">
        <w:rPr>
          <w:rFonts w:ascii="Source Sans Pro" w:hAnsi="Source Sans Pro"/>
          <w:b w:val="0"/>
          <w:sz w:val="24"/>
          <w:szCs w:val="24"/>
        </w:rPr>
        <w:t xml:space="preserve"> this page may serve as a quick little refresher for you. It only skims the surface of what management is and what managers do, so if you’re looking for a much more detailed reading of what artist management is, I suggest you read Paul Allen’s</w:t>
      </w:r>
      <w:hyperlink r:id="rId10" w:history="1">
        <w:r w:rsidR="00442D4C" w:rsidRPr="008C7C0D">
          <w:rPr>
            <w:rFonts w:ascii="Source Sans Pro" w:hAnsi="Source Sans Pro"/>
            <w:b w:val="0"/>
            <w:sz w:val="24"/>
            <w:szCs w:val="24"/>
          </w:rPr>
          <w:t xml:space="preserve"> Artist Management for the Music Business</w:t>
        </w:r>
        <w:r w:rsidR="005103B6" w:rsidRPr="008C7C0D">
          <w:rPr>
            <w:rFonts w:ascii="Source Sans Pro" w:hAnsi="Source Sans Pro"/>
            <w:b w:val="0"/>
            <w:sz w:val="24"/>
            <w:szCs w:val="24"/>
          </w:rPr>
          <w:t>.</w:t>
        </w:r>
      </w:hyperlink>
      <w:r w:rsidR="005103B6" w:rsidRPr="008C7C0D">
        <w:rPr>
          <w:rFonts w:ascii="Source Sans Pro" w:hAnsi="Source Sans Pro"/>
          <w:b w:val="0"/>
          <w:sz w:val="24"/>
          <w:szCs w:val="24"/>
          <w:bdr w:val="none" w:sz="0" w:space="0" w:color="auto" w:frame="1"/>
        </w:rPr>
        <w:t xml:space="preserve"> </w:t>
      </w:r>
      <w:r w:rsidR="005103B6" w:rsidRPr="008C7C0D">
        <w:rPr>
          <w:rStyle w:val="Hyperlink"/>
          <w:rFonts w:ascii="Source Sans Pro" w:hAnsi="Source Sans Pro"/>
          <w:b w:val="0"/>
          <w:color w:val="000000" w:themeColor="text1"/>
          <w:sz w:val="24"/>
          <w:szCs w:val="24"/>
        </w:rPr>
        <w:t>(</w:t>
      </w:r>
      <w:hyperlink r:id="rId11" w:history="1">
        <w:r w:rsidR="005103B6" w:rsidRPr="008C7C0D">
          <w:rPr>
            <w:rStyle w:val="Hyperlink"/>
            <w:rFonts w:ascii="Source Sans Pro" w:hAnsi="Source Sans Pro"/>
            <w:b w:val="0"/>
            <w:color w:val="000000" w:themeColor="text1"/>
            <w:sz w:val="24"/>
            <w:szCs w:val="24"/>
          </w:rPr>
          <w:t>smarturl.it/paulallenAM</w:t>
        </w:r>
      </w:hyperlink>
      <w:r w:rsidR="005103B6" w:rsidRPr="008C7C0D">
        <w:rPr>
          <w:rStyle w:val="Hyperlink"/>
          <w:rFonts w:ascii="Source Sans Pro" w:hAnsi="Source Sans Pro"/>
          <w:b w:val="0"/>
          <w:color w:val="000000" w:themeColor="text1"/>
          <w:sz w:val="24"/>
          <w:szCs w:val="24"/>
        </w:rPr>
        <w:t>)</w:t>
      </w:r>
    </w:p>
    <w:p w14:paraId="55AF10ED" w14:textId="77777777" w:rsidR="00442D4C" w:rsidRPr="008C7C0D" w:rsidRDefault="00442D4C" w:rsidP="00442D4C">
      <w:pPr>
        <w:rPr>
          <w:rFonts w:ascii="Source Sans Pro" w:hAnsi="Source Sans Pro"/>
          <w:color w:val="000000" w:themeColor="text1"/>
        </w:rPr>
      </w:pPr>
    </w:p>
    <w:p w14:paraId="382924DF" w14:textId="0611CD26" w:rsidR="00442D4C" w:rsidRPr="008C7C0D" w:rsidRDefault="00442D4C" w:rsidP="00442D4C">
      <w:pPr>
        <w:rPr>
          <w:rFonts w:ascii="Source Sans Pro" w:hAnsi="Source Sans Pro"/>
          <w:color w:val="000000" w:themeColor="text1"/>
        </w:rPr>
      </w:pPr>
      <w:r w:rsidRPr="008C7C0D">
        <w:rPr>
          <w:rFonts w:ascii="Source Sans Pro" w:hAnsi="Source Sans Pro"/>
          <w:color w:val="000000" w:themeColor="text1"/>
        </w:rPr>
        <w:t xml:space="preserve">In addition, </w:t>
      </w:r>
      <w:r w:rsidR="00C560C2" w:rsidRPr="008C7C0D">
        <w:rPr>
          <w:rFonts w:ascii="Source Sans Pro" w:hAnsi="Source Sans Pro"/>
          <w:color w:val="000000" w:themeColor="text1"/>
        </w:rPr>
        <w:t>here are some</w:t>
      </w:r>
      <w:r w:rsidRPr="008C7C0D">
        <w:rPr>
          <w:rFonts w:ascii="Source Sans Pro" w:hAnsi="Source Sans Pro"/>
          <w:color w:val="000000" w:themeColor="text1"/>
        </w:rPr>
        <w:t xml:space="preserve"> interviews of artist managers on the blog that go into detail about how th</w:t>
      </w:r>
      <w:r w:rsidR="00657F3F" w:rsidRPr="008C7C0D">
        <w:rPr>
          <w:rFonts w:ascii="Source Sans Pro" w:hAnsi="Source Sans Pro"/>
          <w:color w:val="000000" w:themeColor="text1"/>
        </w:rPr>
        <w:t>ey got to where they are today!</w:t>
      </w:r>
      <w:r w:rsidR="008058A4" w:rsidRPr="008C7C0D">
        <w:rPr>
          <w:rFonts w:ascii="Source Sans Pro" w:hAnsi="Source Sans Pro"/>
          <w:color w:val="000000" w:themeColor="text1"/>
        </w:rPr>
        <w:t xml:space="preserve"> More will be added to the blog over time.</w:t>
      </w:r>
    </w:p>
    <w:p w14:paraId="1D785183" w14:textId="77777777" w:rsidR="00442D4C" w:rsidRPr="008C7C0D" w:rsidRDefault="00442D4C" w:rsidP="00442D4C">
      <w:pPr>
        <w:rPr>
          <w:rFonts w:ascii="Source Sans Pro" w:hAnsi="Source Sans Pro"/>
          <w:color w:val="000000" w:themeColor="text1"/>
        </w:rPr>
      </w:pPr>
    </w:p>
    <w:p w14:paraId="2BDBC18B" w14:textId="0897F144" w:rsidR="00442D4C" w:rsidRPr="008C7C0D" w:rsidRDefault="002B1BCD" w:rsidP="00442D4C">
      <w:pPr>
        <w:rPr>
          <w:rFonts w:ascii="Source Sans Pro" w:hAnsi="Source Sans Pro"/>
          <w:color w:val="000000" w:themeColor="text1"/>
        </w:rPr>
      </w:pPr>
      <w:hyperlink r:id="rId12" w:history="1">
        <w:r w:rsidR="00442D4C" w:rsidRPr="008C7C0D">
          <w:rPr>
            <w:rStyle w:val="Hyperlink"/>
            <w:rFonts w:ascii="Source Sans Pro" w:hAnsi="Source Sans Pro"/>
            <w:color w:val="000000" w:themeColor="text1"/>
          </w:rPr>
          <w:t>Rob Lanni and Eric Lawrence, Coalition Music</w:t>
        </w:r>
      </w:hyperlink>
      <w:r w:rsidR="00442D4C" w:rsidRPr="008C7C0D">
        <w:rPr>
          <w:rFonts w:ascii="Source Sans Pro" w:hAnsi="Source Sans Pro"/>
          <w:color w:val="000000" w:themeColor="text1"/>
        </w:rPr>
        <w:t xml:space="preserve"> </w:t>
      </w:r>
      <w:r w:rsidR="0045221A" w:rsidRPr="008C7C0D">
        <w:rPr>
          <w:rFonts w:ascii="Source Sans Pro" w:hAnsi="Source Sans Pro"/>
          <w:color w:val="000000" w:themeColor="text1"/>
        </w:rPr>
        <w:t>(smarturl.it/e-coalition)</w:t>
      </w:r>
    </w:p>
    <w:p w14:paraId="289CB8C1" w14:textId="19F10E13" w:rsidR="00442D4C" w:rsidRPr="008C7C0D" w:rsidRDefault="002B1BCD" w:rsidP="00442D4C">
      <w:pPr>
        <w:rPr>
          <w:rFonts w:ascii="Source Sans Pro" w:hAnsi="Source Sans Pro"/>
          <w:color w:val="000000" w:themeColor="text1"/>
        </w:rPr>
      </w:pPr>
      <w:hyperlink r:id="rId13" w:history="1">
        <w:r w:rsidR="00442D4C" w:rsidRPr="008C7C0D">
          <w:rPr>
            <w:rStyle w:val="Hyperlink"/>
            <w:rFonts w:ascii="Source Sans Pro" w:hAnsi="Source Sans Pro"/>
            <w:color w:val="000000" w:themeColor="text1"/>
          </w:rPr>
          <w:t>Joel Carriere, Bedlam Music Management</w:t>
        </w:r>
      </w:hyperlink>
      <w:r w:rsidR="0045221A" w:rsidRPr="008C7C0D">
        <w:rPr>
          <w:rFonts w:ascii="Source Sans Pro" w:hAnsi="Source Sans Pro"/>
          <w:color w:val="000000" w:themeColor="text1"/>
        </w:rPr>
        <w:t xml:space="preserve"> (smarturl.it/e-bedlam)</w:t>
      </w:r>
    </w:p>
    <w:p w14:paraId="1F6893FD" w14:textId="21660716" w:rsidR="00442D4C" w:rsidRPr="008C7C0D" w:rsidRDefault="0045221A" w:rsidP="00442D4C">
      <w:pPr>
        <w:rPr>
          <w:rStyle w:val="Hyperlink"/>
          <w:rFonts w:ascii="Source Sans Pro" w:hAnsi="Source Sans Pro"/>
          <w:color w:val="000000" w:themeColor="text1"/>
        </w:rPr>
      </w:pPr>
      <w:r w:rsidRPr="008C7C0D">
        <w:rPr>
          <w:rFonts w:ascii="Source Sans Pro" w:hAnsi="Source Sans Pro"/>
          <w:color w:val="000000" w:themeColor="text1"/>
        </w:rPr>
        <w:fldChar w:fldCharType="begin"/>
      </w:r>
      <w:r w:rsidRPr="008C7C0D">
        <w:rPr>
          <w:rFonts w:ascii="Source Sans Pro" w:hAnsi="Source Sans Pro"/>
          <w:color w:val="000000" w:themeColor="text1"/>
        </w:rPr>
        <w:instrText xml:space="preserve"> HYPERLINK "http://smarturl.it/e-rgk" </w:instrText>
      </w:r>
      <w:r w:rsidRPr="008C7C0D">
        <w:rPr>
          <w:rFonts w:ascii="Source Sans Pro" w:hAnsi="Source Sans Pro"/>
          <w:color w:val="000000" w:themeColor="text1"/>
        </w:rPr>
        <w:fldChar w:fldCharType="separate"/>
      </w:r>
      <w:r w:rsidR="00442D4C" w:rsidRPr="008C7C0D">
        <w:rPr>
          <w:rStyle w:val="Hyperlink"/>
          <w:rFonts w:ascii="Source Sans Pro" w:hAnsi="Source Sans Pro"/>
          <w:color w:val="000000" w:themeColor="text1"/>
        </w:rPr>
        <w:t>Ron Kitchener, RGK Entertainment</w:t>
      </w:r>
      <w:r w:rsidRPr="008C7C0D">
        <w:rPr>
          <w:rStyle w:val="Hyperlink"/>
          <w:rFonts w:ascii="Source Sans Pro" w:hAnsi="Source Sans Pro"/>
          <w:color w:val="000000" w:themeColor="text1"/>
        </w:rPr>
        <w:t xml:space="preserve"> </w:t>
      </w:r>
      <w:r w:rsidRPr="008C7C0D">
        <w:rPr>
          <w:rFonts w:ascii="Source Sans Pro" w:hAnsi="Source Sans Pro"/>
          <w:color w:val="000000" w:themeColor="text1"/>
        </w:rPr>
        <w:t>(smarturl.it/e-</w:t>
      </w:r>
      <w:proofErr w:type="spellStart"/>
      <w:r w:rsidRPr="008C7C0D">
        <w:rPr>
          <w:rFonts w:ascii="Source Sans Pro" w:hAnsi="Source Sans Pro"/>
          <w:color w:val="000000" w:themeColor="text1"/>
        </w:rPr>
        <w:t>rgk</w:t>
      </w:r>
      <w:proofErr w:type="spellEnd"/>
      <w:r w:rsidRPr="008C7C0D">
        <w:rPr>
          <w:rFonts w:ascii="Source Sans Pro" w:hAnsi="Source Sans Pro"/>
          <w:color w:val="000000" w:themeColor="text1"/>
        </w:rPr>
        <w:t>)</w:t>
      </w:r>
    </w:p>
    <w:p w14:paraId="0A021C84" w14:textId="5C791D64" w:rsidR="00442D4C" w:rsidRPr="008C7C0D" w:rsidRDefault="0045221A" w:rsidP="00442D4C">
      <w:pPr>
        <w:rPr>
          <w:rFonts w:ascii="Source Sans Pro" w:hAnsi="Source Sans Pro"/>
          <w:color w:val="000000" w:themeColor="text1"/>
        </w:rPr>
      </w:pPr>
      <w:r w:rsidRPr="008C7C0D">
        <w:rPr>
          <w:rFonts w:ascii="Source Sans Pro" w:hAnsi="Source Sans Pro"/>
          <w:color w:val="000000" w:themeColor="text1"/>
        </w:rPr>
        <w:fldChar w:fldCharType="end"/>
      </w:r>
      <w:hyperlink r:id="rId14" w:history="1">
        <w:r w:rsidR="00442D4C" w:rsidRPr="008C7C0D">
          <w:rPr>
            <w:rStyle w:val="Hyperlink"/>
            <w:rFonts w:ascii="Source Sans Pro" w:hAnsi="Source Sans Pro"/>
            <w:color w:val="000000" w:themeColor="text1"/>
          </w:rPr>
          <w:t xml:space="preserve">Larry </w:t>
        </w:r>
        <w:proofErr w:type="spellStart"/>
        <w:r w:rsidR="00442D4C" w:rsidRPr="008C7C0D">
          <w:rPr>
            <w:rStyle w:val="Hyperlink"/>
            <w:rFonts w:ascii="Source Sans Pro" w:hAnsi="Source Sans Pro"/>
            <w:color w:val="000000" w:themeColor="text1"/>
          </w:rPr>
          <w:t>Wanagas</w:t>
        </w:r>
        <w:proofErr w:type="spellEnd"/>
        <w:r w:rsidR="00442D4C" w:rsidRPr="008C7C0D">
          <w:rPr>
            <w:rStyle w:val="Hyperlink"/>
            <w:rFonts w:ascii="Source Sans Pro" w:hAnsi="Source Sans Pro"/>
            <w:color w:val="000000" w:themeColor="text1"/>
          </w:rPr>
          <w:t xml:space="preserve">, </w:t>
        </w:r>
        <w:proofErr w:type="spellStart"/>
        <w:r w:rsidR="00442D4C" w:rsidRPr="008C7C0D">
          <w:rPr>
            <w:rStyle w:val="Hyperlink"/>
            <w:rFonts w:ascii="Source Sans Pro" w:hAnsi="Source Sans Pro"/>
            <w:color w:val="000000" w:themeColor="text1"/>
          </w:rPr>
          <w:t>Bumstead</w:t>
        </w:r>
        <w:proofErr w:type="spellEnd"/>
        <w:r w:rsidR="00442D4C" w:rsidRPr="008C7C0D">
          <w:rPr>
            <w:rStyle w:val="Hyperlink"/>
            <w:rFonts w:ascii="Source Sans Pro" w:hAnsi="Source Sans Pro"/>
            <w:color w:val="000000" w:themeColor="text1"/>
          </w:rPr>
          <w:t xml:space="preserve"> Productions </w:t>
        </w:r>
      </w:hyperlink>
      <w:r w:rsidRPr="008C7C0D">
        <w:rPr>
          <w:rFonts w:ascii="Source Sans Pro" w:hAnsi="Source Sans Pro"/>
          <w:color w:val="000000" w:themeColor="text1"/>
        </w:rPr>
        <w:t xml:space="preserve"> (smarturl.it/e-bumstead)</w:t>
      </w:r>
    </w:p>
    <w:p w14:paraId="77EC9D56" w14:textId="77777777" w:rsidR="00442D4C" w:rsidRPr="008C7C0D" w:rsidRDefault="00442D4C" w:rsidP="00442D4C">
      <w:pPr>
        <w:rPr>
          <w:rFonts w:ascii="Source Sans Pro" w:hAnsi="Source Sans Pro"/>
          <w:bCs/>
          <w:color w:val="000000" w:themeColor="text1"/>
          <w:bdr w:val="none" w:sz="0" w:space="0" w:color="auto" w:frame="1"/>
        </w:rPr>
      </w:pPr>
    </w:p>
    <w:p w14:paraId="45D31605" w14:textId="0DDD8754" w:rsidR="00B3341F" w:rsidRPr="008C7C0D" w:rsidRDefault="00B3341F" w:rsidP="0006296B">
      <w:pPr>
        <w:pStyle w:val="Heading3"/>
        <w:rPr>
          <w:rFonts w:ascii="Source Sans Pro" w:hAnsi="Source Sans Pro"/>
          <w:b/>
          <w:color w:val="000000" w:themeColor="text1"/>
          <w:sz w:val="24"/>
        </w:rPr>
      </w:pPr>
      <w:r w:rsidRPr="008C7C0D">
        <w:rPr>
          <w:rFonts w:ascii="Source Sans Pro" w:hAnsi="Source Sans Pro"/>
          <w:b/>
          <w:color w:val="000000" w:themeColor="text1"/>
        </w:rPr>
        <w:t>The Managers Role</w:t>
      </w:r>
    </w:p>
    <w:p w14:paraId="4E00897E" w14:textId="7EF88821" w:rsidR="00B3341F" w:rsidRPr="008C7C0D" w:rsidRDefault="00B3341F" w:rsidP="00B3341F">
      <w:pPr>
        <w:rPr>
          <w:rFonts w:ascii="Source Sans Pro" w:eastAsia="Times New Roman" w:hAnsi="Source Sans Pro"/>
          <w:bCs/>
          <w:color w:val="000000" w:themeColor="text1"/>
        </w:rPr>
      </w:pPr>
      <w:r w:rsidRPr="008C7C0D">
        <w:rPr>
          <w:rFonts w:ascii="Source Sans Pro" w:hAnsi="Source Sans Pro"/>
          <w:bCs/>
          <w:color w:val="000000" w:themeColor="text1"/>
          <w:bdr w:val="none" w:sz="0" w:space="0" w:color="auto" w:frame="1"/>
        </w:rPr>
        <w:t>In the simplest terms, the manager is the m</w:t>
      </w:r>
      <w:r w:rsidR="0045221A" w:rsidRPr="008C7C0D">
        <w:rPr>
          <w:rFonts w:ascii="Source Sans Pro" w:hAnsi="Source Sans Pro"/>
          <w:bCs/>
          <w:color w:val="000000" w:themeColor="text1"/>
          <w:bdr w:val="none" w:sz="0" w:space="0" w:color="auto" w:frame="1"/>
        </w:rPr>
        <w:t>ediator</w:t>
      </w:r>
      <w:r w:rsidRPr="008C7C0D">
        <w:rPr>
          <w:rFonts w:ascii="Source Sans Pro" w:hAnsi="Source Sans Pro"/>
          <w:bCs/>
          <w:color w:val="000000" w:themeColor="text1"/>
          <w:bdr w:val="none" w:sz="0" w:space="0" w:color="auto" w:frame="1"/>
        </w:rPr>
        <w:t xml:space="preserve"> between the artist and the rest of the world.</w:t>
      </w:r>
      <w:r w:rsidR="00563439" w:rsidRPr="008C7C0D">
        <w:rPr>
          <w:rFonts w:ascii="Source Sans Pro" w:hAnsi="Source Sans Pro"/>
          <w:bCs/>
          <w:color w:val="000000" w:themeColor="text1"/>
          <w:bdr w:val="none" w:sz="0" w:space="0" w:color="auto" w:frame="1"/>
        </w:rPr>
        <w:t xml:space="preserve"> Managers act as the ‘buffer’ between the industry/world and the artist, so the artist can leverage being one step removed and focus on their art. </w:t>
      </w:r>
      <w:r w:rsidRPr="008C7C0D">
        <w:rPr>
          <w:rFonts w:ascii="Source Sans Pro" w:hAnsi="Source Sans Pro"/>
          <w:bCs/>
          <w:color w:val="000000" w:themeColor="text1"/>
          <w:bdr w:val="none" w:sz="0" w:space="0" w:color="auto" w:frame="1"/>
        </w:rPr>
        <w:t xml:space="preserve">Managers are also often called ‘band managers’, ‘artist managers’, ‘music managers’, and ‘talent managers’. Whichever the case, </w:t>
      </w:r>
      <w:r w:rsidRPr="008C7C0D">
        <w:rPr>
          <w:rFonts w:ascii="Source Sans Pro" w:hAnsi="Source Sans Pro"/>
          <w:color w:val="000000" w:themeColor="text1"/>
        </w:rPr>
        <w:t>the artist and the manager collaborate on everything. As a manager, you help build the dream team and help the artists dreams come true. You zealously manage that team into the future, while the artist drives the creative bus. You are required to wear </w:t>
      </w:r>
      <w:r w:rsidRPr="008C7C0D">
        <w:rPr>
          <w:rFonts w:ascii="Source Sans Pro" w:hAnsi="Source Sans Pro"/>
          <w:i/>
          <w:iCs/>
          <w:color w:val="000000" w:themeColor="text1"/>
          <w:bdr w:val="none" w:sz="0" w:space="0" w:color="auto" w:frame="1"/>
        </w:rPr>
        <w:t>many</w:t>
      </w:r>
      <w:r w:rsidRPr="008C7C0D">
        <w:rPr>
          <w:rFonts w:ascii="Source Sans Pro" w:hAnsi="Source Sans Pro"/>
          <w:color w:val="000000" w:themeColor="text1"/>
        </w:rPr>
        <w:t> hats. Espe</w:t>
      </w:r>
      <w:r w:rsidR="0045221A" w:rsidRPr="008C7C0D">
        <w:rPr>
          <w:rFonts w:ascii="Source Sans Pro" w:hAnsi="Source Sans Pro"/>
          <w:color w:val="000000" w:themeColor="text1"/>
        </w:rPr>
        <w:t>cially in times like the present</w:t>
      </w:r>
      <w:r w:rsidRPr="008C7C0D">
        <w:rPr>
          <w:rFonts w:ascii="Source Sans Pro" w:hAnsi="Source Sans Pro"/>
          <w:color w:val="000000" w:themeColor="text1"/>
        </w:rPr>
        <w:t>. Managers’ roles have evolved over the years as the music industry continues to evolve. Managers increasingly become substantial decision makers and investors. With less and less major record label existence and financial support, managers have increasingly taken on the role of the record label, either by starting their own record label or investing in the artist’s career financially. In addition, managers increasingly take on the label-related role of A&amp;R</w:t>
      </w:r>
      <w:r w:rsidR="0045221A" w:rsidRPr="008C7C0D">
        <w:rPr>
          <w:rFonts w:ascii="Source Sans Pro" w:hAnsi="Source Sans Pro"/>
          <w:color w:val="000000" w:themeColor="text1"/>
        </w:rPr>
        <w:t xml:space="preserve"> (Artist and Repertoire, which I explain in Chapter 6). </w:t>
      </w:r>
      <w:r w:rsidRPr="008C7C0D">
        <w:rPr>
          <w:rFonts w:ascii="Source Sans Pro" w:hAnsi="Source Sans Pro"/>
          <w:color w:val="000000" w:themeColor="text1"/>
        </w:rPr>
        <w:t>Now more than ever, you as a manager are mo</w:t>
      </w:r>
      <w:r w:rsidR="00563439" w:rsidRPr="008C7C0D">
        <w:rPr>
          <w:rFonts w:ascii="Source Sans Pro" w:hAnsi="Source Sans Pro"/>
          <w:color w:val="000000" w:themeColor="text1"/>
        </w:rPr>
        <w:t xml:space="preserve">re likely to fill those shoes. </w:t>
      </w:r>
      <w:r w:rsidRPr="008C7C0D">
        <w:rPr>
          <w:rFonts w:ascii="Source Sans Pro" w:eastAsia="Times New Roman" w:hAnsi="Source Sans Pro"/>
          <w:bCs/>
          <w:color w:val="000000" w:themeColor="text1"/>
        </w:rPr>
        <w:t xml:space="preserve">Managers </w:t>
      </w:r>
      <w:r w:rsidRPr="008C7C0D">
        <w:rPr>
          <w:rFonts w:ascii="Source Sans Pro" w:eastAsia="Times New Roman" w:hAnsi="Source Sans Pro"/>
          <w:bCs/>
          <w:i/>
          <w:color w:val="000000" w:themeColor="text1"/>
        </w:rPr>
        <w:t>manage</w:t>
      </w:r>
      <w:r w:rsidRPr="008C7C0D">
        <w:rPr>
          <w:rFonts w:ascii="Source Sans Pro" w:eastAsia="Times New Roman" w:hAnsi="Source Sans Pro"/>
          <w:bCs/>
          <w:color w:val="000000" w:themeColor="text1"/>
        </w:rPr>
        <w:t xml:space="preserve">. If you want to be a manager, you need to be able to </w:t>
      </w:r>
      <w:r w:rsidRPr="008C7C0D">
        <w:rPr>
          <w:rFonts w:ascii="Source Sans Pro" w:eastAsia="Times New Roman" w:hAnsi="Source Sans Pro"/>
          <w:bCs/>
          <w:i/>
          <w:color w:val="000000" w:themeColor="text1"/>
        </w:rPr>
        <w:t>manage</w:t>
      </w:r>
      <w:r w:rsidRPr="008C7C0D">
        <w:rPr>
          <w:rFonts w:ascii="Source Sans Pro" w:eastAsia="Times New Roman" w:hAnsi="Source Sans Pro"/>
          <w:bCs/>
          <w:color w:val="000000" w:themeColor="text1"/>
        </w:rPr>
        <w:t xml:space="preserve"> multiple projects and people all at the same time. </w:t>
      </w:r>
    </w:p>
    <w:p w14:paraId="08AF6CA4" w14:textId="77777777" w:rsidR="005E2242" w:rsidRPr="008C7C0D" w:rsidRDefault="005E2242" w:rsidP="00B3341F">
      <w:pPr>
        <w:rPr>
          <w:rFonts w:ascii="Source Sans Pro" w:eastAsia="Times New Roman" w:hAnsi="Source Sans Pro"/>
          <w:bCs/>
          <w:color w:val="000000" w:themeColor="text1"/>
        </w:rPr>
      </w:pPr>
    </w:p>
    <w:p w14:paraId="4CE77C16" w14:textId="7F0D7A01" w:rsidR="005E2242" w:rsidRPr="008C7C0D" w:rsidRDefault="005E2242" w:rsidP="00B3341F">
      <w:pPr>
        <w:rPr>
          <w:rFonts w:ascii="Source Sans Pro" w:eastAsia="Times New Roman" w:hAnsi="Source Sans Pro"/>
          <w:bCs/>
          <w:color w:val="000000" w:themeColor="text1"/>
        </w:rPr>
      </w:pPr>
      <w:r w:rsidRPr="008C7C0D">
        <w:rPr>
          <w:rFonts w:ascii="Source Sans Pro" w:eastAsia="Times New Roman" w:hAnsi="Source Sans Pro"/>
          <w:bCs/>
          <w:color w:val="000000" w:themeColor="text1"/>
        </w:rPr>
        <w:t xml:space="preserve">Managers also need to be well versed at ‘protecting’ their clients. </w:t>
      </w:r>
      <w:r w:rsidR="00563439" w:rsidRPr="008C7C0D">
        <w:rPr>
          <w:rFonts w:ascii="Source Sans Pro" w:eastAsia="Times New Roman" w:hAnsi="Source Sans Pro"/>
          <w:bCs/>
          <w:color w:val="000000" w:themeColor="text1"/>
        </w:rPr>
        <w:t xml:space="preserve">It’s important to be able to be a good judge of which opportunities your artists should and should not partake in. You have to always keep in mind that some opportunities could harm their career or their reputation, and others could make their reputation thrive. </w:t>
      </w:r>
    </w:p>
    <w:p w14:paraId="05A79226" w14:textId="77777777" w:rsidR="00B3341F" w:rsidRPr="008C7C0D" w:rsidRDefault="00B3341F" w:rsidP="00B3341F">
      <w:pPr>
        <w:rPr>
          <w:rFonts w:ascii="Source Sans Pro" w:eastAsia="Times New Roman" w:hAnsi="Source Sans Pro"/>
          <w:bCs/>
          <w:color w:val="000000" w:themeColor="text1"/>
        </w:rPr>
      </w:pPr>
    </w:p>
    <w:p w14:paraId="31324C28" w14:textId="571447B9" w:rsidR="008058A4" w:rsidRPr="008C7C0D" w:rsidRDefault="00B3341F" w:rsidP="00B3341F">
      <w:pPr>
        <w:rPr>
          <w:rFonts w:ascii="Source Sans Pro" w:eastAsia="Times New Roman" w:hAnsi="Source Sans Pro"/>
          <w:bCs/>
          <w:color w:val="000000" w:themeColor="text1"/>
        </w:rPr>
      </w:pPr>
      <w:r w:rsidRPr="008C7C0D">
        <w:rPr>
          <w:rFonts w:ascii="Source Sans Pro" w:eastAsia="Times New Roman" w:hAnsi="Source Sans Pro"/>
          <w:bCs/>
          <w:color w:val="000000" w:themeColor="text1"/>
        </w:rPr>
        <w:lastRenderedPageBreak/>
        <w:t xml:space="preserve">The main roles of a manager are to develop career strategies for, and with, the artists. You are also responsible for overseeing marketing and publicity, performance bookings and tours, production of music, videos and merchandise, single, album and other product releases, gain funding, oversee music publishing, as well as find new clients to manage (unless you’re managing your own artistic career). In the day to day, you need to be able to: </w:t>
      </w:r>
      <w:r w:rsidR="00D159BF" w:rsidRPr="008C7C0D">
        <w:rPr>
          <w:rFonts w:ascii="Source Sans Pro" w:eastAsia="Times New Roman" w:hAnsi="Source Sans Pro"/>
          <w:bCs/>
          <w:color w:val="000000" w:themeColor="text1"/>
        </w:rPr>
        <w:br/>
      </w:r>
    </w:p>
    <w:p w14:paraId="1AF06BFE"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Assess talent, reliability and determine market potential </w:t>
      </w:r>
    </w:p>
    <w:p w14:paraId="146BB5DC"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Develop and negotiate contracts and deals</w:t>
      </w:r>
    </w:p>
    <w:p w14:paraId="032C7073"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Help develop artists creative vision</w:t>
      </w:r>
    </w:p>
    <w:p w14:paraId="5AE28FBE" w14:textId="6ACA70B6" w:rsidR="00D159BF" w:rsidRPr="008C7C0D" w:rsidRDefault="000C1F03"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Guide artist</w:t>
      </w:r>
      <w:r w:rsidR="00D159BF" w:rsidRPr="008C7C0D">
        <w:rPr>
          <w:rFonts w:ascii="Source Sans Pro" w:hAnsi="Source Sans Pro"/>
          <w:color w:val="000000" w:themeColor="text1"/>
        </w:rPr>
        <w:t xml:space="preserve"> through </w:t>
      </w:r>
      <w:r w:rsidRPr="008C7C0D">
        <w:rPr>
          <w:rFonts w:ascii="Source Sans Pro" w:hAnsi="Source Sans Pro"/>
          <w:color w:val="000000" w:themeColor="text1"/>
        </w:rPr>
        <w:t xml:space="preserve">the </w:t>
      </w:r>
      <w:r w:rsidR="00D159BF" w:rsidRPr="008C7C0D">
        <w:rPr>
          <w:rFonts w:ascii="Source Sans Pro" w:hAnsi="Source Sans Pro"/>
          <w:color w:val="000000" w:themeColor="text1"/>
        </w:rPr>
        <w:t xml:space="preserve">music industry </w:t>
      </w:r>
    </w:p>
    <w:p w14:paraId="40B14D0F"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Analyze data, set goals, track and measure results  </w:t>
      </w:r>
    </w:p>
    <w:p w14:paraId="6CE60B8B"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Draft business plans, marketing plans, product release plans</w:t>
      </w:r>
    </w:p>
    <w:p w14:paraId="5055BE31"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Develop marketing, advertising and promotional materials</w:t>
      </w:r>
    </w:p>
    <w:p w14:paraId="046E50D2"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Pursue record deals, agency representation, publishing contracts</w:t>
      </w:r>
    </w:p>
    <w:p w14:paraId="171F34CD"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Book shows and tours, develop touring strategies</w:t>
      </w:r>
    </w:p>
    <w:p w14:paraId="23394BE8"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Manage budgets, develop itineraries  </w:t>
      </w:r>
    </w:p>
    <w:p w14:paraId="6821B5EE"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Write grants and sponsorship proposals</w:t>
      </w:r>
    </w:p>
    <w:p w14:paraId="704D6392"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Develop and work with production teams </w:t>
      </w:r>
    </w:p>
    <w:p w14:paraId="63F1B865"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Cultivate fan bases</w:t>
      </w:r>
    </w:p>
    <w:p w14:paraId="4B3BEB4F"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Understand artist rights </w:t>
      </w:r>
    </w:p>
    <w:p w14:paraId="54BF0FC3" w14:textId="77777777" w:rsidR="00D159BF" w:rsidRPr="008C7C0D" w:rsidRDefault="00D159BF" w:rsidP="0076474B">
      <w:pPr>
        <w:pStyle w:val="ListParagraph"/>
        <w:numPr>
          <w:ilvl w:val="0"/>
          <w:numId w:val="93"/>
        </w:numPr>
        <w:rPr>
          <w:rFonts w:ascii="Source Sans Pro" w:hAnsi="Source Sans Pro"/>
          <w:color w:val="000000" w:themeColor="text1"/>
        </w:rPr>
      </w:pPr>
      <w:r w:rsidRPr="008C7C0D">
        <w:rPr>
          <w:rFonts w:ascii="Source Sans Pro" w:hAnsi="Source Sans Pro"/>
          <w:color w:val="000000" w:themeColor="text1"/>
        </w:rPr>
        <w:t xml:space="preserve">Be willing to do tons of administrative work </w:t>
      </w:r>
    </w:p>
    <w:p w14:paraId="45FD8F1A" w14:textId="77777777" w:rsidR="00D159BF" w:rsidRPr="008C7C0D" w:rsidRDefault="00D159BF" w:rsidP="00442D4C">
      <w:pPr>
        <w:rPr>
          <w:rFonts w:ascii="Source Sans Pro" w:hAnsi="Source Sans Pro"/>
          <w:color w:val="000000" w:themeColor="text1"/>
        </w:rPr>
      </w:pPr>
    </w:p>
    <w:p w14:paraId="40CC926B" w14:textId="0319DFE7" w:rsidR="00D159BF" w:rsidRPr="008C7C0D" w:rsidRDefault="00D159BF" w:rsidP="00442D4C">
      <w:pPr>
        <w:rPr>
          <w:rFonts w:ascii="Source Sans Pro" w:hAnsi="Source Sans Pro"/>
          <w:b/>
          <w:color w:val="000000" w:themeColor="text1"/>
          <w:sz w:val="32"/>
          <w:szCs w:val="32"/>
        </w:rPr>
      </w:pPr>
      <w:r w:rsidRPr="008C7C0D">
        <w:rPr>
          <w:rFonts w:ascii="Source Sans Pro" w:hAnsi="Source Sans Pro"/>
          <w:b/>
          <w:color w:val="000000" w:themeColor="text1"/>
          <w:sz w:val="32"/>
          <w:szCs w:val="32"/>
        </w:rPr>
        <w:t>Managers Fees</w:t>
      </w:r>
    </w:p>
    <w:p w14:paraId="4050C71F" w14:textId="77777777" w:rsidR="00442D4C" w:rsidRPr="008C7C0D" w:rsidRDefault="00442D4C" w:rsidP="00442D4C">
      <w:pPr>
        <w:rPr>
          <w:rFonts w:ascii="Source Sans Pro" w:hAnsi="Source Sans Pro"/>
          <w:color w:val="000000" w:themeColor="text1"/>
        </w:rPr>
      </w:pPr>
      <w:r w:rsidRPr="008C7C0D">
        <w:rPr>
          <w:rFonts w:ascii="Source Sans Pro" w:hAnsi="Source Sans Pro"/>
          <w:color w:val="000000" w:themeColor="text1"/>
        </w:rPr>
        <w:t>There are various scenarios to work with, but typically Managers earn 15% to 20% of gross artist revenue. For artists looking for a manager, consider this deeply. Can you afford to give away a minimum of 15% of your earnings? Managers, is the artist you’re considering managing making enough money for you to earn enough commission to live? Or are you willing to invest the time for a longer-term payoff? Either way,</w:t>
      </w:r>
      <w:r w:rsidRPr="008C7C0D">
        <w:rPr>
          <w:rFonts w:ascii="Source Sans Pro" w:hAnsi="Source Sans Pro"/>
          <w:i/>
          <w:color w:val="000000" w:themeColor="text1"/>
        </w:rPr>
        <w:t xml:space="preserve"> it will</w:t>
      </w:r>
      <w:r w:rsidRPr="008C7C0D">
        <w:rPr>
          <w:rFonts w:ascii="Source Sans Pro" w:hAnsi="Source Sans Pro"/>
          <w:color w:val="000000" w:themeColor="text1"/>
        </w:rPr>
        <w:t xml:space="preserve"> be a long-term investment. It can take years to earn an income for your efforts, if ever. I say ‘if ever’, because there are many reasons why the project may not work out. Just like any investment made in any business opportunity, there are risks. It’s up to you to establish how risky it is in the first place, and it’s up to you to decide if you’re going to take the risk. </w:t>
      </w:r>
    </w:p>
    <w:p w14:paraId="75F3D39D" w14:textId="77777777" w:rsidR="00442D4C" w:rsidRPr="008C7C0D" w:rsidRDefault="00442D4C" w:rsidP="00442D4C">
      <w:pPr>
        <w:rPr>
          <w:rFonts w:ascii="Source Sans Pro" w:hAnsi="Source Sans Pro"/>
          <w:color w:val="000000" w:themeColor="text1"/>
        </w:rPr>
      </w:pPr>
    </w:p>
    <w:p w14:paraId="260A28B2" w14:textId="714BCD07" w:rsidR="00442D4C" w:rsidRPr="008C7C0D" w:rsidRDefault="00442D4C" w:rsidP="00442D4C">
      <w:pPr>
        <w:rPr>
          <w:rFonts w:ascii="Source Sans Pro" w:hAnsi="Source Sans Pro"/>
          <w:color w:val="000000" w:themeColor="text1"/>
        </w:rPr>
      </w:pPr>
      <w:r w:rsidRPr="008C7C0D">
        <w:rPr>
          <w:rFonts w:ascii="Source Sans Pro" w:hAnsi="Source Sans Pro"/>
          <w:color w:val="000000" w:themeColor="text1"/>
        </w:rPr>
        <w:t>To read various management fee agreement scenarios</w:t>
      </w:r>
      <w:r w:rsidR="00441C7F" w:rsidRPr="008C7C0D">
        <w:rPr>
          <w:rFonts w:ascii="Source Sans Pro" w:hAnsi="Source Sans Pro"/>
          <w:color w:val="000000" w:themeColor="text1"/>
        </w:rPr>
        <w:t xml:space="preserve"> in further detail</w:t>
      </w:r>
      <w:r w:rsidRPr="008C7C0D">
        <w:rPr>
          <w:rFonts w:ascii="Source Sans Pro" w:hAnsi="Source Sans Pro"/>
          <w:color w:val="000000" w:themeColor="text1"/>
        </w:rPr>
        <w:t>, read Chapter 3 of:</w:t>
      </w:r>
    </w:p>
    <w:p w14:paraId="77683F4E" w14:textId="7BD82303" w:rsidR="00441C7F" w:rsidRPr="008C7C0D" w:rsidRDefault="00442D4C" w:rsidP="00441C7F">
      <w:pPr>
        <w:rPr>
          <w:rFonts w:ascii="Source Sans Pro" w:hAnsi="Source Sans Pro"/>
          <w:color w:val="000000" w:themeColor="text1"/>
          <w:sz w:val="26"/>
          <w:szCs w:val="26"/>
        </w:rPr>
      </w:pPr>
      <w:r w:rsidRPr="008C7C0D">
        <w:rPr>
          <w:rFonts w:ascii="Source Sans Pro" w:hAnsi="Source Sans Pro"/>
          <w:color w:val="000000" w:themeColor="text1"/>
        </w:rPr>
        <w:fldChar w:fldCharType="begin"/>
      </w:r>
      <w:r w:rsidRPr="008C7C0D">
        <w:rPr>
          <w:rFonts w:ascii="Source Sans Pro" w:hAnsi="Source Sans Pro"/>
          <w:color w:val="000000" w:themeColor="text1"/>
        </w:rPr>
        <w:instrText xml:space="preserve"> HYPERLINK "smarturl.it/passmanAYN" </w:instrText>
      </w:r>
      <w:r w:rsidRPr="008C7C0D">
        <w:rPr>
          <w:rFonts w:ascii="Source Sans Pro" w:hAnsi="Source Sans Pro"/>
          <w:color w:val="000000" w:themeColor="text1"/>
        </w:rPr>
        <w:fldChar w:fldCharType="separate"/>
      </w:r>
      <w:r w:rsidRPr="008C7C0D">
        <w:rPr>
          <w:rStyle w:val="Hyperlink"/>
          <w:rFonts w:ascii="Source Sans Pro" w:hAnsi="Source Sans Pro"/>
          <w:color w:val="000000" w:themeColor="text1"/>
        </w:rPr>
        <w:t xml:space="preserve">Donald Passman’s All You Need to Know About the Music Business </w:t>
      </w:r>
      <w:r w:rsidR="00441C7F" w:rsidRPr="008C7C0D">
        <w:rPr>
          <w:rStyle w:val="Hyperlink"/>
          <w:rFonts w:ascii="Source Sans Pro" w:hAnsi="Source Sans Pro"/>
          <w:color w:val="000000" w:themeColor="text1"/>
        </w:rPr>
        <w:br/>
      </w:r>
      <w:r w:rsidR="00441C7F" w:rsidRPr="008C7C0D">
        <w:rPr>
          <w:rFonts w:ascii="Source Sans Pro" w:hAnsi="Source Sans Pro"/>
          <w:color w:val="000000" w:themeColor="text1"/>
          <w:sz w:val="26"/>
          <w:szCs w:val="26"/>
        </w:rPr>
        <w:t>(smarturl.it/passmanAYN)</w:t>
      </w:r>
    </w:p>
    <w:p w14:paraId="6EC7F579" w14:textId="77777777" w:rsidR="00442D4C" w:rsidRPr="008C7C0D" w:rsidRDefault="00442D4C" w:rsidP="00442D4C">
      <w:pPr>
        <w:rPr>
          <w:rStyle w:val="Hyperlink"/>
          <w:rFonts w:ascii="Source Sans Pro" w:hAnsi="Source Sans Pro"/>
          <w:color w:val="000000" w:themeColor="text1"/>
        </w:rPr>
      </w:pPr>
    </w:p>
    <w:p w14:paraId="7AFE05AD" w14:textId="59F1C78D" w:rsidR="00442D4C" w:rsidRPr="008C7C0D" w:rsidRDefault="00442D4C" w:rsidP="00442D4C">
      <w:pPr>
        <w:rPr>
          <w:rStyle w:val="Hyperlink"/>
          <w:rFonts w:ascii="Source Sans Pro" w:hAnsi="Source Sans Pro"/>
          <w:color w:val="000000" w:themeColor="text1"/>
          <w:u w:val="none"/>
        </w:rPr>
      </w:pPr>
      <w:r w:rsidRPr="008C7C0D">
        <w:rPr>
          <w:rFonts w:ascii="Source Sans Pro" w:hAnsi="Source Sans Pro"/>
          <w:color w:val="000000" w:themeColor="text1"/>
        </w:rPr>
        <w:fldChar w:fldCharType="end"/>
      </w:r>
      <w:r w:rsidRPr="008C7C0D">
        <w:rPr>
          <w:rFonts w:ascii="Source Sans Pro" w:hAnsi="Source Sans Pro"/>
          <w:color w:val="000000" w:themeColor="text1"/>
        </w:rPr>
        <w:fldChar w:fldCharType="begin"/>
      </w:r>
      <w:r w:rsidRPr="008C7C0D">
        <w:rPr>
          <w:rFonts w:ascii="Source Sans Pro" w:hAnsi="Source Sans Pro"/>
          <w:color w:val="000000" w:themeColor="text1"/>
        </w:rPr>
        <w:instrText xml:space="preserve"> HYPERLINK "http://smarturl.it/passmanCAN" </w:instrText>
      </w:r>
      <w:r w:rsidRPr="008C7C0D">
        <w:rPr>
          <w:rFonts w:ascii="Source Sans Pro" w:hAnsi="Source Sans Pro"/>
          <w:color w:val="000000" w:themeColor="text1"/>
        </w:rPr>
        <w:fldChar w:fldCharType="separate"/>
      </w:r>
      <w:r w:rsidRPr="008C7C0D">
        <w:rPr>
          <w:rStyle w:val="Hyperlink"/>
          <w:rFonts w:ascii="Source Sans Pro" w:hAnsi="Source Sans Pro"/>
          <w:color w:val="000000" w:themeColor="text1"/>
        </w:rPr>
        <w:t>Donald Passman All You Need to Know About the Music Business CANADIAN Edition</w:t>
      </w:r>
      <w:r w:rsidR="00441C7F" w:rsidRPr="008C7C0D">
        <w:rPr>
          <w:rStyle w:val="Hyperlink"/>
          <w:rFonts w:ascii="Source Sans Pro" w:hAnsi="Source Sans Pro"/>
          <w:color w:val="000000" w:themeColor="text1"/>
        </w:rPr>
        <w:t xml:space="preserve"> </w:t>
      </w:r>
      <w:r w:rsidR="00441C7F" w:rsidRPr="008C7C0D">
        <w:rPr>
          <w:rFonts w:ascii="Source Sans Pro" w:hAnsi="Source Sans Pro"/>
          <w:color w:val="000000" w:themeColor="text1"/>
          <w:sz w:val="26"/>
          <w:szCs w:val="26"/>
        </w:rPr>
        <w:t>(smarturl.it/passmanCAN)</w:t>
      </w:r>
    </w:p>
    <w:p w14:paraId="7E2CA864" w14:textId="46288E28" w:rsidR="00442D4C" w:rsidRPr="008C7C0D" w:rsidRDefault="00442D4C" w:rsidP="00442D4C">
      <w:pPr>
        <w:rPr>
          <w:rFonts w:ascii="Source Sans Pro" w:hAnsi="Source Sans Pro"/>
          <w:color w:val="000000" w:themeColor="text1"/>
        </w:rPr>
      </w:pPr>
      <w:r w:rsidRPr="008C7C0D">
        <w:rPr>
          <w:rFonts w:ascii="Source Sans Pro" w:hAnsi="Source Sans Pro"/>
          <w:color w:val="000000" w:themeColor="text1"/>
        </w:rPr>
        <w:fldChar w:fldCharType="end"/>
      </w:r>
    </w:p>
    <w:p w14:paraId="12450FEC" w14:textId="5909892B" w:rsidR="00442D4C" w:rsidRPr="008C7C0D" w:rsidRDefault="00441C7F" w:rsidP="00442D4C">
      <w:pPr>
        <w:rPr>
          <w:rFonts w:ascii="Source Sans Pro" w:hAnsi="Source Sans Pro"/>
          <w:color w:val="000000" w:themeColor="text1"/>
        </w:rPr>
      </w:pPr>
      <w:r w:rsidRPr="008C7C0D">
        <w:rPr>
          <w:rFonts w:ascii="Source Sans Pro" w:hAnsi="Source Sans Pro"/>
          <w:color w:val="000000" w:themeColor="text1"/>
        </w:rPr>
        <w:t xml:space="preserve">Or </w:t>
      </w:r>
      <w:r w:rsidR="00442D4C" w:rsidRPr="008C7C0D">
        <w:rPr>
          <w:rFonts w:ascii="Source Sans Pro" w:hAnsi="Source Sans Pro"/>
          <w:color w:val="000000" w:themeColor="text1"/>
        </w:rPr>
        <w:t xml:space="preserve">Chapter 2 of </w:t>
      </w:r>
      <w:hyperlink r:id="rId15" w:history="1">
        <w:r w:rsidR="00442D4C" w:rsidRPr="008C7C0D">
          <w:rPr>
            <w:rStyle w:val="Hyperlink"/>
            <w:rFonts w:ascii="Source Sans Pro" w:hAnsi="Source Sans Pro"/>
            <w:color w:val="000000" w:themeColor="text1"/>
          </w:rPr>
          <w:t>Paul Allen’s Artist Management for the Music Business</w:t>
        </w:r>
      </w:hyperlink>
    </w:p>
    <w:p w14:paraId="2637F451" w14:textId="2C62F139" w:rsidR="00442D4C" w:rsidRPr="008C7C0D" w:rsidRDefault="00441C7F" w:rsidP="00442D4C">
      <w:pPr>
        <w:rPr>
          <w:rFonts w:ascii="Source Sans Pro" w:hAnsi="Source Sans Pro"/>
          <w:color w:val="000000" w:themeColor="text1"/>
          <w:sz w:val="26"/>
          <w:szCs w:val="26"/>
        </w:rPr>
      </w:pPr>
      <w:r w:rsidRPr="008C7C0D">
        <w:rPr>
          <w:rFonts w:ascii="Source Sans Pro" w:hAnsi="Source Sans Pro"/>
          <w:color w:val="000000" w:themeColor="text1"/>
          <w:sz w:val="26"/>
          <w:szCs w:val="26"/>
        </w:rPr>
        <w:t>(</w:t>
      </w:r>
      <w:r w:rsidR="00442D4C" w:rsidRPr="008C7C0D">
        <w:rPr>
          <w:rFonts w:ascii="Source Sans Pro" w:hAnsi="Source Sans Pro"/>
          <w:color w:val="000000" w:themeColor="text1"/>
          <w:sz w:val="26"/>
          <w:szCs w:val="26"/>
        </w:rPr>
        <w:t>smarturl.it/paulallenAM</w:t>
      </w:r>
      <w:r w:rsidRPr="008C7C0D">
        <w:rPr>
          <w:rFonts w:ascii="Source Sans Pro" w:hAnsi="Source Sans Pro"/>
          <w:color w:val="000000" w:themeColor="text1"/>
          <w:sz w:val="26"/>
          <w:szCs w:val="26"/>
        </w:rPr>
        <w:t>)</w:t>
      </w:r>
    </w:p>
    <w:p w14:paraId="145B38D1" w14:textId="305C8C84" w:rsidR="0006296B" w:rsidRPr="008C7C0D" w:rsidRDefault="00442D4C" w:rsidP="00C560C2">
      <w:pPr>
        <w:pStyle w:val="Heading3"/>
        <w:rPr>
          <w:rFonts w:ascii="Source Sans Pro" w:hAnsi="Source Sans Pro"/>
          <w:b/>
          <w:color w:val="000000" w:themeColor="text1"/>
        </w:rPr>
      </w:pPr>
      <w:r w:rsidRPr="008C7C0D">
        <w:rPr>
          <w:rFonts w:ascii="Source Sans Pro" w:hAnsi="Source Sans Pro"/>
          <w:b/>
          <w:color w:val="000000" w:themeColor="text1"/>
        </w:rPr>
        <w:lastRenderedPageBreak/>
        <w:t>What Managers Look for in Artists</w:t>
      </w:r>
    </w:p>
    <w:p w14:paraId="4F95E81D" w14:textId="77777777" w:rsidR="005951BE" w:rsidRDefault="00442D4C" w:rsidP="00033874">
      <w:pPr>
        <w:rPr>
          <w:rFonts w:ascii="Source Sans Pro" w:hAnsi="Source Sans Pro"/>
          <w:color w:val="000000" w:themeColor="text1"/>
        </w:rPr>
      </w:pPr>
      <w:r w:rsidRPr="008C7C0D">
        <w:rPr>
          <w:rFonts w:ascii="Source Sans Pro" w:hAnsi="Source Sans Pro"/>
          <w:color w:val="000000" w:themeColor="text1"/>
        </w:rPr>
        <w:t>Finding an artist to manage is like f</w:t>
      </w:r>
      <w:r w:rsidR="00441C7F" w:rsidRPr="008C7C0D">
        <w:rPr>
          <w:rFonts w:ascii="Source Sans Pro" w:hAnsi="Source Sans Pro"/>
          <w:color w:val="000000" w:themeColor="text1"/>
        </w:rPr>
        <w:t>inding a spouse</w:t>
      </w:r>
      <w:r w:rsidRPr="008C7C0D">
        <w:rPr>
          <w:rFonts w:ascii="Source Sans Pro" w:hAnsi="Source Sans Pro"/>
          <w:color w:val="000000" w:themeColor="text1"/>
        </w:rPr>
        <w:t>. Both parties have to fall in love and see some serious potential in the other party. There are managers and management companies out there that sign artists without much relationship development first, however, most people that I know make sure they build a relationship first. Some of them undertake a trial period before signing an a</w:t>
      </w:r>
      <w:r w:rsidR="00441C7F" w:rsidRPr="008C7C0D">
        <w:rPr>
          <w:rFonts w:ascii="Source Sans Pro" w:hAnsi="Source Sans Pro"/>
          <w:color w:val="000000" w:themeColor="text1"/>
        </w:rPr>
        <w:t>ct to full-fledged management, for good reason - i</w:t>
      </w:r>
      <w:r w:rsidRPr="008C7C0D">
        <w:rPr>
          <w:rFonts w:ascii="Source Sans Pro" w:hAnsi="Source Sans Pro"/>
          <w:color w:val="000000" w:themeColor="text1"/>
        </w:rPr>
        <w:t>t's such a close relationship. As a manager you are involved in every area of the artists’ l</w:t>
      </w:r>
      <w:r w:rsidR="00441C7F" w:rsidRPr="008C7C0D">
        <w:rPr>
          <w:rFonts w:ascii="Source Sans Pro" w:hAnsi="Source Sans Pro"/>
          <w:color w:val="000000" w:themeColor="text1"/>
        </w:rPr>
        <w:t>ife. You need to get to know a</w:t>
      </w:r>
      <w:r w:rsidRPr="008C7C0D">
        <w:rPr>
          <w:rFonts w:ascii="Source Sans Pro" w:hAnsi="Source Sans Pro"/>
          <w:color w:val="000000" w:themeColor="text1"/>
        </w:rPr>
        <w:t xml:space="preserve"> person </w:t>
      </w:r>
      <w:r w:rsidR="00441C7F" w:rsidRPr="008C7C0D">
        <w:rPr>
          <w:rFonts w:ascii="Source Sans Pro" w:hAnsi="Source Sans Pro"/>
          <w:color w:val="000000" w:themeColor="text1"/>
        </w:rPr>
        <w:t>first to make sure they're the</w:t>
      </w:r>
      <w:r w:rsidRPr="008C7C0D">
        <w:rPr>
          <w:rFonts w:ascii="Source Sans Pro" w:hAnsi="Source Sans Pro"/>
          <w:color w:val="000000" w:themeColor="text1"/>
        </w:rPr>
        <w:t xml:space="preserve"> right fit before you marry them, right? So in the same sense if you're wondering how to find a manager, it is quite similar to finding someone to date. You have to put yourself out there. Get your music heard by as many people as possible, network as much as possible, and often times the manager will find you. </w:t>
      </w:r>
      <w:r w:rsidR="00033874" w:rsidRPr="008C7C0D">
        <w:rPr>
          <w:rFonts w:ascii="Source Sans Pro" w:hAnsi="Source Sans Pro"/>
          <w:color w:val="000000" w:themeColor="text1"/>
        </w:rPr>
        <w:t>If you are an aspiring manager looking for an artist or an artist looking for a manager, here are 8 things that will help you get what you’re looking for. In no particular order:</w:t>
      </w:r>
      <w:r w:rsidR="00C560C2" w:rsidRPr="008C7C0D">
        <w:rPr>
          <w:rFonts w:ascii="Source Sans Pro" w:hAnsi="Source Sans Pro"/>
          <w:color w:val="000000" w:themeColor="text1"/>
        </w:rPr>
        <w:t xml:space="preserve"> </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Pr="008C7C0D">
        <w:rPr>
          <w:rFonts w:ascii="Source Sans Pro" w:hAnsi="Source Sans Pro"/>
          <w:b/>
          <w:color w:val="000000" w:themeColor="text1"/>
        </w:rPr>
        <w:t>Originality</w:t>
      </w:r>
      <w:r w:rsidR="00C560C2" w:rsidRPr="008C7C0D">
        <w:rPr>
          <w:rFonts w:ascii="Source Sans Pro" w:hAnsi="Source Sans Pro"/>
          <w:color w:val="000000" w:themeColor="text1"/>
        </w:rPr>
        <w:br/>
      </w:r>
      <w:r w:rsidRPr="008C7C0D">
        <w:rPr>
          <w:rFonts w:ascii="Source Sans Pro" w:hAnsi="Source Sans Pro"/>
          <w:color w:val="000000" w:themeColor="text1"/>
        </w:rPr>
        <w:t>Managers (and fans) want to see acts that will lead instead of follow, and think outside the box.</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Pr="008C7C0D">
        <w:rPr>
          <w:rFonts w:ascii="Source Sans Pro" w:hAnsi="Source Sans Pro"/>
          <w:b/>
          <w:color w:val="000000" w:themeColor="text1"/>
        </w:rPr>
        <w:t>Talent</w:t>
      </w:r>
      <w:r w:rsidR="00C560C2" w:rsidRPr="008C7C0D">
        <w:rPr>
          <w:rFonts w:ascii="Source Sans Pro" w:hAnsi="Source Sans Pro"/>
          <w:color w:val="000000" w:themeColor="text1"/>
        </w:rPr>
        <w:br/>
      </w:r>
      <w:r w:rsidRPr="008C7C0D">
        <w:rPr>
          <w:rFonts w:ascii="Source Sans Pro" w:hAnsi="Source Sans Pro"/>
          <w:color w:val="000000" w:themeColor="text1"/>
        </w:rPr>
        <w:t xml:space="preserve">It has to be </w:t>
      </w:r>
      <w:r w:rsidR="00441C7F" w:rsidRPr="008C7C0D">
        <w:rPr>
          <w:rFonts w:ascii="Source Sans Pro" w:hAnsi="Source Sans Pro"/>
          <w:color w:val="000000" w:themeColor="text1"/>
        </w:rPr>
        <w:t>exceptional</w:t>
      </w:r>
      <w:r w:rsidRPr="008C7C0D">
        <w:rPr>
          <w:rFonts w:ascii="Source Sans Pro" w:hAnsi="Source Sans Pro"/>
          <w:color w:val="000000" w:themeColor="text1"/>
        </w:rPr>
        <w:t>. Everyone has their own taste and their own opinion of good music, but the people who you want on your team have to believe in the talent. The songs, songwriting, vocals, stage presence, how you carry yourself, and your level of professionalism</w:t>
      </w:r>
      <w:r w:rsidR="00441C7F" w:rsidRPr="008C7C0D">
        <w:rPr>
          <w:rFonts w:ascii="Source Sans Pro" w:hAnsi="Source Sans Pro"/>
          <w:color w:val="000000" w:themeColor="text1"/>
        </w:rPr>
        <w:t xml:space="preserve"> count</w:t>
      </w:r>
      <w:r w:rsidRPr="008C7C0D">
        <w:rPr>
          <w:rFonts w:ascii="Source Sans Pro" w:hAnsi="Source Sans Pro"/>
          <w:color w:val="000000" w:themeColor="text1"/>
        </w:rPr>
        <w:t>. Managers want a full-package that will grab people's attention. The manager especially needs to LOVE the artists’ music. If they're not in love with artist or the artists’ music, they simply will not want to manage you and you simply should not want them managing you.</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Pr="008C7C0D">
        <w:rPr>
          <w:rFonts w:ascii="Source Sans Pro" w:hAnsi="Source Sans Pro"/>
          <w:b/>
          <w:color w:val="000000" w:themeColor="text1"/>
        </w:rPr>
        <w:t>Determination and Hard Wor</w:t>
      </w:r>
      <w:r w:rsidR="00C560C2" w:rsidRPr="008C7C0D">
        <w:rPr>
          <w:rFonts w:ascii="Source Sans Pro" w:hAnsi="Source Sans Pro"/>
          <w:b/>
          <w:color w:val="000000" w:themeColor="text1"/>
        </w:rPr>
        <w:t>k</w:t>
      </w:r>
      <w:r w:rsidR="00C560C2" w:rsidRPr="008C7C0D">
        <w:rPr>
          <w:rFonts w:ascii="Source Sans Pro" w:hAnsi="Source Sans Pro"/>
          <w:b/>
          <w:color w:val="000000" w:themeColor="text1"/>
        </w:rPr>
        <w:br/>
      </w:r>
      <w:r w:rsidRPr="008C7C0D">
        <w:rPr>
          <w:rFonts w:ascii="Source Sans Pro" w:hAnsi="Source Sans Pro"/>
          <w:color w:val="000000" w:themeColor="text1"/>
        </w:rPr>
        <w:t>Managers want to manage artists who work just as hard, if not harder</w:t>
      </w:r>
      <w:r w:rsidR="00033874" w:rsidRPr="008C7C0D">
        <w:rPr>
          <w:rFonts w:ascii="Source Sans Pro" w:hAnsi="Source Sans Pro"/>
          <w:color w:val="000000" w:themeColor="text1"/>
        </w:rPr>
        <w:t>,</w:t>
      </w:r>
      <w:r w:rsidRPr="008C7C0D">
        <w:rPr>
          <w:rFonts w:ascii="Source Sans Pro" w:hAnsi="Source Sans Pro"/>
          <w:color w:val="000000" w:themeColor="text1"/>
        </w:rPr>
        <w:t xml:space="preserve"> than their management. Even after you get a manager, you still need to put in the hours to continue improving your art and building your business WITH your management team. In order to make music a long term career yourself, you need more determination than the average artist. To be successful in this business you have to work all the time - 24 hours a day.</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Pr="008C7C0D">
        <w:rPr>
          <w:rFonts w:ascii="Source Sans Pro" w:hAnsi="Source Sans Pro"/>
          <w:b/>
          <w:color w:val="000000" w:themeColor="text1"/>
        </w:rPr>
        <w:t>Trust</w:t>
      </w:r>
      <w:r w:rsidR="00C560C2" w:rsidRPr="008C7C0D">
        <w:rPr>
          <w:rFonts w:ascii="Source Sans Pro" w:hAnsi="Source Sans Pro"/>
          <w:b/>
          <w:color w:val="000000" w:themeColor="text1"/>
        </w:rPr>
        <w:br/>
      </w:r>
      <w:r w:rsidR="00C560C2" w:rsidRPr="008C7C0D">
        <w:rPr>
          <w:rFonts w:ascii="Source Sans Pro" w:hAnsi="Source Sans Pro"/>
          <w:color w:val="000000" w:themeColor="text1"/>
        </w:rPr>
        <w:t>Not o</w:t>
      </w:r>
      <w:r w:rsidRPr="008C7C0D">
        <w:rPr>
          <w:rFonts w:ascii="Source Sans Pro" w:hAnsi="Source Sans Pro"/>
          <w:color w:val="000000" w:themeColor="text1"/>
        </w:rPr>
        <w:t>nly does the artist have to trust the manager, but the manager has to trust the artist too. It's a two-way street. You need to trust that your manager is going to work harder than anybody else 24/7 to get you to where you want to go, and your manager needs to trust you that you're going to continue to drive the bus with them.</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00C560C2" w:rsidRPr="008C7C0D">
        <w:rPr>
          <w:rFonts w:ascii="Source Sans Pro" w:hAnsi="Source Sans Pro"/>
          <w:b/>
          <w:color w:val="000000" w:themeColor="text1"/>
        </w:rPr>
        <w:t>C</w:t>
      </w:r>
      <w:r w:rsidRPr="008C7C0D">
        <w:rPr>
          <w:rFonts w:ascii="Source Sans Pro" w:hAnsi="Source Sans Pro"/>
          <w:b/>
          <w:color w:val="000000" w:themeColor="text1"/>
        </w:rPr>
        <w:t>ommunication</w:t>
      </w:r>
      <w:r w:rsidR="00C560C2" w:rsidRPr="008C7C0D">
        <w:rPr>
          <w:rFonts w:ascii="Source Sans Pro" w:hAnsi="Source Sans Pro"/>
          <w:b/>
          <w:color w:val="000000" w:themeColor="text1"/>
        </w:rPr>
        <w:br/>
      </w:r>
      <w:r w:rsidRPr="008C7C0D">
        <w:rPr>
          <w:rFonts w:ascii="Source Sans Pro" w:hAnsi="Source Sans Pro"/>
          <w:color w:val="000000" w:themeColor="text1"/>
        </w:rPr>
        <w:t xml:space="preserve">You'll hear it again and again - this is a marriage. It's extremely important to find a manager </w:t>
      </w:r>
      <w:r w:rsidRPr="008C7C0D">
        <w:rPr>
          <w:rFonts w:ascii="Source Sans Pro" w:hAnsi="Source Sans Pro"/>
          <w:color w:val="000000" w:themeColor="text1"/>
        </w:rPr>
        <w:lastRenderedPageBreak/>
        <w:t xml:space="preserve">that you can communicate with, and the manager needs to feel that they can communicate with you. You'll both need to </w:t>
      </w:r>
      <w:r w:rsidR="00033874" w:rsidRPr="008C7C0D">
        <w:rPr>
          <w:rFonts w:ascii="Source Sans Pro" w:hAnsi="Source Sans Pro"/>
          <w:color w:val="000000" w:themeColor="text1"/>
        </w:rPr>
        <w:t>be very honest with each other and occasionally have some tough conversations.</w:t>
      </w:r>
    </w:p>
    <w:p w14:paraId="28CF57FD" w14:textId="44F6792D" w:rsidR="00C560C2" w:rsidRPr="008C7C0D" w:rsidRDefault="00033874" w:rsidP="00033874">
      <w:pPr>
        <w:rPr>
          <w:rFonts w:ascii="Source Sans Pro" w:hAnsi="Source Sans Pro"/>
          <w:color w:val="000000" w:themeColor="text1"/>
        </w:rPr>
      </w:pPr>
      <w:r w:rsidRPr="008C7C0D">
        <w:rPr>
          <w:rFonts w:ascii="Source Sans Pro" w:hAnsi="Source Sans Pro"/>
          <w:color w:val="000000" w:themeColor="text1"/>
        </w:rPr>
        <w:br/>
      </w:r>
      <w:r w:rsidR="00442D4C" w:rsidRPr="008C7C0D">
        <w:rPr>
          <w:rFonts w:ascii="Source Sans Pro" w:hAnsi="Source Sans Pro"/>
          <w:b/>
          <w:color w:val="000000" w:themeColor="text1"/>
        </w:rPr>
        <w:t>Reputation</w:t>
      </w:r>
      <w:r w:rsidR="00C560C2" w:rsidRPr="008C7C0D">
        <w:rPr>
          <w:rFonts w:ascii="Source Sans Pro" w:hAnsi="Source Sans Pro"/>
          <w:b/>
          <w:color w:val="000000" w:themeColor="text1"/>
        </w:rPr>
        <w:br/>
      </w:r>
      <w:r w:rsidR="005951BE" w:rsidRPr="008C7C0D">
        <w:rPr>
          <w:rFonts w:ascii="Source Sans Pro" w:hAnsi="Source Sans Pro"/>
          <w:color w:val="000000" w:themeColor="text1"/>
        </w:rPr>
        <w:t>Managers</w:t>
      </w:r>
      <w:r w:rsidR="00442D4C" w:rsidRPr="008C7C0D">
        <w:rPr>
          <w:rFonts w:ascii="Source Sans Pro" w:hAnsi="Source Sans Pro"/>
          <w:color w:val="000000" w:themeColor="text1"/>
        </w:rPr>
        <w:t xml:space="preserve"> have influencers, such as venue bookers, agents, label reps, their current artists and others who share new talent with each other. If you've gained a fan</w:t>
      </w:r>
      <w:r w:rsidRPr="008C7C0D">
        <w:rPr>
          <w:rFonts w:ascii="Source Sans Pro" w:hAnsi="Source Sans Pro"/>
          <w:color w:val="000000" w:themeColor="text1"/>
        </w:rPr>
        <w:t xml:space="preserve"> who happens to be in a band that</w:t>
      </w:r>
      <w:r w:rsidR="00442D4C" w:rsidRPr="008C7C0D">
        <w:rPr>
          <w:rFonts w:ascii="Source Sans Pro" w:hAnsi="Source Sans Pro"/>
          <w:color w:val="000000" w:themeColor="text1"/>
        </w:rPr>
        <w:t xml:space="preserve"> has a manager, and they like you as an artist and a human, they're more likely to share your music. So, make sure you're always getting your music into the right ears, and while you're at it, always make sure you're being a good human.</w:t>
      </w:r>
      <w:r w:rsidR="00D14421" w:rsidRPr="008C7C0D">
        <w:rPr>
          <w:rFonts w:ascii="Source Sans Pro" w:hAnsi="Source Sans Pro"/>
          <w:color w:val="000000" w:themeColor="text1"/>
        </w:rPr>
        <w:br/>
      </w:r>
      <w:r w:rsidR="00C560C2" w:rsidRPr="008C7C0D">
        <w:rPr>
          <w:rFonts w:ascii="Source Sans Pro" w:hAnsi="Source Sans Pro"/>
          <w:color w:val="000000" w:themeColor="text1"/>
        </w:rPr>
        <w:br/>
      </w:r>
      <w:r w:rsidR="00442D4C" w:rsidRPr="008C7C0D">
        <w:rPr>
          <w:rFonts w:ascii="Source Sans Pro" w:hAnsi="Source Sans Pro"/>
          <w:b/>
          <w:color w:val="000000" w:themeColor="text1"/>
        </w:rPr>
        <w:t>Existing Success</w:t>
      </w:r>
      <w:r w:rsidR="00C560C2" w:rsidRPr="008C7C0D">
        <w:rPr>
          <w:rFonts w:ascii="Source Sans Pro" w:hAnsi="Source Sans Pro"/>
          <w:b/>
          <w:color w:val="000000" w:themeColor="text1"/>
        </w:rPr>
        <w:br/>
      </w:r>
      <w:r w:rsidR="00442D4C" w:rsidRPr="008C7C0D">
        <w:rPr>
          <w:rFonts w:ascii="Source Sans Pro" w:hAnsi="Source Sans Pro"/>
          <w:color w:val="000000" w:themeColor="text1"/>
        </w:rPr>
        <w:t>Something has to make you attractive. And I don't necessarily mean looks or beauty, although, depending on your style of music that can definitely help. What I'm talking about is if there's something already clearly working, your business</w:t>
      </w:r>
      <w:r w:rsidRPr="008C7C0D">
        <w:rPr>
          <w:rFonts w:ascii="Source Sans Pro" w:hAnsi="Source Sans Pro"/>
          <w:color w:val="000000" w:themeColor="text1"/>
        </w:rPr>
        <w:t xml:space="preserve"> is</w:t>
      </w:r>
      <w:r w:rsidR="00442D4C" w:rsidRPr="008C7C0D">
        <w:rPr>
          <w:rFonts w:ascii="Source Sans Pro" w:hAnsi="Source Sans Pro"/>
          <w:color w:val="000000" w:themeColor="text1"/>
        </w:rPr>
        <w:t xml:space="preserve"> growing, and you've already gained a bit (or a bunch) of a fan base. You need to be kicking some serious ass before a manager will want to work with you. It also helps if you're already making some good money. After all, managers work on commission, so if you're already making good money, you will be much more attractive to a manager. If you can show how many tickets you've sold to your shows, what your </w:t>
      </w:r>
      <w:r w:rsidR="00D14421" w:rsidRPr="008C7C0D">
        <w:rPr>
          <w:rFonts w:ascii="Source Sans Pro" w:hAnsi="Source Sans Pro"/>
          <w:color w:val="000000" w:themeColor="text1"/>
        </w:rPr>
        <w:t xml:space="preserve">social media and </w:t>
      </w:r>
      <w:r w:rsidR="00442D4C" w:rsidRPr="008C7C0D">
        <w:rPr>
          <w:rFonts w:ascii="Source Sans Pro" w:hAnsi="Source Sans Pro"/>
          <w:color w:val="000000" w:themeColor="text1"/>
        </w:rPr>
        <w:t>YouTube numbers are at, sales, or even if you've already had radio play. All of these things and more will definitely help.</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00442D4C" w:rsidRPr="008C7C0D">
        <w:rPr>
          <w:rFonts w:ascii="Source Sans Pro" w:hAnsi="Source Sans Pro"/>
          <w:b/>
          <w:color w:val="000000" w:themeColor="text1"/>
        </w:rPr>
        <w:t>Aligned Vision</w:t>
      </w:r>
      <w:r w:rsidR="00C560C2" w:rsidRPr="008C7C0D">
        <w:rPr>
          <w:rFonts w:ascii="Source Sans Pro" w:hAnsi="Source Sans Pro"/>
          <w:b/>
          <w:color w:val="000000" w:themeColor="text1"/>
        </w:rPr>
        <w:br/>
      </w:r>
      <w:r w:rsidR="00442D4C" w:rsidRPr="008C7C0D">
        <w:rPr>
          <w:rFonts w:ascii="Source Sans Pro" w:hAnsi="Source Sans Pro"/>
          <w:color w:val="000000" w:themeColor="text1"/>
        </w:rPr>
        <w:t>The managers and artist’s definitions of success both need to be the same. Managers spend time finding out what exactly it is the artist wants, and then they need to believe they can truly deliver and ge</w:t>
      </w:r>
      <w:r w:rsidR="00C560C2" w:rsidRPr="008C7C0D">
        <w:rPr>
          <w:rFonts w:ascii="Source Sans Pro" w:hAnsi="Source Sans Pro"/>
          <w:color w:val="000000" w:themeColor="text1"/>
        </w:rPr>
        <w:t>t them to where they need to go.</w:t>
      </w:r>
      <w:r w:rsidR="00C560C2" w:rsidRPr="008C7C0D">
        <w:rPr>
          <w:rFonts w:ascii="Source Sans Pro" w:hAnsi="Source Sans Pro"/>
          <w:color w:val="000000" w:themeColor="text1"/>
        </w:rPr>
        <w:br/>
      </w:r>
      <w:r w:rsidR="00C560C2" w:rsidRPr="008C7C0D">
        <w:rPr>
          <w:rFonts w:ascii="Source Sans Pro" w:hAnsi="Source Sans Pro"/>
          <w:color w:val="000000" w:themeColor="text1"/>
        </w:rPr>
        <w:br/>
      </w:r>
      <w:r w:rsidR="00442D4C" w:rsidRPr="008C7C0D">
        <w:rPr>
          <w:rFonts w:ascii="Source Sans Pro" w:hAnsi="Source Sans Pro"/>
          <w:color w:val="000000" w:themeColor="text1"/>
        </w:rPr>
        <w:t>Above all, just make sure you're constantly developing your craft and your business in all areas. Work on your songs, songwriting, live performance, and brand. </w:t>
      </w:r>
      <w:r w:rsidR="00442D4C" w:rsidRPr="008C7C0D">
        <w:rPr>
          <w:rFonts w:ascii="Source Sans Pro" w:hAnsi="Source Sans Pro"/>
          <w:b/>
          <w:bCs/>
          <w:color w:val="000000" w:themeColor="text1"/>
        </w:rPr>
        <w:t>Always</w:t>
      </w:r>
      <w:r w:rsidR="00442D4C" w:rsidRPr="008C7C0D">
        <w:rPr>
          <w:rFonts w:ascii="Source Sans Pro" w:hAnsi="Source Sans Pro"/>
          <w:color w:val="000000" w:themeColor="text1"/>
        </w:rPr>
        <w:t> be doing </w:t>
      </w:r>
      <w:r w:rsidR="00442D4C" w:rsidRPr="008C7C0D">
        <w:rPr>
          <w:rFonts w:ascii="Source Sans Pro" w:hAnsi="Source Sans Pro"/>
          <w:b/>
          <w:bCs/>
          <w:color w:val="000000" w:themeColor="text1"/>
        </w:rPr>
        <w:t>everything</w:t>
      </w:r>
      <w:r w:rsidR="00442D4C" w:rsidRPr="008C7C0D">
        <w:rPr>
          <w:rFonts w:ascii="Source Sans Pro" w:hAnsi="Source Sans Pro"/>
          <w:color w:val="000000" w:themeColor="text1"/>
        </w:rPr>
        <w:t> you can to build your fan base (including music industry personnel) and your business. There is no direct path that will lead you to becoming an artist manager or lead to becoming managed. However, with a little insight into other people’s experiences, it may help give you a better idea of how you could potentially become a manager.</w:t>
      </w:r>
      <w:r w:rsidR="00490B22" w:rsidRPr="008C7C0D">
        <w:rPr>
          <w:rFonts w:ascii="Source Sans Pro" w:hAnsi="Source Sans Pro"/>
          <w:color w:val="000000" w:themeColor="text1"/>
        </w:rPr>
        <w:t xml:space="preserve"> </w:t>
      </w:r>
      <w:r w:rsidR="00442D4C" w:rsidRPr="008C7C0D">
        <w:rPr>
          <w:rFonts w:ascii="Source Sans Pro" w:hAnsi="Source Sans Pro"/>
          <w:color w:val="000000" w:themeColor="text1"/>
        </w:rPr>
        <w:t xml:space="preserve">In an article on the blog called </w:t>
      </w:r>
      <w:hyperlink r:id="rId16" w:history="1">
        <w:r w:rsidR="00442D4C" w:rsidRPr="008C7C0D">
          <w:rPr>
            <w:rStyle w:val="Hyperlink"/>
            <w:rFonts w:ascii="Source Sans Pro" w:hAnsi="Source Sans Pro"/>
            <w:color w:val="000000" w:themeColor="text1"/>
          </w:rPr>
          <w:t>12 ways to discover and sign artists to management</w:t>
        </w:r>
      </w:hyperlink>
      <w:r w:rsidR="00490B22" w:rsidRPr="008C7C0D">
        <w:rPr>
          <w:rFonts w:ascii="Source Sans Pro" w:hAnsi="Source Sans Pro"/>
          <w:color w:val="000000" w:themeColor="text1"/>
        </w:rPr>
        <w:t xml:space="preserve"> (smarturl.it/12waystomgmt),</w:t>
      </w:r>
      <w:r w:rsidR="00442D4C" w:rsidRPr="008C7C0D">
        <w:rPr>
          <w:rFonts w:ascii="Source Sans Pro" w:hAnsi="Source Sans Pro"/>
          <w:color w:val="000000" w:themeColor="text1"/>
        </w:rPr>
        <w:t xml:space="preserve">I summarized how a selection of artist managers became managers, and how they began managing their first and second clients and so-on. </w:t>
      </w:r>
    </w:p>
    <w:p w14:paraId="092EA47B" w14:textId="77777777" w:rsidR="00C560C2" w:rsidRPr="008C7C0D" w:rsidRDefault="00C560C2">
      <w:pPr>
        <w:rPr>
          <w:rFonts w:ascii="Source Sans Pro" w:hAnsi="Source Sans Pro"/>
          <w:color w:val="000000" w:themeColor="text1"/>
        </w:rPr>
      </w:pPr>
      <w:r w:rsidRPr="008C7C0D">
        <w:rPr>
          <w:rFonts w:ascii="Source Sans Pro" w:hAnsi="Source Sans Pro"/>
          <w:color w:val="000000" w:themeColor="text1"/>
        </w:rPr>
        <w:br w:type="page"/>
      </w:r>
    </w:p>
    <w:p w14:paraId="45244CAB" w14:textId="11310B79" w:rsidR="00442D4C" w:rsidRPr="008C7C0D" w:rsidRDefault="008A6CC1" w:rsidP="00442D4C">
      <w:pPr>
        <w:rPr>
          <w:rFonts w:ascii="Source Sans Pro" w:hAnsi="Source Sans Pro"/>
          <w:color w:val="000000" w:themeColor="text1"/>
          <w:sz w:val="44"/>
          <w:szCs w:val="44"/>
        </w:rPr>
      </w:pPr>
      <w:r w:rsidRPr="008C7C0D">
        <w:rPr>
          <w:rFonts w:ascii="Source Sans Pro" w:hAnsi="Source Sans Pro"/>
          <w:color w:val="000000" w:themeColor="text1"/>
          <w:sz w:val="44"/>
          <w:szCs w:val="44"/>
        </w:rPr>
        <w:lastRenderedPageBreak/>
        <w:t xml:space="preserve">CHAPTER </w:t>
      </w:r>
      <w:r w:rsidR="00C560C2" w:rsidRPr="008C7C0D">
        <w:rPr>
          <w:rFonts w:ascii="Source Sans Pro" w:hAnsi="Source Sans Pro"/>
          <w:color w:val="000000" w:themeColor="text1"/>
          <w:sz w:val="44"/>
          <w:szCs w:val="44"/>
        </w:rPr>
        <w:t xml:space="preserve">3: </w:t>
      </w:r>
      <w:r w:rsidR="00BA23F1" w:rsidRPr="008C7C0D">
        <w:rPr>
          <w:rFonts w:ascii="Source Sans Pro" w:hAnsi="Source Sans Pro"/>
          <w:color w:val="000000" w:themeColor="text1"/>
          <w:sz w:val="44"/>
          <w:szCs w:val="44"/>
        </w:rPr>
        <w:t>AGENTS</w:t>
      </w:r>
    </w:p>
    <w:p w14:paraId="7752F4D2" w14:textId="59B976BC" w:rsidR="00442D4C" w:rsidRPr="008C7C0D" w:rsidRDefault="00C560C2" w:rsidP="00C560C2">
      <w:pPr>
        <w:pStyle w:val="Heading3"/>
        <w:rPr>
          <w:rFonts w:ascii="Source Sans Pro" w:hAnsi="Source Sans Pro"/>
          <w:b/>
          <w:color w:val="000000" w:themeColor="text1"/>
        </w:rPr>
      </w:pPr>
      <w:r w:rsidRPr="008C7C0D">
        <w:rPr>
          <w:rFonts w:ascii="Source Sans Pro" w:hAnsi="Source Sans Pro"/>
          <w:color w:val="000000" w:themeColor="text1"/>
        </w:rPr>
        <w:br/>
      </w:r>
      <w:r w:rsidR="00442D4C" w:rsidRPr="008C7C0D">
        <w:rPr>
          <w:rFonts w:ascii="Source Sans Pro" w:hAnsi="Source Sans Pro"/>
          <w:b/>
          <w:color w:val="000000" w:themeColor="text1"/>
        </w:rPr>
        <w:t>The Agents Role</w:t>
      </w:r>
      <w:r w:rsidRPr="008C7C0D">
        <w:rPr>
          <w:rFonts w:ascii="Source Sans Pro" w:hAnsi="Source Sans Pro"/>
          <w:bCs/>
          <w:color w:val="000000" w:themeColor="text1"/>
          <w:sz w:val="26"/>
          <w:szCs w:val="26"/>
          <w:bdr w:val="none" w:sz="0" w:space="0" w:color="auto" w:frame="1"/>
        </w:rPr>
        <w:br/>
      </w:r>
      <w:r w:rsidR="00442D4C" w:rsidRPr="008C7C0D">
        <w:rPr>
          <w:rFonts w:ascii="Source Sans Pro" w:hAnsi="Source Sans Pro"/>
          <w:bCs/>
          <w:color w:val="000000" w:themeColor="text1"/>
          <w:sz w:val="26"/>
          <w:szCs w:val="26"/>
          <w:bdr w:val="none" w:sz="0" w:space="0" w:color="auto" w:frame="1"/>
        </w:rPr>
        <w:t xml:space="preserve">Agents are one of the primary members of an artists’ team and one of the primary people that managers do business with. Agents are responsible for booking live performances and appearances for your artist. There are times where their roles can extend to tour sponsorship opportunities as well but their main focus is booking shows. </w:t>
      </w:r>
    </w:p>
    <w:p w14:paraId="44871B11" w14:textId="77777777" w:rsidR="00442D4C" w:rsidRPr="008C7C0D" w:rsidRDefault="00442D4C" w:rsidP="00442D4C">
      <w:pPr>
        <w:rPr>
          <w:rFonts w:ascii="Source Sans Pro" w:hAnsi="Source Sans Pro"/>
          <w:bCs/>
          <w:color w:val="000000" w:themeColor="text1"/>
          <w:sz w:val="26"/>
          <w:szCs w:val="26"/>
          <w:bdr w:val="none" w:sz="0" w:space="0" w:color="auto" w:frame="1"/>
        </w:rPr>
      </w:pPr>
    </w:p>
    <w:p w14:paraId="0E2641E8" w14:textId="77777777" w:rsidR="00442D4C" w:rsidRPr="008C7C0D" w:rsidRDefault="00442D4C" w:rsidP="00442D4C">
      <w:p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An agent’s role is to create touring strategies with management, book shows and appearances, prepare engagement contracts and handle financial aspects, work on other promotional and administrative tasks, as well as constantly seek new talent to represent (unless their roster is full). In the day to day, agents work in collaboration with managers on the following: </w:t>
      </w:r>
    </w:p>
    <w:p w14:paraId="6CBB15E1" w14:textId="77777777" w:rsidR="00442D4C" w:rsidRPr="008C7C0D" w:rsidRDefault="00442D4C" w:rsidP="00442D4C">
      <w:pPr>
        <w:rPr>
          <w:rFonts w:ascii="Source Sans Pro" w:eastAsia="Times New Roman" w:hAnsi="Source Sans Pro"/>
          <w:bCs/>
          <w:color w:val="000000" w:themeColor="text1"/>
          <w:sz w:val="26"/>
          <w:szCs w:val="26"/>
        </w:rPr>
      </w:pPr>
    </w:p>
    <w:p w14:paraId="60434635"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Developing connections with talent buyers and promoters</w:t>
      </w:r>
    </w:p>
    <w:p w14:paraId="0FE947A2"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Negotiating artist fees and contract terms</w:t>
      </w:r>
    </w:p>
    <w:p w14:paraId="036DC64E"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Detailing artist show features and proposals </w:t>
      </w:r>
    </w:p>
    <w:p w14:paraId="255D5782"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Planning out tour routing including optimal times and financial requirements</w:t>
      </w:r>
    </w:p>
    <w:p w14:paraId="08F2E069"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Confirming sound, technical and hospitality requirements</w:t>
      </w:r>
    </w:p>
    <w:p w14:paraId="6897C8E0"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Searching for new talent to represent </w:t>
      </w:r>
    </w:p>
    <w:p w14:paraId="22022413"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Preparing contracts and reports </w:t>
      </w:r>
    </w:p>
    <w:p w14:paraId="472EB98E"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Monitoring ticket sales and measurable results </w:t>
      </w:r>
    </w:p>
    <w:p w14:paraId="66914F74" w14:textId="77777777" w:rsidR="00442D4C" w:rsidRPr="008C7C0D" w:rsidRDefault="00442D4C" w:rsidP="0076474B">
      <w:pPr>
        <w:pStyle w:val="ListParagraph"/>
        <w:numPr>
          <w:ilvl w:val="0"/>
          <w:numId w:val="38"/>
        </w:num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 xml:space="preserve">Delivering various promotional and media initiatives </w:t>
      </w:r>
    </w:p>
    <w:p w14:paraId="6FA2114B" w14:textId="77777777" w:rsidR="00442D4C" w:rsidRPr="008C7C0D" w:rsidRDefault="00442D4C" w:rsidP="00442D4C">
      <w:pPr>
        <w:rPr>
          <w:rFonts w:ascii="Source Sans Pro" w:eastAsia="Times New Roman" w:hAnsi="Source Sans Pro"/>
          <w:bCs/>
          <w:color w:val="000000" w:themeColor="text1"/>
          <w:sz w:val="26"/>
          <w:szCs w:val="26"/>
        </w:rPr>
      </w:pPr>
    </w:p>
    <w:p w14:paraId="07A6F0E0" w14:textId="16325D3C" w:rsidR="00442D4C" w:rsidRPr="008C7C0D" w:rsidRDefault="00442D4C" w:rsidP="00490B22">
      <w:pPr>
        <w:rPr>
          <w:rFonts w:ascii="Source Sans Pro" w:eastAsia="Times New Roman" w:hAnsi="Source Sans Pro"/>
          <w:bCs/>
          <w:color w:val="000000" w:themeColor="text1"/>
          <w:sz w:val="26"/>
          <w:szCs w:val="26"/>
        </w:rPr>
      </w:pPr>
      <w:r w:rsidRPr="008C7C0D">
        <w:rPr>
          <w:rFonts w:ascii="Source Sans Pro" w:eastAsia="Times New Roman" w:hAnsi="Source Sans Pro"/>
          <w:bCs/>
          <w:color w:val="000000" w:themeColor="text1"/>
          <w:sz w:val="26"/>
          <w:szCs w:val="26"/>
        </w:rPr>
        <w:t>As a manager, it is your responsibility to oversee and collaborate with the agent. It’s important to work with an agent that the artist likes, however, you are the one working with agent on a daily basis, so it’s best to make sure you pick an agent that you like working with</w:t>
      </w:r>
      <w:r w:rsidR="00441C7F" w:rsidRPr="008C7C0D">
        <w:rPr>
          <w:rFonts w:ascii="Source Sans Pro" w:eastAsia="Times New Roman" w:hAnsi="Source Sans Pro"/>
          <w:bCs/>
          <w:color w:val="000000" w:themeColor="text1"/>
          <w:sz w:val="26"/>
          <w:szCs w:val="26"/>
        </w:rPr>
        <w:t xml:space="preserve"> too</w:t>
      </w:r>
      <w:r w:rsidRPr="008C7C0D">
        <w:rPr>
          <w:rFonts w:ascii="Source Sans Pro" w:eastAsia="Times New Roman" w:hAnsi="Source Sans Pro"/>
          <w:bCs/>
          <w:color w:val="000000" w:themeColor="text1"/>
          <w:sz w:val="26"/>
          <w:szCs w:val="26"/>
        </w:rPr>
        <w:t>. Agents feel the same way. They may lo</w:t>
      </w:r>
      <w:r w:rsidR="00441C7F" w:rsidRPr="008C7C0D">
        <w:rPr>
          <w:rFonts w:ascii="Source Sans Pro" w:eastAsia="Times New Roman" w:hAnsi="Source Sans Pro"/>
          <w:bCs/>
          <w:color w:val="000000" w:themeColor="text1"/>
          <w:sz w:val="26"/>
          <w:szCs w:val="26"/>
        </w:rPr>
        <w:t>ve an artist but if they dislike</w:t>
      </w:r>
      <w:r w:rsidRPr="008C7C0D">
        <w:rPr>
          <w:rFonts w:ascii="Source Sans Pro" w:eastAsia="Times New Roman" w:hAnsi="Source Sans Pro"/>
          <w:bCs/>
          <w:color w:val="000000" w:themeColor="text1"/>
          <w:sz w:val="26"/>
          <w:szCs w:val="26"/>
        </w:rPr>
        <w:t xml:space="preserve"> the manager, they may not agree to represent that artist.  </w:t>
      </w:r>
    </w:p>
    <w:p w14:paraId="437080E4" w14:textId="77777777" w:rsidR="00490B22" w:rsidRPr="008C7C0D" w:rsidRDefault="00490B22" w:rsidP="00490B22">
      <w:pPr>
        <w:rPr>
          <w:rFonts w:ascii="Source Sans Pro" w:eastAsia="Times New Roman" w:hAnsi="Source Sans Pro"/>
          <w:bCs/>
          <w:color w:val="000000" w:themeColor="text1"/>
          <w:sz w:val="26"/>
          <w:szCs w:val="26"/>
        </w:rPr>
      </w:pPr>
    </w:p>
    <w:p w14:paraId="2A737B5F" w14:textId="25A06979" w:rsidR="00442D4C" w:rsidRPr="008C7C0D" w:rsidRDefault="00442D4C" w:rsidP="0006296B">
      <w:pPr>
        <w:pStyle w:val="Heading3"/>
        <w:rPr>
          <w:rFonts w:ascii="Source Sans Pro" w:hAnsi="Source Sans Pro"/>
          <w:b/>
          <w:color w:val="000000" w:themeColor="text1"/>
          <w:sz w:val="24"/>
        </w:rPr>
      </w:pPr>
      <w:r w:rsidRPr="008C7C0D">
        <w:rPr>
          <w:rFonts w:ascii="Source Sans Pro" w:hAnsi="Source Sans Pro"/>
          <w:b/>
          <w:color w:val="000000" w:themeColor="text1"/>
        </w:rPr>
        <w:t>Who Agents Work With</w:t>
      </w:r>
    </w:p>
    <w:p w14:paraId="52543A86" w14:textId="1CC4563E" w:rsidR="00442D4C" w:rsidRPr="008C7C0D" w:rsidRDefault="00442D4C" w:rsidP="00442D4C">
      <w:pPr>
        <w:rPr>
          <w:rFonts w:ascii="Source Sans Pro" w:hAnsi="Source Sans Pro"/>
          <w:bCs/>
          <w:color w:val="000000" w:themeColor="text1"/>
          <w:sz w:val="26"/>
          <w:szCs w:val="26"/>
          <w:bdr w:val="none" w:sz="0" w:space="0" w:color="auto" w:frame="1"/>
        </w:rPr>
      </w:pPr>
      <w:r w:rsidRPr="008C7C0D">
        <w:rPr>
          <w:rFonts w:ascii="Source Sans Pro" w:hAnsi="Source Sans Pro"/>
          <w:bCs/>
          <w:color w:val="000000" w:themeColor="text1"/>
          <w:sz w:val="26"/>
          <w:szCs w:val="26"/>
          <w:bdr w:val="none" w:sz="0" w:space="0" w:color="auto" w:frame="1"/>
        </w:rPr>
        <w:t>The main people that agents are in contact with on a daily basis are:</w:t>
      </w:r>
    </w:p>
    <w:p w14:paraId="3A2F1C23" w14:textId="77777777" w:rsidR="00E358C2" w:rsidRPr="008C7C0D" w:rsidRDefault="00442D4C" w:rsidP="0076474B">
      <w:pPr>
        <w:pStyle w:val="ListParagraph"/>
        <w:numPr>
          <w:ilvl w:val="0"/>
          <w:numId w:val="39"/>
        </w:numPr>
        <w:rPr>
          <w:rFonts w:ascii="Source Sans Pro" w:hAnsi="Source Sans Pro"/>
          <w:bCs/>
          <w:color w:val="000000" w:themeColor="text1"/>
          <w:sz w:val="26"/>
          <w:szCs w:val="26"/>
          <w:bdr w:val="none" w:sz="0" w:space="0" w:color="auto" w:frame="1"/>
        </w:rPr>
      </w:pPr>
      <w:r w:rsidRPr="008C7C0D">
        <w:rPr>
          <w:rFonts w:ascii="Source Sans Pro" w:hAnsi="Source Sans Pro"/>
          <w:bCs/>
          <w:color w:val="000000" w:themeColor="text1"/>
          <w:sz w:val="26"/>
          <w:szCs w:val="26"/>
          <w:bdr w:val="none" w:sz="0" w:space="0" w:color="auto" w:frame="1"/>
        </w:rPr>
        <w:t>Managers</w:t>
      </w:r>
      <w:r w:rsidR="00E358C2" w:rsidRPr="008C7C0D">
        <w:rPr>
          <w:rFonts w:ascii="Source Sans Pro" w:hAnsi="Source Sans Pro"/>
          <w:bCs/>
          <w:color w:val="000000" w:themeColor="text1"/>
          <w:sz w:val="26"/>
          <w:szCs w:val="26"/>
          <w:bdr w:val="none" w:sz="0" w:space="0" w:color="auto" w:frame="1"/>
        </w:rPr>
        <w:t xml:space="preserve"> (or directly with the artists)</w:t>
      </w:r>
    </w:p>
    <w:p w14:paraId="62762166" w14:textId="77777777" w:rsidR="00E358C2" w:rsidRPr="008C7C0D" w:rsidRDefault="00442D4C" w:rsidP="0076474B">
      <w:pPr>
        <w:pStyle w:val="ListParagraph"/>
        <w:numPr>
          <w:ilvl w:val="0"/>
          <w:numId w:val="39"/>
        </w:numPr>
        <w:rPr>
          <w:rFonts w:ascii="Source Sans Pro" w:hAnsi="Source Sans Pro"/>
          <w:bCs/>
          <w:color w:val="000000" w:themeColor="text1"/>
          <w:sz w:val="26"/>
          <w:szCs w:val="26"/>
          <w:bdr w:val="none" w:sz="0" w:space="0" w:color="auto" w:frame="1"/>
        </w:rPr>
      </w:pPr>
      <w:r w:rsidRPr="008C7C0D">
        <w:rPr>
          <w:rFonts w:ascii="Source Sans Pro" w:hAnsi="Source Sans Pro"/>
          <w:bCs/>
          <w:color w:val="000000" w:themeColor="text1"/>
          <w:sz w:val="26"/>
          <w:szCs w:val="26"/>
          <w:bdr w:val="none" w:sz="0" w:space="0" w:color="auto" w:frame="1"/>
        </w:rPr>
        <w:t>Talent buyers (v</w:t>
      </w:r>
      <w:r w:rsidR="00E358C2" w:rsidRPr="008C7C0D">
        <w:rPr>
          <w:rFonts w:ascii="Source Sans Pro" w:hAnsi="Source Sans Pro"/>
          <w:bCs/>
          <w:color w:val="000000" w:themeColor="text1"/>
          <w:sz w:val="26"/>
          <w:szCs w:val="26"/>
          <w:bdr w:val="none" w:sz="0" w:space="0" w:color="auto" w:frame="1"/>
        </w:rPr>
        <w:t>enues, festivals, events, etc.)</w:t>
      </w:r>
    </w:p>
    <w:p w14:paraId="54FBF7AF" w14:textId="67855D26" w:rsidR="00442D4C" w:rsidRPr="008C7C0D" w:rsidRDefault="00442D4C" w:rsidP="0076474B">
      <w:pPr>
        <w:pStyle w:val="ListParagraph"/>
        <w:numPr>
          <w:ilvl w:val="0"/>
          <w:numId w:val="39"/>
        </w:numPr>
        <w:rPr>
          <w:rFonts w:ascii="Source Sans Pro" w:hAnsi="Source Sans Pro"/>
          <w:bCs/>
          <w:color w:val="000000" w:themeColor="text1"/>
          <w:sz w:val="26"/>
          <w:szCs w:val="26"/>
          <w:bdr w:val="none" w:sz="0" w:space="0" w:color="auto" w:frame="1"/>
        </w:rPr>
      </w:pPr>
      <w:r w:rsidRPr="008C7C0D">
        <w:rPr>
          <w:rFonts w:ascii="Source Sans Pro" w:hAnsi="Source Sans Pro"/>
          <w:bCs/>
          <w:color w:val="000000" w:themeColor="text1"/>
          <w:sz w:val="26"/>
          <w:szCs w:val="26"/>
          <w:bdr w:val="none" w:sz="0" w:space="0" w:color="auto" w:frame="1"/>
        </w:rPr>
        <w:t>Promoters</w:t>
      </w:r>
    </w:p>
    <w:p w14:paraId="02536282" w14:textId="77777777" w:rsidR="00E358C2" w:rsidRPr="008C7C0D" w:rsidRDefault="00E358C2" w:rsidP="00E358C2">
      <w:pPr>
        <w:pStyle w:val="ListParagraph"/>
        <w:rPr>
          <w:rFonts w:ascii="Source Sans Pro" w:hAnsi="Source Sans Pro"/>
          <w:bCs/>
          <w:color w:val="000000" w:themeColor="text1"/>
          <w:sz w:val="26"/>
          <w:szCs w:val="26"/>
          <w:bdr w:val="none" w:sz="0" w:space="0" w:color="auto" w:frame="1"/>
        </w:rPr>
      </w:pPr>
    </w:p>
    <w:p w14:paraId="6159DF0C" w14:textId="41E61CA8" w:rsidR="00442D4C" w:rsidRPr="008C7C0D" w:rsidRDefault="00EB3CDD" w:rsidP="0006296B">
      <w:pPr>
        <w:pStyle w:val="Heading3"/>
        <w:rPr>
          <w:rFonts w:ascii="Source Sans Pro" w:hAnsi="Source Sans Pro"/>
          <w:b/>
          <w:color w:val="000000" w:themeColor="text1"/>
          <w:sz w:val="24"/>
        </w:rPr>
      </w:pPr>
      <w:r w:rsidRPr="008C7C0D">
        <w:rPr>
          <w:rFonts w:ascii="Source Sans Pro" w:hAnsi="Source Sans Pro"/>
          <w:b/>
          <w:color w:val="000000" w:themeColor="text1"/>
        </w:rPr>
        <w:lastRenderedPageBreak/>
        <w:t xml:space="preserve">Agents </w:t>
      </w:r>
      <w:r w:rsidR="00442D4C" w:rsidRPr="008C7C0D">
        <w:rPr>
          <w:rFonts w:ascii="Source Sans Pro" w:hAnsi="Source Sans Pro"/>
          <w:b/>
          <w:color w:val="000000" w:themeColor="text1"/>
        </w:rPr>
        <w:t>Fees</w:t>
      </w:r>
    </w:p>
    <w:p w14:paraId="0A9F558A" w14:textId="6ACCE927" w:rsidR="0006296B" w:rsidRPr="008C7C0D" w:rsidRDefault="00442D4C" w:rsidP="00442D4C">
      <w:pPr>
        <w:rPr>
          <w:rFonts w:ascii="Source Sans Pro" w:hAnsi="Source Sans Pro"/>
          <w:color w:val="000000" w:themeColor="text1"/>
          <w:sz w:val="26"/>
          <w:szCs w:val="26"/>
        </w:rPr>
      </w:pPr>
      <w:r w:rsidRPr="008C7C0D">
        <w:rPr>
          <w:rFonts w:ascii="Source Sans Pro" w:hAnsi="Source Sans Pro"/>
          <w:color w:val="000000" w:themeColor="text1"/>
          <w:sz w:val="26"/>
          <w:szCs w:val="26"/>
        </w:rPr>
        <w:t xml:space="preserve">Generally, agents make 10% of all live performance revenue. </w:t>
      </w:r>
      <w:r w:rsidR="008C7C0D">
        <w:rPr>
          <w:rFonts w:ascii="Source Sans Pro" w:hAnsi="Source Sans Pro"/>
          <w:color w:val="000000" w:themeColor="text1"/>
          <w:sz w:val="26"/>
          <w:szCs w:val="26"/>
        </w:rPr>
        <w:br/>
      </w:r>
    </w:p>
    <w:p w14:paraId="2058F8F7" w14:textId="0880B1DD" w:rsidR="00441C7F" w:rsidRPr="008C7C0D" w:rsidRDefault="00442D4C" w:rsidP="00C560C2">
      <w:pPr>
        <w:pStyle w:val="Heading3"/>
        <w:rPr>
          <w:rFonts w:ascii="Source Sans Pro" w:hAnsi="Source Sans Pro"/>
          <w:b/>
          <w:color w:val="000000" w:themeColor="text1"/>
          <w:sz w:val="28"/>
          <w:szCs w:val="28"/>
        </w:rPr>
      </w:pPr>
      <w:r w:rsidRPr="008C7C0D">
        <w:rPr>
          <w:rFonts w:ascii="Source Sans Pro" w:hAnsi="Source Sans Pro"/>
          <w:b/>
          <w:color w:val="000000" w:themeColor="text1"/>
        </w:rPr>
        <w:t xml:space="preserve">How to Get Noticed </w:t>
      </w:r>
      <w:r w:rsidR="00940BFA" w:rsidRPr="008C7C0D">
        <w:rPr>
          <w:rFonts w:ascii="Source Sans Pro" w:hAnsi="Source Sans Pro"/>
          <w:b/>
          <w:color w:val="000000" w:themeColor="text1"/>
        </w:rPr>
        <w:t xml:space="preserve">and </w:t>
      </w:r>
      <w:r w:rsidR="00611FB1" w:rsidRPr="008C7C0D">
        <w:rPr>
          <w:rFonts w:ascii="Source Sans Pro" w:hAnsi="Source Sans Pro"/>
          <w:b/>
          <w:color w:val="000000" w:themeColor="text1"/>
        </w:rPr>
        <w:t xml:space="preserve">Signed </w:t>
      </w:r>
      <w:r w:rsidRPr="008C7C0D">
        <w:rPr>
          <w:rFonts w:ascii="Source Sans Pro" w:hAnsi="Source Sans Pro"/>
          <w:b/>
          <w:color w:val="000000" w:themeColor="text1"/>
        </w:rPr>
        <w:t>by an Agent</w:t>
      </w:r>
    </w:p>
    <w:p w14:paraId="252F7D0C" w14:textId="7778C388" w:rsidR="00441C7F" w:rsidRPr="008C7C0D" w:rsidRDefault="00441C7F" w:rsidP="00442D4C">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5951BE" w:rsidRPr="008C7C0D">
        <w:rPr>
          <w:rFonts w:ascii="Source Sans Pro" w:hAnsi="Source Sans Pro"/>
          <w:color w:val="000000" w:themeColor="text1"/>
        </w:rPr>
        <w:t>well-respected</w:t>
      </w:r>
      <w:r w:rsidRPr="008C7C0D">
        <w:rPr>
          <w:rFonts w:ascii="Source Sans Pro" w:hAnsi="Source Sans Pro"/>
          <w:color w:val="000000" w:themeColor="text1"/>
        </w:rPr>
        <w:t xml:space="preserve"> agents with national and international rosters and have summarized their collective opinions and responses to the questions I asked below. Contributors to this section include Adam Kreeft from United Talent Agency, Grant Paley from Paquin Artists Agency, Joel Baskin from The Feldman Agency, and others who chose to remain unnamed. </w:t>
      </w:r>
    </w:p>
    <w:p w14:paraId="29DCFC51" w14:textId="77777777" w:rsidR="00441C7F" w:rsidRPr="008C7C0D" w:rsidRDefault="00441C7F" w:rsidP="00442D4C">
      <w:pPr>
        <w:rPr>
          <w:rFonts w:ascii="Source Sans Pro" w:hAnsi="Source Sans Pro"/>
          <w:color w:val="000000" w:themeColor="text1"/>
          <w:sz w:val="28"/>
          <w:szCs w:val="28"/>
        </w:rPr>
      </w:pPr>
    </w:p>
    <w:p w14:paraId="7EACB7C8" w14:textId="5EC61438" w:rsidR="00611FB1" w:rsidRPr="008C7C0D" w:rsidRDefault="00611FB1" w:rsidP="00442D4C">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What </w:t>
      </w:r>
      <w:r w:rsidR="00EB3CDD" w:rsidRPr="008C7C0D">
        <w:rPr>
          <w:rFonts w:ascii="Source Sans Pro" w:hAnsi="Source Sans Pro"/>
          <w:b/>
          <w:color w:val="000000" w:themeColor="text1"/>
          <w:sz w:val="28"/>
          <w:szCs w:val="28"/>
        </w:rPr>
        <w:t>Agents Look F</w:t>
      </w:r>
      <w:r w:rsidR="00D159BF" w:rsidRPr="008C7C0D">
        <w:rPr>
          <w:rFonts w:ascii="Source Sans Pro" w:hAnsi="Source Sans Pro"/>
          <w:b/>
          <w:color w:val="000000" w:themeColor="text1"/>
          <w:sz w:val="28"/>
          <w:szCs w:val="28"/>
        </w:rPr>
        <w:t>or</w:t>
      </w:r>
    </w:p>
    <w:p w14:paraId="1E840C21" w14:textId="77777777" w:rsidR="00611FB1" w:rsidRPr="008C7C0D" w:rsidRDefault="00611FB1" w:rsidP="0076474B">
      <w:pPr>
        <w:pStyle w:val="ListParagraph"/>
        <w:numPr>
          <w:ilvl w:val="0"/>
          <w:numId w:val="40"/>
        </w:numPr>
        <w:rPr>
          <w:rFonts w:ascii="Source Sans Pro" w:hAnsi="Source Sans Pro"/>
          <w:color w:val="000000" w:themeColor="text1"/>
        </w:rPr>
      </w:pPr>
      <w:r w:rsidRPr="008C7C0D">
        <w:rPr>
          <w:rFonts w:ascii="Source Sans Pro" w:hAnsi="Source Sans Pro"/>
          <w:color w:val="000000" w:themeColor="text1"/>
        </w:rPr>
        <w:t xml:space="preserve">Talent. </w:t>
      </w:r>
    </w:p>
    <w:p w14:paraId="4AD207FC" w14:textId="77777777" w:rsidR="00611FB1" w:rsidRPr="008C7C0D" w:rsidRDefault="00611FB1" w:rsidP="0076474B">
      <w:pPr>
        <w:pStyle w:val="ListParagraph"/>
        <w:numPr>
          <w:ilvl w:val="0"/>
          <w:numId w:val="40"/>
        </w:numPr>
        <w:rPr>
          <w:rFonts w:ascii="Source Sans Pro" w:hAnsi="Source Sans Pro"/>
          <w:color w:val="000000" w:themeColor="text1"/>
        </w:rPr>
      </w:pPr>
      <w:r w:rsidRPr="008C7C0D">
        <w:rPr>
          <w:rFonts w:ascii="Source Sans Pro" w:hAnsi="Source Sans Pro"/>
          <w:color w:val="000000" w:themeColor="text1"/>
        </w:rPr>
        <w:t xml:space="preserve">Work ethic. </w:t>
      </w:r>
    </w:p>
    <w:p w14:paraId="76892426" w14:textId="77777777" w:rsidR="00611FB1" w:rsidRPr="008C7C0D" w:rsidRDefault="00611FB1" w:rsidP="0076474B">
      <w:pPr>
        <w:pStyle w:val="ListParagraph"/>
        <w:numPr>
          <w:ilvl w:val="0"/>
          <w:numId w:val="40"/>
        </w:numPr>
        <w:rPr>
          <w:rFonts w:ascii="Source Sans Pro" w:hAnsi="Source Sans Pro"/>
          <w:color w:val="000000" w:themeColor="text1"/>
        </w:rPr>
      </w:pPr>
      <w:r w:rsidRPr="008C7C0D">
        <w:rPr>
          <w:rFonts w:ascii="Source Sans Pro" w:hAnsi="Source Sans Pro"/>
          <w:color w:val="000000" w:themeColor="text1"/>
        </w:rPr>
        <w:t xml:space="preserve">Potential for commercial cross-over. </w:t>
      </w:r>
    </w:p>
    <w:p w14:paraId="063CC6FC" w14:textId="77777777" w:rsidR="00611FB1" w:rsidRPr="008C7C0D" w:rsidRDefault="00611FB1" w:rsidP="0076474B">
      <w:pPr>
        <w:pStyle w:val="ListParagraph"/>
        <w:numPr>
          <w:ilvl w:val="0"/>
          <w:numId w:val="40"/>
        </w:numPr>
        <w:rPr>
          <w:rFonts w:ascii="Source Sans Pro" w:hAnsi="Source Sans Pro"/>
          <w:color w:val="000000" w:themeColor="text1"/>
        </w:rPr>
      </w:pPr>
      <w:r w:rsidRPr="008C7C0D">
        <w:rPr>
          <w:rFonts w:ascii="Source Sans Pro" w:hAnsi="Source Sans Pro"/>
          <w:color w:val="000000" w:themeColor="text1"/>
        </w:rPr>
        <w:t xml:space="preserve">Ability to sell tickets and develop a fan base. Fits with agent’s personal music taste and agent believes in them. </w:t>
      </w:r>
    </w:p>
    <w:p w14:paraId="64AA6AB7" w14:textId="77777777" w:rsidR="00611FB1" w:rsidRPr="008C7C0D" w:rsidRDefault="00611FB1" w:rsidP="0076474B">
      <w:pPr>
        <w:pStyle w:val="ListParagraph"/>
        <w:numPr>
          <w:ilvl w:val="0"/>
          <w:numId w:val="40"/>
        </w:numPr>
        <w:rPr>
          <w:rFonts w:ascii="Source Sans Pro" w:hAnsi="Source Sans Pro"/>
          <w:color w:val="000000" w:themeColor="text1"/>
        </w:rPr>
      </w:pPr>
      <w:r w:rsidRPr="008C7C0D">
        <w:rPr>
          <w:rFonts w:ascii="Source Sans Pro" w:hAnsi="Source Sans Pro"/>
          <w:color w:val="000000" w:themeColor="text1"/>
        </w:rPr>
        <w:t xml:space="preserve">Fits with where the agent is at in their personal career. </w:t>
      </w:r>
    </w:p>
    <w:p w14:paraId="404D8E59" w14:textId="78CCDF05" w:rsidR="00611FB1" w:rsidRPr="008C7C0D" w:rsidRDefault="00611FB1" w:rsidP="0076474B">
      <w:pPr>
        <w:pStyle w:val="ListParagraph"/>
        <w:numPr>
          <w:ilvl w:val="0"/>
          <w:numId w:val="40"/>
        </w:numPr>
        <w:rPr>
          <w:rFonts w:ascii="Source Sans Pro" w:hAnsi="Source Sans Pro"/>
          <w:b/>
          <w:color w:val="000000" w:themeColor="text1"/>
        </w:rPr>
      </w:pPr>
      <w:r w:rsidRPr="008C7C0D">
        <w:rPr>
          <w:rFonts w:ascii="Source Sans Pro" w:hAnsi="Source Sans Pro"/>
          <w:color w:val="000000" w:themeColor="text1"/>
        </w:rPr>
        <w:t>Created local or national buzz already.</w:t>
      </w:r>
    </w:p>
    <w:p w14:paraId="7A5AB516" w14:textId="77777777" w:rsidR="00611FB1" w:rsidRPr="008C7C0D" w:rsidRDefault="00611FB1" w:rsidP="00490B22">
      <w:pPr>
        <w:rPr>
          <w:rFonts w:ascii="Source Sans Pro" w:hAnsi="Source Sans Pro"/>
          <w:b/>
          <w:color w:val="000000" w:themeColor="text1"/>
        </w:rPr>
      </w:pPr>
    </w:p>
    <w:p w14:paraId="15A47177" w14:textId="2E41ED32" w:rsidR="00611FB1" w:rsidRPr="008C7C0D" w:rsidRDefault="00EB3CDD" w:rsidP="00611FB1">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How Agents Find A</w:t>
      </w:r>
      <w:r w:rsidR="00D159BF" w:rsidRPr="008C7C0D">
        <w:rPr>
          <w:rFonts w:ascii="Source Sans Pro" w:hAnsi="Source Sans Pro"/>
          <w:b/>
          <w:color w:val="000000" w:themeColor="text1"/>
          <w:sz w:val="28"/>
          <w:szCs w:val="28"/>
        </w:rPr>
        <w:t>rtists</w:t>
      </w:r>
    </w:p>
    <w:p w14:paraId="60E3C88F" w14:textId="77777777" w:rsidR="00611FB1" w:rsidRPr="008C7C0D" w:rsidRDefault="00611FB1" w:rsidP="0076474B">
      <w:pPr>
        <w:pStyle w:val="ListParagraph"/>
        <w:numPr>
          <w:ilvl w:val="0"/>
          <w:numId w:val="41"/>
        </w:numPr>
        <w:rPr>
          <w:rFonts w:ascii="Source Sans Pro" w:hAnsi="Source Sans Pro"/>
          <w:color w:val="000000" w:themeColor="text1"/>
        </w:rPr>
      </w:pPr>
      <w:r w:rsidRPr="008C7C0D">
        <w:rPr>
          <w:rFonts w:ascii="Source Sans Pro" w:hAnsi="Source Sans Pro"/>
          <w:color w:val="000000" w:themeColor="text1"/>
        </w:rPr>
        <w:t xml:space="preserve">Mostly from existing relationships with managers, label reps, publicists, radio promoters, venue buyers. promoters. </w:t>
      </w:r>
    </w:p>
    <w:p w14:paraId="1D91F017" w14:textId="77777777" w:rsidR="00611FB1" w:rsidRPr="008C7C0D" w:rsidRDefault="00611FB1" w:rsidP="0076474B">
      <w:pPr>
        <w:pStyle w:val="ListParagraph"/>
        <w:numPr>
          <w:ilvl w:val="0"/>
          <w:numId w:val="41"/>
        </w:numPr>
        <w:rPr>
          <w:rFonts w:ascii="Source Sans Pro" w:hAnsi="Source Sans Pro"/>
          <w:color w:val="000000" w:themeColor="text1"/>
        </w:rPr>
      </w:pPr>
      <w:r w:rsidRPr="008C7C0D">
        <w:rPr>
          <w:rFonts w:ascii="Source Sans Pro" w:hAnsi="Source Sans Pro"/>
          <w:color w:val="000000" w:themeColor="text1"/>
        </w:rPr>
        <w:t xml:space="preserve">At a venue or live show. </w:t>
      </w:r>
    </w:p>
    <w:p w14:paraId="3B7D0E62" w14:textId="479DA6DC" w:rsidR="00611FB1" w:rsidRPr="008C7C0D" w:rsidRDefault="00611FB1" w:rsidP="0076474B">
      <w:pPr>
        <w:pStyle w:val="ListParagraph"/>
        <w:numPr>
          <w:ilvl w:val="0"/>
          <w:numId w:val="41"/>
        </w:numPr>
        <w:rPr>
          <w:rFonts w:ascii="Source Sans Pro" w:hAnsi="Source Sans Pro"/>
          <w:color w:val="000000" w:themeColor="text1"/>
        </w:rPr>
      </w:pPr>
      <w:r w:rsidRPr="008C7C0D">
        <w:rPr>
          <w:rFonts w:ascii="Source Sans Pro" w:hAnsi="Source Sans Pro"/>
          <w:color w:val="000000" w:themeColor="text1"/>
        </w:rPr>
        <w:t>Heard them on the radio.</w:t>
      </w:r>
    </w:p>
    <w:p w14:paraId="02B4698B" w14:textId="77777777" w:rsidR="00611FB1" w:rsidRPr="008C7C0D" w:rsidRDefault="00611FB1" w:rsidP="0076474B">
      <w:pPr>
        <w:pStyle w:val="ListParagraph"/>
        <w:numPr>
          <w:ilvl w:val="0"/>
          <w:numId w:val="41"/>
        </w:numPr>
        <w:rPr>
          <w:rFonts w:ascii="Source Sans Pro" w:hAnsi="Source Sans Pro"/>
          <w:color w:val="000000" w:themeColor="text1"/>
        </w:rPr>
      </w:pPr>
      <w:r w:rsidRPr="008C7C0D">
        <w:rPr>
          <w:rFonts w:ascii="Source Sans Pro" w:hAnsi="Source Sans Pro"/>
          <w:color w:val="000000" w:themeColor="text1"/>
        </w:rPr>
        <w:t xml:space="preserve">Email with a great live video. </w:t>
      </w:r>
    </w:p>
    <w:p w14:paraId="5E419C09" w14:textId="496E8224" w:rsidR="00611FB1" w:rsidRPr="008C7C0D" w:rsidRDefault="00611FB1" w:rsidP="0076474B">
      <w:pPr>
        <w:pStyle w:val="ListParagraph"/>
        <w:numPr>
          <w:ilvl w:val="0"/>
          <w:numId w:val="41"/>
        </w:numPr>
        <w:rPr>
          <w:rFonts w:ascii="Source Sans Pro" w:hAnsi="Source Sans Pro"/>
          <w:color w:val="000000" w:themeColor="text1"/>
        </w:rPr>
      </w:pPr>
      <w:r w:rsidRPr="008C7C0D">
        <w:rPr>
          <w:rFonts w:ascii="Source Sans Pro" w:hAnsi="Source Sans Pro"/>
          <w:color w:val="000000" w:themeColor="text1"/>
        </w:rPr>
        <w:t xml:space="preserve">Paying attention to taste makers, charts, online buzz, publications, and reaching out. </w:t>
      </w:r>
    </w:p>
    <w:p w14:paraId="04E1F525" w14:textId="160BFB5D" w:rsidR="00611FB1" w:rsidRPr="008C7C0D" w:rsidRDefault="00611FB1" w:rsidP="0076474B">
      <w:pPr>
        <w:pStyle w:val="ListParagraph"/>
        <w:numPr>
          <w:ilvl w:val="0"/>
          <w:numId w:val="41"/>
        </w:numPr>
        <w:rPr>
          <w:rFonts w:ascii="Source Sans Pro" w:hAnsi="Source Sans Pro"/>
          <w:b/>
          <w:color w:val="000000" w:themeColor="text1"/>
        </w:rPr>
      </w:pPr>
      <w:r w:rsidRPr="008C7C0D">
        <w:rPr>
          <w:rFonts w:ascii="Source Sans Pro" w:hAnsi="Source Sans Pro"/>
          <w:color w:val="000000" w:themeColor="text1"/>
        </w:rPr>
        <w:t>When anything is making a move in the industry a good agent will hear about it.</w:t>
      </w:r>
    </w:p>
    <w:p w14:paraId="6FFE05B4" w14:textId="77777777" w:rsidR="00611FB1" w:rsidRPr="008C7C0D" w:rsidRDefault="00611FB1" w:rsidP="00490B22">
      <w:pPr>
        <w:rPr>
          <w:rFonts w:ascii="Source Sans Pro" w:hAnsi="Source Sans Pro"/>
          <w:b/>
          <w:color w:val="000000" w:themeColor="text1"/>
        </w:rPr>
      </w:pPr>
    </w:p>
    <w:p w14:paraId="325F2508" w14:textId="1F428B78" w:rsidR="00611FB1" w:rsidRPr="008C7C0D" w:rsidRDefault="00EB3CDD" w:rsidP="00490B22">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How to Contact an A</w:t>
      </w:r>
      <w:r w:rsidR="002403D6" w:rsidRPr="008C7C0D">
        <w:rPr>
          <w:rFonts w:ascii="Source Sans Pro" w:hAnsi="Source Sans Pro"/>
          <w:b/>
          <w:color w:val="000000" w:themeColor="text1"/>
          <w:sz w:val="28"/>
          <w:szCs w:val="28"/>
        </w:rPr>
        <w:t>gent</w:t>
      </w:r>
      <w:r w:rsidR="005951BE">
        <w:rPr>
          <w:rFonts w:ascii="Source Sans Pro" w:hAnsi="Source Sans Pro"/>
          <w:b/>
          <w:color w:val="000000" w:themeColor="text1"/>
          <w:sz w:val="28"/>
          <w:szCs w:val="28"/>
        </w:rPr>
        <w:t xml:space="preserve"> That You Don’t Know</w:t>
      </w:r>
    </w:p>
    <w:p w14:paraId="360F8AAB" w14:textId="652CCC67" w:rsidR="00611FB1" w:rsidRPr="008C7C0D" w:rsidRDefault="00611FB1" w:rsidP="0076474B">
      <w:pPr>
        <w:pStyle w:val="ListParagraph"/>
        <w:numPr>
          <w:ilvl w:val="0"/>
          <w:numId w:val="42"/>
        </w:numPr>
        <w:rPr>
          <w:rFonts w:ascii="Source Sans Pro" w:hAnsi="Source Sans Pro"/>
          <w:color w:val="000000" w:themeColor="text1"/>
        </w:rPr>
      </w:pPr>
      <w:r w:rsidRPr="008C7C0D">
        <w:rPr>
          <w:rFonts w:ascii="Source Sans Pro" w:hAnsi="Source Sans Pro"/>
          <w:color w:val="000000" w:themeColor="text1"/>
        </w:rPr>
        <w:t>Don’t call them.</w:t>
      </w:r>
    </w:p>
    <w:p w14:paraId="0F09001D" w14:textId="39F8A1BA" w:rsidR="00611FB1" w:rsidRPr="008C7C0D" w:rsidRDefault="00611FB1" w:rsidP="0076474B">
      <w:pPr>
        <w:pStyle w:val="ListParagraph"/>
        <w:numPr>
          <w:ilvl w:val="0"/>
          <w:numId w:val="42"/>
        </w:numPr>
        <w:rPr>
          <w:rFonts w:ascii="Source Sans Pro" w:hAnsi="Source Sans Pro"/>
          <w:color w:val="000000" w:themeColor="text1"/>
        </w:rPr>
      </w:pPr>
      <w:r w:rsidRPr="008C7C0D">
        <w:rPr>
          <w:rFonts w:ascii="Source Sans Pro" w:hAnsi="Source Sans Pro"/>
          <w:color w:val="000000" w:themeColor="text1"/>
        </w:rPr>
        <w:t xml:space="preserve">Send an email with a link to your best song and/or live performance, with a few of your most noteworthy points, without a cold sell. If the agent is interested and likes your music they will get back to you.  </w:t>
      </w:r>
    </w:p>
    <w:p w14:paraId="69687429" w14:textId="12DBAD57" w:rsidR="00611FB1" w:rsidRPr="008C7C0D" w:rsidRDefault="00611FB1" w:rsidP="0076474B">
      <w:pPr>
        <w:pStyle w:val="ListParagraph"/>
        <w:numPr>
          <w:ilvl w:val="0"/>
          <w:numId w:val="42"/>
        </w:numPr>
        <w:rPr>
          <w:rFonts w:ascii="Source Sans Pro" w:hAnsi="Source Sans Pro"/>
          <w:color w:val="000000" w:themeColor="text1"/>
        </w:rPr>
      </w:pPr>
      <w:r w:rsidRPr="008C7C0D">
        <w:rPr>
          <w:rFonts w:ascii="Source Sans Pro" w:hAnsi="Source Sans Pro"/>
          <w:color w:val="000000" w:themeColor="text1"/>
        </w:rPr>
        <w:t xml:space="preserve">A helpful factor is if a trusted colleague suggested that you contact that agent, and note that in your email. </w:t>
      </w:r>
    </w:p>
    <w:p w14:paraId="2F838847" w14:textId="640FE687" w:rsidR="00611FB1" w:rsidRPr="008C7C0D" w:rsidRDefault="00611FB1" w:rsidP="0076474B">
      <w:pPr>
        <w:pStyle w:val="ListParagraph"/>
        <w:numPr>
          <w:ilvl w:val="0"/>
          <w:numId w:val="42"/>
        </w:numPr>
        <w:rPr>
          <w:rFonts w:ascii="Source Sans Pro" w:hAnsi="Source Sans Pro"/>
          <w:color w:val="000000" w:themeColor="text1"/>
        </w:rPr>
      </w:pPr>
      <w:r w:rsidRPr="008C7C0D">
        <w:rPr>
          <w:rFonts w:ascii="Source Sans Pro" w:hAnsi="Source Sans Pro"/>
          <w:color w:val="000000" w:themeColor="text1"/>
        </w:rPr>
        <w:t xml:space="preserve">If you have connections with trusted advisors, use those connections. </w:t>
      </w:r>
    </w:p>
    <w:p w14:paraId="2FFFD13F" w14:textId="058DD4A2" w:rsidR="00611FB1" w:rsidRPr="008C7C0D" w:rsidRDefault="00611FB1" w:rsidP="0076474B">
      <w:pPr>
        <w:pStyle w:val="ListParagraph"/>
        <w:numPr>
          <w:ilvl w:val="0"/>
          <w:numId w:val="42"/>
        </w:numPr>
        <w:rPr>
          <w:rFonts w:ascii="Source Sans Pro" w:hAnsi="Source Sans Pro"/>
          <w:color w:val="000000" w:themeColor="text1"/>
        </w:rPr>
      </w:pPr>
      <w:r w:rsidRPr="008C7C0D">
        <w:rPr>
          <w:rFonts w:ascii="Source Sans Pro" w:hAnsi="Source Sans Pro"/>
          <w:color w:val="000000" w:themeColor="text1"/>
        </w:rPr>
        <w:t>Know the agents roster and make sure they have a similar taste in music to yours.</w:t>
      </w:r>
    </w:p>
    <w:p w14:paraId="73F769C0" w14:textId="39FD0A33" w:rsidR="00611FB1" w:rsidRPr="008C7C0D" w:rsidRDefault="00611FB1" w:rsidP="0076474B">
      <w:pPr>
        <w:pStyle w:val="ListParagraph"/>
        <w:numPr>
          <w:ilvl w:val="0"/>
          <w:numId w:val="42"/>
        </w:numPr>
        <w:rPr>
          <w:rFonts w:ascii="Source Sans Pro" w:hAnsi="Source Sans Pro"/>
          <w:b/>
          <w:color w:val="000000" w:themeColor="text1"/>
        </w:rPr>
      </w:pPr>
      <w:r w:rsidRPr="008C7C0D">
        <w:rPr>
          <w:rFonts w:ascii="Source Sans Pro" w:hAnsi="Source Sans Pro"/>
          <w:color w:val="000000" w:themeColor="text1"/>
        </w:rPr>
        <w:t>Some agents don’t like receiving unsolicited emails from artists or managers they don’t know and say that you should find a better way to get on their radar (see section above for how they met their roster artists other than via email).</w:t>
      </w:r>
    </w:p>
    <w:p w14:paraId="781D9341" w14:textId="77777777" w:rsidR="00611FB1" w:rsidRPr="008C7C0D" w:rsidRDefault="00611FB1" w:rsidP="00611FB1">
      <w:pPr>
        <w:rPr>
          <w:rFonts w:ascii="Source Sans Pro" w:hAnsi="Source Sans Pro"/>
          <w:b/>
          <w:color w:val="000000" w:themeColor="text1"/>
        </w:rPr>
      </w:pPr>
    </w:p>
    <w:p w14:paraId="28D7D37F" w14:textId="264A4DEA" w:rsidR="0099327B" w:rsidRPr="008C7C0D" w:rsidRDefault="00EB3CDD" w:rsidP="0099327B">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lastRenderedPageBreak/>
        <w:t>The Difference Between an A</w:t>
      </w:r>
      <w:r w:rsidR="0099327B" w:rsidRPr="008C7C0D">
        <w:rPr>
          <w:rFonts w:ascii="Source Sans Pro" w:hAnsi="Source Sans Pro"/>
          <w:b/>
          <w:color w:val="000000" w:themeColor="text1"/>
          <w:sz w:val="28"/>
          <w:szCs w:val="28"/>
        </w:rPr>
        <w:t>r</w:t>
      </w:r>
      <w:r w:rsidRPr="008C7C0D">
        <w:rPr>
          <w:rFonts w:ascii="Source Sans Pro" w:hAnsi="Source Sans Pro"/>
          <w:b/>
          <w:color w:val="000000" w:themeColor="text1"/>
          <w:sz w:val="28"/>
          <w:szCs w:val="28"/>
        </w:rPr>
        <w:t>tist or a Manager Reaching O</w:t>
      </w:r>
      <w:r w:rsidR="00D159BF" w:rsidRPr="008C7C0D">
        <w:rPr>
          <w:rFonts w:ascii="Source Sans Pro" w:hAnsi="Source Sans Pro"/>
          <w:b/>
          <w:color w:val="000000" w:themeColor="text1"/>
          <w:sz w:val="28"/>
          <w:szCs w:val="28"/>
        </w:rPr>
        <w:t>ut</w:t>
      </w:r>
    </w:p>
    <w:p w14:paraId="4B668605" w14:textId="3013868D" w:rsidR="00611FB1" w:rsidRPr="008C7C0D" w:rsidRDefault="00611FB1" w:rsidP="0076474B">
      <w:pPr>
        <w:pStyle w:val="ListParagraph"/>
        <w:numPr>
          <w:ilvl w:val="0"/>
          <w:numId w:val="43"/>
        </w:numPr>
        <w:rPr>
          <w:rFonts w:ascii="Source Sans Pro" w:hAnsi="Source Sans Pro"/>
          <w:color w:val="000000" w:themeColor="text1"/>
        </w:rPr>
      </w:pPr>
      <w:r w:rsidRPr="008C7C0D">
        <w:rPr>
          <w:rFonts w:ascii="Source Sans Pro" w:hAnsi="Source Sans Pro"/>
          <w:color w:val="000000" w:themeColor="text1"/>
        </w:rPr>
        <w:t xml:space="preserve">If they are aware of the manager or if they have an existing relationship with them then this absolutely makes a difference and the agent is more likely to listen. </w:t>
      </w:r>
    </w:p>
    <w:p w14:paraId="061716EC" w14:textId="329B46FF" w:rsidR="00611FB1" w:rsidRPr="008C7C0D" w:rsidRDefault="00611FB1" w:rsidP="0076474B">
      <w:pPr>
        <w:pStyle w:val="ListParagraph"/>
        <w:numPr>
          <w:ilvl w:val="0"/>
          <w:numId w:val="43"/>
        </w:numPr>
        <w:rPr>
          <w:rFonts w:ascii="Source Sans Pro" w:hAnsi="Source Sans Pro"/>
          <w:color w:val="000000" w:themeColor="text1"/>
        </w:rPr>
      </w:pPr>
      <w:r w:rsidRPr="008C7C0D">
        <w:rPr>
          <w:rFonts w:ascii="Source Sans Pro" w:hAnsi="Source Sans Pro"/>
          <w:color w:val="000000" w:themeColor="text1"/>
        </w:rPr>
        <w:t>If they are contacted by a manager that they don’t know or haven’t heard of before then it doesn’t matter if it’s an artist or a manager. If it’s an artist, then it’s important that this person excels as a business person and is professional.</w:t>
      </w:r>
    </w:p>
    <w:p w14:paraId="1ED50569" w14:textId="77777777" w:rsidR="00D04789" w:rsidRPr="008C7C0D" w:rsidRDefault="00D04789" w:rsidP="00D04789">
      <w:pPr>
        <w:pStyle w:val="ListParagraph"/>
        <w:rPr>
          <w:rFonts w:ascii="Source Sans Pro" w:hAnsi="Source Sans Pro"/>
          <w:color w:val="000000" w:themeColor="text1"/>
        </w:rPr>
      </w:pPr>
    </w:p>
    <w:p w14:paraId="09D4B6EF" w14:textId="3EDF34CC" w:rsidR="002C5577" w:rsidRPr="008C7C0D" w:rsidRDefault="008E78B7" w:rsidP="00611FB1">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Extra </w:t>
      </w:r>
      <w:r w:rsidR="00563439" w:rsidRPr="008C7C0D">
        <w:rPr>
          <w:rFonts w:ascii="Source Sans Pro" w:hAnsi="Source Sans Pro"/>
          <w:b/>
          <w:color w:val="000000" w:themeColor="text1"/>
          <w:sz w:val="28"/>
          <w:szCs w:val="28"/>
        </w:rPr>
        <w:t>Advice f</w:t>
      </w:r>
      <w:r w:rsidR="00EB3CDD" w:rsidRPr="008C7C0D">
        <w:rPr>
          <w:rFonts w:ascii="Source Sans Pro" w:hAnsi="Source Sans Pro"/>
          <w:b/>
          <w:color w:val="000000" w:themeColor="text1"/>
          <w:sz w:val="28"/>
          <w:szCs w:val="28"/>
        </w:rPr>
        <w:t>rom The Agents!</w:t>
      </w:r>
      <w:r w:rsidRPr="008C7C0D">
        <w:rPr>
          <w:rFonts w:ascii="Source Sans Pro" w:hAnsi="Source Sans Pro"/>
          <w:b/>
          <w:color w:val="000000" w:themeColor="text1"/>
          <w:sz w:val="28"/>
          <w:szCs w:val="28"/>
        </w:rPr>
        <w:t xml:space="preserve"> </w:t>
      </w:r>
    </w:p>
    <w:p w14:paraId="36A20010" w14:textId="10DBEED9" w:rsidR="00611FB1"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If your music and live performance are great, people will find you because everyone in the industry talks to each other.  </w:t>
      </w:r>
    </w:p>
    <w:p w14:paraId="429AC628" w14:textId="616A39A4"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Try to find tours or shows to open for. </w:t>
      </w:r>
    </w:p>
    <w:p w14:paraId="6066C396" w14:textId="118D49B3"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Don’t headline unless you can draw a crowd. </w:t>
      </w:r>
    </w:p>
    <w:p w14:paraId="155B3041" w14:textId="482DD918"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Play locally as much as possible (for new artists), to create a local buzz and get the people talking about you. </w:t>
      </w:r>
    </w:p>
    <w:p w14:paraId="5E9191A5" w14:textId="4BAF1499"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Once you have a following in a certain market, hold out on playing there for a while to build up demand. </w:t>
      </w:r>
    </w:p>
    <w:p w14:paraId="3051C2E8" w14:textId="6250EF5A"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Put the time in and do your research. </w:t>
      </w:r>
    </w:p>
    <w:p w14:paraId="150D2D67" w14:textId="77777777"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Have a plan. </w:t>
      </w:r>
    </w:p>
    <w:p w14:paraId="5D07FDF4" w14:textId="2396A66D" w:rsidR="0044408D"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Work your ass off. </w:t>
      </w:r>
    </w:p>
    <w:p w14:paraId="05E50D10" w14:textId="77777777" w:rsidR="0044408D"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Be careful with the way you present yourself behind and </w:t>
      </w:r>
      <w:r w:rsidR="0044408D" w:rsidRPr="008C7C0D">
        <w:rPr>
          <w:rFonts w:ascii="Source Sans Pro" w:hAnsi="Source Sans Pro"/>
          <w:color w:val="000000" w:themeColor="text1"/>
        </w:rPr>
        <w:t>in front of the curtain</w:t>
      </w:r>
    </w:p>
    <w:p w14:paraId="16B61504" w14:textId="1E88D23A" w:rsidR="003C2163"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D</w:t>
      </w:r>
      <w:r w:rsidR="003C2163" w:rsidRPr="008C7C0D">
        <w:rPr>
          <w:rFonts w:ascii="Source Sans Pro" w:hAnsi="Source Sans Pro"/>
          <w:color w:val="000000" w:themeColor="text1"/>
        </w:rPr>
        <w:t xml:space="preserve">on’t look for handouts. </w:t>
      </w:r>
    </w:p>
    <w:p w14:paraId="3DD9B17C" w14:textId="78137349"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Treat venues and promoters as your partners. </w:t>
      </w:r>
    </w:p>
    <w:p w14:paraId="637AC639" w14:textId="71987B16"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Hire publicists and radio promoters. </w:t>
      </w:r>
    </w:p>
    <w:p w14:paraId="1D3ABE05" w14:textId="64A71549"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Find opportunities to spend quality time with agents at events to build rapport rather than shoving your music in their face. </w:t>
      </w:r>
    </w:p>
    <w:p w14:paraId="01B700D1" w14:textId="32BC37DF"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Do the work on your own first until you can sell-out shows; this will help you get on an agents’ radar. </w:t>
      </w:r>
    </w:p>
    <w:p w14:paraId="49F979BD" w14:textId="77777777" w:rsidR="0044408D"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Some agents specialize in touring and therefore want to see</w:t>
      </w:r>
      <w:r w:rsidR="0044408D" w:rsidRPr="008C7C0D">
        <w:rPr>
          <w:rFonts w:ascii="Source Sans Pro" w:hAnsi="Source Sans Pro"/>
          <w:color w:val="000000" w:themeColor="text1"/>
        </w:rPr>
        <w:t xml:space="preserve"> that you can sell a full tour.</w:t>
      </w:r>
    </w:p>
    <w:p w14:paraId="78E876AC" w14:textId="02C0155E"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If you’ve only played locally then you’re likely not ready for an agent. </w:t>
      </w:r>
    </w:p>
    <w:p w14:paraId="0C857073" w14:textId="04B261C1"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Book your own first full tour. </w:t>
      </w:r>
    </w:p>
    <w:p w14:paraId="4E1EFB35" w14:textId="66B867D6"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If you have a development deal with a label and/or a good manager, then you need an agent. </w:t>
      </w:r>
    </w:p>
    <w:p w14:paraId="4A5CD732" w14:textId="79B83C53" w:rsidR="003C2163" w:rsidRPr="008C7C0D" w:rsidRDefault="003C2163"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A great way to get connected is if you do the work on your own first. </w:t>
      </w:r>
    </w:p>
    <w:p w14:paraId="21EE471C" w14:textId="4409E94C" w:rsidR="003C2163"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When you contact an agent via email, you can stay in touch over time but don’t harass them or contact them too much, it will backfire. </w:t>
      </w:r>
    </w:p>
    <w:p w14:paraId="422DE96D" w14:textId="036AFF48" w:rsidR="0044408D"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Agents won’t sign you until they’ve seen you live so think of ways to get them to see you live (unless you’re already a major successful touring artist). </w:t>
      </w:r>
    </w:p>
    <w:p w14:paraId="1CFF21BD" w14:textId="4853C657" w:rsidR="0044408D"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Take a step back and look at where you are. </w:t>
      </w:r>
    </w:p>
    <w:p w14:paraId="309639F0" w14:textId="77777777" w:rsidR="005D6E8F" w:rsidRPr="008C7C0D" w:rsidRDefault="0044408D" w:rsidP="0076474B">
      <w:pPr>
        <w:pStyle w:val="ListParagraph"/>
        <w:numPr>
          <w:ilvl w:val="0"/>
          <w:numId w:val="44"/>
        </w:numPr>
        <w:rPr>
          <w:rFonts w:ascii="Source Sans Pro" w:hAnsi="Source Sans Pro"/>
          <w:color w:val="000000" w:themeColor="text1"/>
        </w:rPr>
      </w:pPr>
      <w:r w:rsidRPr="008C7C0D">
        <w:rPr>
          <w:rFonts w:ascii="Source Sans Pro" w:hAnsi="Source Sans Pro"/>
          <w:color w:val="000000" w:themeColor="text1"/>
        </w:rPr>
        <w:t xml:space="preserve">It’s all about timing. Have patience. It can take a long time (years). </w:t>
      </w:r>
    </w:p>
    <w:p w14:paraId="4F113523" w14:textId="77777777" w:rsidR="005D6E8F" w:rsidRPr="008C7C0D" w:rsidRDefault="005D6E8F">
      <w:pPr>
        <w:rPr>
          <w:rFonts w:ascii="Source Sans Pro" w:hAnsi="Source Sans Pro"/>
          <w:color w:val="000000" w:themeColor="text1"/>
        </w:rPr>
      </w:pPr>
      <w:r w:rsidRPr="008C7C0D">
        <w:rPr>
          <w:rFonts w:ascii="Source Sans Pro" w:hAnsi="Source Sans Pro"/>
          <w:color w:val="000000" w:themeColor="text1"/>
        </w:rPr>
        <w:br w:type="page"/>
      </w:r>
    </w:p>
    <w:p w14:paraId="0E4EC474" w14:textId="576A18F4" w:rsidR="00442D4C" w:rsidRPr="008C7C0D" w:rsidRDefault="008A6CC1" w:rsidP="005D6E8F">
      <w:pPr>
        <w:rPr>
          <w:rFonts w:ascii="Source Sans Pro" w:hAnsi="Source Sans Pro"/>
          <w:color w:val="000000" w:themeColor="text1"/>
          <w:sz w:val="44"/>
          <w:szCs w:val="44"/>
        </w:rPr>
      </w:pPr>
      <w:r w:rsidRPr="008C7C0D">
        <w:rPr>
          <w:rFonts w:ascii="Source Sans Pro" w:hAnsi="Source Sans Pro"/>
          <w:color w:val="000000" w:themeColor="text1"/>
          <w:sz w:val="44"/>
          <w:szCs w:val="44"/>
        </w:rPr>
        <w:lastRenderedPageBreak/>
        <w:t>CHAPTER 4</w:t>
      </w:r>
      <w:r w:rsidR="005D6E8F" w:rsidRPr="008C7C0D">
        <w:rPr>
          <w:rFonts w:ascii="Source Sans Pro" w:hAnsi="Source Sans Pro"/>
          <w:color w:val="000000" w:themeColor="text1"/>
          <w:sz w:val="44"/>
          <w:szCs w:val="44"/>
        </w:rPr>
        <w:t xml:space="preserve">: </w:t>
      </w:r>
      <w:r w:rsidR="00BA23F1" w:rsidRPr="008C7C0D">
        <w:rPr>
          <w:rFonts w:ascii="Source Sans Pro" w:hAnsi="Source Sans Pro"/>
          <w:color w:val="000000" w:themeColor="text1"/>
          <w:sz w:val="44"/>
          <w:szCs w:val="44"/>
        </w:rPr>
        <w:t>TOUR MANAGERS</w:t>
      </w:r>
    </w:p>
    <w:p w14:paraId="770E6768" w14:textId="77777777" w:rsidR="00442D4C" w:rsidRPr="008C7C0D" w:rsidRDefault="00442D4C" w:rsidP="00442D4C">
      <w:pPr>
        <w:rPr>
          <w:rFonts w:ascii="Source Sans Pro" w:hAnsi="Source Sans Pro"/>
          <w:color w:val="000000" w:themeColor="text1"/>
        </w:rPr>
      </w:pPr>
    </w:p>
    <w:p w14:paraId="7EA1E602" w14:textId="77777777" w:rsidR="00442D4C" w:rsidRPr="008C7C0D" w:rsidRDefault="00442D4C" w:rsidP="0006296B">
      <w:pPr>
        <w:pStyle w:val="Heading3"/>
        <w:rPr>
          <w:rFonts w:ascii="Source Sans Pro" w:hAnsi="Source Sans Pro"/>
          <w:b/>
          <w:color w:val="000000" w:themeColor="text1"/>
        </w:rPr>
      </w:pPr>
      <w:r w:rsidRPr="008C7C0D">
        <w:rPr>
          <w:rFonts w:ascii="Source Sans Pro" w:hAnsi="Source Sans Pro"/>
          <w:b/>
          <w:color w:val="000000" w:themeColor="text1"/>
        </w:rPr>
        <w:t>The Tour Managers Role</w:t>
      </w:r>
    </w:p>
    <w:p w14:paraId="13F93DE5" w14:textId="77777777" w:rsidR="00563439" w:rsidRPr="008C7C0D" w:rsidRDefault="00442D4C" w:rsidP="00442D4C">
      <w:p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As an independent or newer manager, you will most likely be your own tour manager for a while until you can effectively afford to hire one. It is also highly likely that you will be managing the first couple of tours from your home office, rather than going out on tour with the band. If this is the case, you’ll want to designate a band leader to be your on-the-road contact. You may also want to coordinate the tour and provide the band with any printed materials needed before they hit the road. </w:t>
      </w:r>
    </w:p>
    <w:p w14:paraId="299E0A05" w14:textId="77777777" w:rsidR="00563439" w:rsidRPr="008C7C0D" w:rsidRDefault="00563439" w:rsidP="00442D4C">
      <w:pPr>
        <w:rPr>
          <w:rFonts w:ascii="Source Sans Pro" w:hAnsi="Source Sans Pro"/>
          <w:bCs/>
          <w:color w:val="000000" w:themeColor="text1"/>
          <w:bdr w:val="none" w:sz="0" w:space="0" w:color="auto" w:frame="1"/>
        </w:rPr>
      </w:pPr>
    </w:p>
    <w:p w14:paraId="72C3560A" w14:textId="0BB24480" w:rsidR="00442D4C" w:rsidRPr="008C7C0D" w:rsidRDefault="00442D4C" w:rsidP="00442D4C">
      <w:p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Nonetheless, the person who is managing the tour (whether it be a hired tour manager, the bands manager, or a member of the band) is an extension of the manager and is the main contact and person responsible for everything that takes place on the road in relation to the tour. </w:t>
      </w:r>
      <w:r w:rsidR="003503EA" w:rsidRPr="008C7C0D">
        <w:rPr>
          <w:rFonts w:ascii="Source Sans Pro" w:hAnsi="Source Sans Pro"/>
          <w:bCs/>
          <w:color w:val="000000" w:themeColor="text1"/>
          <w:bdr w:val="none" w:sz="0" w:space="0" w:color="auto" w:frame="1"/>
        </w:rPr>
        <w:t xml:space="preserve">They are essentially the “acting managers” on the road. The best tour managers have everything organized so well that the all the band needs to do is follow their instructions, show up to the venue and perform. This includes any requests from the outside world of the band while on tour. For example, an amazing tour manager knows the band so well that they will be able to automatically answer questions and speak on behalf of the bands needs and wants if someone requests say, and interview, while out on the road. </w:t>
      </w:r>
      <w:r w:rsidR="005D6E8F" w:rsidRPr="008C7C0D">
        <w:rPr>
          <w:rFonts w:ascii="Source Sans Pro" w:hAnsi="Source Sans Pro"/>
          <w:bCs/>
          <w:color w:val="000000" w:themeColor="text1"/>
          <w:bdr w:val="none" w:sz="0" w:space="0" w:color="auto" w:frame="1"/>
        </w:rPr>
        <w:br/>
      </w:r>
    </w:p>
    <w:p w14:paraId="708710C0" w14:textId="089A7CB5" w:rsidR="003503EA" w:rsidRPr="008C7C0D" w:rsidRDefault="003503EA"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Talks with manager and band leader on a daily basis </w:t>
      </w:r>
    </w:p>
    <w:p w14:paraId="4AC8A14A" w14:textId="77777777"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Manage all tour logistics and advancing the shows </w:t>
      </w:r>
    </w:p>
    <w:p w14:paraId="6DEE107D" w14:textId="47135339" w:rsidR="00AA3D64" w:rsidRPr="008C7C0D" w:rsidRDefault="00AA3D64"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cs="Helvetica"/>
        </w:rPr>
        <w:t xml:space="preserve">Provide daily/weekly tour updates, feedback, reports on shows, </w:t>
      </w:r>
      <w:r w:rsidR="005951BE" w:rsidRPr="008C7C0D">
        <w:rPr>
          <w:rFonts w:ascii="Source Sans Pro" w:hAnsi="Source Sans Pro" w:cs="Helvetica"/>
        </w:rPr>
        <w:t>merch</w:t>
      </w:r>
      <w:r w:rsidR="005951BE">
        <w:rPr>
          <w:rFonts w:ascii="Source Sans Pro" w:hAnsi="Source Sans Pro" w:cs="Helvetica"/>
        </w:rPr>
        <w:t>andise</w:t>
      </w:r>
      <w:r w:rsidRPr="008C7C0D">
        <w:rPr>
          <w:rFonts w:ascii="Source Sans Pro" w:hAnsi="Source Sans Pro" w:cs="Helvetica"/>
        </w:rPr>
        <w:t xml:space="preserve"> sales, and media appearances</w:t>
      </w:r>
    </w:p>
    <w:p w14:paraId="0DE05DD7" w14:textId="77777777"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Manage schedules and day sheets (travel times, show times, sound checks, interviews, media appearances, fan-based activities, etc.)</w:t>
      </w:r>
    </w:p>
    <w:p w14:paraId="13C3974F" w14:textId="3E817CA9"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Book and coordinate ground and air transportation</w:t>
      </w:r>
      <w:r w:rsidR="00E03AB1" w:rsidRPr="008C7C0D">
        <w:rPr>
          <w:rFonts w:ascii="Source Sans Pro" w:hAnsi="Source Sans Pro"/>
          <w:bCs/>
          <w:color w:val="000000" w:themeColor="text1"/>
          <w:bdr w:val="none" w:sz="0" w:space="0" w:color="auto" w:frame="1"/>
        </w:rPr>
        <w:t xml:space="preserve"> and </w:t>
      </w:r>
      <w:r w:rsidRPr="008C7C0D">
        <w:rPr>
          <w:rFonts w:ascii="Source Sans Pro" w:hAnsi="Source Sans Pro"/>
          <w:bCs/>
          <w:color w:val="000000" w:themeColor="text1"/>
          <w:bdr w:val="none" w:sz="0" w:space="0" w:color="auto" w:frame="1"/>
        </w:rPr>
        <w:t xml:space="preserve">accommodations </w:t>
      </w:r>
    </w:p>
    <w:p w14:paraId="51907D4D" w14:textId="77777777"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Manage and collect fees and payments while on the road </w:t>
      </w:r>
    </w:p>
    <w:p w14:paraId="2F23D761" w14:textId="77777777"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Ensure timely transportation of all people and equipment</w:t>
      </w:r>
    </w:p>
    <w:p w14:paraId="0D0A6701" w14:textId="77777777" w:rsidR="00442D4C"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Coordinate with promoters and buyers </w:t>
      </w:r>
    </w:p>
    <w:p w14:paraId="7E4663E0" w14:textId="3E3B03F5" w:rsidR="002C5577" w:rsidRPr="008C7C0D" w:rsidRDefault="00442D4C" w:rsidP="0076474B">
      <w:pPr>
        <w:pStyle w:val="ListParagraph"/>
        <w:numPr>
          <w:ilvl w:val="0"/>
          <w:numId w:val="45"/>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Hire</w:t>
      </w:r>
      <w:r w:rsidR="003503EA" w:rsidRPr="008C7C0D">
        <w:rPr>
          <w:rFonts w:ascii="Source Sans Pro" w:hAnsi="Source Sans Pro"/>
          <w:bCs/>
          <w:color w:val="000000" w:themeColor="text1"/>
          <w:bdr w:val="none" w:sz="0" w:space="0" w:color="auto" w:frame="1"/>
        </w:rPr>
        <w:t>, fire,</w:t>
      </w:r>
      <w:r w:rsidRPr="008C7C0D">
        <w:rPr>
          <w:rFonts w:ascii="Source Sans Pro" w:hAnsi="Source Sans Pro"/>
          <w:bCs/>
          <w:color w:val="000000" w:themeColor="text1"/>
          <w:bdr w:val="none" w:sz="0" w:space="0" w:color="auto" w:frame="1"/>
        </w:rPr>
        <w:t xml:space="preserve"> and manage various road crew members </w:t>
      </w:r>
    </w:p>
    <w:p w14:paraId="78EEEEB9" w14:textId="77777777" w:rsidR="002C5577" w:rsidRPr="008C7C0D" w:rsidRDefault="002C5577" w:rsidP="002C5577">
      <w:pPr>
        <w:rPr>
          <w:rFonts w:ascii="Source Sans Pro" w:hAnsi="Source Sans Pro"/>
          <w:color w:val="000000" w:themeColor="text1"/>
        </w:rPr>
      </w:pPr>
    </w:p>
    <w:p w14:paraId="26C34570" w14:textId="086F3536" w:rsidR="002C5577" w:rsidRPr="008C7C0D" w:rsidRDefault="002C5577" w:rsidP="005D6E8F">
      <w:pPr>
        <w:pStyle w:val="Heading3"/>
        <w:rPr>
          <w:rStyle w:val="apple-converted-space"/>
          <w:rFonts w:ascii="Source Sans Pro" w:eastAsia="Times New Roman" w:hAnsi="Source Sans Pro"/>
          <w:b/>
          <w:color w:val="000000" w:themeColor="text1"/>
          <w:shd w:val="clear" w:color="auto" w:fill="FFFFFF"/>
        </w:rPr>
      </w:pPr>
      <w:r w:rsidRPr="008C7C0D">
        <w:rPr>
          <w:rStyle w:val="apple-converted-space"/>
          <w:rFonts w:ascii="Source Sans Pro" w:eastAsia="Times New Roman" w:hAnsi="Source Sans Pro"/>
          <w:b/>
          <w:color w:val="000000" w:themeColor="text1"/>
          <w:shd w:val="clear" w:color="auto" w:fill="FFFFFF"/>
        </w:rPr>
        <w:t xml:space="preserve">Who Tour Managers Work With </w:t>
      </w:r>
    </w:p>
    <w:p w14:paraId="01492560" w14:textId="7D7C5B30"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Artists &amp; Artist managers</w:t>
      </w:r>
    </w:p>
    <w:p w14:paraId="3249C80A" w14:textId="538C08D0" w:rsidR="003503EA" w:rsidRPr="008C7C0D" w:rsidRDefault="003503EA"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Agents</w:t>
      </w:r>
    </w:p>
    <w:p w14:paraId="6E2B7238"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Venue buyers and managers </w:t>
      </w:r>
    </w:p>
    <w:p w14:paraId="13C9BDD7"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Promoters </w:t>
      </w:r>
    </w:p>
    <w:p w14:paraId="3D84AAE9" w14:textId="29AECF0C"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Travel agents</w:t>
      </w:r>
      <w:r w:rsidR="003503EA" w:rsidRPr="008C7C0D">
        <w:rPr>
          <w:rStyle w:val="apple-converted-space"/>
          <w:rFonts w:ascii="Source Sans Pro" w:eastAsia="Times New Roman" w:hAnsi="Source Sans Pro"/>
          <w:color w:val="000000" w:themeColor="text1"/>
          <w:shd w:val="clear" w:color="auto" w:fill="FFFFFF"/>
        </w:rPr>
        <w:t>/hotels/airlines</w:t>
      </w:r>
    </w:p>
    <w:p w14:paraId="50FA9693" w14:textId="25072F4A" w:rsidR="003503EA" w:rsidRPr="008C7C0D" w:rsidRDefault="003503EA"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Radio station programmers </w:t>
      </w:r>
    </w:p>
    <w:p w14:paraId="386F6875" w14:textId="1FADFB1B" w:rsidR="003503EA" w:rsidRPr="008C7C0D" w:rsidRDefault="003503EA"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Publicists</w:t>
      </w:r>
    </w:p>
    <w:p w14:paraId="259D8343"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lastRenderedPageBreak/>
        <w:t>Sound and lighting technicians</w:t>
      </w:r>
    </w:p>
    <w:p w14:paraId="26C17A48"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Instrument and equipment technicians </w:t>
      </w:r>
    </w:p>
    <w:p w14:paraId="677CE6EF"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Drivers </w:t>
      </w:r>
    </w:p>
    <w:p w14:paraId="3DB4434E"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Production managers</w:t>
      </w:r>
    </w:p>
    <w:p w14:paraId="4786D111" w14:textId="77777777" w:rsidR="002C5577" w:rsidRPr="008C7C0D" w:rsidRDefault="002C5577" w:rsidP="0076474B">
      <w:pPr>
        <w:pStyle w:val="ListParagraph"/>
        <w:numPr>
          <w:ilvl w:val="0"/>
          <w:numId w:val="30"/>
        </w:numPr>
        <w:rPr>
          <w:rStyle w:val="apple-converted-space"/>
          <w:rFonts w:ascii="Source Sans Pro" w:eastAsia="Times New Roman" w:hAnsi="Source Sans Pro"/>
          <w:color w:val="000000" w:themeColor="text1"/>
          <w:shd w:val="clear" w:color="auto" w:fill="FFFFFF"/>
        </w:rPr>
      </w:pPr>
      <w:r w:rsidRPr="008C7C0D">
        <w:rPr>
          <w:rStyle w:val="apple-converted-space"/>
          <w:rFonts w:ascii="Source Sans Pro" w:eastAsia="Times New Roman" w:hAnsi="Source Sans Pro"/>
          <w:color w:val="000000" w:themeColor="text1"/>
          <w:shd w:val="clear" w:color="auto" w:fill="FFFFFF"/>
        </w:rPr>
        <w:t xml:space="preserve">Merchandisers </w:t>
      </w:r>
    </w:p>
    <w:p w14:paraId="1A0F48D4" w14:textId="77777777" w:rsidR="002C5577" w:rsidRPr="008C7C0D" w:rsidRDefault="002C5577" w:rsidP="0076474B">
      <w:pPr>
        <w:pStyle w:val="ListParagraph"/>
        <w:numPr>
          <w:ilvl w:val="0"/>
          <w:numId w:val="30"/>
        </w:numPr>
        <w:rPr>
          <w:rFonts w:ascii="Source Sans Pro" w:hAnsi="Source Sans Pro"/>
          <w:color w:val="000000" w:themeColor="text1"/>
        </w:rPr>
      </w:pPr>
      <w:r w:rsidRPr="008C7C0D">
        <w:rPr>
          <w:rStyle w:val="apple-converted-space"/>
          <w:rFonts w:ascii="Source Sans Pro" w:eastAsia="Times New Roman" w:hAnsi="Source Sans Pro"/>
          <w:color w:val="000000" w:themeColor="text1"/>
          <w:shd w:val="clear" w:color="auto" w:fill="FFFFFF"/>
        </w:rPr>
        <w:t>Other road crew</w:t>
      </w:r>
    </w:p>
    <w:p w14:paraId="2C4B9D0D" w14:textId="77777777" w:rsidR="002C5577" w:rsidRPr="008C7C0D" w:rsidRDefault="002C5577" w:rsidP="002C5577">
      <w:pPr>
        <w:rPr>
          <w:rFonts w:ascii="Source Sans Pro" w:hAnsi="Source Sans Pro"/>
          <w:color w:val="000000" w:themeColor="text1"/>
        </w:rPr>
      </w:pPr>
    </w:p>
    <w:p w14:paraId="0898326B" w14:textId="4E210BDF" w:rsidR="00E03AB1" w:rsidRPr="008C7C0D" w:rsidRDefault="00CC0FF2" w:rsidP="005D6E8F">
      <w:pPr>
        <w:pStyle w:val="Heading3"/>
        <w:rPr>
          <w:rFonts w:ascii="Source Sans Pro" w:hAnsi="Source Sans Pro"/>
          <w:b/>
          <w:color w:val="000000" w:themeColor="text1"/>
        </w:rPr>
      </w:pPr>
      <w:r w:rsidRPr="008C7C0D">
        <w:rPr>
          <w:rFonts w:ascii="Source Sans Pro" w:hAnsi="Source Sans Pro"/>
          <w:b/>
          <w:color w:val="000000" w:themeColor="text1"/>
        </w:rPr>
        <w:t>Tour Manager Fees</w:t>
      </w:r>
    </w:p>
    <w:p w14:paraId="6AC89262" w14:textId="3BB469C3" w:rsidR="00CC49CB" w:rsidRPr="008C7C0D" w:rsidRDefault="00CC49CB" w:rsidP="00CC49CB">
      <w:pPr>
        <w:shd w:val="clear" w:color="auto" w:fill="FEFEF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These are all just examples of real life scenarios, but it changes per band and per country. </w:t>
      </w:r>
      <w:r w:rsidR="00E50C47" w:rsidRPr="008C7C0D">
        <w:rPr>
          <w:rFonts w:ascii="Source Sans Pro" w:eastAsia="Times New Roman" w:hAnsi="Source Sans Pro"/>
          <w:color w:val="000000" w:themeColor="text1"/>
        </w:rPr>
        <w:t xml:space="preserve">If you’re </w:t>
      </w:r>
      <w:r w:rsidRPr="008C7C0D">
        <w:rPr>
          <w:rFonts w:ascii="Source Sans Pro" w:eastAsia="Times New Roman" w:hAnsi="Source Sans Pro"/>
          <w:color w:val="000000" w:themeColor="text1"/>
        </w:rPr>
        <w:t>going to hire a brand new tour manager</w:t>
      </w:r>
      <w:r w:rsidR="00E50C47"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 xml:space="preserve">who has never done it before, they’ll </w:t>
      </w:r>
      <w:r w:rsidR="00E50C47" w:rsidRPr="008C7C0D">
        <w:rPr>
          <w:rFonts w:ascii="Source Sans Pro" w:eastAsia="Times New Roman" w:hAnsi="Source Sans Pro"/>
          <w:color w:val="000000" w:themeColor="text1"/>
        </w:rPr>
        <w:t>need the experienc</w:t>
      </w:r>
      <w:r w:rsidRPr="008C7C0D">
        <w:rPr>
          <w:rFonts w:ascii="Source Sans Pro" w:eastAsia="Times New Roman" w:hAnsi="Source Sans Pro"/>
          <w:color w:val="000000" w:themeColor="text1"/>
        </w:rPr>
        <w:t>e and should be willing to do it at least once</w:t>
      </w:r>
      <w:r w:rsidR="00E50C47" w:rsidRPr="008C7C0D">
        <w:rPr>
          <w:rFonts w:ascii="Source Sans Pro" w:eastAsia="Times New Roman" w:hAnsi="Source Sans Pro"/>
          <w:color w:val="000000" w:themeColor="text1"/>
        </w:rPr>
        <w:t xml:space="preserve"> for free. After that y</w:t>
      </w:r>
      <w:r w:rsidR="005502FA" w:rsidRPr="008C7C0D">
        <w:rPr>
          <w:rFonts w:ascii="Source Sans Pro" w:eastAsia="Times New Roman" w:hAnsi="Source Sans Pro"/>
          <w:color w:val="000000" w:themeColor="text1"/>
        </w:rPr>
        <w:t xml:space="preserve">ou can expect to pay about </w:t>
      </w:r>
      <w:r w:rsidR="00CC0FF2" w:rsidRPr="008C7C0D">
        <w:rPr>
          <w:rFonts w:ascii="Source Sans Pro" w:eastAsia="Times New Roman" w:hAnsi="Source Sans Pro"/>
          <w:color w:val="000000" w:themeColor="text1"/>
        </w:rPr>
        <w:t xml:space="preserve">$150 </w:t>
      </w:r>
      <w:r w:rsidRPr="008C7C0D">
        <w:rPr>
          <w:rFonts w:ascii="Source Sans Pro" w:eastAsia="Times New Roman" w:hAnsi="Source Sans Pro"/>
          <w:color w:val="000000" w:themeColor="text1"/>
        </w:rPr>
        <w:t>per show day. For a national act with half a million fans, you can expect to pay about $300 per day.</w:t>
      </w:r>
      <w:r w:rsidR="005502FA" w:rsidRPr="008C7C0D">
        <w:rPr>
          <w:rFonts w:ascii="Source Sans Pro" w:eastAsia="Times New Roman" w:hAnsi="Source Sans Pro"/>
          <w:color w:val="000000" w:themeColor="text1"/>
        </w:rPr>
        <w:t xml:space="preserve"> For a national act with a million fans, you can pay up to $500 per day. F</w:t>
      </w:r>
      <w:r w:rsidRPr="008C7C0D">
        <w:rPr>
          <w:rFonts w:ascii="Source Sans Pro" w:eastAsia="Times New Roman" w:hAnsi="Source Sans Pro"/>
          <w:color w:val="000000" w:themeColor="text1"/>
        </w:rPr>
        <w:t>or international acts with many</w:t>
      </w:r>
      <w:r w:rsidR="005502FA" w:rsidRPr="008C7C0D">
        <w:rPr>
          <w:rFonts w:ascii="Source Sans Pro" w:eastAsia="Times New Roman" w:hAnsi="Source Sans Pro"/>
          <w:color w:val="000000" w:themeColor="text1"/>
        </w:rPr>
        <w:t xml:space="preserve"> million</w:t>
      </w:r>
      <w:r w:rsidRPr="008C7C0D">
        <w:rPr>
          <w:rFonts w:ascii="Source Sans Pro" w:eastAsia="Times New Roman" w:hAnsi="Source Sans Pro"/>
          <w:color w:val="000000" w:themeColor="text1"/>
        </w:rPr>
        <w:t>s of</w:t>
      </w:r>
      <w:r w:rsidR="005502FA" w:rsidRPr="008C7C0D">
        <w:rPr>
          <w:rFonts w:ascii="Source Sans Pro" w:eastAsia="Times New Roman" w:hAnsi="Source Sans Pro"/>
          <w:color w:val="000000" w:themeColor="text1"/>
        </w:rPr>
        <w:t xml:space="preserve"> fans, they often pay a tour manager a full time salary to ensure that they are available at all times. </w:t>
      </w:r>
      <w:r w:rsidRPr="008C7C0D">
        <w:rPr>
          <w:rFonts w:ascii="Source Sans Pro" w:eastAsia="Times New Roman" w:hAnsi="Source Sans Pro"/>
          <w:color w:val="000000" w:themeColor="text1"/>
        </w:rPr>
        <w:t xml:space="preserve">You can also expect to pay half of the day rate on days where you’re on the road but there is no show. Per diems/expenses can also be included. </w:t>
      </w:r>
    </w:p>
    <w:p w14:paraId="50E6A77E" w14:textId="1DEB668E" w:rsidR="00B77D65" w:rsidRPr="008C7C0D" w:rsidRDefault="00CC49CB" w:rsidP="00CC49CB">
      <w:pPr>
        <w:rPr>
          <w:rFonts w:ascii="Source Sans Pro" w:eastAsia="Times New Roman" w:hAnsi="Source Sans Pro"/>
          <w:color w:val="000000" w:themeColor="text1"/>
        </w:rPr>
      </w:pPr>
      <w:r w:rsidRPr="008C7C0D">
        <w:rPr>
          <w:rFonts w:ascii="Source Sans Pro" w:eastAsia="Times New Roman" w:hAnsi="Source Sans Pro"/>
          <w:color w:val="000000" w:themeColor="text1"/>
        </w:rPr>
        <w:br w:type="page"/>
      </w:r>
    </w:p>
    <w:p w14:paraId="6A4B0771" w14:textId="30971190" w:rsidR="00B77D65" w:rsidRPr="008C7C0D" w:rsidRDefault="008A6CC1" w:rsidP="003F5511">
      <w:pPr>
        <w:pStyle w:val="Heading1"/>
        <w:rPr>
          <w:rFonts w:ascii="Source Sans Pro" w:hAnsi="Source Sans Pro"/>
        </w:rPr>
      </w:pPr>
      <w:r w:rsidRPr="008C7C0D">
        <w:rPr>
          <w:rFonts w:ascii="Source Sans Pro" w:hAnsi="Source Sans Pro"/>
        </w:rPr>
        <w:lastRenderedPageBreak/>
        <w:t>CHAPTER 5</w:t>
      </w:r>
      <w:r w:rsidR="005D6E8F" w:rsidRPr="008C7C0D">
        <w:rPr>
          <w:rFonts w:ascii="Source Sans Pro" w:hAnsi="Source Sans Pro"/>
        </w:rPr>
        <w:t xml:space="preserve">: </w:t>
      </w:r>
      <w:r w:rsidR="00BA23F1" w:rsidRPr="008C7C0D">
        <w:rPr>
          <w:rFonts w:ascii="Source Sans Pro" w:hAnsi="Source Sans Pro"/>
        </w:rPr>
        <w:t>TALENT BUYERS</w:t>
      </w:r>
    </w:p>
    <w:p w14:paraId="2CFD7815" w14:textId="2BB07E51" w:rsidR="00E801BA" w:rsidRPr="008C7C0D" w:rsidRDefault="005D6E8F" w:rsidP="006C2B51">
      <w:pPr>
        <w:pStyle w:val="Heading3"/>
        <w:rPr>
          <w:rFonts w:ascii="Source Sans Pro" w:hAnsi="Source Sans Pro"/>
          <w:b/>
          <w:color w:val="000000" w:themeColor="text1"/>
        </w:rPr>
      </w:pPr>
      <w:r w:rsidRPr="008C7C0D">
        <w:rPr>
          <w:rFonts w:ascii="Source Sans Pro" w:hAnsi="Source Sans Pro"/>
          <w:color w:val="000000" w:themeColor="text1"/>
        </w:rPr>
        <w:br/>
      </w:r>
      <w:r w:rsidR="00B77D65" w:rsidRPr="008C7C0D">
        <w:rPr>
          <w:rFonts w:ascii="Source Sans Pro" w:hAnsi="Source Sans Pro"/>
          <w:b/>
          <w:color w:val="000000" w:themeColor="text1"/>
        </w:rPr>
        <w:t>The Role of the Talent Buyer</w:t>
      </w:r>
    </w:p>
    <w:p w14:paraId="328A33F4" w14:textId="13CD8334" w:rsidR="00B77D65" w:rsidRPr="008C7C0D" w:rsidRDefault="00E801BA" w:rsidP="005D6E8F">
      <w:pPr>
        <w:shd w:val="clear" w:color="auto" w:fill="FFFFFF"/>
        <w:textAlignment w:val="baseline"/>
        <w:rPr>
          <w:rFonts w:ascii="Source Sans Pro" w:eastAsia="Times New Roman" w:hAnsi="Source Sans Pro"/>
          <w:color w:val="000000" w:themeColor="text1"/>
        </w:rPr>
      </w:pPr>
      <w:r w:rsidRPr="008C7C0D">
        <w:rPr>
          <w:rFonts w:ascii="Source Sans Pro" w:hAnsi="Source Sans Pro"/>
          <w:color w:val="000000" w:themeColor="text1"/>
        </w:rPr>
        <w:t xml:space="preserve">Talent buyers include in-house venue bookers, festival buyers, special event buyers, and </w:t>
      </w:r>
      <w:r w:rsidR="00D43E86" w:rsidRPr="008C7C0D">
        <w:rPr>
          <w:rFonts w:ascii="Source Sans Pro" w:hAnsi="Source Sans Pro"/>
          <w:color w:val="000000" w:themeColor="text1"/>
        </w:rPr>
        <w:t>promoter’s</w:t>
      </w:r>
      <w:r w:rsidRPr="008C7C0D">
        <w:rPr>
          <w:rFonts w:ascii="Source Sans Pro" w:hAnsi="Source Sans Pro"/>
          <w:color w:val="000000" w:themeColor="text1"/>
        </w:rPr>
        <w:t>/promoti</w:t>
      </w:r>
      <w:r w:rsidR="00324F17" w:rsidRPr="008C7C0D">
        <w:rPr>
          <w:rFonts w:ascii="Source Sans Pro" w:hAnsi="Source Sans Pro"/>
          <w:color w:val="000000" w:themeColor="text1"/>
        </w:rPr>
        <w:t>on companies</w:t>
      </w:r>
      <w:r w:rsidRPr="008C7C0D">
        <w:rPr>
          <w:rFonts w:ascii="Source Sans Pro" w:hAnsi="Source Sans Pro"/>
          <w:color w:val="000000" w:themeColor="text1"/>
        </w:rPr>
        <w:t>.</w:t>
      </w:r>
      <w:r w:rsidR="00D43E86" w:rsidRPr="008C7C0D">
        <w:rPr>
          <w:rFonts w:ascii="Source Sans Pro" w:eastAsia="Times New Roman" w:hAnsi="Source Sans Pro"/>
          <w:color w:val="000000" w:themeColor="text1"/>
        </w:rPr>
        <w:t xml:space="preserve"> Sometimes, the promoters own the venues, sometimes they rent them. If you’re not dealing with a promoter, you’ll be looking to deal with the venue bookers or venue owners. </w:t>
      </w:r>
      <w:r w:rsidRPr="008C7C0D">
        <w:rPr>
          <w:rFonts w:ascii="Source Sans Pro" w:hAnsi="Source Sans Pro"/>
          <w:color w:val="000000" w:themeColor="text1"/>
        </w:rPr>
        <w:t>For efficiency, let’s just refer to them all as Talent Buyers.</w:t>
      </w:r>
      <w:r w:rsidR="005D6E8F" w:rsidRPr="008C7C0D">
        <w:rPr>
          <w:rFonts w:ascii="Source Sans Pro" w:eastAsia="Times New Roman" w:hAnsi="Source Sans Pro"/>
          <w:color w:val="000000" w:themeColor="text1"/>
        </w:rPr>
        <w:t xml:space="preserve"> </w:t>
      </w:r>
      <w:r w:rsidR="00B77D65" w:rsidRPr="008C7C0D">
        <w:rPr>
          <w:rFonts w:ascii="Source Sans Pro" w:hAnsi="Source Sans Pro"/>
          <w:color w:val="000000" w:themeColor="text1"/>
        </w:rPr>
        <w:t xml:space="preserve">Talent buyers select and secure artist performers at their venues, their festivals, or special events. As an independent manager or artist, you’re the one negotiating directly with the talent buyers. If you have an </w:t>
      </w:r>
      <w:r w:rsidR="006961F2" w:rsidRPr="008C7C0D">
        <w:rPr>
          <w:rFonts w:ascii="Source Sans Pro" w:hAnsi="Source Sans Pro"/>
          <w:color w:val="000000" w:themeColor="text1"/>
        </w:rPr>
        <w:t>agent,</w:t>
      </w:r>
      <w:r w:rsidR="00B77D65" w:rsidRPr="008C7C0D">
        <w:rPr>
          <w:rFonts w:ascii="Source Sans Pro" w:hAnsi="Source Sans Pro"/>
          <w:color w:val="000000" w:themeColor="text1"/>
        </w:rPr>
        <w:t xml:space="preserve"> they are the ones negotiating on your behalf. Talent buyers need to have their eyes and ears in tune with great live performance artists, and need to have a knack for creating one-of-a-kind experiences. </w:t>
      </w:r>
      <w:r w:rsidRPr="008C7C0D">
        <w:rPr>
          <w:rFonts w:ascii="Source Sans Pro" w:hAnsi="Source Sans Pro"/>
          <w:color w:val="000000" w:themeColor="text1"/>
          <w:shd w:val="clear" w:color="auto" w:fill="FFFFFF"/>
        </w:rPr>
        <w:t>The various roles of the various types of talent buyers include:</w:t>
      </w:r>
    </w:p>
    <w:p w14:paraId="7AF7F5AC" w14:textId="77777777" w:rsidR="00B77D65" w:rsidRPr="008C7C0D" w:rsidRDefault="00B77D65" w:rsidP="00B77D65">
      <w:pPr>
        <w:rPr>
          <w:rFonts w:ascii="Source Sans Pro" w:hAnsi="Source Sans Pro"/>
          <w:color w:val="000000" w:themeColor="text1"/>
        </w:rPr>
      </w:pPr>
    </w:p>
    <w:p w14:paraId="1598C61E"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In-depth knowledge of live music</w:t>
      </w:r>
    </w:p>
    <w:p w14:paraId="20F51F7A"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In-depth knowledge of the live music scene in their market  </w:t>
      </w:r>
    </w:p>
    <w:p w14:paraId="76C55619" w14:textId="61A3ED99" w:rsidR="00B77D65" w:rsidRPr="008C7C0D" w:rsidRDefault="00E801BA"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Develop and m</w:t>
      </w:r>
      <w:r w:rsidR="00B77D65" w:rsidRPr="008C7C0D">
        <w:rPr>
          <w:rFonts w:ascii="Source Sans Pro" w:hAnsi="Source Sans Pro"/>
          <w:color w:val="000000" w:themeColor="text1"/>
        </w:rPr>
        <w:t xml:space="preserve">anage budgets </w:t>
      </w:r>
    </w:p>
    <w:p w14:paraId="0B84E190"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Attend festivals, showcases, concerts and other events to seek out new talent </w:t>
      </w:r>
    </w:p>
    <w:p w14:paraId="03CE1B1F"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Passion for music and a wide range of genres </w:t>
      </w:r>
    </w:p>
    <w:p w14:paraId="14F32485" w14:textId="484A48C3"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Sift through and reply to hund</w:t>
      </w:r>
      <w:r w:rsidR="005D6E8F" w:rsidRPr="008C7C0D">
        <w:rPr>
          <w:rFonts w:ascii="Source Sans Pro" w:hAnsi="Source Sans Pro"/>
          <w:color w:val="000000" w:themeColor="text1"/>
        </w:rPr>
        <w:t>reds of booking request emails per</w:t>
      </w:r>
      <w:r w:rsidRPr="008C7C0D">
        <w:rPr>
          <w:rFonts w:ascii="Source Sans Pro" w:hAnsi="Source Sans Pro"/>
          <w:color w:val="000000" w:themeColor="text1"/>
        </w:rPr>
        <w:t xml:space="preserve"> day </w:t>
      </w:r>
    </w:p>
    <w:p w14:paraId="4ECCB4E4"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Negotiate performance agreements and fees</w:t>
      </w:r>
    </w:p>
    <w:p w14:paraId="1E447FF9"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Listen to and watch music submissions </w:t>
      </w:r>
    </w:p>
    <w:p w14:paraId="44EE3193" w14:textId="77777777" w:rsidR="00B77D65"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Communicate event listings to audiences </w:t>
      </w:r>
    </w:p>
    <w:p w14:paraId="4DAC2659" w14:textId="22B57183" w:rsidR="006961F2" w:rsidRPr="008C7C0D" w:rsidRDefault="00B77D65" w:rsidP="0076474B">
      <w:pPr>
        <w:pStyle w:val="ListParagraph"/>
        <w:numPr>
          <w:ilvl w:val="0"/>
          <w:numId w:val="1"/>
        </w:numPr>
        <w:rPr>
          <w:rFonts w:ascii="Source Sans Pro" w:hAnsi="Source Sans Pro"/>
          <w:color w:val="000000" w:themeColor="text1"/>
        </w:rPr>
      </w:pPr>
      <w:r w:rsidRPr="008C7C0D">
        <w:rPr>
          <w:rFonts w:ascii="Source Sans Pro" w:hAnsi="Source Sans Pro"/>
          <w:color w:val="000000" w:themeColor="text1"/>
        </w:rPr>
        <w:t xml:space="preserve">Execute the event </w:t>
      </w:r>
    </w:p>
    <w:p w14:paraId="49D89AF5" w14:textId="65FC2DC9"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Rents the venue (if it’s a promotion company that doesn’t own the venue) </w:t>
      </w:r>
    </w:p>
    <w:p w14:paraId="63FB2668"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Negotiates contracts with venues and managers</w:t>
      </w:r>
    </w:p>
    <w:p w14:paraId="34FD44AA"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Hires performers </w:t>
      </w:r>
    </w:p>
    <w:p w14:paraId="73400246"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Develops an audience </w:t>
      </w:r>
    </w:p>
    <w:p w14:paraId="79A4336F"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Hires the production team (unless there isn’t much production required) </w:t>
      </w:r>
    </w:p>
    <w:p w14:paraId="2B561AD8"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Rents all production equipment (unless they own it or use in-house equipment) </w:t>
      </w:r>
    </w:p>
    <w:p w14:paraId="21508B24"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Secures liability insurance </w:t>
      </w:r>
    </w:p>
    <w:p w14:paraId="29F6A02C"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Pays performing rights fees to performing rights organizations</w:t>
      </w:r>
    </w:p>
    <w:p w14:paraId="756B8562"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Executes the concert </w:t>
      </w:r>
    </w:p>
    <w:p w14:paraId="38E8F2CB" w14:textId="77777777"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Secures advertising </w:t>
      </w:r>
    </w:p>
    <w:p w14:paraId="17168378" w14:textId="2F5CA15F" w:rsidR="00E801BA" w:rsidRPr="008C7C0D" w:rsidRDefault="00E801BA" w:rsidP="0076474B">
      <w:pPr>
        <w:pStyle w:val="ListParagraph"/>
        <w:numPr>
          <w:ilvl w:val="0"/>
          <w:numId w:val="1"/>
        </w:numPr>
        <w:rPr>
          <w:rFonts w:ascii="Source Sans Pro" w:hAnsi="Source Sans Pro"/>
          <w:color w:val="000000" w:themeColor="text1"/>
          <w:shd w:val="clear" w:color="auto" w:fill="FFFFFF"/>
        </w:rPr>
      </w:pPr>
      <w:r w:rsidRPr="008C7C0D">
        <w:rPr>
          <w:rFonts w:ascii="Source Sans Pro" w:hAnsi="Source Sans Pro"/>
          <w:color w:val="000000" w:themeColor="text1"/>
          <w:shd w:val="clear" w:color="auto" w:fill="FFFFFF"/>
        </w:rPr>
        <w:t xml:space="preserve">Markets the show to their networks </w:t>
      </w:r>
    </w:p>
    <w:p w14:paraId="474F6311" w14:textId="77777777" w:rsidR="00D43E86" w:rsidRPr="008C7C0D" w:rsidRDefault="00D43E86" w:rsidP="00D43E86">
      <w:pPr>
        <w:rPr>
          <w:rFonts w:ascii="Source Sans Pro" w:hAnsi="Source Sans Pro"/>
          <w:color w:val="000000" w:themeColor="text1"/>
        </w:rPr>
      </w:pPr>
    </w:p>
    <w:p w14:paraId="4B98622F" w14:textId="473CBE60" w:rsidR="00D43E86" w:rsidRPr="008C7C0D" w:rsidRDefault="00D43E86" w:rsidP="0099327B">
      <w:pPr>
        <w:pStyle w:val="Heading3"/>
        <w:rPr>
          <w:rFonts w:ascii="Source Sans Pro" w:hAnsi="Source Sans Pro"/>
          <w:b/>
          <w:color w:val="000000" w:themeColor="text1"/>
        </w:rPr>
      </w:pPr>
      <w:r w:rsidRPr="008C7C0D">
        <w:rPr>
          <w:rFonts w:ascii="Source Sans Pro" w:hAnsi="Source Sans Pro"/>
          <w:b/>
          <w:color w:val="000000" w:themeColor="text1"/>
        </w:rPr>
        <w:t>Who Talent Buyers Work With</w:t>
      </w:r>
    </w:p>
    <w:p w14:paraId="2303C2B8" w14:textId="17DA9C29" w:rsidR="00B77D65" w:rsidRPr="008C7C0D" w:rsidRDefault="00222502"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A</w:t>
      </w:r>
      <w:r w:rsidR="00B77D65" w:rsidRPr="008C7C0D">
        <w:rPr>
          <w:rFonts w:ascii="Source Sans Pro" w:hAnsi="Source Sans Pro"/>
          <w:color w:val="000000" w:themeColor="text1"/>
        </w:rPr>
        <w:t>gents</w:t>
      </w:r>
    </w:p>
    <w:p w14:paraId="6251DD2A" w14:textId="303B9018" w:rsidR="00B77D65" w:rsidRPr="008C7C0D" w:rsidRDefault="00B77D65"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Managers</w:t>
      </w:r>
    </w:p>
    <w:p w14:paraId="7C735E5F" w14:textId="2943F7D0" w:rsidR="00222502" w:rsidRPr="008C7C0D" w:rsidRDefault="00222502"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Suppliers (sound, lights, ticketing, security, </w:t>
      </w:r>
      <w:r w:rsidR="0099327B" w:rsidRPr="008C7C0D">
        <w:rPr>
          <w:rFonts w:ascii="Source Sans Pro" w:hAnsi="Source Sans Pro"/>
          <w:color w:val="000000" w:themeColor="text1"/>
        </w:rPr>
        <w:t>etc.)</w:t>
      </w:r>
    </w:p>
    <w:p w14:paraId="70F859F2" w14:textId="63AA2D1A" w:rsidR="00222502" w:rsidRPr="008C7C0D" w:rsidRDefault="00222502"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lastRenderedPageBreak/>
        <w:t>Venues</w:t>
      </w:r>
    </w:p>
    <w:p w14:paraId="2FCDE31D" w14:textId="029F8770" w:rsidR="007B1A44" w:rsidRPr="008C7C0D" w:rsidRDefault="007B1A44"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Other buyers and promoters </w:t>
      </w:r>
    </w:p>
    <w:p w14:paraId="088E9140" w14:textId="77777777" w:rsidR="007B1A44" w:rsidRPr="008C7C0D" w:rsidRDefault="007B1A44"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Marketing staff within the company </w:t>
      </w:r>
    </w:p>
    <w:p w14:paraId="6EFA3E19" w14:textId="60670330" w:rsidR="00F9298C" w:rsidRPr="008C7C0D" w:rsidRDefault="00F9298C"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Performers (musicians, bands, singers, DJ’s) </w:t>
      </w:r>
    </w:p>
    <w:p w14:paraId="52145729" w14:textId="77777777" w:rsidR="00B77D65" w:rsidRPr="008C7C0D" w:rsidRDefault="00B77D65"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Record labels </w:t>
      </w:r>
    </w:p>
    <w:p w14:paraId="7160AB6A" w14:textId="77777777" w:rsidR="00B77D65" w:rsidRPr="008C7C0D" w:rsidRDefault="00B77D65"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Event planners and producers</w:t>
      </w:r>
    </w:p>
    <w:p w14:paraId="7A2C4C67" w14:textId="77777777" w:rsidR="00E801BA" w:rsidRPr="008C7C0D" w:rsidRDefault="00E801BA"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Venue owners and programmers </w:t>
      </w:r>
    </w:p>
    <w:p w14:paraId="107C09D3" w14:textId="77777777" w:rsidR="00E801BA" w:rsidRPr="008C7C0D" w:rsidRDefault="00E801BA"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Production crews </w:t>
      </w:r>
    </w:p>
    <w:p w14:paraId="0191A79E" w14:textId="77777777" w:rsidR="00E801BA" w:rsidRPr="008C7C0D" w:rsidRDefault="00E801BA"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 xml:space="preserve">Media outlets </w:t>
      </w:r>
    </w:p>
    <w:p w14:paraId="2E54E862" w14:textId="11D21846" w:rsidR="000241CC" w:rsidRPr="008C7C0D" w:rsidRDefault="00E801BA" w:rsidP="0076474B">
      <w:pPr>
        <w:pStyle w:val="ListParagraph"/>
        <w:numPr>
          <w:ilvl w:val="0"/>
          <w:numId w:val="2"/>
        </w:numPr>
        <w:rPr>
          <w:rFonts w:ascii="Source Sans Pro" w:hAnsi="Source Sans Pro"/>
          <w:color w:val="000000" w:themeColor="text1"/>
        </w:rPr>
      </w:pPr>
      <w:r w:rsidRPr="008C7C0D">
        <w:rPr>
          <w:rFonts w:ascii="Source Sans Pro" w:hAnsi="Source Sans Pro"/>
          <w:color w:val="000000" w:themeColor="text1"/>
        </w:rPr>
        <w:t>Publicists</w:t>
      </w:r>
    </w:p>
    <w:p w14:paraId="0F036EE0" w14:textId="77777777" w:rsidR="00222502" w:rsidRPr="008C7C0D" w:rsidRDefault="00222502" w:rsidP="00222502">
      <w:pPr>
        <w:rPr>
          <w:rFonts w:ascii="Source Sans Pro" w:hAnsi="Source Sans Pro"/>
          <w:color w:val="000000" w:themeColor="text1"/>
        </w:rPr>
      </w:pPr>
    </w:p>
    <w:p w14:paraId="225EBC18" w14:textId="2F86AC9F" w:rsidR="002B645C" w:rsidRPr="008C7C0D" w:rsidRDefault="000241CC" w:rsidP="0099327B">
      <w:pPr>
        <w:pStyle w:val="Heading3"/>
        <w:rPr>
          <w:rFonts w:ascii="Source Sans Pro" w:hAnsi="Source Sans Pro"/>
          <w:b/>
          <w:color w:val="000000" w:themeColor="text1"/>
        </w:rPr>
      </w:pPr>
      <w:r w:rsidRPr="008C7C0D">
        <w:rPr>
          <w:rFonts w:ascii="Source Sans Pro" w:hAnsi="Source Sans Pro"/>
          <w:b/>
          <w:color w:val="000000" w:themeColor="text1"/>
        </w:rPr>
        <w:t>Fees</w:t>
      </w:r>
      <w:r w:rsidR="00324F17" w:rsidRPr="008C7C0D">
        <w:rPr>
          <w:rFonts w:ascii="Source Sans Pro" w:hAnsi="Source Sans Pro"/>
          <w:b/>
          <w:color w:val="000000" w:themeColor="text1"/>
        </w:rPr>
        <w:t xml:space="preserve"> and </w:t>
      </w:r>
      <w:r w:rsidR="002B645C" w:rsidRPr="008C7C0D">
        <w:rPr>
          <w:rFonts w:ascii="Source Sans Pro" w:hAnsi="Source Sans Pro"/>
          <w:b/>
          <w:color w:val="000000" w:themeColor="text1"/>
        </w:rPr>
        <w:t>Agreements</w:t>
      </w:r>
    </w:p>
    <w:p w14:paraId="5C5B553B" w14:textId="6F386A89" w:rsidR="002B645C" w:rsidRPr="008C7C0D" w:rsidRDefault="00E801BA" w:rsidP="000241CC">
      <w:pPr>
        <w:rPr>
          <w:rFonts w:ascii="Source Sans Pro" w:hAnsi="Source Sans Pro"/>
          <w:color w:val="000000" w:themeColor="text1"/>
        </w:rPr>
      </w:pPr>
      <w:r w:rsidRPr="008C7C0D">
        <w:rPr>
          <w:rFonts w:ascii="Source Sans Pro" w:hAnsi="Source Sans Pro"/>
          <w:color w:val="000000" w:themeColor="text1"/>
        </w:rPr>
        <w:t>Buyers</w:t>
      </w:r>
      <w:r w:rsidR="000241CC" w:rsidRPr="008C7C0D">
        <w:rPr>
          <w:rFonts w:ascii="Source Sans Pro" w:hAnsi="Source Sans Pro"/>
          <w:color w:val="000000" w:themeColor="text1"/>
        </w:rPr>
        <w:t xml:space="preserve"> work on a project-by-project basis, wh</w:t>
      </w:r>
      <w:r w:rsidRPr="008C7C0D">
        <w:rPr>
          <w:rFonts w:ascii="Source Sans Pro" w:hAnsi="Source Sans Pro"/>
          <w:color w:val="000000" w:themeColor="text1"/>
        </w:rPr>
        <w:t>ether it’s just for one show</w:t>
      </w:r>
      <w:r w:rsidR="002B645C" w:rsidRPr="008C7C0D">
        <w:rPr>
          <w:rFonts w:ascii="Source Sans Pro" w:hAnsi="Source Sans Pro"/>
          <w:color w:val="000000" w:themeColor="text1"/>
        </w:rPr>
        <w:t xml:space="preserve"> or for a certain tour or event.</w:t>
      </w:r>
      <w:r w:rsidR="000241CC" w:rsidRPr="008C7C0D">
        <w:rPr>
          <w:rFonts w:ascii="Source Sans Pro" w:hAnsi="Source Sans Pro"/>
          <w:color w:val="000000" w:themeColor="text1"/>
        </w:rPr>
        <w:t xml:space="preserve"> There are various types of agreements that </w:t>
      </w:r>
      <w:r w:rsidRPr="008C7C0D">
        <w:rPr>
          <w:rFonts w:ascii="Source Sans Pro" w:hAnsi="Source Sans Pro"/>
          <w:color w:val="000000" w:themeColor="text1"/>
        </w:rPr>
        <w:t xml:space="preserve">buyers and </w:t>
      </w:r>
      <w:r w:rsidR="000241CC" w:rsidRPr="008C7C0D">
        <w:rPr>
          <w:rFonts w:ascii="Source Sans Pro" w:hAnsi="Source Sans Pro"/>
          <w:color w:val="000000" w:themeColor="text1"/>
        </w:rPr>
        <w:t>pr</w:t>
      </w:r>
      <w:r w:rsidR="002B645C" w:rsidRPr="008C7C0D">
        <w:rPr>
          <w:rFonts w:ascii="Source Sans Pro" w:hAnsi="Source Sans Pro"/>
          <w:color w:val="000000" w:themeColor="text1"/>
        </w:rPr>
        <w:t>omoters and managers agree on. A lot of venue buyers don’t use agreements and instead use their emails as confirmation.</w:t>
      </w:r>
    </w:p>
    <w:p w14:paraId="0AE2A8FF" w14:textId="77777777" w:rsidR="002B645C" w:rsidRPr="008C7C0D" w:rsidRDefault="002B645C" w:rsidP="000241CC">
      <w:pPr>
        <w:rPr>
          <w:rFonts w:ascii="Source Sans Pro" w:hAnsi="Source Sans Pro"/>
          <w:color w:val="000000" w:themeColor="text1"/>
        </w:rPr>
      </w:pPr>
    </w:p>
    <w:p w14:paraId="2F6F2CFD" w14:textId="77777777" w:rsidR="0007254F" w:rsidRPr="008C7C0D" w:rsidRDefault="000241CC" w:rsidP="0007254F">
      <w:pPr>
        <w:widowControl w:val="0"/>
        <w:tabs>
          <w:tab w:val="left" w:pos="220"/>
          <w:tab w:val="left" w:pos="720"/>
        </w:tabs>
        <w:autoSpaceDE w:val="0"/>
        <w:autoSpaceDN w:val="0"/>
        <w:adjustRightInd w:val="0"/>
        <w:rPr>
          <w:rFonts w:ascii="Source Sans Pro" w:hAnsi="Source Sans Pro"/>
          <w:color w:val="000000" w:themeColor="text1"/>
        </w:rPr>
      </w:pPr>
      <w:r w:rsidRPr="008C7C0D">
        <w:rPr>
          <w:rFonts w:ascii="Source Sans Pro" w:hAnsi="Source Sans Pro"/>
          <w:color w:val="000000" w:themeColor="text1"/>
        </w:rPr>
        <w:t>There are cases where the art</w:t>
      </w:r>
      <w:r w:rsidR="0007254F" w:rsidRPr="008C7C0D">
        <w:rPr>
          <w:rFonts w:ascii="Source Sans Pro" w:hAnsi="Source Sans Pro"/>
          <w:color w:val="000000" w:themeColor="text1"/>
        </w:rPr>
        <w:t>ist is paid a guaranteed amount.</w:t>
      </w:r>
      <w:r w:rsidR="0007254F" w:rsidRPr="008C7C0D">
        <w:rPr>
          <w:rFonts w:ascii="Source Sans Pro" w:hAnsi="Source Sans Pro" w:cs="Helvetica"/>
          <w:color w:val="000000" w:themeColor="text1"/>
        </w:rPr>
        <w:t xml:space="preserve"> Guaranteed fees are given when the buyer knows the act and is sure they will sell a certain number of tickets to cover their costs. Then there are cases where it’s strictly a door deal, where you split a percentage of the ticket sales with the buyer, and/or the other bands on the performance bill. There are also cases where there’s a guarantee as well as a door deal on top, where any money made above and beyond the guarantee amount (called an overage), is split between the buyer and the artist AFTER all expenses have been deducted. </w:t>
      </w:r>
      <w:r w:rsidR="0007254F" w:rsidRPr="008C7C0D">
        <w:rPr>
          <w:rFonts w:ascii="Source Sans Pro" w:hAnsi="Source Sans Pro"/>
          <w:color w:val="000000" w:themeColor="text1"/>
        </w:rPr>
        <w:t>B</w:t>
      </w:r>
      <w:r w:rsidR="00062985" w:rsidRPr="008C7C0D">
        <w:rPr>
          <w:rFonts w:ascii="Source Sans Pro" w:hAnsi="Source Sans Pro"/>
          <w:color w:val="000000" w:themeColor="text1"/>
        </w:rPr>
        <w:t>uyers</w:t>
      </w:r>
      <w:r w:rsidRPr="008C7C0D">
        <w:rPr>
          <w:rFonts w:ascii="Source Sans Pro" w:hAnsi="Source Sans Pro"/>
          <w:color w:val="000000" w:themeColor="text1"/>
        </w:rPr>
        <w:t xml:space="preserve"> pay all of the upfront costs to put the show together such as the venue rental, lights, sound, labour, songwriter and performance rights fees, advertising, food services, insurance, and other miscellaneous costs. So when it comes time to split the profits after any minimum guarantees to the artist have been met, all of those expenses are deducted, and the remaining dollars go to the </w:t>
      </w:r>
      <w:r w:rsidR="00B5529F" w:rsidRPr="008C7C0D">
        <w:rPr>
          <w:rFonts w:ascii="Source Sans Pro" w:hAnsi="Source Sans Pro"/>
          <w:color w:val="000000" w:themeColor="text1"/>
        </w:rPr>
        <w:t>buyer</w:t>
      </w:r>
      <w:r w:rsidRPr="008C7C0D">
        <w:rPr>
          <w:rFonts w:ascii="Source Sans Pro" w:hAnsi="Source Sans Pro"/>
          <w:color w:val="000000" w:themeColor="text1"/>
        </w:rPr>
        <w:t xml:space="preserve"> and the artist. These splits can sometimes be 50/50 or 80</w:t>
      </w:r>
      <w:r w:rsidR="00B5529F" w:rsidRPr="008C7C0D">
        <w:rPr>
          <w:rFonts w:ascii="Source Sans Pro" w:hAnsi="Source Sans Pro"/>
          <w:color w:val="000000" w:themeColor="text1"/>
        </w:rPr>
        <w:t>/20 (80 to artist 20 to buy</w:t>
      </w:r>
      <w:r w:rsidRPr="008C7C0D">
        <w:rPr>
          <w:rFonts w:ascii="Source Sans Pro" w:hAnsi="Source Sans Pro"/>
          <w:color w:val="000000" w:themeColor="text1"/>
        </w:rPr>
        <w:t>), or anything in b</w:t>
      </w:r>
      <w:r w:rsidR="00B5529F" w:rsidRPr="008C7C0D">
        <w:rPr>
          <w:rFonts w:ascii="Source Sans Pro" w:hAnsi="Source Sans Pro"/>
          <w:color w:val="000000" w:themeColor="text1"/>
        </w:rPr>
        <w:t xml:space="preserve">etween. </w:t>
      </w:r>
    </w:p>
    <w:p w14:paraId="27EB019C" w14:textId="77777777" w:rsidR="0007254F" w:rsidRPr="008C7C0D" w:rsidRDefault="0007254F" w:rsidP="0007254F">
      <w:pPr>
        <w:widowControl w:val="0"/>
        <w:tabs>
          <w:tab w:val="left" w:pos="220"/>
          <w:tab w:val="left" w:pos="720"/>
        </w:tabs>
        <w:autoSpaceDE w:val="0"/>
        <w:autoSpaceDN w:val="0"/>
        <w:adjustRightInd w:val="0"/>
        <w:rPr>
          <w:rFonts w:ascii="Source Sans Pro" w:hAnsi="Source Sans Pro"/>
          <w:color w:val="000000" w:themeColor="text1"/>
        </w:rPr>
      </w:pPr>
    </w:p>
    <w:p w14:paraId="689F1CC9" w14:textId="71BDC477" w:rsidR="00596CAD" w:rsidRPr="008C7C0D" w:rsidRDefault="00B5529F" w:rsidP="00324F17">
      <w:pPr>
        <w:widowControl w:val="0"/>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olor w:val="000000" w:themeColor="text1"/>
        </w:rPr>
        <w:t>Additionally, there may</w:t>
      </w:r>
      <w:r w:rsidR="000241CC" w:rsidRPr="008C7C0D">
        <w:rPr>
          <w:rFonts w:ascii="Source Sans Pro" w:hAnsi="Source Sans Pro"/>
          <w:color w:val="000000" w:themeColor="text1"/>
        </w:rPr>
        <w:t xml:space="preserve"> be a profit split on artist merchandise. For an independent manager without a large merchandise company behind them, you’ll likely see an 80/20 sp</w:t>
      </w:r>
      <w:r w:rsidRPr="008C7C0D">
        <w:rPr>
          <w:rFonts w:ascii="Source Sans Pro" w:hAnsi="Source Sans Pro"/>
          <w:color w:val="000000" w:themeColor="text1"/>
        </w:rPr>
        <w:t>lit (80 to artist 20 to buyer</w:t>
      </w:r>
      <w:r w:rsidR="000241CC" w:rsidRPr="008C7C0D">
        <w:rPr>
          <w:rFonts w:ascii="Source Sans Pro" w:hAnsi="Source Sans Pro"/>
          <w:color w:val="000000" w:themeColor="text1"/>
        </w:rPr>
        <w:t>)</w:t>
      </w:r>
      <w:r w:rsidRPr="008C7C0D">
        <w:rPr>
          <w:rFonts w:ascii="Source Sans Pro" w:hAnsi="Source Sans Pro"/>
          <w:color w:val="000000" w:themeColor="text1"/>
        </w:rPr>
        <w:t>, or 100% to the artist</w:t>
      </w:r>
      <w:r w:rsidR="000241CC" w:rsidRPr="008C7C0D">
        <w:rPr>
          <w:rFonts w:ascii="Source Sans Pro" w:hAnsi="Source Sans Pro"/>
          <w:color w:val="000000" w:themeColor="text1"/>
        </w:rPr>
        <w:t xml:space="preserve">. </w:t>
      </w:r>
    </w:p>
    <w:p w14:paraId="3B203F3C" w14:textId="77777777" w:rsidR="00596CAD" w:rsidRPr="008C7C0D" w:rsidRDefault="00596CAD" w:rsidP="000241CC">
      <w:pPr>
        <w:rPr>
          <w:rFonts w:ascii="Source Sans Pro" w:hAnsi="Source Sans Pro"/>
          <w:color w:val="000000" w:themeColor="text1"/>
        </w:rPr>
      </w:pPr>
    </w:p>
    <w:p w14:paraId="208F199C" w14:textId="7F315871" w:rsidR="00B77D65" w:rsidRPr="008C7C0D" w:rsidRDefault="005F3A07" w:rsidP="0099327B">
      <w:pPr>
        <w:pStyle w:val="Heading3"/>
        <w:rPr>
          <w:rFonts w:ascii="Source Sans Pro" w:hAnsi="Source Sans Pro"/>
          <w:b/>
          <w:color w:val="000000" w:themeColor="text1"/>
        </w:rPr>
      </w:pPr>
      <w:r w:rsidRPr="008C7C0D">
        <w:rPr>
          <w:rFonts w:ascii="Source Sans Pro" w:hAnsi="Source Sans Pro"/>
          <w:b/>
          <w:color w:val="000000" w:themeColor="text1"/>
        </w:rPr>
        <w:t xml:space="preserve">How to Get </w:t>
      </w:r>
      <w:r w:rsidR="00324F17" w:rsidRPr="008C7C0D">
        <w:rPr>
          <w:rFonts w:ascii="Source Sans Pro" w:hAnsi="Source Sans Pro"/>
          <w:b/>
          <w:color w:val="000000" w:themeColor="text1"/>
        </w:rPr>
        <w:t xml:space="preserve">Noticed </w:t>
      </w:r>
      <w:r w:rsidR="006C2B51" w:rsidRPr="008C7C0D">
        <w:rPr>
          <w:rFonts w:ascii="Source Sans Pro" w:hAnsi="Source Sans Pro"/>
          <w:b/>
          <w:color w:val="000000" w:themeColor="text1"/>
        </w:rPr>
        <w:t>and Do Business with Talent Buyers</w:t>
      </w:r>
    </w:p>
    <w:p w14:paraId="5F26B012" w14:textId="3D487BF4" w:rsidR="00596CAD" w:rsidRPr="008C7C0D" w:rsidRDefault="00596CAD" w:rsidP="00596CAD">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122C4D" w:rsidRPr="008C7C0D">
        <w:rPr>
          <w:rFonts w:ascii="Source Sans Pro" w:hAnsi="Source Sans Pro"/>
          <w:color w:val="000000" w:themeColor="text1"/>
        </w:rPr>
        <w:t>well-respected</w:t>
      </w:r>
      <w:r w:rsidRPr="008C7C0D">
        <w:rPr>
          <w:rFonts w:ascii="Source Sans Pro" w:hAnsi="Source Sans Pro"/>
          <w:color w:val="000000" w:themeColor="text1"/>
        </w:rPr>
        <w:t xml:space="preserve"> talent buyers and promoters with national and international rosters and have summarized their collective opinions and responses to the questions I asked below. Contributors to this section include Troy Arsenault (The Anchor), Craig Laskey (The Horseshoe Tavern), Mike Campbell (The Carlton), Paul Hinrichs (Spirit Bar), </w:t>
      </w:r>
      <w:r w:rsidRPr="008C7C0D">
        <w:rPr>
          <w:rFonts w:ascii="Source Sans Pro" w:hAnsi="Source Sans Pro"/>
          <w:color w:val="000000" w:themeColor="text1"/>
        </w:rPr>
        <w:lastRenderedPageBreak/>
        <w:t xml:space="preserve">Steve (The Railway Club), Adam Oppenheim (Stampede Entertainment Inc.), and Alexa Schoenfeld (Live Nation </w:t>
      </w:r>
      <w:r w:rsidR="00FC45BE" w:rsidRPr="008C7C0D">
        <w:rPr>
          <w:rFonts w:ascii="Source Sans Pro" w:hAnsi="Source Sans Pro"/>
          <w:color w:val="000000" w:themeColor="text1"/>
        </w:rPr>
        <w:t>Entertainment</w:t>
      </w:r>
      <w:r w:rsidRPr="008C7C0D">
        <w:rPr>
          <w:rFonts w:ascii="Source Sans Pro" w:hAnsi="Source Sans Pro"/>
          <w:color w:val="000000" w:themeColor="text1"/>
        </w:rPr>
        <w:t xml:space="preserve">), and others who chose to remain unnamed. </w:t>
      </w:r>
    </w:p>
    <w:p w14:paraId="6A3D831F" w14:textId="77777777" w:rsidR="00596CAD" w:rsidRPr="008C7C0D" w:rsidRDefault="00596CAD" w:rsidP="005F3A07">
      <w:pPr>
        <w:outlineLvl w:val="0"/>
        <w:rPr>
          <w:rFonts w:ascii="Source Sans Pro" w:hAnsi="Source Sans Pro"/>
          <w:b/>
          <w:color w:val="000000" w:themeColor="text1"/>
        </w:rPr>
      </w:pPr>
    </w:p>
    <w:p w14:paraId="58E390C6" w14:textId="21103EF4" w:rsidR="005F3A07" w:rsidRPr="008C7C0D" w:rsidRDefault="0099327B" w:rsidP="005F3A07">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EB3CDD" w:rsidRPr="008C7C0D">
        <w:rPr>
          <w:rFonts w:ascii="Source Sans Pro" w:hAnsi="Source Sans Pro"/>
          <w:b/>
          <w:color w:val="000000" w:themeColor="text1"/>
          <w:sz w:val="28"/>
          <w:szCs w:val="28"/>
        </w:rPr>
        <w:t>Talent Buyers Decide to Book an Act</w:t>
      </w:r>
    </w:p>
    <w:p w14:paraId="201080EB"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Likes the music and performance.</w:t>
      </w:r>
    </w:p>
    <w:p w14:paraId="2E3219ED" w14:textId="49A4D1A1" w:rsidR="00DB6549" w:rsidRPr="008C7C0D" w:rsidRDefault="00DB6549"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Suitable genre for venue or event.</w:t>
      </w:r>
    </w:p>
    <w:p w14:paraId="342E867F"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Talent (some are willing to take a chance on an unknown band if they are extremely talented, but they prefer that you already have fans.</w:t>
      </w:r>
    </w:p>
    <w:p w14:paraId="77EA88C8"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 xml:space="preserve">Date availability. </w:t>
      </w:r>
    </w:p>
    <w:p w14:paraId="7B8E47E7"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Proper, professional, organized presentation/pitch/approach.</w:t>
      </w:r>
    </w:p>
    <w:p w14:paraId="1C6974D0"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Past, positive, relationship with artist/agent/manager.</w:t>
      </w:r>
    </w:p>
    <w:p w14:paraId="14B307D6"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 xml:space="preserve">If the act will guarantee ticket sales. </w:t>
      </w:r>
    </w:p>
    <w:p w14:paraId="33406007" w14:textId="7D50BA39"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If they’ve been in the mark</w:t>
      </w:r>
      <w:r w:rsidR="00D14421" w:rsidRPr="008C7C0D">
        <w:rPr>
          <w:rFonts w:ascii="Source Sans Pro" w:hAnsi="Source Sans Pro"/>
          <w:color w:val="000000" w:themeColor="text1"/>
        </w:rPr>
        <w:t>et before and know there is less</w:t>
      </w:r>
      <w:r w:rsidRPr="008C7C0D">
        <w:rPr>
          <w:rFonts w:ascii="Source Sans Pro" w:hAnsi="Source Sans Pro"/>
          <w:color w:val="000000" w:themeColor="text1"/>
        </w:rPr>
        <w:t xml:space="preserve"> risk.</w:t>
      </w:r>
    </w:p>
    <w:p w14:paraId="47B0CABA" w14:textId="772AF521"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Good</w:t>
      </w:r>
      <w:r w:rsidR="007C1D0F" w:rsidRPr="008C7C0D">
        <w:rPr>
          <w:rFonts w:ascii="Source Sans Pro" w:hAnsi="Source Sans Pro"/>
          <w:color w:val="000000" w:themeColor="text1"/>
        </w:rPr>
        <w:t xml:space="preserve"> and strong</w:t>
      </w:r>
      <w:r w:rsidRPr="008C7C0D">
        <w:rPr>
          <w:rFonts w:ascii="Source Sans Pro" w:hAnsi="Source Sans Pro"/>
          <w:color w:val="000000" w:themeColor="text1"/>
        </w:rPr>
        <w:t xml:space="preserve"> track record.</w:t>
      </w:r>
    </w:p>
    <w:p w14:paraId="07DD2F8F" w14:textId="1377EC3C" w:rsidR="00F0753A" w:rsidRPr="008C7C0D" w:rsidRDefault="00F0753A"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 xml:space="preserve">Good team (manager and/or agent) behind them that has past success. </w:t>
      </w:r>
    </w:p>
    <w:p w14:paraId="645E27C5"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 xml:space="preserve">Hype potential. </w:t>
      </w:r>
    </w:p>
    <w:p w14:paraId="0B28A77B"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If they have a song on the radio.</w:t>
      </w:r>
    </w:p>
    <w:p w14:paraId="31ADD747"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If they have a large following, YouTube views are high, etc.</w:t>
      </w:r>
    </w:p>
    <w:p w14:paraId="75287E1B" w14:textId="77777777" w:rsidR="005F3A07"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 xml:space="preserve">Reasonable ticket price. </w:t>
      </w:r>
    </w:p>
    <w:p w14:paraId="0BB52144" w14:textId="551AB1B0" w:rsidR="006C2B51" w:rsidRPr="008C7C0D" w:rsidRDefault="005F3A07" w:rsidP="0076474B">
      <w:pPr>
        <w:pStyle w:val="ListParagraph"/>
        <w:numPr>
          <w:ilvl w:val="0"/>
          <w:numId w:val="46"/>
        </w:numPr>
        <w:rPr>
          <w:rFonts w:ascii="Source Sans Pro" w:hAnsi="Source Sans Pro"/>
          <w:color w:val="000000" w:themeColor="text1"/>
        </w:rPr>
      </w:pPr>
      <w:r w:rsidRPr="008C7C0D">
        <w:rPr>
          <w:rFonts w:ascii="Source Sans Pro" w:hAnsi="Source Sans Pro"/>
          <w:color w:val="000000" w:themeColor="text1"/>
        </w:rPr>
        <w:t>Recommendation from another trusted band/agent/manager.</w:t>
      </w:r>
    </w:p>
    <w:p w14:paraId="2A4A6EE7" w14:textId="77777777" w:rsidR="00860F28" w:rsidRPr="008C7C0D" w:rsidRDefault="00860F28" w:rsidP="00E801BA">
      <w:pPr>
        <w:widowControl w:val="0"/>
        <w:tabs>
          <w:tab w:val="left" w:pos="220"/>
          <w:tab w:val="left" w:pos="720"/>
        </w:tabs>
        <w:autoSpaceDE w:val="0"/>
        <w:autoSpaceDN w:val="0"/>
        <w:adjustRightInd w:val="0"/>
        <w:rPr>
          <w:rFonts w:ascii="Source Sans Pro" w:hAnsi="Source Sans Pro" w:cs="Helvetica"/>
          <w:bCs/>
          <w:color w:val="000000" w:themeColor="text1"/>
        </w:rPr>
      </w:pPr>
    </w:p>
    <w:p w14:paraId="55E10D0D" w14:textId="2D1C0E3A" w:rsidR="00D16865" w:rsidRPr="008C7C0D" w:rsidRDefault="00D16865" w:rsidP="0099327B">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D159BF" w:rsidRPr="008C7C0D">
        <w:rPr>
          <w:rFonts w:ascii="Source Sans Pro" w:hAnsi="Source Sans Pro"/>
          <w:b/>
          <w:color w:val="000000" w:themeColor="text1"/>
          <w:sz w:val="28"/>
          <w:szCs w:val="28"/>
        </w:rPr>
        <w:t xml:space="preserve">to </w:t>
      </w:r>
      <w:r w:rsidR="00EB3CDD" w:rsidRPr="008C7C0D">
        <w:rPr>
          <w:rFonts w:ascii="Source Sans Pro" w:hAnsi="Source Sans Pro"/>
          <w:b/>
          <w:color w:val="000000" w:themeColor="text1"/>
          <w:sz w:val="28"/>
          <w:szCs w:val="28"/>
        </w:rPr>
        <w:t>Contact a Talent Buyer</w:t>
      </w:r>
    </w:p>
    <w:p w14:paraId="3F233774" w14:textId="61915643" w:rsidR="00D16865" w:rsidRPr="008C7C0D" w:rsidRDefault="00D16865" w:rsidP="0099327B">
      <w:pPr>
        <w:rPr>
          <w:rFonts w:ascii="Source Sans Pro" w:hAnsi="Source Sans Pro"/>
          <w:color w:val="000000" w:themeColor="text1"/>
        </w:rPr>
      </w:pPr>
      <w:r w:rsidRPr="008C7C0D">
        <w:rPr>
          <w:rFonts w:ascii="Source Sans Pro" w:hAnsi="Source Sans Pro"/>
          <w:color w:val="000000" w:themeColor="text1"/>
        </w:rPr>
        <w:t>First, read the FAQ’s or submission details on their website.</w:t>
      </w:r>
      <w:r w:rsidR="0099327B" w:rsidRPr="008C7C0D">
        <w:rPr>
          <w:rFonts w:ascii="Source Sans Pro" w:hAnsi="Source Sans Pro"/>
          <w:color w:val="000000" w:themeColor="text1"/>
        </w:rPr>
        <w:t xml:space="preserve"> Then s</w:t>
      </w:r>
      <w:r w:rsidRPr="008C7C0D">
        <w:rPr>
          <w:rFonts w:ascii="Source Sans Pro" w:hAnsi="Source Sans Pro"/>
          <w:color w:val="000000" w:themeColor="text1"/>
        </w:rPr>
        <w:t>end a professional email with:</w:t>
      </w:r>
    </w:p>
    <w:p w14:paraId="451322C0"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Band Name</w:t>
      </w:r>
    </w:p>
    <w:p w14:paraId="0A28EFC7"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Desired Dates</w:t>
      </w:r>
    </w:p>
    <w:p w14:paraId="5F835878"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Tour Routing</w:t>
      </w:r>
    </w:p>
    <w:p w14:paraId="4CE5CFC1"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Link to website/music/live performance video</w:t>
      </w:r>
    </w:p>
    <w:p w14:paraId="276008FD"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Short point form bio</w:t>
      </w:r>
    </w:p>
    <w:p w14:paraId="2A459EA3" w14:textId="77777777" w:rsidR="00D16865" w:rsidRPr="008C7C0D" w:rsidRDefault="00D16865" w:rsidP="0076474B">
      <w:pPr>
        <w:pStyle w:val="ListParagraph"/>
        <w:numPr>
          <w:ilvl w:val="0"/>
          <w:numId w:val="47"/>
        </w:numPr>
        <w:rPr>
          <w:rFonts w:ascii="Source Sans Pro" w:hAnsi="Source Sans Pro"/>
          <w:color w:val="000000" w:themeColor="text1"/>
        </w:rPr>
      </w:pPr>
      <w:r w:rsidRPr="008C7C0D">
        <w:rPr>
          <w:rFonts w:ascii="Source Sans Pro" w:hAnsi="Source Sans Pro"/>
          <w:color w:val="000000" w:themeColor="text1"/>
        </w:rPr>
        <w:t>History in that particular market (how many people came out to the show or how many fans you have online in that market)</w:t>
      </w:r>
    </w:p>
    <w:p w14:paraId="35BE83D7" w14:textId="77777777" w:rsidR="00D16865" w:rsidRPr="008C7C0D" w:rsidRDefault="00D16865" w:rsidP="00E801BA">
      <w:pPr>
        <w:widowControl w:val="0"/>
        <w:tabs>
          <w:tab w:val="left" w:pos="220"/>
          <w:tab w:val="left" w:pos="720"/>
        </w:tabs>
        <w:autoSpaceDE w:val="0"/>
        <w:autoSpaceDN w:val="0"/>
        <w:adjustRightInd w:val="0"/>
        <w:rPr>
          <w:rFonts w:ascii="Source Sans Pro" w:hAnsi="Source Sans Pro" w:cs="Helvetica"/>
          <w:b/>
          <w:bCs/>
          <w:color w:val="000000" w:themeColor="text1"/>
        </w:rPr>
      </w:pPr>
    </w:p>
    <w:p w14:paraId="26E92DC3" w14:textId="4E561114" w:rsidR="00D16865" w:rsidRPr="008C7C0D" w:rsidRDefault="00D16865" w:rsidP="00E801BA">
      <w:pPr>
        <w:widowControl w:val="0"/>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Though buyers prefer to be pitched with a very brief email, Paul Hinrichs from On The Road Management told us that a band mailed him a 16 page colour booklet with a CD that included lyrics, photos, and stories; looking to book their first tour, which was very impressive to Paul.</w:t>
      </w:r>
      <w:r w:rsidR="0099327B" w:rsidRPr="008C7C0D">
        <w:rPr>
          <w:rFonts w:ascii="Source Sans Pro" w:hAnsi="Source Sans Pro" w:cs="Helvetica"/>
          <w:bCs/>
          <w:color w:val="000000" w:themeColor="text1"/>
        </w:rPr>
        <w:br/>
      </w:r>
    </w:p>
    <w:p w14:paraId="70E37639" w14:textId="19C18F34" w:rsidR="007B1A44" w:rsidRPr="008C7C0D" w:rsidRDefault="0099327B" w:rsidP="0099327B">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The </w:t>
      </w:r>
      <w:r w:rsidR="00EB3CDD" w:rsidRPr="008C7C0D">
        <w:rPr>
          <w:rFonts w:ascii="Source Sans Pro" w:hAnsi="Source Sans Pro"/>
          <w:b/>
          <w:color w:val="000000" w:themeColor="text1"/>
          <w:sz w:val="28"/>
          <w:szCs w:val="28"/>
        </w:rPr>
        <w:t>Difference Between an Artist or Manager Reaching Out</w:t>
      </w:r>
    </w:p>
    <w:p w14:paraId="7C1F7E02"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Arial"/>
          <w:color w:val="000000" w:themeColor="text1"/>
        </w:rPr>
        <w:t xml:space="preserve">If they don’t know the artist or the manager than it doesn’t matter who it is. </w:t>
      </w:r>
    </w:p>
    <w:p w14:paraId="5F320118"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Arial"/>
          <w:color w:val="000000" w:themeColor="text1"/>
        </w:rPr>
        <w:t>It helps if they already know you, or someone they know and trust knows you and likes you.</w:t>
      </w:r>
    </w:p>
    <w:p w14:paraId="1DC4E0D9"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Arial"/>
          <w:color w:val="000000" w:themeColor="text1"/>
        </w:rPr>
        <w:t xml:space="preserve">Referrals are your best bet especially with promoters.  </w:t>
      </w:r>
    </w:p>
    <w:p w14:paraId="4B965E14" w14:textId="77777777" w:rsidR="0099327B" w:rsidRPr="008C7C0D" w:rsidRDefault="0099327B" w:rsidP="0099327B">
      <w:pPr>
        <w:widowControl w:val="0"/>
        <w:tabs>
          <w:tab w:val="left" w:pos="220"/>
          <w:tab w:val="left" w:pos="720"/>
        </w:tabs>
        <w:autoSpaceDE w:val="0"/>
        <w:autoSpaceDN w:val="0"/>
        <w:adjustRightInd w:val="0"/>
        <w:rPr>
          <w:rFonts w:ascii="Source Sans Pro" w:hAnsi="Source Sans Pro" w:cs="Helvetica"/>
          <w:b/>
          <w:bCs/>
          <w:color w:val="000000" w:themeColor="text1"/>
        </w:rPr>
      </w:pPr>
    </w:p>
    <w:p w14:paraId="19A2B3A6" w14:textId="5D692493" w:rsidR="0099327B" w:rsidRPr="008C7C0D" w:rsidRDefault="00122C4D" w:rsidP="0099327B">
      <w:pPr>
        <w:widowControl w:val="0"/>
        <w:tabs>
          <w:tab w:val="left" w:pos="220"/>
          <w:tab w:val="left" w:pos="720"/>
        </w:tabs>
        <w:autoSpaceDE w:val="0"/>
        <w:autoSpaceDN w:val="0"/>
        <w:adjustRightInd w:val="0"/>
        <w:rPr>
          <w:rFonts w:ascii="Source Sans Pro" w:hAnsi="Source Sans Pro" w:cs="Helvetica"/>
          <w:b/>
          <w:bCs/>
          <w:color w:val="000000" w:themeColor="text1"/>
          <w:sz w:val="28"/>
          <w:szCs w:val="28"/>
        </w:rPr>
      </w:pPr>
      <w:r>
        <w:rPr>
          <w:rFonts w:ascii="Source Sans Pro" w:hAnsi="Source Sans Pro" w:cs="Helvetica"/>
          <w:b/>
          <w:bCs/>
          <w:color w:val="000000" w:themeColor="text1"/>
          <w:sz w:val="28"/>
          <w:szCs w:val="28"/>
        </w:rPr>
        <w:lastRenderedPageBreak/>
        <w:t>Booking t</w:t>
      </w:r>
      <w:r w:rsidR="00EB3CDD" w:rsidRPr="008C7C0D">
        <w:rPr>
          <w:rFonts w:ascii="Source Sans Pro" w:hAnsi="Source Sans Pro" w:cs="Helvetica"/>
          <w:b/>
          <w:bCs/>
          <w:color w:val="000000" w:themeColor="text1"/>
          <w:sz w:val="28"/>
          <w:szCs w:val="28"/>
        </w:rPr>
        <w:t>he S</w:t>
      </w:r>
      <w:r w:rsidR="00D159BF" w:rsidRPr="008C7C0D">
        <w:rPr>
          <w:rFonts w:ascii="Source Sans Pro" w:hAnsi="Source Sans Pro" w:cs="Helvetica"/>
          <w:b/>
          <w:bCs/>
          <w:color w:val="000000" w:themeColor="text1"/>
          <w:sz w:val="28"/>
          <w:szCs w:val="28"/>
        </w:rPr>
        <w:t>how</w:t>
      </w:r>
    </w:p>
    <w:p w14:paraId="330F22D2"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Sometimes it’s best to aim for 6 months ahead, but you can push it as far as 2 to 3 months for 50 to 500 capacity club shows depending on the market and venue.</w:t>
      </w:r>
    </w:p>
    <w:p w14:paraId="66B7A0BD"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6 to 12 months for 500+ theatre shows or larger touring acts. </w:t>
      </w:r>
    </w:p>
    <w:p w14:paraId="08525B7B"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If it’s a small café and you’re just starting to perform live, sometimes you can get away with booking a last minute show a couple of weeks in advance. </w:t>
      </w:r>
      <w:r w:rsidRPr="008C7C0D">
        <w:rPr>
          <w:rFonts w:ascii="Source Sans Pro" w:hAnsi="Source Sans Pro" w:cs="Helvetica"/>
          <w:bCs/>
          <w:color w:val="000000" w:themeColor="text1"/>
        </w:rPr>
        <w:br/>
      </w:r>
    </w:p>
    <w:p w14:paraId="3F1B6011" w14:textId="2A970C5A" w:rsidR="00E801BA" w:rsidRPr="008C7C0D" w:rsidRDefault="00D16865" w:rsidP="006C2B51">
      <w:pPr>
        <w:rPr>
          <w:rFonts w:ascii="Source Sans Pro" w:hAnsi="Source Sans Pro"/>
          <w:color w:val="000000" w:themeColor="text1"/>
          <w:sz w:val="28"/>
          <w:szCs w:val="28"/>
        </w:rPr>
      </w:pPr>
      <w:r w:rsidRPr="008C7C0D">
        <w:rPr>
          <w:rFonts w:ascii="Source Sans Pro" w:hAnsi="Source Sans Pro" w:cs="Helvetica"/>
          <w:b/>
          <w:bCs/>
          <w:color w:val="000000" w:themeColor="text1"/>
          <w:sz w:val="28"/>
          <w:szCs w:val="28"/>
        </w:rPr>
        <w:t xml:space="preserve">Negotiating </w:t>
      </w:r>
      <w:r w:rsidR="00EB3CDD" w:rsidRPr="008C7C0D">
        <w:rPr>
          <w:rFonts w:ascii="Source Sans Pro" w:hAnsi="Source Sans Pro" w:cs="Helvetica"/>
          <w:b/>
          <w:bCs/>
          <w:color w:val="000000" w:themeColor="text1"/>
          <w:sz w:val="28"/>
          <w:szCs w:val="28"/>
        </w:rPr>
        <w:t>the Deal for Venue Shows</w:t>
      </w:r>
    </w:p>
    <w:p w14:paraId="601A9F3F"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color w:val="000000" w:themeColor="text1"/>
        </w:rPr>
        <w:t xml:space="preserve">Buyers can’t afford to make mistakes and lose money on your show, so if you’re brand new to the market don’t expect to make any money. </w:t>
      </w:r>
    </w:p>
    <w:p w14:paraId="785C2E04"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color w:val="000000" w:themeColor="text1"/>
        </w:rPr>
        <w:t xml:space="preserve">If you work hard to get a good audience, this pretty much guarantees a return booking for a potentially better deal.  </w:t>
      </w:r>
    </w:p>
    <w:p w14:paraId="035E5282"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color w:val="000000" w:themeColor="text1"/>
        </w:rPr>
        <w:t xml:space="preserve">The more fans you have coming out to the show, the better chances you have of negotiating a better deal next time. </w:t>
      </w:r>
    </w:p>
    <w:p w14:paraId="548FECDD" w14:textId="2931005C"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color w:val="000000" w:themeColor="text1"/>
        </w:rPr>
        <w:t xml:space="preserve">If it’s a ‘new music night’ or a ‘no cover night’ at the venue, sometimes they offer you gas money, or a split of the door sales with all the bands on the bill. </w:t>
      </w:r>
    </w:p>
    <w:p w14:paraId="18D1F407" w14:textId="77777777" w:rsidR="00E801BA" w:rsidRPr="008C7C0D" w:rsidRDefault="00E801BA" w:rsidP="006C2B51">
      <w:pPr>
        <w:widowControl w:val="0"/>
        <w:tabs>
          <w:tab w:val="left" w:pos="220"/>
          <w:tab w:val="left" w:pos="720"/>
        </w:tabs>
        <w:autoSpaceDE w:val="0"/>
        <w:autoSpaceDN w:val="0"/>
        <w:adjustRightInd w:val="0"/>
        <w:ind w:left="426"/>
        <w:rPr>
          <w:rFonts w:ascii="Source Sans Pro" w:hAnsi="Source Sans Pro" w:cs="Helvetica"/>
          <w:color w:val="000000" w:themeColor="text1"/>
          <w:sz w:val="28"/>
          <w:szCs w:val="28"/>
        </w:rPr>
      </w:pPr>
    </w:p>
    <w:p w14:paraId="05718F82" w14:textId="5EA4FC97" w:rsidR="00E801BA" w:rsidRPr="008C7C0D" w:rsidRDefault="00EB3CDD" w:rsidP="006C2B51">
      <w:pPr>
        <w:widowControl w:val="0"/>
        <w:tabs>
          <w:tab w:val="left" w:pos="220"/>
          <w:tab w:val="left" w:pos="720"/>
        </w:tabs>
        <w:autoSpaceDE w:val="0"/>
        <w:autoSpaceDN w:val="0"/>
        <w:adjustRightInd w:val="0"/>
        <w:rPr>
          <w:rFonts w:ascii="Source Sans Pro" w:hAnsi="Source Sans Pro" w:cs="Helvetica"/>
          <w:b/>
          <w:bCs/>
          <w:color w:val="000000" w:themeColor="text1"/>
          <w:sz w:val="28"/>
          <w:szCs w:val="28"/>
        </w:rPr>
      </w:pPr>
      <w:r w:rsidRPr="008C7C0D">
        <w:rPr>
          <w:rFonts w:ascii="Source Sans Pro" w:hAnsi="Source Sans Pro" w:cs="Helvetica"/>
          <w:b/>
          <w:bCs/>
          <w:color w:val="000000" w:themeColor="text1"/>
          <w:sz w:val="28"/>
          <w:szCs w:val="28"/>
        </w:rPr>
        <w:t>Advancing the S</w:t>
      </w:r>
      <w:r w:rsidR="00122C4D">
        <w:rPr>
          <w:rFonts w:ascii="Source Sans Pro" w:hAnsi="Source Sans Pro" w:cs="Helvetica"/>
          <w:b/>
          <w:bCs/>
          <w:color w:val="000000" w:themeColor="text1"/>
          <w:sz w:val="28"/>
          <w:szCs w:val="28"/>
        </w:rPr>
        <w:t>how</w:t>
      </w:r>
      <w:r w:rsidR="00E801BA" w:rsidRPr="008C7C0D">
        <w:rPr>
          <w:rFonts w:ascii="Source Sans Pro" w:hAnsi="Source Sans Pro" w:cs="Helvetica"/>
          <w:b/>
          <w:bCs/>
          <w:color w:val="000000" w:themeColor="text1"/>
          <w:sz w:val="28"/>
          <w:szCs w:val="28"/>
        </w:rPr>
        <w:t xml:space="preserve"> </w:t>
      </w:r>
    </w:p>
    <w:p w14:paraId="7C00CC44" w14:textId="7D315E41" w:rsidR="006C2B51" w:rsidRPr="008C7C0D" w:rsidRDefault="006C2B51" w:rsidP="00D159BF">
      <w:pPr>
        <w:rPr>
          <w:rFonts w:ascii="Source Sans Pro" w:hAnsi="Source Sans Pro"/>
          <w:color w:val="000000" w:themeColor="text1"/>
        </w:rPr>
      </w:pPr>
      <w:r w:rsidRPr="008C7C0D">
        <w:rPr>
          <w:rFonts w:ascii="Source Sans Pro" w:hAnsi="Source Sans Pro" w:cs="Helvetica"/>
          <w:bCs/>
          <w:color w:val="000000" w:themeColor="text1"/>
        </w:rPr>
        <w:t>All buyers suggest to advance the show anywhere from 1-4 weeks before the show takes place and this should be done over email. Absolutely no later than 1 week ahead.</w:t>
      </w:r>
      <w:r w:rsidR="00D159BF" w:rsidRPr="008C7C0D">
        <w:rPr>
          <w:rFonts w:ascii="Source Sans Pro" w:hAnsi="Source Sans Pro"/>
          <w:color w:val="000000" w:themeColor="text1"/>
        </w:rPr>
        <w:t xml:space="preserve"> </w:t>
      </w:r>
      <w:r w:rsidRPr="008C7C0D">
        <w:rPr>
          <w:rFonts w:ascii="Source Sans Pro" w:hAnsi="Source Sans Pro" w:cs="Helvetica"/>
          <w:bCs/>
          <w:color w:val="000000" w:themeColor="text1"/>
        </w:rPr>
        <w:t xml:space="preserve">Promoters especially expect you to have a long-term plan. </w:t>
      </w:r>
    </w:p>
    <w:p w14:paraId="36600242" w14:textId="77777777" w:rsidR="0007254F" w:rsidRPr="008C7C0D" w:rsidRDefault="0007254F" w:rsidP="006C2B51">
      <w:pPr>
        <w:widowControl w:val="0"/>
        <w:tabs>
          <w:tab w:val="left" w:pos="220"/>
          <w:tab w:val="left" w:pos="720"/>
        </w:tabs>
        <w:autoSpaceDE w:val="0"/>
        <w:autoSpaceDN w:val="0"/>
        <w:adjustRightInd w:val="0"/>
        <w:rPr>
          <w:rFonts w:ascii="Source Sans Pro" w:hAnsi="Source Sans Pro" w:cs="Helvetica"/>
          <w:bCs/>
          <w:color w:val="000000" w:themeColor="text1"/>
        </w:rPr>
      </w:pPr>
    </w:p>
    <w:p w14:paraId="4BD7BA5E" w14:textId="1B5CFCA6" w:rsidR="007B1A44" w:rsidRPr="008C7C0D" w:rsidRDefault="00EB3CDD" w:rsidP="006C2B51">
      <w:pPr>
        <w:widowControl w:val="0"/>
        <w:tabs>
          <w:tab w:val="left" w:pos="220"/>
          <w:tab w:val="left" w:pos="720"/>
        </w:tabs>
        <w:autoSpaceDE w:val="0"/>
        <w:autoSpaceDN w:val="0"/>
        <w:adjustRightInd w:val="0"/>
        <w:rPr>
          <w:rFonts w:ascii="Source Sans Pro" w:hAnsi="Source Sans Pro" w:cs="Helvetica"/>
          <w:b/>
          <w:bCs/>
          <w:color w:val="000000" w:themeColor="text1"/>
          <w:sz w:val="28"/>
          <w:szCs w:val="28"/>
        </w:rPr>
      </w:pPr>
      <w:r w:rsidRPr="008C7C0D">
        <w:rPr>
          <w:rFonts w:ascii="Source Sans Pro" w:hAnsi="Source Sans Pro" w:cs="Helvetica"/>
          <w:b/>
          <w:bCs/>
          <w:color w:val="000000" w:themeColor="text1"/>
          <w:sz w:val="28"/>
          <w:szCs w:val="28"/>
        </w:rPr>
        <w:t>Talent Buyers’ E</w:t>
      </w:r>
      <w:r w:rsidR="007B1A44" w:rsidRPr="008C7C0D">
        <w:rPr>
          <w:rFonts w:ascii="Source Sans Pro" w:hAnsi="Source Sans Pro" w:cs="Helvetica"/>
          <w:b/>
          <w:bCs/>
          <w:color w:val="000000" w:themeColor="text1"/>
          <w:sz w:val="28"/>
          <w:szCs w:val="28"/>
        </w:rPr>
        <w:t>xpect</w:t>
      </w:r>
      <w:r w:rsidRPr="008C7C0D">
        <w:rPr>
          <w:rFonts w:ascii="Source Sans Pro" w:hAnsi="Source Sans Pro" w:cs="Helvetica"/>
          <w:b/>
          <w:bCs/>
          <w:color w:val="000000" w:themeColor="text1"/>
          <w:sz w:val="28"/>
          <w:szCs w:val="28"/>
        </w:rPr>
        <w:t>ations of Artists and M</w:t>
      </w:r>
      <w:r w:rsidR="00D159BF" w:rsidRPr="008C7C0D">
        <w:rPr>
          <w:rFonts w:ascii="Source Sans Pro" w:hAnsi="Source Sans Pro" w:cs="Helvetica"/>
          <w:b/>
          <w:bCs/>
          <w:color w:val="000000" w:themeColor="text1"/>
          <w:sz w:val="28"/>
          <w:szCs w:val="28"/>
        </w:rPr>
        <w:t>anagers</w:t>
      </w:r>
    </w:p>
    <w:p w14:paraId="3A5842E6"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Buyers and promoters expect you to be calm, cool, collected, level headed.</w:t>
      </w:r>
    </w:p>
    <w:p w14:paraId="670B4D91"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To respect their interests, be cooperative and treat this like a business partnership.</w:t>
      </w:r>
    </w:p>
    <w:p w14:paraId="37AB8F9D"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Understand that all parties are taking a risk by putting on a show, and are trying to do whatever they can to make a profit (manager, artist, agent, buyer, promoter). </w:t>
      </w:r>
    </w:p>
    <w:p w14:paraId="5C3B0461"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To put on an amazing live show. </w:t>
      </w:r>
    </w:p>
    <w:p w14:paraId="70FEE76C" w14:textId="77777777" w:rsidR="00D43E86" w:rsidRPr="008C7C0D" w:rsidRDefault="00D43E86" w:rsidP="006C2B51">
      <w:pPr>
        <w:widowControl w:val="0"/>
        <w:tabs>
          <w:tab w:val="left" w:pos="220"/>
          <w:tab w:val="left" w:pos="720"/>
        </w:tabs>
        <w:autoSpaceDE w:val="0"/>
        <w:autoSpaceDN w:val="0"/>
        <w:adjustRightInd w:val="0"/>
        <w:rPr>
          <w:rFonts w:ascii="Source Sans Pro" w:hAnsi="Source Sans Pro" w:cs="Helvetica"/>
          <w:b/>
          <w:bCs/>
          <w:color w:val="000000" w:themeColor="text1"/>
        </w:rPr>
      </w:pPr>
    </w:p>
    <w:p w14:paraId="709B1736" w14:textId="2B925764" w:rsidR="00E801BA" w:rsidRPr="008C7C0D" w:rsidRDefault="00EB3CDD" w:rsidP="006C2B51">
      <w:pPr>
        <w:widowControl w:val="0"/>
        <w:tabs>
          <w:tab w:val="left" w:pos="220"/>
          <w:tab w:val="left" w:pos="720"/>
        </w:tabs>
        <w:autoSpaceDE w:val="0"/>
        <w:autoSpaceDN w:val="0"/>
        <w:adjustRightInd w:val="0"/>
        <w:rPr>
          <w:rFonts w:ascii="Source Sans Pro" w:hAnsi="Source Sans Pro" w:cs="Helvetica"/>
          <w:b/>
          <w:bCs/>
          <w:color w:val="000000" w:themeColor="text1"/>
          <w:sz w:val="28"/>
          <w:szCs w:val="28"/>
        </w:rPr>
      </w:pPr>
      <w:r w:rsidRPr="008C7C0D">
        <w:rPr>
          <w:rFonts w:ascii="Source Sans Pro" w:hAnsi="Source Sans Pro" w:cs="Helvetica"/>
          <w:b/>
          <w:bCs/>
          <w:color w:val="000000" w:themeColor="text1"/>
          <w:sz w:val="28"/>
          <w:szCs w:val="28"/>
        </w:rPr>
        <w:t>Extra A</w:t>
      </w:r>
      <w:r w:rsidR="007B1A44" w:rsidRPr="008C7C0D">
        <w:rPr>
          <w:rFonts w:ascii="Source Sans Pro" w:hAnsi="Source Sans Pro" w:cs="Helvetica"/>
          <w:b/>
          <w:bCs/>
          <w:color w:val="000000" w:themeColor="text1"/>
          <w:sz w:val="28"/>
          <w:szCs w:val="28"/>
        </w:rPr>
        <w:t>dvice</w:t>
      </w:r>
      <w:r w:rsidRPr="008C7C0D">
        <w:rPr>
          <w:rFonts w:ascii="Source Sans Pro" w:hAnsi="Source Sans Pro" w:cs="Helvetica"/>
          <w:b/>
          <w:bCs/>
          <w:color w:val="000000" w:themeColor="text1"/>
          <w:sz w:val="28"/>
          <w:szCs w:val="28"/>
        </w:rPr>
        <w:t xml:space="preserve"> from the Talent B</w:t>
      </w:r>
      <w:r w:rsidR="006C2B51" w:rsidRPr="008C7C0D">
        <w:rPr>
          <w:rFonts w:ascii="Source Sans Pro" w:hAnsi="Source Sans Pro" w:cs="Helvetica"/>
          <w:b/>
          <w:bCs/>
          <w:color w:val="000000" w:themeColor="text1"/>
          <w:sz w:val="28"/>
          <w:szCs w:val="28"/>
        </w:rPr>
        <w:t>uyers!</w:t>
      </w:r>
      <w:r w:rsidR="007B1A44" w:rsidRPr="008C7C0D">
        <w:rPr>
          <w:rFonts w:ascii="Source Sans Pro" w:hAnsi="Source Sans Pro" w:cs="Helvetica"/>
          <w:b/>
          <w:bCs/>
          <w:color w:val="000000" w:themeColor="text1"/>
          <w:sz w:val="28"/>
          <w:szCs w:val="28"/>
        </w:rPr>
        <w:t xml:space="preserve"> </w:t>
      </w:r>
      <w:r w:rsidR="00E801BA" w:rsidRPr="008C7C0D">
        <w:rPr>
          <w:rFonts w:ascii="Source Sans Pro" w:hAnsi="Source Sans Pro" w:cs="Helvetica"/>
          <w:b/>
          <w:bCs/>
          <w:color w:val="000000" w:themeColor="text1"/>
          <w:sz w:val="28"/>
          <w:szCs w:val="28"/>
        </w:rPr>
        <w:t xml:space="preserve"> </w:t>
      </w:r>
    </w:p>
    <w:p w14:paraId="63B61F1C"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Most promoters work with artists and managers that have been referred to them. </w:t>
      </w:r>
    </w:p>
    <w:p w14:paraId="5CD45BD2"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Play conferences and showcases and open for other acts to get on their radar.</w:t>
      </w:r>
    </w:p>
    <w:p w14:paraId="59D381A5"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If the buyer puts a date on hold for you, make sure you follow up with them to confirm whether you’re taking it or not. If you’re not taking the date, it’s just as important to let them know.</w:t>
      </w:r>
    </w:p>
    <w:p w14:paraId="22218889"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It’s best to be referred by a credible source. </w:t>
      </w:r>
    </w:p>
    <w:p w14:paraId="7B7FB154"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Music has to always speak for itself. </w:t>
      </w:r>
    </w:p>
    <w:p w14:paraId="6CC2E13E"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Hone your sound, make the music you want to make, be genuine. </w:t>
      </w:r>
    </w:p>
    <w:p w14:paraId="0B47FFF0"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Promote yourself and build a fan base. </w:t>
      </w:r>
    </w:p>
    <w:p w14:paraId="643249C4" w14:textId="77777777" w:rsidR="006C2B51" w:rsidRPr="008C7C0D" w:rsidRDefault="006C2B51" w:rsidP="0076474B">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Play as many local shows as you can to expose yourself as much as possible.</w:t>
      </w:r>
    </w:p>
    <w:p w14:paraId="2985A5E3" w14:textId="79CB7C4B" w:rsidR="00591C67" w:rsidRPr="00B639B8" w:rsidRDefault="006C2B51" w:rsidP="00B639B8">
      <w:pPr>
        <w:pStyle w:val="ListParagraph"/>
        <w:numPr>
          <w:ilvl w:val="0"/>
          <w:numId w:val="46"/>
        </w:numPr>
        <w:rPr>
          <w:rFonts w:ascii="Source Sans Pro" w:hAnsi="Source Sans Pro"/>
          <w:color w:val="000000" w:themeColor="text1"/>
        </w:rPr>
      </w:pPr>
      <w:r w:rsidRPr="008C7C0D">
        <w:rPr>
          <w:rFonts w:ascii="Source Sans Pro" w:hAnsi="Source Sans Pro" w:cs="Helvetica"/>
          <w:bCs/>
          <w:color w:val="000000" w:themeColor="text1"/>
        </w:rPr>
        <w:t xml:space="preserve">Invest in yourself first before you expect other people to invest in you. </w:t>
      </w:r>
    </w:p>
    <w:p w14:paraId="25A86B85" w14:textId="3A2C06F0" w:rsidR="00320615" w:rsidRPr="008C7C0D" w:rsidRDefault="00320615" w:rsidP="006C2B51">
      <w:pPr>
        <w:pStyle w:val="Heading3"/>
        <w:rPr>
          <w:rFonts w:ascii="Source Sans Pro" w:hAnsi="Source Sans Pro"/>
          <w:b/>
          <w:color w:val="000000" w:themeColor="text1"/>
        </w:rPr>
      </w:pPr>
      <w:r w:rsidRPr="008C7C0D">
        <w:rPr>
          <w:rFonts w:ascii="Source Sans Pro" w:hAnsi="Source Sans Pro"/>
          <w:b/>
          <w:color w:val="000000" w:themeColor="text1"/>
        </w:rPr>
        <w:lastRenderedPageBreak/>
        <w:t>How to Get Booked On a Festival</w:t>
      </w:r>
      <w:r w:rsidR="00D159BF" w:rsidRPr="008C7C0D">
        <w:rPr>
          <w:rFonts w:ascii="Source Sans Pro" w:hAnsi="Source Sans Pro"/>
          <w:b/>
          <w:color w:val="000000" w:themeColor="text1"/>
        </w:rPr>
        <w:br/>
      </w:r>
    </w:p>
    <w:p w14:paraId="4931959F" w14:textId="5E1DF45D" w:rsidR="00320615" w:rsidRPr="008C7C0D" w:rsidRDefault="00E357CE" w:rsidP="00E357CE">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Industry v</w:t>
      </w:r>
      <w:r w:rsidR="00320615" w:rsidRPr="008C7C0D">
        <w:rPr>
          <w:rFonts w:ascii="Source Sans Pro" w:hAnsi="Source Sans Pro"/>
          <w:b/>
          <w:color w:val="000000" w:themeColor="text1"/>
          <w:sz w:val="28"/>
          <w:szCs w:val="28"/>
        </w:rPr>
        <w:t>s. Consumer Festival</w:t>
      </w:r>
    </w:p>
    <w:p w14:paraId="0E45D978" w14:textId="63E5A1E8" w:rsidR="00320615" w:rsidRPr="008C7C0D" w:rsidRDefault="00320615" w:rsidP="00320615">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Industry festivals take place to provide </w:t>
      </w:r>
      <w:r w:rsidR="00E357CE" w:rsidRPr="008C7C0D">
        <w:rPr>
          <w:rFonts w:ascii="Source Sans Pro" w:hAnsi="Source Sans Pro"/>
          <w:color w:val="000000" w:themeColor="text1"/>
        </w:rPr>
        <w:t>artists with</w:t>
      </w:r>
      <w:r w:rsidRPr="008C7C0D">
        <w:rPr>
          <w:rFonts w:ascii="Source Sans Pro" w:hAnsi="Source Sans Pro"/>
          <w:color w:val="000000" w:themeColor="text1"/>
        </w:rPr>
        <w:t xml:space="preserve"> learning, business and promotional opportunities. Consumer festivals, however, take place for consumers to watch all the hottest commercial </w:t>
      </w:r>
      <w:r w:rsidR="00E357CE" w:rsidRPr="008C7C0D">
        <w:rPr>
          <w:rFonts w:ascii="Source Sans Pro" w:hAnsi="Source Sans Pro"/>
          <w:color w:val="000000" w:themeColor="text1"/>
        </w:rPr>
        <w:t xml:space="preserve">and/or up and coming </w:t>
      </w:r>
      <w:r w:rsidRPr="008C7C0D">
        <w:rPr>
          <w:rFonts w:ascii="Source Sans Pro" w:hAnsi="Source Sans Pro"/>
          <w:color w:val="000000" w:themeColor="text1"/>
        </w:rPr>
        <w:t xml:space="preserve">artists (depending on the festival) over one night or weekend and there generally aren’t any educational components or specific business opportunities curated by the festival organizers. The biggest difference for artists, is that you don’t get paid to play industry festivals. Instead, the festival organizers fly influential people into the city, have them speak on panels and have them watch you perform and hope that something comes out of it. With consumer festivals, you most certainly get paid, and you play in front of dozens of thousands of people. </w:t>
      </w:r>
    </w:p>
    <w:p w14:paraId="28B488DE" w14:textId="77777777" w:rsidR="00320615" w:rsidRPr="008C7C0D" w:rsidRDefault="00320615" w:rsidP="00320615">
      <w:pPr>
        <w:shd w:val="clear" w:color="auto" w:fill="FFFFFF"/>
        <w:textAlignment w:val="baseline"/>
        <w:rPr>
          <w:rFonts w:ascii="Source Sans Pro" w:eastAsia="Times New Roman" w:hAnsi="Source Sans Pro"/>
          <w:color w:val="000000" w:themeColor="text1"/>
        </w:rPr>
      </w:pPr>
    </w:p>
    <w:p w14:paraId="30F36FEF" w14:textId="4C7259B9" w:rsidR="00320615" w:rsidRPr="008C7C0D" w:rsidRDefault="00320615"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 xml:space="preserve">What the </w:t>
      </w:r>
      <w:r w:rsidR="00EB3CDD" w:rsidRPr="008C7C0D">
        <w:rPr>
          <w:rFonts w:ascii="Source Sans Pro" w:eastAsia="Times New Roman" w:hAnsi="Source Sans Pro"/>
          <w:b/>
          <w:color w:val="000000" w:themeColor="text1"/>
          <w:sz w:val="28"/>
          <w:szCs w:val="28"/>
        </w:rPr>
        <w:t>Festival Buyers Are Looking F</w:t>
      </w:r>
      <w:r w:rsidR="00D159BF" w:rsidRPr="008C7C0D">
        <w:rPr>
          <w:rFonts w:ascii="Source Sans Pro" w:eastAsia="Times New Roman" w:hAnsi="Source Sans Pro"/>
          <w:b/>
          <w:color w:val="000000" w:themeColor="text1"/>
          <w:sz w:val="28"/>
          <w:szCs w:val="28"/>
        </w:rPr>
        <w:t>or</w:t>
      </w:r>
    </w:p>
    <w:p w14:paraId="061A0203"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 quality</w:t>
      </w:r>
    </w:p>
    <w:p w14:paraId="2ECBECEE"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Performance quality (they need to see you live or live recordings)</w:t>
      </w:r>
    </w:p>
    <w:p w14:paraId="604D3702"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Live energy</w:t>
      </w:r>
    </w:p>
    <w:p w14:paraId="0D442BAF"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CD’s are great but they’d rather see you live</w:t>
      </w:r>
    </w:p>
    <w:p w14:paraId="0B4C97E4"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How much press you’re getting</w:t>
      </w:r>
    </w:p>
    <w:p w14:paraId="146BCBF7"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Are you willing to tour</w:t>
      </w:r>
    </w:p>
    <w:p w14:paraId="067C76CF"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Where are you in your career right now (they try to get a good picture)</w:t>
      </w:r>
    </w:p>
    <w:p w14:paraId="6FE69FE3"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Social media presence and followers</w:t>
      </w:r>
    </w:p>
    <w:p w14:paraId="7D90CC9C" w14:textId="77777777"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Something unique that makes you stand out from everyone else</w:t>
      </w:r>
    </w:p>
    <w:p w14:paraId="37067455" w14:textId="07347ADD" w:rsidR="00320615" w:rsidRPr="008C7C0D" w:rsidRDefault="00320615" w:rsidP="0076474B">
      <w:pPr>
        <w:pStyle w:val="ListParagraph"/>
        <w:numPr>
          <w:ilvl w:val="0"/>
          <w:numId w:val="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Versatility (depending on the festival – </w:t>
      </w:r>
      <w:r w:rsidR="005951BE" w:rsidRPr="008C7C0D">
        <w:rPr>
          <w:rFonts w:ascii="Source Sans Pro" w:eastAsia="Times New Roman" w:hAnsi="Source Sans Pro"/>
          <w:color w:val="000000" w:themeColor="text1"/>
        </w:rPr>
        <w:t>e.g.</w:t>
      </w:r>
      <w:r w:rsidRPr="008C7C0D">
        <w:rPr>
          <w:rFonts w:ascii="Source Sans Pro" w:eastAsia="Times New Roman" w:hAnsi="Source Sans Pro"/>
          <w:color w:val="000000" w:themeColor="text1"/>
        </w:rPr>
        <w:t xml:space="preserve"> Can you MC and do a </w:t>
      </w:r>
      <w:r w:rsidR="005951BE" w:rsidRPr="008C7C0D">
        <w:rPr>
          <w:rFonts w:ascii="Source Sans Pro" w:eastAsia="Times New Roman" w:hAnsi="Source Sans Pro"/>
          <w:color w:val="000000" w:themeColor="text1"/>
        </w:rPr>
        <w:t>children’s</w:t>
      </w:r>
      <w:r w:rsidRPr="008C7C0D">
        <w:rPr>
          <w:rFonts w:ascii="Source Sans Pro" w:eastAsia="Times New Roman" w:hAnsi="Source Sans Pro"/>
          <w:color w:val="000000" w:themeColor="text1"/>
        </w:rPr>
        <w:t xml:space="preserve"> act?)</w:t>
      </w:r>
    </w:p>
    <w:p w14:paraId="0DA9BDDE" w14:textId="77777777" w:rsidR="00320615" w:rsidRPr="008C7C0D" w:rsidRDefault="00320615" w:rsidP="00320615">
      <w:pPr>
        <w:pStyle w:val="ListParagraph"/>
        <w:shd w:val="clear" w:color="auto" w:fill="FFFFFF"/>
        <w:textAlignment w:val="baseline"/>
        <w:rPr>
          <w:rFonts w:ascii="Source Sans Pro" w:eastAsia="Times New Roman" w:hAnsi="Source Sans Pro"/>
          <w:color w:val="000000" w:themeColor="text1"/>
        </w:rPr>
      </w:pPr>
    </w:p>
    <w:p w14:paraId="43E5B116" w14:textId="09FE85D5" w:rsidR="00320615" w:rsidRPr="008C7C0D" w:rsidRDefault="00EB3CDD"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What Not to D</w:t>
      </w:r>
      <w:r w:rsidR="00D159BF" w:rsidRPr="008C7C0D">
        <w:rPr>
          <w:rFonts w:ascii="Source Sans Pro" w:eastAsia="Times New Roman" w:hAnsi="Source Sans Pro"/>
          <w:b/>
          <w:color w:val="000000" w:themeColor="text1"/>
          <w:sz w:val="28"/>
          <w:szCs w:val="28"/>
        </w:rPr>
        <w:t>o</w:t>
      </w:r>
    </w:p>
    <w:p w14:paraId="5DC75EC0" w14:textId="77777777" w:rsidR="00320615" w:rsidRPr="008C7C0D" w:rsidRDefault="00320615" w:rsidP="0076474B">
      <w:pPr>
        <w:pStyle w:val="ListParagraph"/>
        <w:numPr>
          <w:ilvl w:val="0"/>
          <w:numId w:val="1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Leave blank spaces in your festival applications</w:t>
      </w:r>
    </w:p>
    <w:p w14:paraId="448AC9B6" w14:textId="77777777" w:rsidR="00320615" w:rsidRPr="008C7C0D" w:rsidRDefault="00320615" w:rsidP="0076474B">
      <w:pPr>
        <w:pStyle w:val="ListParagraph"/>
        <w:numPr>
          <w:ilvl w:val="0"/>
          <w:numId w:val="1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Get the festival buyers name wrong in the application or email “Dear Festival Booker”</w:t>
      </w:r>
    </w:p>
    <w:p w14:paraId="2A73EB6C" w14:textId="3826F450" w:rsidR="00320615" w:rsidRPr="008C7C0D" w:rsidRDefault="00320615" w:rsidP="0076474B">
      <w:pPr>
        <w:pStyle w:val="ListParagraph"/>
        <w:numPr>
          <w:ilvl w:val="0"/>
          <w:numId w:val="1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Submit applications to festivals that don’t book your genre</w:t>
      </w:r>
      <w:r w:rsidR="006C2B51" w:rsidRPr="008C7C0D">
        <w:rPr>
          <w:rFonts w:ascii="Source Sans Pro" w:eastAsia="Times New Roman" w:hAnsi="Source Sans Pro"/>
          <w:color w:val="000000" w:themeColor="text1"/>
        </w:rPr>
        <w:br/>
      </w:r>
    </w:p>
    <w:p w14:paraId="3C1B4AB4" w14:textId="797A0137" w:rsidR="00320615" w:rsidRPr="008C7C0D" w:rsidRDefault="00EB3CDD"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Is Genre I</w:t>
      </w:r>
      <w:r w:rsidR="00D159BF" w:rsidRPr="008C7C0D">
        <w:rPr>
          <w:rFonts w:ascii="Source Sans Pro" w:eastAsia="Times New Roman" w:hAnsi="Source Sans Pro"/>
          <w:b/>
          <w:color w:val="000000" w:themeColor="text1"/>
          <w:sz w:val="28"/>
          <w:szCs w:val="28"/>
        </w:rPr>
        <w:t>mportant?</w:t>
      </w:r>
    </w:p>
    <w:p w14:paraId="7E0DA544" w14:textId="77777777" w:rsidR="00320615" w:rsidRPr="008C7C0D" w:rsidRDefault="00320615" w:rsidP="00320615">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Unless it’s a genre specific festival (there are quite a few country music festivals out there!), then all festival buyers that I’ve interviewed said that they book MOST genres! Even the “Folk” Festivals.</w:t>
      </w:r>
    </w:p>
    <w:p w14:paraId="6C8A25A6" w14:textId="77777777" w:rsidR="00320615" w:rsidRPr="008C7C0D" w:rsidRDefault="00320615" w:rsidP="00320615">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Fonts w:ascii="Source Sans Pro" w:hAnsi="Source Sans Pro"/>
          <w:color w:val="000000" w:themeColor="text1"/>
        </w:rPr>
        <w:t> </w:t>
      </w:r>
    </w:p>
    <w:p w14:paraId="0AD34C91" w14:textId="55F36714" w:rsidR="00320615" w:rsidRPr="008C7C0D" w:rsidRDefault="00EB3CDD"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How Much Weight Is</w:t>
      </w:r>
      <w:r w:rsidR="00320615" w:rsidRPr="008C7C0D">
        <w:rPr>
          <w:rFonts w:ascii="Source Sans Pro" w:eastAsia="Times New Roman" w:hAnsi="Source Sans Pro"/>
          <w:b/>
          <w:color w:val="000000" w:themeColor="text1"/>
          <w:sz w:val="28"/>
          <w:szCs w:val="28"/>
        </w:rPr>
        <w:t xml:space="preserve"> </w:t>
      </w:r>
      <w:r w:rsidRPr="008C7C0D">
        <w:rPr>
          <w:rFonts w:ascii="Source Sans Pro" w:eastAsia="Times New Roman" w:hAnsi="Source Sans Pro"/>
          <w:b/>
          <w:color w:val="000000" w:themeColor="text1"/>
          <w:sz w:val="28"/>
          <w:szCs w:val="28"/>
        </w:rPr>
        <w:t>Put O</w:t>
      </w:r>
      <w:r w:rsidR="00D159BF" w:rsidRPr="008C7C0D">
        <w:rPr>
          <w:rFonts w:ascii="Source Sans Pro" w:eastAsia="Times New Roman" w:hAnsi="Source Sans Pro"/>
          <w:b/>
          <w:color w:val="000000" w:themeColor="text1"/>
          <w:sz w:val="28"/>
          <w:szCs w:val="28"/>
        </w:rPr>
        <w:t>n ‘Noteworthy’? (</w:t>
      </w:r>
      <w:r w:rsidR="005951BE" w:rsidRPr="008C7C0D">
        <w:rPr>
          <w:rFonts w:ascii="Source Sans Pro" w:eastAsia="Times New Roman" w:hAnsi="Source Sans Pro"/>
          <w:b/>
          <w:color w:val="000000" w:themeColor="text1"/>
          <w:sz w:val="28"/>
          <w:szCs w:val="28"/>
        </w:rPr>
        <w:t>E.g.</w:t>
      </w:r>
      <w:r w:rsidR="00D159BF" w:rsidRPr="008C7C0D">
        <w:rPr>
          <w:rFonts w:ascii="Source Sans Pro" w:eastAsia="Times New Roman" w:hAnsi="Source Sans Pro"/>
          <w:b/>
          <w:color w:val="000000" w:themeColor="text1"/>
          <w:sz w:val="28"/>
          <w:szCs w:val="28"/>
        </w:rPr>
        <w:t>: Having won a Juno Award)</w:t>
      </w:r>
    </w:p>
    <w:p w14:paraId="672D0282" w14:textId="77777777" w:rsidR="00320615" w:rsidRPr="008C7C0D" w:rsidRDefault="00320615" w:rsidP="0076474B">
      <w:pPr>
        <w:pStyle w:val="ListParagraph"/>
        <w:numPr>
          <w:ilvl w:val="0"/>
          <w:numId w:val="11"/>
        </w:numPr>
        <w:shd w:val="clear" w:color="auto" w:fill="FFFFFF"/>
        <w:tabs>
          <w:tab w:val="clear" w:pos="720"/>
          <w:tab w:val="num" w:pos="360"/>
        </w:tabs>
        <w:ind w:left="360"/>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Having an award helps, especially a prestigious award</w:t>
      </w:r>
    </w:p>
    <w:p w14:paraId="44C61908" w14:textId="77777777" w:rsidR="00320615" w:rsidRPr="008C7C0D" w:rsidRDefault="00320615" w:rsidP="0076474B">
      <w:pPr>
        <w:pStyle w:val="ListParagraph"/>
        <w:numPr>
          <w:ilvl w:val="0"/>
          <w:numId w:val="11"/>
        </w:numPr>
        <w:shd w:val="clear" w:color="auto" w:fill="FFFFFF"/>
        <w:tabs>
          <w:tab w:val="clear" w:pos="720"/>
          <w:tab w:val="num" w:pos="360"/>
        </w:tabs>
        <w:ind w:left="360"/>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However, just because you’ve won an award, it doesn’t mean tickets will sell because of you</w:t>
      </w:r>
    </w:p>
    <w:p w14:paraId="7EBB1FA5" w14:textId="77777777" w:rsidR="00320615" w:rsidRPr="008C7C0D" w:rsidRDefault="00320615" w:rsidP="00D159BF">
      <w:pPr>
        <w:shd w:val="clear" w:color="auto" w:fill="FFFFFF"/>
        <w:textAlignment w:val="baseline"/>
        <w:rPr>
          <w:rFonts w:ascii="Source Sans Pro" w:eastAsia="Times New Roman" w:hAnsi="Source Sans Pro"/>
          <w:b/>
          <w:color w:val="000000" w:themeColor="text1"/>
        </w:rPr>
      </w:pPr>
    </w:p>
    <w:p w14:paraId="6BB9F1AD" w14:textId="526CA8B3" w:rsidR="00320615" w:rsidRPr="008C7C0D" w:rsidRDefault="00EB3CDD"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lastRenderedPageBreak/>
        <w:t>How Do They Assess If a Band Is Going to Sell the Festival T</w:t>
      </w:r>
      <w:r w:rsidR="00320615" w:rsidRPr="008C7C0D">
        <w:rPr>
          <w:rFonts w:ascii="Source Sans Pro" w:eastAsia="Times New Roman" w:hAnsi="Source Sans Pro"/>
          <w:b/>
          <w:color w:val="000000" w:themeColor="text1"/>
          <w:sz w:val="28"/>
          <w:szCs w:val="28"/>
        </w:rPr>
        <w:t>ickets?</w:t>
      </w:r>
    </w:p>
    <w:p w14:paraId="57797A0D" w14:textId="77777777" w:rsidR="00320615" w:rsidRPr="008C7C0D" w:rsidRDefault="00320615" w:rsidP="0076474B">
      <w:pPr>
        <w:pStyle w:val="ListParagraph"/>
        <w:numPr>
          <w:ilvl w:val="0"/>
          <w:numId w:val="1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Focus on which venues you’ve played and if those sold well</w:t>
      </w:r>
    </w:p>
    <w:p w14:paraId="6A4C1678" w14:textId="77777777" w:rsidR="00320615" w:rsidRPr="008C7C0D" w:rsidRDefault="00320615" w:rsidP="0076474B">
      <w:pPr>
        <w:pStyle w:val="ListParagraph"/>
        <w:numPr>
          <w:ilvl w:val="0"/>
          <w:numId w:val="1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For new bands, they don’t expect you to sell tickets, the headliner will create ticket sales</w:t>
      </w:r>
    </w:p>
    <w:p w14:paraId="0406D9F5" w14:textId="77777777" w:rsidR="00320615" w:rsidRPr="008C7C0D" w:rsidRDefault="00320615" w:rsidP="0076474B">
      <w:pPr>
        <w:pStyle w:val="ListParagraph"/>
        <w:numPr>
          <w:ilvl w:val="0"/>
          <w:numId w:val="1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Focus less on social media followers because it can be an unrealistic depiction</w:t>
      </w:r>
    </w:p>
    <w:p w14:paraId="15E42FBF" w14:textId="77777777" w:rsidR="00320615" w:rsidRPr="008C7C0D" w:rsidRDefault="00320615" w:rsidP="0076474B">
      <w:pPr>
        <w:pStyle w:val="ListParagraph"/>
        <w:numPr>
          <w:ilvl w:val="0"/>
          <w:numId w:val="1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Even a good home-town buzz is great, if you’re selling out one show a month that’s great</w:t>
      </w:r>
    </w:p>
    <w:p w14:paraId="56EA5668" w14:textId="2FA00CB6" w:rsidR="00320615" w:rsidRPr="008C7C0D" w:rsidRDefault="00320615" w:rsidP="0076474B">
      <w:pPr>
        <w:pStyle w:val="ListParagraph"/>
        <w:numPr>
          <w:ilvl w:val="0"/>
          <w:numId w:val="1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Bands that place value on themselves, that don’t play too often in the same town</w:t>
      </w:r>
    </w:p>
    <w:p w14:paraId="7701C67E" w14:textId="3D1B3C03" w:rsidR="00320615" w:rsidRPr="008C7C0D" w:rsidRDefault="00320615"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 xml:space="preserve">What </w:t>
      </w:r>
      <w:r w:rsidR="00EB3CDD" w:rsidRPr="008C7C0D">
        <w:rPr>
          <w:rFonts w:ascii="Source Sans Pro" w:eastAsia="Times New Roman" w:hAnsi="Source Sans Pro"/>
          <w:b/>
          <w:color w:val="000000" w:themeColor="text1"/>
          <w:sz w:val="28"/>
          <w:szCs w:val="28"/>
        </w:rPr>
        <w:t>About Artist Fees?</w:t>
      </w:r>
    </w:p>
    <w:p w14:paraId="1A28D380" w14:textId="77777777" w:rsidR="00320615" w:rsidRPr="008C7C0D" w:rsidRDefault="00320615" w:rsidP="0076474B">
      <w:pPr>
        <w:pStyle w:val="ListParagraph"/>
        <w:numPr>
          <w:ilvl w:val="0"/>
          <w:numId w:val="1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 industry festivals don’t pay bands (because these festivals provide business opportunities instead by flying in music industry professionals from around the world)</w:t>
      </w:r>
    </w:p>
    <w:p w14:paraId="2B469591" w14:textId="77777777" w:rsidR="00320615" w:rsidRPr="008C7C0D" w:rsidRDefault="00320615" w:rsidP="0076474B">
      <w:pPr>
        <w:pStyle w:val="ListParagraph"/>
        <w:numPr>
          <w:ilvl w:val="0"/>
          <w:numId w:val="1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As an artist, be honest about your fee and what you want to charge, the buyer will most often come back to you with a counter offer</w:t>
      </w:r>
    </w:p>
    <w:p w14:paraId="4DE49AC4" w14:textId="77777777" w:rsidR="00320615" w:rsidRPr="008C7C0D" w:rsidRDefault="00320615" w:rsidP="00320615">
      <w:pPr>
        <w:pStyle w:val="Heading2"/>
        <w:shd w:val="clear" w:color="auto" w:fill="FFFFFF"/>
        <w:spacing w:before="0"/>
        <w:textAlignment w:val="baseline"/>
        <w:rPr>
          <w:rFonts w:ascii="Source Sans Pro" w:eastAsia="Times New Roman" w:hAnsi="Source Sans Pro"/>
          <w:color w:val="000000" w:themeColor="text1"/>
          <w:sz w:val="24"/>
          <w:szCs w:val="24"/>
        </w:rPr>
      </w:pPr>
    </w:p>
    <w:p w14:paraId="561228CB" w14:textId="2265D0B1" w:rsidR="00320615" w:rsidRPr="008C7C0D" w:rsidRDefault="00EB3CDD"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Email Writing T</w:t>
      </w:r>
      <w:r w:rsidR="00320615" w:rsidRPr="008C7C0D">
        <w:rPr>
          <w:rFonts w:ascii="Source Sans Pro" w:eastAsia="Times New Roman" w:hAnsi="Source Sans Pro"/>
          <w:b/>
          <w:color w:val="000000" w:themeColor="text1"/>
          <w:sz w:val="28"/>
          <w:szCs w:val="28"/>
        </w:rPr>
        <w:t>ips!</w:t>
      </w:r>
    </w:p>
    <w:p w14:paraId="11B3DA8D"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There’s a fine line between being a pest and being persistent</w:t>
      </w:r>
    </w:p>
    <w:p w14:paraId="3BD40ECB" w14:textId="7A30588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If you’re emailing the buyer regularly, you need to be</w:t>
      </w:r>
      <w:r w:rsidR="00D14421" w:rsidRPr="008C7C0D">
        <w:rPr>
          <w:rFonts w:ascii="Source Sans Pro" w:eastAsia="Times New Roman" w:hAnsi="Source Sans Pro"/>
          <w:color w:val="000000" w:themeColor="text1"/>
        </w:rPr>
        <w:t xml:space="preserve"> emailing for a specific reason or</w:t>
      </w:r>
      <w:r w:rsidRPr="008C7C0D">
        <w:rPr>
          <w:rFonts w:ascii="Source Sans Pro" w:eastAsia="Times New Roman" w:hAnsi="Source Sans Pro"/>
          <w:color w:val="000000" w:themeColor="text1"/>
        </w:rPr>
        <w:t xml:space="preserve"> updating them with som</w:t>
      </w:r>
      <w:r w:rsidR="00D14421" w:rsidRPr="008C7C0D">
        <w:rPr>
          <w:rFonts w:ascii="Source Sans Pro" w:eastAsia="Times New Roman" w:hAnsi="Source Sans Pro"/>
          <w:color w:val="000000" w:themeColor="text1"/>
        </w:rPr>
        <w:t>ething they might need to know</w:t>
      </w:r>
    </w:p>
    <w:p w14:paraId="514844BB"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Give each email a few weeks, and be polite each time</w:t>
      </w:r>
    </w:p>
    <w:p w14:paraId="5C81A29B"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 festival buyers are not trying to ignore you, they just have to prioritize their emails</w:t>
      </w:r>
    </w:p>
    <w:p w14:paraId="74480AFE"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Write a long subject line with specific information!</w:t>
      </w:r>
    </w:p>
    <w:p w14:paraId="0ADAA7B1"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In the email body, write a bit about your tour history and list a few venues so that they booker can go contact them</w:t>
      </w:r>
    </w:p>
    <w:p w14:paraId="015FD6B2" w14:textId="77777777" w:rsidR="00320615" w:rsidRPr="008C7C0D" w:rsidRDefault="00320615" w:rsidP="0076474B">
      <w:pPr>
        <w:pStyle w:val="ListParagraph"/>
        <w:numPr>
          <w:ilvl w:val="0"/>
          <w:numId w:val="1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In the body, also write your upcoming strategy and why you want to play the festival</w:t>
      </w:r>
    </w:p>
    <w:p w14:paraId="54BC1047" w14:textId="77777777" w:rsidR="00320615" w:rsidRPr="008C7C0D" w:rsidRDefault="00320615" w:rsidP="00320615">
      <w:pPr>
        <w:pStyle w:val="Heading2"/>
        <w:shd w:val="clear" w:color="auto" w:fill="FFFFFF"/>
        <w:spacing w:before="0"/>
        <w:textAlignment w:val="baseline"/>
        <w:rPr>
          <w:rFonts w:ascii="Source Sans Pro" w:eastAsia="Times New Roman" w:hAnsi="Source Sans Pro"/>
          <w:color w:val="000000" w:themeColor="text1"/>
          <w:sz w:val="24"/>
          <w:szCs w:val="24"/>
        </w:rPr>
      </w:pPr>
    </w:p>
    <w:p w14:paraId="4DC954AD" w14:textId="007D41A9" w:rsidR="00320615" w:rsidRPr="008C7C0D" w:rsidRDefault="00951AFA" w:rsidP="00320615">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A Note O</w:t>
      </w:r>
      <w:r w:rsidR="00320615" w:rsidRPr="008C7C0D">
        <w:rPr>
          <w:rFonts w:ascii="Source Sans Pro" w:eastAsia="Times New Roman" w:hAnsi="Source Sans Pro"/>
          <w:b/>
          <w:color w:val="000000" w:themeColor="text1"/>
          <w:sz w:val="28"/>
          <w:szCs w:val="28"/>
        </w:rPr>
        <w:t xml:space="preserve">n </w:t>
      </w:r>
      <w:r w:rsidRPr="008C7C0D">
        <w:rPr>
          <w:rFonts w:ascii="Source Sans Pro" w:eastAsia="Times New Roman" w:hAnsi="Source Sans Pro"/>
          <w:b/>
          <w:color w:val="000000" w:themeColor="text1"/>
          <w:sz w:val="28"/>
          <w:szCs w:val="28"/>
        </w:rPr>
        <w:t>Re</w:t>
      </w:r>
      <w:r w:rsidR="00320615" w:rsidRPr="008C7C0D">
        <w:rPr>
          <w:rFonts w:ascii="Source Sans Pro" w:eastAsia="Times New Roman" w:hAnsi="Source Sans Pro"/>
          <w:b/>
          <w:color w:val="000000" w:themeColor="text1"/>
          <w:sz w:val="28"/>
          <w:szCs w:val="28"/>
        </w:rPr>
        <w:t>putation</w:t>
      </w:r>
    </w:p>
    <w:p w14:paraId="3FC250D5" w14:textId="77777777" w:rsidR="00320615" w:rsidRPr="008C7C0D" w:rsidRDefault="00320615" w:rsidP="0076474B">
      <w:pPr>
        <w:pStyle w:val="ListParagraph"/>
        <w:numPr>
          <w:ilvl w:val="0"/>
          <w:numId w:val="1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Industry people, especially buyers, remember if you’re a dick and they’ll go out of their way to tell people about it (I’ve witnessed it)</w:t>
      </w:r>
    </w:p>
    <w:p w14:paraId="1CA3C902" w14:textId="77777777" w:rsidR="00320615" w:rsidRPr="008C7C0D" w:rsidRDefault="00320615" w:rsidP="0076474B">
      <w:pPr>
        <w:pStyle w:val="ListParagraph"/>
        <w:numPr>
          <w:ilvl w:val="0"/>
          <w:numId w:val="1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There is a ton of networking between festival bookers and venue bookers and they’ll refer you to each other if you’re great</w:t>
      </w:r>
    </w:p>
    <w:p w14:paraId="52630C18" w14:textId="77777777" w:rsidR="00320615" w:rsidRPr="008C7C0D" w:rsidRDefault="00320615" w:rsidP="0076474B">
      <w:pPr>
        <w:pStyle w:val="ListParagraph"/>
        <w:numPr>
          <w:ilvl w:val="0"/>
          <w:numId w:val="1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When festival bookers are looking to book you, they will go and ask the venue bookers that you’ve recently played at to find out the low down</w:t>
      </w:r>
    </w:p>
    <w:p w14:paraId="04185DFC" w14:textId="77777777" w:rsidR="006C2B51" w:rsidRPr="008C7C0D" w:rsidRDefault="00320615" w:rsidP="0076474B">
      <w:pPr>
        <w:pStyle w:val="ListParagraph"/>
        <w:numPr>
          <w:ilvl w:val="0"/>
          <w:numId w:val="1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Keep being a nice person, and you will keep being recognized for it</w:t>
      </w:r>
    </w:p>
    <w:p w14:paraId="4977768E" w14:textId="77777777" w:rsidR="00D159BF" w:rsidRPr="008C7C0D" w:rsidRDefault="00D159BF">
      <w:pPr>
        <w:rPr>
          <w:rFonts w:ascii="Source Sans Pro" w:eastAsia="Times New Roman" w:hAnsi="Source Sans Pro"/>
          <w:color w:val="000000" w:themeColor="text1"/>
        </w:rPr>
      </w:pPr>
    </w:p>
    <w:p w14:paraId="070C0918" w14:textId="0979EC50" w:rsidR="00D159BF" w:rsidRPr="008C7C0D" w:rsidRDefault="00951AFA" w:rsidP="00D159BF">
      <w:pPr>
        <w:pStyle w:val="Heading2"/>
        <w:shd w:val="clear" w:color="auto" w:fill="FFFFFF"/>
        <w:spacing w:before="0"/>
        <w:textAlignment w:val="baseline"/>
        <w:rPr>
          <w:rFonts w:ascii="Source Sans Pro" w:eastAsia="Times New Roman" w:hAnsi="Source Sans Pro"/>
          <w:b/>
          <w:color w:val="000000" w:themeColor="text1"/>
          <w:sz w:val="28"/>
          <w:szCs w:val="28"/>
        </w:rPr>
      </w:pPr>
      <w:r w:rsidRPr="008C7C0D">
        <w:rPr>
          <w:rFonts w:ascii="Source Sans Pro" w:eastAsia="Times New Roman" w:hAnsi="Source Sans Pro"/>
          <w:b/>
          <w:color w:val="000000" w:themeColor="text1"/>
          <w:sz w:val="28"/>
          <w:szCs w:val="28"/>
        </w:rPr>
        <w:t>Extra Advice from the Festival Buyers!</w:t>
      </w:r>
    </w:p>
    <w:p w14:paraId="5F639171" w14:textId="77777777" w:rsidR="00D159BF" w:rsidRPr="008C7C0D" w:rsidRDefault="00D159BF" w:rsidP="0076474B">
      <w:pPr>
        <w:pStyle w:val="ListParagraph"/>
        <w:numPr>
          <w:ilvl w:val="0"/>
          <w:numId w:val="1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Approach festival buyers at conferences – get to know them</w:t>
      </w:r>
    </w:p>
    <w:p w14:paraId="13049EC4" w14:textId="09CF7957" w:rsidR="006C2B51" w:rsidRPr="008C7C0D" w:rsidRDefault="00D159BF" w:rsidP="0076474B">
      <w:pPr>
        <w:pStyle w:val="ListParagraph"/>
        <w:numPr>
          <w:ilvl w:val="0"/>
          <w:numId w:val="1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Some people don’t have CD drives anymore – make it easy for them to listen to your music such as sending links to YouTube and SoundCloud</w:t>
      </w:r>
      <w:r w:rsidR="006C2B51" w:rsidRPr="008C7C0D">
        <w:rPr>
          <w:rFonts w:ascii="Source Sans Pro" w:eastAsia="Times New Roman" w:hAnsi="Source Sans Pro"/>
          <w:color w:val="000000" w:themeColor="text1"/>
        </w:rPr>
        <w:br w:type="page"/>
      </w:r>
    </w:p>
    <w:p w14:paraId="11FFDBFF" w14:textId="6E404DCA" w:rsidR="00E11D9C" w:rsidRPr="008C7C0D" w:rsidRDefault="008A6CC1" w:rsidP="006C2B51">
      <w:pPr>
        <w:shd w:val="clear" w:color="auto" w:fill="FFFFFF"/>
        <w:textAlignment w:val="baseline"/>
        <w:rPr>
          <w:rFonts w:ascii="Source Sans Pro" w:eastAsia="Times New Roman" w:hAnsi="Source Sans Pro"/>
          <w:color w:val="000000" w:themeColor="text1"/>
          <w:sz w:val="44"/>
          <w:szCs w:val="44"/>
        </w:rPr>
      </w:pPr>
      <w:r w:rsidRPr="008C7C0D">
        <w:rPr>
          <w:rFonts w:ascii="Source Sans Pro" w:hAnsi="Source Sans Pro"/>
          <w:color w:val="000000" w:themeColor="text1"/>
          <w:sz w:val="44"/>
          <w:szCs w:val="44"/>
        </w:rPr>
        <w:lastRenderedPageBreak/>
        <w:t>CHAPTER 6</w:t>
      </w:r>
      <w:r w:rsidR="006C2B51" w:rsidRPr="008C7C0D">
        <w:rPr>
          <w:rFonts w:ascii="Source Sans Pro" w:hAnsi="Source Sans Pro"/>
          <w:color w:val="000000" w:themeColor="text1"/>
          <w:sz w:val="44"/>
          <w:szCs w:val="44"/>
        </w:rPr>
        <w:t xml:space="preserve">: </w:t>
      </w:r>
      <w:r w:rsidR="00BA23F1" w:rsidRPr="008C7C0D">
        <w:rPr>
          <w:rFonts w:ascii="Source Sans Pro" w:hAnsi="Source Sans Pro"/>
          <w:color w:val="000000" w:themeColor="text1"/>
          <w:sz w:val="44"/>
          <w:szCs w:val="44"/>
        </w:rPr>
        <w:t>RECORD LABELS AND A&amp;R</w:t>
      </w:r>
    </w:p>
    <w:p w14:paraId="191E2BBD" w14:textId="77777777" w:rsidR="00E11D9C" w:rsidRPr="008C7C0D" w:rsidRDefault="00E11D9C" w:rsidP="00E11D9C">
      <w:pPr>
        <w:rPr>
          <w:rFonts w:ascii="Source Sans Pro" w:hAnsi="Source Sans Pro"/>
          <w:color w:val="000000" w:themeColor="text1"/>
        </w:rPr>
      </w:pPr>
    </w:p>
    <w:p w14:paraId="2784D0C3" w14:textId="532D8F93" w:rsidR="00E11D9C" w:rsidRPr="008C7C0D" w:rsidRDefault="00E11D9C" w:rsidP="00E357CE">
      <w:pPr>
        <w:pStyle w:val="Heading3"/>
        <w:rPr>
          <w:rFonts w:ascii="Source Sans Pro" w:hAnsi="Source Sans Pro"/>
          <w:b/>
          <w:color w:val="000000" w:themeColor="text1"/>
          <w:bdr w:val="none" w:sz="0" w:space="0" w:color="auto" w:frame="1"/>
        </w:rPr>
      </w:pPr>
      <w:r w:rsidRPr="008C7C0D">
        <w:rPr>
          <w:rFonts w:ascii="Source Sans Pro" w:hAnsi="Source Sans Pro"/>
          <w:b/>
          <w:color w:val="000000" w:themeColor="text1"/>
          <w:bdr w:val="none" w:sz="0" w:space="0" w:color="auto" w:frame="1"/>
        </w:rPr>
        <w:t xml:space="preserve">The Role of the Record Label </w:t>
      </w:r>
    </w:p>
    <w:p w14:paraId="38C5A5B5" w14:textId="61BE2AD4" w:rsidR="001600F7" w:rsidRPr="008C7C0D" w:rsidRDefault="00A7274D" w:rsidP="001600F7">
      <w:pPr>
        <w:pStyle w:val="Heading2"/>
        <w:rPr>
          <w:rFonts w:ascii="Source Sans Pro" w:hAnsi="Source Sans Pro"/>
          <w:color w:val="000000" w:themeColor="text1"/>
          <w:sz w:val="24"/>
          <w:szCs w:val="24"/>
        </w:rPr>
      </w:pPr>
      <w:r w:rsidRPr="008C7C0D">
        <w:rPr>
          <w:rFonts w:ascii="Source Sans Pro" w:eastAsia="Times New Roman" w:hAnsi="Source Sans Pro" w:cs="Arial"/>
          <w:color w:val="000000" w:themeColor="text1"/>
          <w:sz w:val="24"/>
          <w:szCs w:val="24"/>
          <w:shd w:val="clear" w:color="auto" w:fill="FFFFFF"/>
        </w:rPr>
        <w:t>In short, record labels are in the business of creating and selling recordings. Record labels work directly with artists and producers to coordinate the writing and production of the recordings, and then coordinate the manufacturing, distribution, marketing, promotion of the recording to ensure it sells around the world.</w:t>
      </w:r>
      <w:r w:rsidRPr="008C7C0D">
        <w:rPr>
          <w:rFonts w:ascii="Source Sans Pro" w:eastAsia="Times New Roman" w:hAnsi="Source Sans Pro" w:cs="Arial"/>
          <w:color w:val="000000" w:themeColor="text1"/>
          <w:sz w:val="24"/>
          <w:szCs w:val="24"/>
          <w:shd w:val="clear" w:color="auto" w:fill="FFFFFF"/>
        </w:rPr>
        <w:br/>
      </w:r>
    </w:p>
    <w:p w14:paraId="61DA49DB" w14:textId="2CED9F52" w:rsidR="00E11D9C" w:rsidRPr="008C7C0D" w:rsidRDefault="00D14421" w:rsidP="00D14421">
      <w:pPr>
        <w:pStyle w:val="Heading3"/>
        <w:rPr>
          <w:rFonts w:ascii="Source Sans Pro" w:hAnsi="Source Sans Pro"/>
          <w:b/>
          <w:color w:val="000000" w:themeColor="text1"/>
        </w:rPr>
      </w:pPr>
      <w:r w:rsidRPr="008C7C0D">
        <w:rPr>
          <w:rFonts w:ascii="Source Sans Pro" w:hAnsi="Source Sans Pro"/>
          <w:b/>
          <w:color w:val="000000" w:themeColor="text1"/>
        </w:rPr>
        <w:t>Departments</w:t>
      </w:r>
      <w:r w:rsidR="00E11D9C" w:rsidRPr="008C7C0D">
        <w:rPr>
          <w:rFonts w:ascii="Source Sans Pro" w:hAnsi="Source Sans Pro"/>
          <w:b/>
          <w:color w:val="000000" w:themeColor="text1"/>
        </w:rPr>
        <w:t xml:space="preserve"> of </w:t>
      </w:r>
      <w:r w:rsidR="00E11D9C" w:rsidRPr="008C7C0D">
        <w:rPr>
          <w:rFonts w:ascii="Source Sans Pro" w:hAnsi="Source Sans Pro"/>
          <w:b/>
          <w:color w:val="000000" w:themeColor="text1"/>
          <w:bdr w:val="none" w:sz="0" w:space="0" w:color="auto" w:frame="1"/>
        </w:rPr>
        <w:t>Major Labels</w:t>
      </w:r>
      <w:r w:rsidR="00E11D9C" w:rsidRPr="008C7C0D">
        <w:rPr>
          <w:rFonts w:ascii="Source Sans Pro" w:hAnsi="Source Sans Pro"/>
          <w:bCs/>
          <w:color w:val="000000" w:themeColor="text1"/>
          <w:bdr w:val="none" w:sz="0" w:space="0" w:color="auto" w:frame="1"/>
        </w:rPr>
        <w:t xml:space="preserve"> </w:t>
      </w:r>
    </w:p>
    <w:p w14:paraId="0E503BDD" w14:textId="157D385A" w:rsidR="00E11D9C" w:rsidRPr="008C7C0D" w:rsidRDefault="00F6557F"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Artist &amp; Repertoire (A&amp;R)</w:t>
      </w:r>
    </w:p>
    <w:p w14:paraId="371556F1"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Sales</w:t>
      </w:r>
    </w:p>
    <w:p w14:paraId="683BCC9D" w14:textId="5C9084B8" w:rsidR="00E11D9C" w:rsidRPr="00B639B8" w:rsidRDefault="00E11D9C" w:rsidP="00B639B8">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Marketing</w:t>
      </w:r>
      <w:r w:rsidR="00B639B8">
        <w:rPr>
          <w:rFonts w:ascii="Source Sans Pro" w:hAnsi="Source Sans Pro"/>
          <w:bCs/>
          <w:color w:val="000000" w:themeColor="text1"/>
          <w:bdr w:val="none" w:sz="0" w:space="0" w:color="auto" w:frame="1"/>
        </w:rPr>
        <w:t xml:space="preserve"> and </w:t>
      </w:r>
      <w:r w:rsidRPr="00B639B8">
        <w:rPr>
          <w:rFonts w:ascii="Source Sans Pro" w:hAnsi="Source Sans Pro"/>
          <w:bCs/>
          <w:color w:val="000000" w:themeColor="text1"/>
          <w:bdr w:val="none" w:sz="0" w:space="0" w:color="auto" w:frame="1"/>
        </w:rPr>
        <w:t>Promotion</w:t>
      </w:r>
    </w:p>
    <w:p w14:paraId="66D169CD" w14:textId="0AD4D224" w:rsidR="00307EF2" w:rsidRPr="008C7C0D" w:rsidRDefault="00307EF2"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Brands</w:t>
      </w:r>
    </w:p>
    <w:p w14:paraId="5925936D"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Publicity</w:t>
      </w:r>
    </w:p>
    <w:p w14:paraId="1195A81F"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Product Management</w:t>
      </w:r>
    </w:p>
    <w:p w14:paraId="355F79D7"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Production</w:t>
      </w:r>
    </w:p>
    <w:p w14:paraId="2AD1F902"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Manufacturing</w:t>
      </w:r>
    </w:p>
    <w:p w14:paraId="544A9BA4"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Distribution</w:t>
      </w:r>
    </w:p>
    <w:p w14:paraId="4D41BB38"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Finance</w:t>
      </w:r>
    </w:p>
    <w:p w14:paraId="6DB8289C"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Business Affairs and Legal</w:t>
      </w:r>
    </w:p>
    <w:p w14:paraId="4CFADDA2"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International</w:t>
      </w:r>
    </w:p>
    <w:p w14:paraId="4F157E85" w14:textId="77777777" w:rsidR="00E11D9C" w:rsidRPr="008C7C0D" w:rsidRDefault="00E11D9C" w:rsidP="0076474B">
      <w:pPr>
        <w:pStyle w:val="ListParagraph"/>
        <w:numPr>
          <w:ilvl w:val="0"/>
          <w:numId w:val="48"/>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Publishing</w:t>
      </w:r>
    </w:p>
    <w:p w14:paraId="06A39906" w14:textId="77777777" w:rsidR="00E11D9C" w:rsidRPr="008C7C0D" w:rsidRDefault="00E11D9C" w:rsidP="008A6CC1">
      <w:pPr>
        <w:rPr>
          <w:rFonts w:ascii="Source Sans Pro" w:hAnsi="Source Sans Pro"/>
          <w:bCs/>
          <w:color w:val="000000" w:themeColor="text1"/>
          <w:bdr w:val="none" w:sz="0" w:space="0" w:color="auto" w:frame="1"/>
        </w:rPr>
      </w:pPr>
    </w:p>
    <w:p w14:paraId="4D323373" w14:textId="1078EE94" w:rsidR="00E11D9C" w:rsidRPr="008C7C0D" w:rsidRDefault="00E11D9C" w:rsidP="008A6CC1">
      <w:p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Tho</w:t>
      </w:r>
      <w:r w:rsidR="00D14421" w:rsidRPr="008C7C0D">
        <w:rPr>
          <w:rFonts w:ascii="Source Sans Pro" w:hAnsi="Source Sans Pro"/>
          <w:bCs/>
          <w:color w:val="000000" w:themeColor="text1"/>
          <w:bdr w:val="none" w:sz="0" w:space="0" w:color="auto" w:frame="1"/>
        </w:rPr>
        <w:t>ugh some labels still have fully staffed</w:t>
      </w:r>
      <w:r w:rsidRPr="008C7C0D">
        <w:rPr>
          <w:rFonts w:ascii="Source Sans Pro" w:hAnsi="Source Sans Pro"/>
          <w:bCs/>
          <w:color w:val="000000" w:themeColor="text1"/>
          <w:bdr w:val="none" w:sz="0" w:space="0" w:color="auto" w:frame="1"/>
        </w:rPr>
        <w:t xml:space="preserve"> depart</w:t>
      </w:r>
      <w:r w:rsidR="00D14421" w:rsidRPr="008C7C0D">
        <w:rPr>
          <w:rFonts w:ascii="Source Sans Pro" w:hAnsi="Source Sans Pro"/>
          <w:bCs/>
          <w:color w:val="000000" w:themeColor="text1"/>
          <w:bdr w:val="none" w:sz="0" w:space="0" w:color="auto" w:frame="1"/>
        </w:rPr>
        <w:t xml:space="preserve">ments in each of the above areas, </w:t>
      </w:r>
      <w:r w:rsidR="00F8491E" w:rsidRPr="008C7C0D">
        <w:rPr>
          <w:rFonts w:ascii="Source Sans Pro" w:hAnsi="Source Sans Pro"/>
          <w:bCs/>
          <w:color w:val="000000" w:themeColor="text1"/>
          <w:bdr w:val="none" w:sz="0" w:space="0" w:color="auto" w:frame="1"/>
        </w:rPr>
        <w:t xml:space="preserve">most </w:t>
      </w:r>
      <w:r w:rsidRPr="008C7C0D">
        <w:rPr>
          <w:rFonts w:ascii="Source Sans Pro" w:hAnsi="Source Sans Pro"/>
          <w:bCs/>
          <w:color w:val="000000" w:themeColor="text1"/>
          <w:bdr w:val="none" w:sz="0" w:space="0" w:color="auto" w:frame="1"/>
        </w:rPr>
        <w:t>major labels have almost systematically downsize</w:t>
      </w:r>
      <w:r w:rsidR="00F8491E" w:rsidRPr="008C7C0D">
        <w:rPr>
          <w:rFonts w:ascii="Source Sans Pro" w:hAnsi="Source Sans Pro"/>
          <w:bCs/>
          <w:color w:val="000000" w:themeColor="text1"/>
          <w:bdr w:val="none" w:sz="0" w:space="0" w:color="auto" w:frame="1"/>
        </w:rPr>
        <w:t>d</w:t>
      </w:r>
      <w:r w:rsidRPr="008C7C0D">
        <w:rPr>
          <w:rFonts w:ascii="Source Sans Pro" w:hAnsi="Source Sans Pro"/>
          <w:bCs/>
          <w:color w:val="000000" w:themeColor="text1"/>
          <w:bdr w:val="none" w:sz="0" w:space="0" w:color="auto" w:frame="1"/>
        </w:rPr>
        <w:t xml:space="preserve"> </w:t>
      </w:r>
      <w:r w:rsidR="00F8491E" w:rsidRPr="008C7C0D">
        <w:rPr>
          <w:rFonts w:ascii="Source Sans Pro" w:hAnsi="Source Sans Pro"/>
          <w:bCs/>
          <w:color w:val="000000" w:themeColor="text1"/>
          <w:bdr w:val="none" w:sz="0" w:space="0" w:color="auto" w:frame="1"/>
        </w:rPr>
        <w:t xml:space="preserve">over the past decade </w:t>
      </w:r>
      <w:r w:rsidRPr="008C7C0D">
        <w:rPr>
          <w:rFonts w:ascii="Source Sans Pro" w:hAnsi="Source Sans Pro"/>
          <w:bCs/>
          <w:color w:val="000000" w:themeColor="text1"/>
          <w:bdr w:val="none" w:sz="0" w:space="0" w:color="auto" w:frame="1"/>
        </w:rPr>
        <w:t>and there</w:t>
      </w:r>
      <w:r w:rsidR="00D14421" w:rsidRPr="008C7C0D">
        <w:rPr>
          <w:rFonts w:ascii="Source Sans Pro" w:hAnsi="Source Sans Pro"/>
          <w:bCs/>
          <w:color w:val="000000" w:themeColor="text1"/>
          <w:bdr w:val="none" w:sz="0" w:space="0" w:color="auto" w:frame="1"/>
        </w:rPr>
        <w:t>fore some of the above departments</w:t>
      </w:r>
      <w:r w:rsidRPr="008C7C0D">
        <w:rPr>
          <w:rFonts w:ascii="Source Sans Pro" w:hAnsi="Source Sans Pro"/>
          <w:bCs/>
          <w:color w:val="000000" w:themeColor="text1"/>
          <w:bdr w:val="none" w:sz="0" w:space="0" w:color="auto" w:frame="1"/>
        </w:rPr>
        <w:t xml:space="preserve"> are merged into a single role looked after by a single staff person</w:t>
      </w:r>
      <w:r w:rsidR="00F8491E" w:rsidRPr="008C7C0D">
        <w:rPr>
          <w:rFonts w:ascii="Source Sans Pro" w:hAnsi="Source Sans Pro"/>
          <w:bCs/>
          <w:color w:val="000000" w:themeColor="text1"/>
          <w:bdr w:val="none" w:sz="0" w:space="0" w:color="auto" w:frame="1"/>
        </w:rPr>
        <w:t xml:space="preserve">. </w:t>
      </w:r>
    </w:p>
    <w:p w14:paraId="19ECAC6E" w14:textId="77777777" w:rsidR="00E11D9C" w:rsidRPr="008C7C0D" w:rsidRDefault="00E11D9C" w:rsidP="008A6CC1">
      <w:pPr>
        <w:rPr>
          <w:rFonts w:ascii="Source Sans Pro" w:hAnsi="Source Sans Pro"/>
          <w:bCs/>
          <w:color w:val="000000" w:themeColor="text1"/>
          <w:bdr w:val="none" w:sz="0" w:space="0" w:color="auto" w:frame="1"/>
        </w:rPr>
      </w:pPr>
    </w:p>
    <w:p w14:paraId="279FAFC9" w14:textId="77777777" w:rsidR="00E11D9C" w:rsidRPr="008C7C0D" w:rsidRDefault="00E11D9C" w:rsidP="00E357CE">
      <w:pPr>
        <w:pStyle w:val="Heading3"/>
        <w:rPr>
          <w:rFonts w:ascii="Source Sans Pro" w:hAnsi="Source Sans Pro"/>
          <w:b/>
          <w:color w:val="000000" w:themeColor="text1"/>
          <w:bdr w:val="none" w:sz="0" w:space="0" w:color="auto" w:frame="1"/>
        </w:rPr>
      </w:pPr>
      <w:r w:rsidRPr="008C7C0D">
        <w:rPr>
          <w:rFonts w:ascii="Source Sans Pro" w:hAnsi="Source Sans Pro"/>
          <w:b/>
          <w:color w:val="000000" w:themeColor="text1"/>
          <w:bdr w:val="none" w:sz="0" w:space="0" w:color="auto" w:frame="1"/>
        </w:rPr>
        <w:t>Independent Labels</w:t>
      </w:r>
    </w:p>
    <w:p w14:paraId="342771DC" w14:textId="5077B1A4" w:rsidR="00E11D9C" w:rsidRPr="008C7C0D" w:rsidRDefault="00E11D9C" w:rsidP="008A6CC1">
      <w:p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Independent and smaller record labels, on the other hand, have much less staff and resources. </w:t>
      </w:r>
      <w:r w:rsidR="00A7274D" w:rsidRPr="008C7C0D">
        <w:rPr>
          <w:rFonts w:ascii="Source Sans Pro" w:hAnsi="Source Sans Pro"/>
          <w:bCs/>
          <w:color w:val="000000" w:themeColor="text1"/>
          <w:bdr w:val="none" w:sz="0" w:space="0" w:color="auto" w:frame="1"/>
        </w:rPr>
        <w:t xml:space="preserve">Smaller labels don’t have fully-staffed departments in each of the divisions. Some of them only have up to 2 staff people that are responsible for more than one of the divisions. While each person may also be contributing to A&amp;R, promotion, communications, production, sales, at the same time. It’s more of a ‘group effort’ when it comes to independent labels. </w:t>
      </w:r>
      <w:r w:rsidRPr="008C7C0D">
        <w:rPr>
          <w:rFonts w:ascii="Source Sans Pro" w:hAnsi="Source Sans Pro"/>
          <w:bCs/>
          <w:color w:val="000000" w:themeColor="text1"/>
          <w:bdr w:val="none" w:sz="0" w:space="0" w:color="auto" w:frame="1"/>
        </w:rPr>
        <w:t xml:space="preserve">Their teams may include the following roles: </w:t>
      </w:r>
    </w:p>
    <w:p w14:paraId="6847D578" w14:textId="77777777" w:rsidR="00E11D9C" w:rsidRPr="008C7C0D" w:rsidRDefault="00E11D9C" w:rsidP="008A6CC1">
      <w:pPr>
        <w:rPr>
          <w:rFonts w:ascii="Source Sans Pro" w:hAnsi="Source Sans Pro"/>
          <w:bCs/>
          <w:color w:val="000000" w:themeColor="text1"/>
          <w:bdr w:val="none" w:sz="0" w:space="0" w:color="auto" w:frame="1"/>
        </w:rPr>
      </w:pPr>
    </w:p>
    <w:p w14:paraId="26D5408D" w14:textId="77777777" w:rsidR="00E11D9C" w:rsidRPr="008C7C0D" w:rsidRDefault="00E11D9C" w:rsidP="0076474B">
      <w:pPr>
        <w:pStyle w:val="ListParagraph"/>
        <w:numPr>
          <w:ilvl w:val="0"/>
          <w:numId w:val="49"/>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President</w:t>
      </w:r>
    </w:p>
    <w:p w14:paraId="5E1A2089" w14:textId="77777777" w:rsidR="00E11D9C" w:rsidRPr="008C7C0D" w:rsidRDefault="00E11D9C" w:rsidP="0076474B">
      <w:pPr>
        <w:pStyle w:val="ListParagraph"/>
        <w:numPr>
          <w:ilvl w:val="0"/>
          <w:numId w:val="49"/>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Marketing &amp; Partnerships</w:t>
      </w:r>
    </w:p>
    <w:p w14:paraId="2B5F1444" w14:textId="77777777" w:rsidR="00E11D9C" w:rsidRPr="008C7C0D" w:rsidRDefault="00E11D9C" w:rsidP="0076474B">
      <w:pPr>
        <w:pStyle w:val="ListParagraph"/>
        <w:numPr>
          <w:ilvl w:val="0"/>
          <w:numId w:val="49"/>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Digital Marketing</w:t>
      </w:r>
    </w:p>
    <w:p w14:paraId="79994F23" w14:textId="77777777" w:rsidR="00E11D9C" w:rsidRPr="008C7C0D" w:rsidRDefault="00E11D9C" w:rsidP="0076474B">
      <w:pPr>
        <w:pStyle w:val="ListParagraph"/>
        <w:numPr>
          <w:ilvl w:val="0"/>
          <w:numId w:val="49"/>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Radio Promotion</w:t>
      </w:r>
    </w:p>
    <w:p w14:paraId="458AE9E9" w14:textId="5227F333" w:rsidR="00E11D9C" w:rsidRPr="008C7C0D" w:rsidRDefault="00E11D9C" w:rsidP="00E11D9C">
      <w:pPr>
        <w:pStyle w:val="ListParagraph"/>
        <w:numPr>
          <w:ilvl w:val="0"/>
          <w:numId w:val="49"/>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Administration &amp; Business Affairs</w:t>
      </w:r>
    </w:p>
    <w:p w14:paraId="7D3C7758" w14:textId="77777777" w:rsidR="00E11D9C" w:rsidRPr="008C7C0D" w:rsidRDefault="00E11D9C" w:rsidP="00E11D9C">
      <w:pPr>
        <w:pStyle w:val="Heading3"/>
        <w:rPr>
          <w:rFonts w:ascii="Source Sans Pro" w:hAnsi="Source Sans Pro"/>
          <w:b/>
          <w:color w:val="000000" w:themeColor="text1"/>
          <w:bdr w:val="none" w:sz="0" w:space="0" w:color="auto" w:frame="1"/>
        </w:rPr>
      </w:pPr>
      <w:r w:rsidRPr="008C7C0D">
        <w:rPr>
          <w:rFonts w:ascii="Source Sans Pro" w:hAnsi="Source Sans Pro"/>
          <w:b/>
          <w:color w:val="000000" w:themeColor="text1"/>
          <w:bdr w:val="none" w:sz="0" w:space="0" w:color="auto" w:frame="1"/>
        </w:rPr>
        <w:lastRenderedPageBreak/>
        <w:t>Management Company-Owned Labels</w:t>
      </w:r>
    </w:p>
    <w:p w14:paraId="13BB53CC" w14:textId="77777777" w:rsidR="00E11D9C" w:rsidRPr="008C7C0D" w:rsidRDefault="00E11D9C" w:rsidP="00E11D9C">
      <w:p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Many artist management companies also own and operate their own record labels, as they see the needs to support their artists in the business of selling recordings because they either can’t get a record deal or they don’t want a record deal. In these cases, the managers may hire a single label manager, or utilize the staff that they already have working at their management companies to also perform the duties of the record label. Depending on how big the label grows, they may build out more standard divisions.  </w:t>
      </w:r>
    </w:p>
    <w:p w14:paraId="747DD96C" w14:textId="77777777" w:rsidR="00E96DB1" w:rsidRPr="008C7C0D" w:rsidRDefault="00E96DB1" w:rsidP="00E11D9C">
      <w:pPr>
        <w:rPr>
          <w:rFonts w:ascii="Source Sans Pro" w:hAnsi="Source Sans Pro"/>
          <w:bCs/>
          <w:color w:val="000000" w:themeColor="text1"/>
          <w:bdr w:val="none" w:sz="0" w:space="0" w:color="auto" w:frame="1"/>
        </w:rPr>
      </w:pPr>
    </w:p>
    <w:p w14:paraId="148A7115" w14:textId="77777777" w:rsidR="00E11D9C" w:rsidRPr="008C7C0D" w:rsidRDefault="00E11D9C" w:rsidP="00E357CE">
      <w:pPr>
        <w:pStyle w:val="Heading3"/>
        <w:rPr>
          <w:rFonts w:ascii="Source Sans Pro" w:hAnsi="Source Sans Pro"/>
          <w:b/>
          <w:color w:val="000000" w:themeColor="text1"/>
        </w:rPr>
      </w:pPr>
      <w:r w:rsidRPr="008C7C0D">
        <w:rPr>
          <w:rFonts w:ascii="Source Sans Pro" w:hAnsi="Source Sans Pro"/>
          <w:b/>
          <w:color w:val="000000" w:themeColor="text1"/>
        </w:rPr>
        <w:t>The Role of A&amp;R</w:t>
      </w:r>
    </w:p>
    <w:p w14:paraId="73195E16" w14:textId="1B3005F0" w:rsidR="00E11D9C" w:rsidRPr="008C7C0D" w:rsidRDefault="00A7274D" w:rsidP="00E11D9C">
      <w:pPr>
        <w:rPr>
          <w:rFonts w:ascii="Source Sans Pro" w:hAnsi="Source Sans Pro"/>
          <w:color w:val="000000" w:themeColor="text1"/>
        </w:rPr>
      </w:pPr>
      <w:r w:rsidRPr="008C7C0D">
        <w:rPr>
          <w:rFonts w:ascii="Source Sans Pro" w:hAnsi="Source Sans Pro"/>
          <w:color w:val="000000" w:themeColor="text1"/>
        </w:rPr>
        <w:t xml:space="preserve">A&amp;R </w:t>
      </w:r>
      <w:r w:rsidR="00E11D9C" w:rsidRPr="008C7C0D">
        <w:rPr>
          <w:rFonts w:ascii="Source Sans Pro" w:hAnsi="Source Sans Pro"/>
          <w:color w:val="000000" w:themeColor="text1"/>
        </w:rPr>
        <w:t>are responsible for finding new talent to sign to the label, develop the artists creative and recording abilities, and oversee the entire production process. The A&amp;R executive that is responsible for getting your artist signed to the label</w:t>
      </w:r>
      <w:r w:rsidRPr="008C7C0D">
        <w:rPr>
          <w:rFonts w:ascii="Source Sans Pro" w:hAnsi="Source Sans Pro"/>
          <w:color w:val="000000" w:themeColor="text1"/>
        </w:rPr>
        <w:t xml:space="preserve"> </w:t>
      </w:r>
      <w:r w:rsidR="00E11D9C" w:rsidRPr="008C7C0D">
        <w:rPr>
          <w:rFonts w:ascii="Source Sans Pro" w:hAnsi="Source Sans Pro"/>
          <w:color w:val="000000" w:themeColor="text1"/>
        </w:rPr>
        <w:t>is the primary contact person at the label that you will be doing business with as a manager. Because of this I’m only focusing this chapter on the role of this person and not the rest of the people at the record label. The A&amp;R person is the primary person at a label that is r</w:t>
      </w:r>
      <w:r w:rsidRPr="008C7C0D">
        <w:rPr>
          <w:rFonts w:ascii="Source Sans Pro" w:hAnsi="Source Sans Pro"/>
          <w:color w:val="000000" w:themeColor="text1"/>
        </w:rPr>
        <w:t>esponsible for finding, signing, and</w:t>
      </w:r>
      <w:r w:rsidR="00E11D9C" w:rsidRPr="008C7C0D">
        <w:rPr>
          <w:rFonts w:ascii="Source Sans Pro" w:hAnsi="Source Sans Pro"/>
          <w:color w:val="000000" w:themeColor="text1"/>
        </w:rPr>
        <w:t xml:space="preserve"> developing talent. They are creative, have a very strong understanding of mus</w:t>
      </w:r>
      <w:r w:rsidRPr="008C7C0D">
        <w:rPr>
          <w:rFonts w:ascii="Source Sans Pro" w:hAnsi="Source Sans Pro"/>
          <w:color w:val="000000" w:themeColor="text1"/>
        </w:rPr>
        <w:t xml:space="preserve">ic composition, production, </w:t>
      </w:r>
      <w:r w:rsidR="00E11D9C" w:rsidRPr="008C7C0D">
        <w:rPr>
          <w:rFonts w:ascii="Source Sans Pro" w:hAnsi="Source Sans Pro"/>
          <w:color w:val="000000" w:themeColor="text1"/>
        </w:rPr>
        <w:t xml:space="preserve">the current music scene, and an even stronger understanding of what will sell in the current marketplace. Often times, all staff people at any given label are encouraged to find new talent and share their music with other people at the label, primarily the president and/or the primary A&amp;R representatives. A&amp;R people are considered to be one of the most important people in the industry, so if you’re looking to get your artist signed to a label, then developing connections and building relationships with them should be on the top of your priority list. If there is no one person that is dedicated A&amp;R rep, then your main contact will generally be with the most senior person at the label. In summary, A&amp;R people are responsible for: </w:t>
      </w:r>
      <w:r w:rsidR="00D159BF" w:rsidRPr="008C7C0D">
        <w:rPr>
          <w:rFonts w:ascii="Source Sans Pro" w:hAnsi="Source Sans Pro"/>
          <w:color w:val="000000" w:themeColor="text1"/>
        </w:rPr>
        <w:br/>
      </w:r>
    </w:p>
    <w:p w14:paraId="2F3B56B2" w14:textId="77777777" w:rsidR="00E11D9C" w:rsidRPr="008C7C0D" w:rsidRDefault="00E11D9C" w:rsidP="0076474B">
      <w:pPr>
        <w:pStyle w:val="ListParagraph"/>
        <w:numPr>
          <w:ilvl w:val="0"/>
          <w:numId w:val="3"/>
        </w:numPr>
        <w:rPr>
          <w:rFonts w:ascii="Source Sans Pro" w:hAnsi="Source Sans Pro"/>
          <w:color w:val="000000" w:themeColor="text1"/>
        </w:rPr>
      </w:pPr>
      <w:r w:rsidRPr="008C7C0D">
        <w:rPr>
          <w:rFonts w:ascii="Source Sans Pro" w:hAnsi="Source Sans Pro"/>
          <w:color w:val="000000" w:themeColor="text1"/>
        </w:rPr>
        <w:t xml:space="preserve">Scouting talent </w:t>
      </w:r>
    </w:p>
    <w:p w14:paraId="1279C94D" w14:textId="77777777" w:rsidR="00E11D9C" w:rsidRPr="008C7C0D" w:rsidRDefault="00E11D9C" w:rsidP="0076474B">
      <w:pPr>
        <w:pStyle w:val="ListParagraph"/>
        <w:numPr>
          <w:ilvl w:val="0"/>
          <w:numId w:val="3"/>
        </w:numPr>
        <w:rPr>
          <w:rFonts w:ascii="Source Sans Pro" w:hAnsi="Source Sans Pro"/>
          <w:color w:val="000000" w:themeColor="text1"/>
        </w:rPr>
      </w:pPr>
      <w:r w:rsidRPr="008C7C0D">
        <w:rPr>
          <w:rFonts w:ascii="Source Sans Pro" w:hAnsi="Source Sans Pro"/>
          <w:color w:val="000000" w:themeColor="text1"/>
        </w:rPr>
        <w:t>Nurturing and developing talent</w:t>
      </w:r>
    </w:p>
    <w:p w14:paraId="652C5242" w14:textId="473E804E" w:rsidR="00E11D9C" w:rsidRPr="008C7C0D" w:rsidRDefault="00A7274D" w:rsidP="0076474B">
      <w:pPr>
        <w:pStyle w:val="ListParagraph"/>
        <w:numPr>
          <w:ilvl w:val="0"/>
          <w:numId w:val="3"/>
        </w:numPr>
        <w:rPr>
          <w:rFonts w:ascii="Source Sans Pro" w:hAnsi="Source Sans Pro"/>
          <w:color w:val="000000" w:themeColor="text1"/>
        </w:rPr>
      </w:pPr>
      <w:r w:rsidRPr="008C7C0D">
        <w:rPr>
          <w:rFonts w:ascii="Source Sans Pro" w:hAnsi="Source Sans Pro"/>
          <w:color w:val="000000" w:themeColor="text1"/>
        </w:rPr>
        <w:t>Overseeing the recording</w:t>
      </w:r>
      <w:r w:rsidR="00E11D9C" w:rsidRPr="008C7C0D">
        <w:rPr>
          <w:rFonts w:ascii="Source Sans Pro" w:hAnsi="Source Sans Pro"/>
          <w:color w:val="000000" w:themeColor="text1"/>
        </w:rPr>
        <w:t xml:space="preserve"> process </w:t>
      </w:r>
    </w:p>
    <w:p w14:paraId="726DB36E" w14:textId="7E4793AB" w:rsidR="00EB2A03" w:rsidRPr="008C7C0D" w:rsidRDefault="00E11D9C" w:rsidP="0076474B">
      <w:pPr>
        <w:pStyle w:val="ListParagraph"/>
        <w:numPr>
          <w:ilvl w:val="0"/>
          <w:numId w:val="3"/>
        </w:numPr>
        <w:rPr>
          <w:rFonts w:ascii="Source Sans Pro" w:hAnsi="Source Sans Pro"/>
          <w:color w:val="000000" w:themeColor="text1"/>
        </w:rPr>
      </w:pPr>
      <w:r w:rsidRPr="008C7C0D">
        <w:rPr>
          <w:rFonts w:ascii="Source Sans Pro" w:hAnsi="Source Sans Pro"/>
          <w:color w:val="000000" w:themeColor="text1"/>
        </w:rPr>
        <w:t>Assisting with marketing and promotion of recordings</w:t>
      </w:r>
    </w:p>
    <w:p w14:paraId="7589784C" w14:textId="77777777" w:rsidR="00EB2A03" w:rsidRPr="008C7C0D" w:rsidRDefault="00EB2A03" w:rsidP="00EB2A03">
      <w:pPr>
        <w:rPr>
          <w:rFonts w:ascii="Source Sans Pro" w:hAnsi="Source Sans Pro"/>
          <w:color w:val="000000" w:themeColor="text1"/>
        </w:rPr>
      </w:pPr>
    </w:p>
    <w:p w14:paraId="35D8E6D5" w14:textId="1AF90FA5" w:rsidR="00EB2A03" w:rsidRPr="008C7C0D" w:rsidRDefault="00EB2A03" w:rsidP="00E357CE">
      <w:pPr>
        <w:pStyle w:val="Heading3"/>
        <w:rPr>
          <w:rFonts w:ascii="Source Sans Pro" w:hAnsi="Source Sans Pro"/>
          <w:b/>
          <w:color w:val="000000" w:themeColor="text1"/>
        </w:rPr>
      </w:pPr>
      <w:r w:rsidRPr="008C7C0D">
        <w:rPr>
          <w:rFonts w:ascii="Source Sans Pro" w:hAnsi="Source Sans Pro"/>
          <w:b/>
          <w:color w:val="000000" w:themeColor="text1"/>
        </w:rPr>
        <w:t>Who A&amp;R Work With</w:t>
      </w:r>
    </w:p>
    <w:p w14:paraId="4EA45671" w14:textId="77777777" w:rsidR="00E11D9C" w:rsidRPr="008C7C0D" w:rsidRDefault="00E11D9C" w:rsidP="0076474B">
      <w:pPr>
        <w:pStyle w:val="ListParagraph"/>
        <w:numPr>
          <w:ilvl w:val="0"/>
          <w:numId w:val="50"/>
        </w:numPr>
        <w:rPr>
          <w:rFonts w:ascii="Source Sans Pro" w:hAnsi="Source Sans Pro"/>
          <w:color w:val="000000" w:themeColor="text1"/>
        </w:rPr>
      </w:pPr>
      <w:r w:rsidRPr="008C7C0D">
        <w:rPr>
          <w:rFonts w:ascii="Source Sans Pro" w:hAnsi="Source Sans Pro"/>
          <w:color w:val="000000" w:themeColor="text1"/>
        </w:rPr>
        <w:t xml:space="preserve">Producers </w:t>
      </w:r>
    </w:p>
    <w:p w14:paraId="119512BB" w14:textId="77777777" w:rsidR="00E11D9C" w:rsidRPr="008C7C0D" w:rsidRDefault="00E11D9C" w:rsidP="0076474B">
      <w:pPr>
        <w:pStyle w:val="ListParagraph"/>
        <w:numPr>
          <w:ilvl w:val="0"/>
          <w:numId w:val="50"/>
        </w:numPr>
        <w:rPr>
          <w:rFonts w:ascii="Source Sans Pro" w:hAnsi="Source Sans Pro"/>
          <w:color w:val="000000" w:themeColor="text1"/>
        </w:rPr>
      </w:pPr>
      <w:r w:rsidRPr="008C7C0D">
        <w:rPr>
          <w:rFonts w:ascii="Source Sans Pro" w:hAnsi="Source Sans Pro"/>
          <w:color w:val="000000" w:themeColor="text1"/>
        </w:rPr>
        <w:t>Songwriters</w:t>
      </w:r>
    </w:p>
    <w:p w14:paraId="1EFC5612" w14:textId="77777777" w:rsidR="00E11D9C" w:rsidRPr="008C7C0D" w:rsidRDefault="00E11D9C" w:rsidP="0076474B">
      <w:pPr>
        <w:pStyle w:val="ListParagraph"/>
        <w:numPr>
          <w:ilvl w:val="0"/>
          <w:numId w:val="50"/>
        </w:numPr>
        <w:rPr>
          <w:rFonts w:ascii="Source Sans Pro" w:hAnsi="Source Sans Pro"/>
          <w:color w:val="000000" w:themeColor="text1"/>
        </w:rPr>
      </w:pPr>
      <w:r w:rsidRPr="008C7C0D">
        <w:rPr>
          <w:rFonts w:ascii="Source Sans Pro" w:hAnsi="Source Sans Pro"/>
          <w:color w:val="000000" w:themeColor="text1"/>
        </w:rPr>
        <w:t>Managers</w:t>
      </w:r>
    </w:p>
    <w:p w14:paraId="517EA49D" w14:textId="77777777" w:rsidR="00E11D9C" w:rsidRPr="008C7C0D" w:rsidRDefault="00E11D9C" w:rsidP="00E11D9C">
      <w:pPr>
        <w:widowControl w:val="0"/>
        <w:tabs>
          <w:tab w:val="left" w:pos="220"/>
          <w:tab w:val="left" w:pos="720"/>
        </w:tabs>
        <w:autoSpaceDE w:val="0"/>
        <w:autoSpaceDN w:val="0"/>
        <w:adjustRightInd w:val="0"/>
        <w:rPr>
          <w:rFonts w:ascii="Source Sans Pro" w:hAnsi="Source Sans Pro" w:cs="Helvetica"/>
          <w:b/>
          <w:bCs/>
          <w:color w:val="000000" w:themeColor="text1"/>
        </w:rPr>
      </w:pPr>
    </w:p>
    <w:p w14:paraId="48734ECB" w14:textId="4F241823" w:rsidR="00914A96" w:rsidRPr="008C7C0D" w:rsidRDefault="00AB2ACA" w:rsidP="00E357CE">
      <w:pPr>
        <w:pStyle w:val="Heading3"/>
        <w:rPr>
          <w:rFonts w:ascii="Source Sans Pro" w:hAnsi="Source Sans Pro"/>
          <w:b/>
          <w:color w:val="000000" w:themeColor="text1"/>
        </w:rPr>
      </w:pPr>
      <w:r w:rsidRPr="008C7C0D">
        <w:rPr>
          <w:rFonts w:ascii="Source Sans Pro" w:hAnsi="Source Sans Pro"/>
          <w:b/>
          <w:color w:val="000000" w:themeColor="text1"/>
        </w:rPr>
        <w:t>3</w:t>
      </w:r>
      <w:r w:rsidR="00914A96" w:rsidRPr="008C7C0D">
        <w:rPr>
          <w:rFonts w:ascii="Source Sans Pro" w:hAnsi="Source Sans Pro"/>
          <w:b/>
          <w:color w:val="000000" w:themeColor="text1"/>
        </w:rPr>
        <w:t xml:space="preserve"> </w:t>
      </w:r>
      <w:r w:rsidR="00951AFA" w:rsidRPr="008C7C0D">
        <w:rPr>
          <w:rFonts w:ascii="Source Sans Pro" w:hAnsi="Source Sans Pro"/>
          <w:b/>
          <w:color w:val="000000" w:themeColor="text1"/>
        </w:rPr>
        <w:t>Examples of</w:t>
      </w:r>
      <w:r w:rsidR="00D159BF" w:rsidRPr="008C7C0D">
        <w:rPr>
          <w:rFonts w:ascii="Source Sans Pro" w:hAnsi="Source Sans Pro"/>
          <w:b/>
          <w:color w:val="000000" w:themeColor="text1"/>
        </w:rPr>
        <w:t xml:space="preserve"> </w:t>
      </w:r>
      <w:r w:rsidR="00914A96" w:rsidRPr="008C7C0D">
        <w:rPr>
          <w:rFonts w:ascii="Source Sans Pro" w:hAnsi="Source Sans Pro"/>
          <w:b/>
          <w:color w:val="000000" w:themeColor="text1"/>
        </w:rPr>
        <w:t>Label Deals</w:t>
      </w:r>
    </w:p>
    <w:p w14:paraId="1AFB3DE2" w14:textId="51A3182D" w:rsidR="00914A96" w:rsidRPr="008C7C0D" w:rsidRDefault="00116302" w:rsidP="0076474B">
      <w:pPr>
        <w:pStyle w:val="ListParagraph"/>
        <w:numPr>
          <w:ilvl w:val="0"/>
          <w:numId w:val="51"/>
        </w:numPr>
        <w:rPr>
          <w:rFonts w:ascii="Source Sans Pro" w:hAnsi="Source Sans Pro"/>
          <w:color w:val="000000" w:themeColor="text1"/>
        </w:rPr>
      </w:pPr>
      <w:r w:rsidRPr="008C7C0D">
        <w:rPr>
          <w:rFonts w:ascii="Source Sans Pro" w:hAnsi="Source Sans Pro"/>
          <w:color w:val="000000" w:themeColor="text1"/>
        </w:rPr>
        <w:t xml:space="preserve">The label owns the master. </w:t>
      </w:r>
    </w:p>
    <w:p w14:paraId="65F3B63C" w14:textId="468A7073" w:rsidR="00116302" w:rsidRPr="008C7C0D" w:rsidRDefault="00116302" w:rsidP="0076474B">
      <w:pPr>
        <w:pStyle w:val="ListParagraph"/>
        <w:numPr>
          <w:ilvl w:val="0"/>
          <w:numId w:val="51"/>
        </w:numPr>
        <w:rPr>
          <w:rFonts w:ascii="Source Sans Pro" w:hAnsi="Source Sans Pro"/>
          <w:color w:val="000000" w:themeColor="text1"/>
        </w:rPr>
      </w:pPr>
      <w:r w:rsidRPr="008C7C0D">
        <w:rPr>
          <w:rFonts w:ascii="Source Sans Pro" w:hAnsi="Source Sans Pro"/>
          <w:color w:val="000000" w:themeColor="text1"/>
        </w:rPr>
        <w:t xml:space="preserve">The label licenses the master. </w:t>
      </w:r>
    </w:p>
    <w:p w14:paraId="78E36444" w14:textId="14BD02A0" w:rsidR="00116302" w:rsidRPr="008C7C0D" w:rsidRDefault="00116302" w:rsidP="0076474B">
      <w:pPr>
        <w:pStyle w:val="ListParagraph"/>
        <w:numPr>
          <w:ilvl w:val="0"/>
          <w:numId w:val="51"/>
        </w:numPr>
        <w:rPr>
          <w:rFonts w:ascii="Source Sans Pro" w:hAnsi="Source Sans Pro"/>
          <w:color w:val="000000" w:themeColor="text1"/>
        </w:rPr>
      </w:pPr>
      <w:r w:rsidRPr="008C7C0D">
        <w:rPr>
          <w:rFonts w:ascii="Source Sans Pro" w:hAnsi="Source Sans Pro"/>
          <w:color w:val="000000" w:themeColor="text1"/>
        </w:rPr>
        <w:t xml:space="preserve">The label does not own the master and is simply your distribution partner. </w:t>
      </w:r>
    </w:p>
    <w:p w14:paraId="4808CD69" w14:textId="77777777" w:rsidR="00116302" w:rsidRPr="008C7C0D" w:rsidRDefault="00116302" w:rsidP="00116302">
      <w:pPr>
        <w:rPr>
          <w:rFonts w:ascii="Source Sans Pro" w:hAnsi="Source Sans Pro"/>
          <w:color w:val="000000" w:themeColor="text1"/>
        </w:rPr>
      </w:pPr>
    </w:p>
    <w:p w14:paraId="1308251D" w14:textId="6E5C0736" w:rsidR="00116302" w:rsidRPr="008C7C0D" w:rsidRDefault="00116302" w:rsidP="00116302">
      <w:pPr>
        <w:rPr>
          <w:rFonts w:ascii="Source Sans Pro" w:hAnsi="Source Sans Pro"/>
          <w:color w:val="000000" w:themeColor="text1"/>
        </w:rPr>
      </w:pPr>
      <w:r w:rsidRPr="008C7C0D">
        <w:rPr>
          <w:rFonts w:ascii="Source Sans Pro" w:hAnsi="Source Sans Pro"/>
          <w:color w:val="000000" w:themeColor="text1"/>
        </w:rPr>
        <w:lastRenderedPageBreak/>
        <w:t xml:space="preserve">For a VERY in-depth breakdown of how label deals, the flow of money, and royalties work, read </w:t>
      </w:r>
    </w:p>
    <w:p w14:paraId="5B57423A" w14:textId="7E03FF25" w:rsidR="00116302" w:rsidRPr="008C7C0D" w:rsidRDefault="00116302" w:rsidP="00116302">
      <w:pPr>
        <w:rPr>
          <w:rStyle w:val="Hyperlink"/>
          <w:rFonts w:ascii="Source Sans Pro" w:hAnsi="Source Sans Pro"/>
          <w:color w:val="000000" w:themeColor="text1"/>
          <w:sz w:val="26"/>
          <w:szCs w:val="26"/>
          <w:u w:val="none"/>
        </w:rPr>
      </w:pPr>
      <w:r w:rsidRPr="008C7C0D">
        <w:rPr>
          <w:rFonts w:ascii="Source Sans Pro" w:hAnsi="Source Sans Pro"/>
          <w:color w:val="000000" w:themeColor="text1"/>
        </w:rPr>
        <w:fldChar w:fldCharType="begin"/>
      </w:r>
      <w:r w:rsidRPr="008C7C0D">
        <w:rPr>
          <w:rFonts w:ascii="Source Sans Pro" w:hAnsi="Source Sans Pro"/>
          <w:color w:val="000000" w:themeColor="text1"/>
        </w:rPr>
        <w:instrText xml:space="preserve"> HYPERLINK "smarturl.it/passmanAYN" </w:instrText>
      </w:r>
      <w:r w:rsidRPr="008C7C0D">
        <w:rPr>
          <w:rFonts w:ascii="Source Sans Pro" w:hAnsi="Source Sans Pro"/>
          <w:color w:val="000000" w:themeColor="text1"/>
        </w:rPr>
        <w:fldChar w:fldCharType="separate"/>
      </w:r>
      <w:r w:rsidRPr="008C7C0D">
        <w:rPr>
          <w:rStyle w:val="Hyperlink"/>
          <w:rFonts w:ascii="Source Sans Pro" w:hAnsi="Source Sans Pro"/>
          <w:color w:val="000000" w:themeColor="text1"/>
        </w:rPr>
        <w:t xml:space="preserve">Donald Passman’s All You Need to Know About the Music Business </w:t>
      </w:r>
      <w:r w:rsidR="00A7274D" w:rsidRPr="008C7C0D">
        <w:rPr>
          <w:rStyle w:val="Hyperlink"/>
          <w:rFonts w:ascii="Source Sans Pro" w:hAnsi="Source Sans Pro"/>
          <w:color w:val="000000" w:themeColor="text1"/>
        </w:rPr>
        <w:br/>
      </w:r>
      <w:r w:rsidR="00A7274D" w:rsidRPr="008C7C0D">
        <w:rPr>
          <w:rFonts w:ascii="Source Sans Pro" w:hAnsi="Source Sans Pro"/>
          <w:color w:val="000000" w:themeColor="text1"/>
          <w:sz w:val="26"/>
          <w:szCs w:val="26"/>
        </w:rPr>
        <w:t>(smarturl.it/passmanAYN)</w:t>
      </w:r>
      <w:r w:rsidR="00A7274D" w:rsidRPr="008C7C0D">
        <w:rPr>
          <w:rFonts w:ascii="Source Sans Pro" w:hAnsi="Source Sans Pro"/>
          <w:color w:val="000000" w:themeColor="text1"/>
          <w:sz w:val="26"/>
          <w:szCs w:val="26"/>
        </w:rPr>
        <w:br/>
      </w:r>
    </w:p>
    <w:p w14:paraId="07F7B696" w14:textId="631FDE65" w:rsidR="00116302" w:rsidRPr="008C7C0D" w:rsidRDefault="00116302" w:rsidP="00116302">
      <w:pPr>
        <w:rPr>
          <w:rStyle w:val="Hyperlink"/>
          <w:rFonts w:ascii="Source Sans Pro" w:hAnsi="Source Sans Pro"/>
          <w:color w:val="000000" w:themeColor="text1"/>
          <w:u w:val="none"/>
        </w:rPr>
      </w:pPr>
      <w:r w:rsidRPr="008C7C0D">
        <w:rPr>
          <w:rFonts w:ascii="Source Sans Pro" w:hAnsi="Source Sans Pro"/>
          <w:color w:val="000000" w:themeColor="text1"/>
        </w:rPr>
        <w:fldChar w:fldCharType="end"/>
      </w:r>
      <w:r w:rsidRPr="008C7C0D">
        <w:rPr>
          <w:rFonts w:ascii="Source Sans Pro" w:hAnsi="Source Sans Pro"/>
          <w:color w:val="000000" w:themeColor="text1"/>
        </w:rPr>
        <w:t xml:space="preserve"> </w:t>
      </w:r>
      <w:r w:rsidRPr="008C7C0D">
        <w:rPr>
          <w:rFonts w:ascii="Source Sans Pro" w:hAnsi="Source Sans Pro"/>
          <w:color w:val="000000" w:themeColor="text1"/>
        </w:rPr>
        <w:fldChar w:fldCharType="begin"/>
      </w:r>
      <w:r w:rsidRPr="008C7C0D">
        <w:rPr>
          <w:rFonts w:ascii="Source Sans Pro" w:hAnsi="Source Sans Pro"/>
          <w:color w:val="000000" w:themeColor="text1"/>
        </w:rPr>
        <w:instrText xml:space="preserve"> HYPERLINK "http://smarturl.it/passmanCAN" </w:instrText>
      </w:r>
      <w:r w:rsidRPr="008C7C0D">
        <w:rPr>
          <w:rFonts w:ascii="Source Sans Pro" w:hAnsi="Source Sans Pro"/>
          <w:color w:val="000000" w:themeColor="text1"/>
        </w:rPr>
        <w:fldChar w:fldCharType="separate"/>
      </w:r>
      <w:r w:rsidRPr="008C7C0D">
        <w:rPr>
          <w:rStyle w:val="Hyperlink"/>
          <w:rFonts w:ascii="Source Sans Pro" w:hAnsi="Source Sans Pro"/>
          <w:color w:val="000000" w:themeColor="text1"/>
        </w:rPr>
        <w:t>Donald Passman All You Need to Know About the Music Business CANADIAN Edition</w:t>
      </w:r>
      <w:r w:rsidR="00A7274D" w:rsidRPr="008C7C0D">
        <w:rPr>
          <w:rStyle w:val="Hyperlink"/>
          <w:rFonts w:ascii="Source Sans Pro" w:hAnsi="Source Sans Pro"/>
          <w:color w:val="000000" w:themeColor="text1"/>
        </w:rPr>
        <w:t xml:space="preserve"> </w:t>
      </w:r>
    </w:p>
    <w:p w14:paraId="38B5FA5A" w14:textId="74A4DAC4" w:rsidR="00116302" w:rsidRPr="008C7C0D" w:rsidRDefault="00116302" w:rsidP="00116302">
      <w:pPr>
        <w:rPr>
          <w:rFonts w:ascii="Source Sans Pro" w:hAnsi="Source Sans Pro"/>
          <w:color w:val="000000" w:themeColor="text1"/>
          <w:sz w:val="26"/>
          <w:szCs w:val="26"/>
        </w:rPr>
      </w:pPr>
      <w:r w:rsidRPr="008C7C0D">
        <w:rPr>
          <w:rFonts w:ascii="Source Sans Pro" w:hAnsi="Source Sans Pro"/>
          <w:color w:val="000000" w:themeColor="text1"/>
        </w:rPr>
        <w:fldChar w:fldCharType="end"/>
      </w:r>
      <w:r w:rsidR="00A7274D" w:rsidRPr="008C7C0D">
        <w:rPr>
          <w:rFonts w:ascii="Source Sans Pro" w:hAnsi="Source Sans Pro"/>
          <w:color w:val="000000" w:themeColor="text1"/>
        </w:rPr>
        <w:t>(</w:t>
      </w:r>
      <w:r w:rsidR="00A7274D" w:rsidRPr="008C7C0D">
        <w:rPr>
          <w:rFonts w:ascii="Source Sans Pro" w:hAnsi="Source Sans Pro"/>
          <w:color w:val="000000" w:themeColor="text1"/>
          <w:sz w:val="26"/>
          <w:szCs w:val="26"/>
        </w:rPr>
        <w:t>smarturl.it/passmanCAN)</w:t>
      </w:r>
    </w:p>
    <w:p w14:paraId="0AA29A04" w14:textId="77777777" w:rsidR="00914A96" w:rsidRPr="008C7C0D" w:rsidRDefault="00914A96" w:rsidP="005C10FE">
      <w:pPr>
        <w:rPr>
          <w:rFonts w:ascii="Source Sans Pro" w:hAnsi="Source Sans Pro"/>
          <w:color w:val="000000" w:themeColor="text1"/>
        </w:rPr>
      </w:pPr>
    </w:p>
    <w:p w14:paraId="7250C002" w14:textId="1FF9CCDD" w:rsidR="005C10FE" w:rsidRPr="008C7C0D" w:rsidRDefault="005C10FE" w:rsidP="00AB2ACA">
      <w:pPr>
        <w:pStyle w:val="Heading3"/>
        <w:rPr>
          <w:rFonts w:ascii="Source Sans Pro" w:hAnsi="Source Sans Pro"/>
          <w:b/>
          <w:color w:val="000000" w:themeColor="text1"/>
          <w:sz w:val="28"/>
          <w:szCs w:val="28"/>
        </w:rPr>
      </w:pPr>
      <w:r w:rsidRPr="008C7C0D">
        <w:rPr>
          <w:rFonts w:ascii="Source Sans Pro" w:hAnsi="Source Sans Pro"/>
          <w:b/>
          <w:color w:val="000000" w:themeColor="text1"/>
        </w:rPr>
        <w:t>How to</w:t>
      </w:r>
      <w:r w:rsidR="00FC45BE" w:rsidRPr="008C7C0D">
        <w:rPr>
          <w:rFonts w:ascii="Source Sans Pro" w:hAnsi="Source Sans Pro"/>
          <w:b/>
          <w:color w:val="000000" w:themeColor="text1"/>
        </w:rPr>
        <w:t xml:space="preserve"> Get Noticed and Get Signed by a Label</w:t>
      </w:r>
    </w:p>
    <w:p w14:paraId="393F5204" w14:textId="7A6DF8FB" w:rsidR="00FC45BE" w:rsidRPr="008C7C0D" w:rsidRDefault="00FC45BE" w:rsidP="00FC45BE">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122C4D" w:rsidRPr="008C7C0D">
        <w:rPr>
          <w:rFonts w:ascii="Source Sans Pro" w:hAnsi="Source Sans Pro"/>
          <w:color w:val="000000" w:themeColor="text1"/>
        </w:rPr>
        <w:t>well-respected</w:t>
      </w:r>
      <w:r w:rsidRPr="008C7C0D">
        <w:rPr>
          <w:rFonts w:ascii="Source Sans Pro" w:hAnsi="Source Sans Pro"/>
          <w:color w:val="000000" w:themeColor="text1"/>
        </w:rPr>
        <w:t xml:space="preserve"> A&amp;R reps from major and independent labels and have summarized their collective opinions and responses to the questions I asked below. Contributors to this section include Denny Carr (Open Road Recordings), Ron Lopata (Warner Music), and others who chose to remain unnamed. </w:t>
      </w:r>
    </w:p>
    <w:p w14:paraId="4D3A3905" w14:textId="77777777" w:rsidR="00FC45BE" w:rsidRPr="008C7C0D" w:rsidRDefault="00FC45BE" w:rsidP="005C10FE">
      <w:pPr>
        <w:outlineLvl w:val="0"/>
        <w:rPr>
          <w:rFonts w:ascii="Source Sans Pro" w:hAnsi="Source Sans Pro"/>
          <w:b/>
          <w:color w:val="000000" w:themeColor="text1"/>
        </w:rPr>
      </w:pPr>
    </w:p>
    <w:p w14:paraId="7EF6283B" w14:textId="3BA178AD" w:rsidR="005C10FE" w:rsidRPr="008C7C0D" w:rsidRDefault="005C10FE" w:rsidP="00AB2ACA">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What </w:t>
      </w:r>
      <w:r w:rsidR="00951AFA" w:rsidRPr="008C7C0D">
        <w:rPr>
          <w:rFonts w:ascii="Source Sans Pro" w:hAnsi="Source Sans Pro"/>
          <w:b/>
          <w:color w:val="000000" w:themeColor="text1"/>
          <w:sz w:val="28"/>
          <w:szCs w:val="28"/>
        </w:rPr>
        <w:t>the A&amp;R Reps Look F</w:t>
      </w:r>
      <w:r w:rsidR="00D159BF" w:rsidRPr="008C7C0D">
        <w:rPr>
          <w:rFonts w:ascii="Source Sans Pro" w:hAnsi="Source Sans Pro"/>
          <w:b/>
          <w:color w:val="000000" w:themeColor="text1"/>
          <w:sz w:val="28"/>
          <w:szCs w:val="28"/>
        </w:rPr>
        <w:t>or</w:t>
      </w:r>
    </w:p>
    <w:p w14:paraId="66765E6A" w14:textId="3263A6B1"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Talent</w:t>
      </w:r>
    </w:p>
    <w:p w14:paraId="6610E68A" w14:textId="4C181080"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Artistry</w:t>
      </w:r>
    </w:p>
    <w:p w14:paraId="31693AC3" w14:textId="2A39AC6D"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Uniqueness</w:t>
      </w:r>
    </w:p>
    <w:p w14:paraId="2D0023A2" w14:textId="54E8080C"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Credibility</w:t>
      </w:r>
    </w:p>
    <w:p w14:paraId="7963BAB1" w14:textId="0ACB070E"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Charisma</w:t>
      </w:r>
    </w:p>
    <w:p w14:paraId="01FE0507" w14:textId="3B99DBBD"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Work ethic</w:t>
      </w:r>
    </w:p>
    <w:p w14:paraId="0913803D" w14:textId="5D63ABCF"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Diligence</w:t>
      </w:r>
    </w:p>
    <w:p w14:paraId="4C2B5B76" w14:textId="7BB80A5E" w:rsidR="005C10FE" w:rsidRPr="008C7C0D" w:rsidRDefault="005C10FE"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Commit</w:t>
      </w:r>
      <w:r w:rsidR="00AB2ACA" w:rsidRPr="008C7C0D">
        <w:rPr>
          <w:rFonts w:ascii="Source Sans Pro" w:hAnsi="Source Sans Pro"/>
          <w:color w:val="000000" w:themeColor="text1"/>
        </w:rPr>
        <w:t>ment to their music and career</w:t>
      </w:r>
    </w:p>
    <w:p w14:paraId="36608A49" w14:textId="73815625" w:rsidR="005C10FE" w:rsidRPr="008C7C0D" w:rsidRDefault="005C10FE"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 xml:space="preserve">Good people (no one likes </w:t>
      </w:r>
      <w:r w:rsidR="00AB2ACA" w:rsidRPr="008C7C0D">
        <w:rPr>
          <w:rFonts w:ascii="Source Sans Pro" w:hAnsi="Source Sans Pro"/>
          <w:color w:val="000000" w:themeColor="text1"/>
        </w:rPr>
        <w:t>to work with difficult people)</w:t>
      </w:r>
    </w:p>
    <w:p w14:paraId="3E949739" w14:textId="067508CD" w:rsidR="005C10FE"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Star quality</w:t>
      </w:r>
    </w:p>
    <w:p w14:paraId="09BB9E73" w14:textId="762EFF66" w:rsidR="005C10FE" w:rsidRPr="008C7C0D" w:rsidRDefault="005C10FE"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 xml:space="preserve">Ability </w:t>
      </w:r>
      <w:r w:rsidR="00AB2ACA" w:rsidRPr="008C7C0D">
        <w:rPr>
          <w:rFonts w:ascii="Source Sans Pro" w:hAnsi="Source Sans Pro"/>
          <w:color w:val="000000" w:themeColor="text1"/>
        </w:rPr>
        <w:t>to be a star in the near future</w:t>
      </w:r>
    </w:p>
    <w:p w14:paraId="5D147DE7" w14:textId="0408EF42" w:rsidR="00AB2ACA" w:rsidRPr="008C7C0D" w:rsidRDefault="00AB2ACA" w:rsidP="0076474B">
      <w:pPr>
        <w:pStyle w:val="ListParagraph"/>
        <w:numPr>
          <w:ilvl w:val="0"/>
          <w:numId w:val="52"/>
        </w:numPr>
        <w:rPr>
          <w:rFonts w:ascii="Source Sans Pro" w:hAnsi="Source Sans Pro"/>
          <w:color w:val="000000" w:themeColor="text1"/>
        </w:rPr>
      </w:pPr>
      <w:r w:rsidRPr="008C7C0D">
        <w:rPr>
          <w:rFonts w:ascii="Source Sans Pro" w:hAnsi="Source Sans Pro"/>
          <w:color w:val="000000" w:themeColor="text1"/>
        </w:rPr>
        <w:t>Longevity</w:t>
      </w:r>
    </w:p>
    <w:p w14:paraId="1DD6502E" w14:textId="77777777" w:rsidR="005C10FE" w:rsidRPr="008C7C0D" w:rsidRDefault="005C10FE" w:rsidP="005C10FE">
      <w:pPr>
        <w:rPr>
          <w:rFonts w:ascii="Source Sans Pro" w:hAnsi="Source Sans Pro"/>
          <w:color w:val="000000" w:themeColor="text1"/>
        </w:rPr>
      </w:pPr>
    </w:p>
    <w:p w14:paraId="21453747" w14:textId="008AE87B" w:rsidR="005C10FE" w:rsidRPr="008C7C0D" w:rsidRDefault="005C10FE" w:rsidP="005C10FE">
      <w:pPr>
        <w:rPr>
          <w:rFonts w:ascii="Source Sans Pro" w:hAnsi="Source Sans Pro"/>
          <w:color w:val="000000" w:themeColor="text1"/>
        </w:rPr>
      </w:pPr>
      <w:r w:rsidRPr="008C7C0D">
        <w:rPr>
          <w:rFonts w:ascii="Source Sans Pro" w:hAnsi="Source Sans Pro"/>
          <w:color w:val="000000" w:themeColor="text1"/>
        </w:rPr>
        <w:t xml:space="preserve"> “When you’re asking me for my support, and the labels support, you have to be at NHL level or I have to foresee you being at NHL level within a year. Though I’m less willing to spend a year developing someone now than I was a few years ago”, said Denny Carr of Open Road Recordings.</w:t>
      </w:r>
    </w:p>
    <w:p w14:paraId="155F7E65" w14:textId="77777777" w:rsidR="00A807ED" w:rsidRPr="008C7C0D" w:rsidRDefault="00A807ED" w:rsidP="005C10FE">
      <w:pPr>
        <w:rPr>
          <w:rFonts w:ascii="Source Sans Pro" w:hAnsi="Source Sans Pro"/>
          <w:color w:val="000000" w:themeColor="text1"/>
        </w:rPr>
      </w:pPr>
    </w:p>
    <w:p w14:paraId="595ADE4B" w14:textId="2EC5C31F" w:rsidR="00585580" w:rsidRPr="008C7C0D" w:rsidRDefault="00585580" w:rsidP="00585580">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How A&amp;R</w:t>
      </w:r>
      <w:r w:rsidR="00951AFA" w:rsidRPr="008C7C0D">
        <w:rPr>
          <w:rFonts w:ascii="Source Sans Pro" w:hAnsi="Source Sans Pro"/>
          <w:b/>
          <w:color w:val="000000" w:themeColor="text1"/>
          <w:sz w:val="28"/>
          <w:szCs w:val="28"/>
        </w:rPr>
        <w:t xml:space="preserve"> Find A</w:t>
      </w:r>
      <w:r w:rsidR="00D159BF" w:rsidRPr="008C7C0D">
        <w:rPr>
          <w:rFonts w:ascii="Source Sans Pro" w:hAnsi="Source Sans Pro"/>
          <w:b/>
          <w:color w:val="000000" w:themeColor="text1"/>
          <w:sz w:val="28"/>
          <w:szCs w:val="28"/>
        </w:rPr>
        <w:t>rtists</w:t>
      </w:r>
    </w:p>
    <w:p w14:paraId="37BE2E82" w14:textId="57B82EA9" w:rsidR="00020BA2" w:rsidRPr="008C7C0D" w:rsidRDefault="00020BA2" w:rsidP="0076474B">
      <w:pPr>
        <w:pStyle w:val="ListParagraph"/>
        <w:numPr>
          <w:ilvl w:val="0"/>
          <w:numId w:val="53"/>
        </w:numPr>
        <w:rPr>
          <w:rFonts w:ascii="Source Sans Pro" w:hAnsi="Source Sans Pro"/>
          <w:color w:val="000000" w:themeColor="text1"/>
        </w:rPr>
      </w:pPr>
      <w:r w:rsidRPr="008C7C0D">
        <w:rPr>
          <w:rFonts w:ascii="Source Sans Pro" w:hAnsi="Source Sans Pro"/>
          <w:color w:val="000000" w:themeColor="text1"/>
        </w:rPr>
        <w:t>Mostly word of mo</w:t>
      </w:r>
      <w:r w:rsidR="00122C4D">
        <w:rPr>
          <w:rFonts w:ascii="Source Sans Pro" w:hAnsi="Source Sans Pro"/>
          <w:color w:val="000000" w:themeColor="text1"/>
        </w:rPr>
        <w:t>uth and referrals from current</w:t>
      </w:r>
      <w:r w:rsidRPr="008C7C0D">
        <w:rPr>
          <w:rFonts w:ascii="Source Sans Pro" w:hAnsi="Source Sans Pro"/>
          <w:color w:val="000000" w:themeColor="text1"/>
        </w:rPr>
        <w:t xml:space="preserve"> industry professionals such as other managers, agents, producers, lawyers, etc. </w:t>
      </w:r>
    </w:p>
    <w:p w14:paraId="6DADC166" w14:textId="160B0B85" w:rsidR="00020BA2" w:rsidRPr="008C7C0D" w:rsidRDefault="00020BA2" w:rsidP="0076474B">
      <w:pPr>
        <w:pStyle w:val="ListParagraph"/>
        <w:numPr>
          <w:ilvl w:val="0"/>
          <w:numId w:val="53"/>
        </w:numPr>
        <w:rPr>
          <w:rFonts w:ascii="Source Sans Pro" w:hAnsi="Source Sans Pro"/>
          <w:color w:val="000000" w:themeColor="text1"/>
        </w:rPr>
      </w:pPr>
      <w:r w:rsidRPr="008C7C0D">
        <w:rPr>
          <w:rFonts w:ascii="Source Sans Pro" w:hAnsi="Source Sans Pro"/>
          <w:color w:val="000000" w:themeColor="text1"/>
        </w:rPr>
        <w:t>Email with a link to a video singing a cover song. This is extremely rare.</w:t>
      </w:r>
    </w:p>
    <w:p w14:paraId="40C59C12" w14:textId="63D69C26" w:rsidR="00020BA2" w:rsidRPr="008C7C0D" w:rsidRDefault="00020BA2" w:rsidP="0076474B">
      <w:pPr>
        <w:pStyle w:val="ListParagraph"/>
        <w:numPr>
          <w:ilvl w:val="0"/>
          <w:numId w:val="53"/>
        </w:numPr>
        <w:rPr>
          <w:rFonts w:ascii="Source Sans Pro" w:hAnsi="Source Sans Pro"/>
          <w:color w:val="000000" w:themeColor="text1"/>
        </w:rPr>
      </w:pPr>
      <w:r w:rsidRPr="008C7C0D">
        <w:rPr>
          <w:rFonts w:ascii="Source Sans Pro" w:hAnsi="Source Sans Pro"/>
          <w:color w:val="000000" w:themeColor="text1"/>
        </w:rPr>
        <w:t xml:space="preserve">Finding them online after their videos went viral. </w:t>
      </w:r>
    </w:p>
    <w:p w14:paraId="78014590" w14:textId="3B313AF1" w:rsidR="00020BA2" w:rsidRPr="008C7C0D" w:rsidRDefault="00020BA2" w:rsidP="0076474B">
      <w:pPr>
        <w:pStyle w:val="ListParagraph"/>
        <w:numPr>
          <w:ilvl w:val="0"/>
          <w:numId w:val="53"/>
        </w:numPr>
        <w:rPr>
          <w:rFonts w:ascii="Source Sans Pro" w:hAnsi="Source Sans Pro"/>
          <w:color w:val="000000" w:themeColor="text1"/>
        </w:rPr>
      </w:pPr>
      <w:r w:rsidRPr="008C7C0D">
        <w:rPr>
          <w:rFonts w:ascii="Source Sans Pro" w:hAnsi="Source Sans Pro"/>
          <w:color w:val="000000" w:themeColor="text1"/>
        </w:rPr>
        <w:t xml:space="preserve">Finding them on Spotify. </w:t>
      </w:r>
    </w:p>
    <w:p w14:paraId="72461441" w14:textId="4E816B07" w:rsidR="00020BA2" w:rsidRPr="008C7C0D" w:rsidRDefault="00020BA2" w:rsidP="0076474B">
      <w:pPr>
        <w:pStyle w:val="ListParagraph"/>
        <w:numPr>
          <w:ilvl w:val="0"/>
          <w:numId w:val="53"/>
        </w:numPr>
        <w:rPr>
          <w:rFonts w:ascii="Source Sans Pro" w:hAnsi="Source Sans Pro"/>
          <w:color w:val="000000" w:themeColor="text1"/>
        </w:rPr>
      </w:pPr>
      <w:r w:rsidRPr="008C7C0D">
        <w:rPr>
          <w:rFonts w:ascii="Source Sans Pro" w:hAnsi="Source Sans Pro"/>
          <w:color w:val="000000" w:themeColor="text1"/>
        </w:rPr>
        <w:t>Through a contest</w:t>
      </w:r>
      <w:r w:rsidR="00741A21" w:rsidRPr="008C7C0D">
        <w:rPr>
          <w:rFonts w:ascii="Source Sans Pro" w:hAnsi="Source Sans Pro"/>
          <w:color w:val="000000" w:themeColor="text1"/>
        </w:rPr>
        <w:t xml:space="preserve">, a club, a </w:t>
      </w:r>
      <w:r w:rsidR="000B1031" w:rsidRPr="008C7C0D">
        <w:rPr>
          <w:rFonts w:ascii="Source Sans Pro" w:hAnsi="Source Sans Pro"/>
          <w:color w:val="000000" w:themeColor="text1"/>
        </w:rPr>
        <w:t xml:space="preserve">blog, a </w:t>
      </w:r>
      <w:r w:rsidR="00741A21" w:rsidRPr="008C7C0D">
        <w:rPr>
          <w:rFonts w:ascii="Source Sans Pro" w:hAnsi="Source Sans Pro"/>
          <w:color w:val="000000" w:themeColor="text1"/>
        </w:rPr>
        <w:t xml:space="preserve">social media search. </w:t>
      </w:r>
    </w:p>
    <w:p w14:paraId="072691A3" w14:textId="77777777" w:rsidR="00020BA2" w:rsidRPr="008C7C0D" w:rsidRDefault="00020BA2" w:rsidP="00A807ED">
      <w:pPr>
        <w:outlineLvl w:val="0"/>
        <w:rPr>
          <w:rFonts w:ascii="Source Sans Pro" w:hAnsi="Source Sans Pro"/>
          <w:b/>
          <w:color w:val="000000" w:themeColor="text1"/>
        </w:rPr>
      </w:pPr>
    </w:p>
    <w:p w14:paraId="0B80AA68" w14:textId="6458141D" w:rsidR="00A807ED" w:rsidRPr="008C7C0D" w:rsidRDefault="00A807ED" w:rsidP="00585580">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lastRenderedPageBreak/>
        <w:t xml:space="preserve">How </w:t>
      </w:r>
      <w:r w:rsidR="00585580" w:rsidRPr="008C7C0D">
        <w:rPr>
          <w:rFonts w:ascii="Source Sans Pro" w:hAnsi="Source Sans Pro"/>
          <w:b/>
          <w:color w:val="000000" w:themeColor="text1"/>
          <w:sz w:val="28"/>
          <w:szCs w:val="28"/>
        </w:rPr>
        <w:t xml:space="preserve">to </w:t>
      </w:r>
      <w:r w:rsidR="00951AFA" w:rsidRPr="008C7C0D">
        <w:rPr>
          <w:rFonts w:ascii="Source Sans Pro" w:hAnsi="Source Sans Pro"/>
          <w:b/>
          <w:color w:val="000000" w:themeColor="text1"/>
          <w:sz w:val="28"/>
          <w:szCs w:val="28"/>
        </w:rPr>
        <w:t>Submit Music to a Label or Contact an A&amp;R Rep</w:t>
      </w:r>
    </w:p>
    <w:p w14:paraId="4F3DC0D9" w14:textId="6B68403D" w:rsidR="00A807ED" w:rsidRPr="008C7C0D" w:rsidRDefault="00A807ED"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Some say there is no point in pitching music to a major label because they have enough A&amp;R people scouring the internet and venues for talent, and if you’re creating enough of a buzz they will find you.</w:t>
      </w:r>
      <w:r w:rsidR="004D4AB7" w:rsidRPr="008C7C0D">
        <w:rPr>
          <w:rFonts w:ascii="Source Sans Pro" w:hAnsi="Source Sans Pro"/>
          <w:color w:val="000000" w:themeColor="text1"/>
        </w:rPr>
        <w:t xml:space="preserve"> A&amp;R reps are listening to music 24/7.</w:t>
      </w:r>
    </w:p>
    <w:p w14:paraId="0F1C136F" w14:textId="77777777" w:rsidR="00A807ED" w:rsidRPr="008C7C0D" w:rsidRDefault="00A807ED"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Some say that you can reach out via email if you have their email, and send them:</w:t>
      </w:r>
    </w:p>
    <w:p w14:paraId="4322518E" w14:textId="77777777" w:rsidR="00A807ED" w:rsidRPr="008C7C0D" w:rsidRDefault="00A807ED" w:rsidP="0076474B">
      <w:pPr>
        <w:pStyle w:val="ListParagraph"/>
        <w:numPr>
          <w:ilvl w:val="1"/>
          <w:numId w:val="54"/>
        </w:numPr>
        <w:rPr>
          <w:rFonts w:ascii="Source Sans Pro" w:hAnsi="Source Sans Pro"/>
          <w:color w:val="000000" w:themeColor="text1"/>
        </w:rPr>
      </w:pPr>
      <w:r w:rsidRPr="008C7C0D">
        <w:rPr>
          <w:rFonts w:ascii="Source Sans Pro" w:hAnsi="Source Sans Pro"/>
          <w:color w:val="000000" w:themeColor="text1"/>
        </w:rPr>
        <w:t xml:space="preserve">1-2 (MAX 3) songs plus a link to a music video of the song, or a live performance video of the song. </w:t>
      </w:r>
    </w:p>
    <w:p w14:paraId="169F9253" w14:textId="26DE4C48" w:rsidR="00A807ED" w:rsidRPr="008C7C0D" w:rsidRDefault="00A807ED" w:rsidP="0076474B">
      <w:pPr>
        <w:pStyle w:val="ListParagraph"/>
        <w:numPr>
          <w:ilvl w:val="1"/>
          <w:numId w:val="54"/>
        </w:numPr>
        <w:rPr>
          <w:rFonts w:ascii="Source Sans Pro" w:hAnsi="Source Sans Pro"/>
          <w:color w:val="000000" w:themeColor="text1"/>
        </w:rPr>
      </w:pPr>
      <w:r w:rsidRPr="008C7C0D">
        <w:rPr>
          <w:rFonts w:ascii="Source Sans Pro" w:hAnsi="Source Sans Pro"/>
          <w:color w:val="000000" w:themeColor="text1"/>
        </w:rPr>
        <w:t xml:space="preserve">Include 5 bullet points with a very brief bio and </w:t>
      </w:r>
      <w:r w:rsidR="00741A21" w:rsidRPr="008C7C0D">
        <w:rPr>
          <w:rFonts w:ascii="Source Sans Pro" w:hAnsi="Source Sans Pro"/>
          <w:color w:val="000000" w:themeColor="text1"/>
        </w:rPr>
        <w:t xml:space="preserve">your biggest achievements </w:t>
      </w:r>
      <w:r w:rsidRPr="008C7C0D">
        <w:rPr>
          <w:rFonts w:ascii="Source Sans Pro" w:hAnsi="Source Sans Pro"/>
          <w:color w:val="000000" w:themeColor="text1"/>
        </w:rPr>
        <w:t xml:space="preserve">so far. </w:t>
      </w:r>
    </w:p>
    <w:p w14:paraId="26FB9E81" w14:textId="1DFC94C8" w:rsidR="00741A21" w:rsidRPr="008C7C0D" w:rsidRDefault="00741A21"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Contact the labels office and ask who you can submit music to.</w:t>
      </w:r>
    </w:p>
    <w:p w14:paraId="02BD368C" w14:textId="57CA2E2E" w:rsidR="00A807ED" w:rsidRPr="008C7C0D" w:rsidRDefault="00A807ED"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 xml:space="preserve">Some say you can reach out via </w:t>
      </w:r>
      <w:r w:rsidR="001F08C0" w:rsidRPr="008C7C0D">
        <w:rPr>
          <w:rFonts w:ascii="Source Sans Pro" w:hAnsi="Source Sans Pro"/>
          <w:color w:val="000000" w:themeColor="text1"/>
        </w:rPr>
        <w:t xml:space="preserve">a social </w:t>
      </w:r>
      <w:r w:rsidRPr="008C7C0D">
        <w:rPr>
          <w:rFonts w:ascii="Source Sans Pro" w:hAnsi="Source Sans Pro"/>
          <w:color w:val="000000" w:themeColor="text1"/>
        </w:rPr>
        <w:t>messenger</w:t>
      </w:r>
      <w:r w:rsidR="001F08C0" w:rsidRPr="008C7C0D">
        <w:rPr>
          <w:rFonts w:ascii="Source Sans Pro" w:hAnsi="Source Sans Pro"/>
          <w:color w:val="000000" w:themeColor="text1"/>
        </w:rPr>
        <w:t xml:space="preserve"> if you don’t have their email, but others say don’t you dare reach out over social media.</w:t>
      </w:r>
    </w:p>
    <w:p w14:paraId="77FAE668" w14:textId="77777777" w:rsidR="00741A21" w:rsidRPr="008C7C0D" w:rsidRDefault="00A807ED"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 xml:space="preserve">Some don’t take unsolicited music </w:t>
      </w:r>
      <w:r w:rsidR="00741A21" w:rsidRPr="008C7C0D">
        <w:rPr>
          <w:rFonts w:ascii="Source Sans Pro" w:hAnsi="Source Sans Pro"/>
          <w:color w:val="000000" w:themeColor="text1"/>
        </w:rPr>
        <w:t>submissions</w:t>
      </w:r>
    </w:p>
    <w:p w14:paraId="374438A4" w14:textId="514E658A" w:rsidR="00A807ED" w:rsidRPr="008C7C0D" w:rsidRDefault="00741A21" w:rsidP="0076474B">
      <w:pPr>
        <w:pStyle w:val="ListParagraph"/>
        <w:numPr>
          <w:ilvl w:val="0"/>
          <w:numId w:val="54"/>
        </w:numPr>
        <w:rPr>
          <w:rFonts w:ascii="Source Sans Pro" w:hAnsi="Source Sans Pro"/>
          <w:color w:val="000000" w:themeColor="text1"/>
        </w:rPr>
      </w:pPr>
      <w:r w:rsidRPr="008C7C0D">
        <w:rPr>
          <w:rFonts w:ascii="Source Sans Pro" w:hAnsi="Source Sans Pro"/>
          <w:color w:val="000000" w:themeColor="text1"/>
        </w:rPr>
        <w:t>I</w:t>
      </w:r>
      <w:r w:rsidR="00A807ED" w:rsidRPr="008C7C0D">
        <w:rPr>
          <w:rFonts w:ascii="Source Sans Pro" w:hAnsi="Source Sans Pro"/>
          <w:color w:val="000000" w:themeColor="text1"/>
        </w:rPr>
        <w:t xml:space="preserve">t’s best to contact someone at the label </w:t>
      </w:r>
      <w:r w:rsidRPr="008C7C0D">
        <w:rPr>
          <w:rFonts w:ascii="Source Sans Pro" w:hAnsi="Source Sans Pro"/>
          <w:color w:val="000000" w:themeColor="text1"/>
        </w:rPr>
        <w:t xml:space="preserve">(even when they say they don’t take unsolicited submissions) </w:t>
      </w:r>
      <w:r w:rsidR="00A807ED" w:rsidRPr="008C7C0D">
        <w:rPr>
          <w:rFonts w:ascii="Source Sans Pro" w:hAnsi="Source Sans Pro"/>
          <w:color w:val="000000" w:themeColor="text1"/>
        </w:rPr>
        <w:t>and simply ASK for permission to submit music and how they would like you to submit.</w:t>
      </w:r>
    </w:p>
    <w:p w14:paraId="6AAF00EC" w14:textId="77777777" w:rsidR="00020BA2" w:rsidRPr="008C7C0D" w:rsidRDefault="00020BA2" w:rsidP="00020BA2">
      <w:pPr>
        <w:rPr>
          <w:rFonts w:ascii="Source Sans Pro" w:hAnsi="Source Sans Pro"/>
          <w:color w:val="000000" w:themeColor="text1"/>
        </w:rPr>
      </w:pPr>
    </w:p>
    <w:p w14:paraId="06F8099E" w14:textId="3AFCA3AD" w:rsidR="009525BE" w:rsidRPr="008C7C0D" w:rsidRDefault="00FE157C" w:rsidP="00020BA2">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A&amp;R </w:t>
      </w:r>
      <w:r w:rsidR="00951AFA" w:rsidRPr="008C7C0D">
        <w:rPr>
          <w:rFonts w:ascii="Source Sans Pro" w:hAnsi="Source Sans Pro"/>
          <w:b/>
          <w:color w:val="000000" w:themeColor="text1"/>
          <w:sz w:val="28"/>
          <w:szCs w:val="28"/>
        </w:rPr>
        <w:t>Expectations of Artists and Managers</w:t>
      </w:r>
    </w:p>
    <w:p w14:paraId="2B349D9E" w14:textId="64ED903D" w:rsidR="009525BE"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Understand that getting signed to a label is a major undertaking. </w:t>
      </w:r>
    </w:p>
    <w:p w14:paraId="7BF272B6" w14:textId="4CFAF5B2" w:rsidR="00585580" w:rsidRPr="008C7C0D" w:rsidRDefault="00585580"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Have a plan for the future. </w:t>
      </w:r>
    </w:p>
    <w:p w14:paraId="1F2797E5" w14:textId="748970E1" w:rsidR="00585580" w:rsidRPr="008C7C0D" w:rsidRDefault="00585580"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Understand what a record label does and understand that your work load increases when you get signed. </w:t>
      </w:r>
    </w:p>
    <w:p w14:paraId="08C360BC" w14:textId="5457E0C0" w:rsidR="007469DC"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Treat your first meeting like a job interview, be prepared!</w:t>
      </w:r>
    </w:p>
    <w:p w14:paraId="4A55FF37" w14:textId="726FE0B8" w:rsidR="007469DC"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Treat your partnership like it’s your dream job and work harder than everybody else. </w:t>
      </w:r>
    </w:p>
    <w:p w14:paraId="28377428" w14:textId="1EEB409C" w:rsidR="007469DC"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NEVER EVER be late</w:t>
      </w:r>
      <w:r w:rsidR="00935243" w:rsidRPr="008C7C0D">
        <w:rPr>
          <w:rFonts w:ascii="Source Sans Pro" w:hAnsi="Source Sans Pro"/>
          <w:color w:val="000000" w:themeColor="text1"/>
        </w:rPr>
        <w:t>.</w:t>
      </w:r>
      <w:r w:rsidRPr="008C7C0D">
        <w:rPr>
          <w:rFonts w:ascii="Source Sans Pro" w:hAnsi="Source Sans Pro"/>
          <w:color w:val="000000" w:themeColor="text1"/>
        </w:rPr>
        <w:t xml:space="preserve"> </w:t>
      </w:r>
    </w:p>
    <w:p w14:paraId="490CE9E8" w14:textId="201B8BFD" w:rsidR="007469DC"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Be diligent with your projects and get your work done on time. </w:t>
      </w:r>
    </w:p>
    <w:p w14:paraId="44D7A681" w14:textId="44E2BBE6" w:rsidR="007469DC"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Emulate the superstars, BE a superstar. </w:t>
      </w:r>
    </w:p>
    <w:p w14:paraId="3E75F3BE" w14:textId="4A1D151F" w:rsidR="009525BE" w:rsidRPr="008C7C0D" w:rsidRDefault="007469D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Understand the basics of self-promotion before the label gets involved. </w:t>
      </w:r>
    </w:p>
    <w:p w14:paraId="5790EE69" w14:textId="07447C6D" w:rsidR="00B2197C" w:rsidRPr="008C7C0D" w:rsidRDefault="00B2197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 xml:space="preserve">At the label, an entire team of people are putting a lot of time and effort into your project, so they expect the same out of you. </w:t>
      </w:r>
    </w:p>
    <w:p w14:paraId="6E1719C5" w14:textId="69661DC3" w:rsidR="00B2197C" w:rsidRPr="008C7C0D" w:rsidRDefault="00B2197C" w:rsidP="0076474B">
      <w:pPr>
        <w:pStyle w:val="ListParagraph"/>
        <w:numPr>
          <w:ilvl w:val="0"/>
          <w:numId w:val="55"/>
        </w:numPr>
        <w:rPr>
          <w:rFonts w:ascii="Source Sans Pro" w:hAnsi="Source Sans Pro"/>
          <w:color w:val="000000" w:themeColor="text1"/>
        </w:rPr>
      </w:pPr>
      <w:r w:rsidRPr="008C7C0D">
        <w:rPr>
          <w:rFonts w:ascii="Source Sans Pro" w:hAnsi="Source Sans Pro"/>
          <w:color w:val="000000" w:themeColor="text1"/>
        </w:rPr>
        <w:t>Be prepared for non-stop activity, never-ending co-writes, networking, and work.</w:t>
      </w:r>
    </w:p>
    <w:p w14:paraId="3ED0E4EE" w14:textId="77777777" w:rsidR="00196ACE" w:rsidRPr="008C7C0D" w:rsidRDefault="00196ACE" w:rsidP="00196ACE">
      <w:pPr>
        <w:rPr>
          <w:rFonts w:ascii="Source Sans Pro" w:hAnsi="Source Sans Pro"/>
          <w:color w:val="000000" w:themeColor="text1"/>
        </w:rPr>
      </w:pPr>
    </w:p>
    <w:p w14:paraId="049A934A" w14:textId="09343171" w:rsidR="00196ACE" w:rsidRPr="008C7C0D" w:rsidRDefault="00196ACE" w:rsidP="00196ACE">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Managing </w:t>
      </w:r>
      <w:r w:rsidR="00951AFA" w:rsidRPr="008C7C0D">
        <w:rPr>
          <w:rFonts w:ascii="Source Sans Pro" w:hAnsi="Source Sans Pro"/>
          <w:b/>
          <w:color w:val="000000" w:themeColor="text1"/>
          <w:sz w:val="28"/>
          <w:szCs w:val="28"/>
        </w:rPr>
        <w:t xml:space="preserve">Your Expectations </w:t>
      </w:r>
    </w:p>
    <w:p w14:paraId="6CF9C38C" w14:textId="720159D4" w:rsidR="00196ACE" w:rsidRPr="008C7C0D" w:rsidRDefault="00196ACE" w:rsidP="0076474B">
      <w:pPr>
        <w:pStyle w:val="ListParagraph"/>
        <w:numPr>
          <w:ilvl w:val="0"/>
          <w:numId w:val="56"/>
        </w:numPr>
        <w:rPr>
          <w:rFonts w:ascii="Source Sans Pro" w:hAnsi="Source Sans Pro"/>
          <w:color w:val="000000" w:themeColor="text1"/>
        </w:rPr>
      </w:pPr>
      <w:r w:rsidRPr="008C7C0D">
        <w:rPr>
          <w:rFonts w:ascii="Source Sans Pro" w:hAnsi="Source Sans Pro"/>
          <w:color w:val="000000" w:themeColor="text1"/>
        </w:rPr>
        <w:t xml:space="preserve">It’s a very rare occasion that an A&amp;R rep will contact a person who pitches their music. </w:t>
      </w:r>
    </w:p>
    <w:p w14:paraId="3ADE020C" w14:textId="36523ED5" w:rsidR="00196ACE" w:rsidRPr="008C7C0D" w:rsidRDefault="00196ACE" w:rsidP="0076474B">
      <w:pPr>
        <w:pStyle w:val="ListParagraph"/>
        <w:numPr>
          <w:ilvl w:val="0"/>
          <w:numId w:val="56"/>
        </w:numPr>
        <w:rPr>
          <w:rFonts w:ascii="Source Sans Pro" w:hAnsi="Source Sans Pro"/>
          <w:color w:val="000000" w:themeColor="text1"/>
        </w:rPr>
      </w:pPr>
      <w:r w:rsidRPr="008C7C0D">
        <w:rPr>
          <w:rFonts w:ascii="Source Sans Pro" w:hAnsi="Source Sans Pro"/>
          <w:color w:val="000000" w:themeColor="text1"/>
        </w:rPr>
        <w:t xml:space="preserve">Some labels receive </w:t>
      </w:r>
      <w:r w:rsidR="00585580" w:rsidRPr="008C7C0D">
        <w:rPr>
          <w:rFonts w:ascii="Source Sans Pro" w:hAnsi="Source Sans Pro"/>
          <w:color w:val="000000" w:themeColor="text1"/>
        </w:rPr>
        <w:t>3000+</w:t>
      </w:r>
      <w:r w:rsidRPr="008C7C0D">
        <w:rPr>
          <w:rFonts w:ascii="Source Sans Pro" w:hAnsi="Source Sans Pro"/>
          <w:color w:val="000000" w:themeColor="text1"/>
        </w:rPr>
        <w:t xml:space="preserve"> submissions per month, listen to about 500, and maybe contact 1 or 2. </w:t>
      </w:r>
    </w:p>
    <w:p w14:paraId="3911333C" w14:textId="691490E2" w:rsidR="00196ACE" w:rsidRPr="008C7C0D" w:rsidRDefault="00196ACE" w:rsidP="0076474B">
      <w:pPr>
        <w:pStyle w:val="ListParagraph"/>
        <w:numPr>
          <w:ilvl w:val="0"/>
          <w:numId w:val="56"/>
        </w:numPr>
        <w:rPr>
          <w:rFonts w:ascii="Source Sans Pro" w:hAnsi="Source Sans Pro"/>
          <w:color w:val="000000" w:themeColor="text1"/>
        </w:rPr>
      </w:pPr>
      <w:r w:rsidRPr="008C7C0D">
        <w:rPr>
          <w:rFonts w:ascii="Source Sans Pro" w:hAnsi="Source Sans Pro"/>
          <w:color w:val="000000" w:themeColor="text1"/>
        </w:rPr>
        <w:t>However, understand that A&amp;R reps WANT you to do well. They pray that amazing music wil</w:t>
      </w:r>
      <w:r w:rsidR="00FE157C" w:rsidRPr="008C7C0D">
        <w:rPr>
          <w:rFonts w:ascii="Source Sans Pro" w:hAnsi="Source Sans Pro"/>
          <w:color w:val="000000" w:themeColor="text1"/>
        </w:rPr>
        <w:t>l land i</w:t>
      </w:r>
      <w:r w:rsidRPr="008C7C0D">
        <w:rPr>
          <w:rFonts w:ascii="Source Sans Pro" w:hAnsi="Source Sans Pro"/>
          <w:color w:val="000000" w:themeColor="text1"/>
        </w:rPr>
        <w:t>n their lap.</w:t>
      </w:r>
    </w:p>
    <w:p w14:paraId="4E14972A" w14:textId="77777777" w:rsidR="009525BE" w:rsidRPr="008C7C0D" w:rsidRDefault="009525BE" w:rsidP="00020BA2">
      <w:pPr>
        <w:rPr>
          <w:rFonts w:ascii="Source Sans Pro" w:hAnsi="Source Sans Pro"/>
          <w:b/>
          <w:color w:val="000000" w:themeColor="text1"/>
        </w:rPr>
      </w:pPr>
    </w:p>
    <w:p w14:paraId="340F4B83" w14:textId="5F9A6775" w:rsidR="004D4AB7" w:rsidRPr="008C7C0D" w:rsidRDefault="00FE157C" w:rsidP="00020BA2">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Next </w:t>
      </w:r>
      <w:r w:rsidR="00951AFA" w:rsidRPr="008C7C0D">
        <w:rPr>
          <w:rFonts w:ascii="Source Sans Pro" w:hAnsi="Source Sans Pro"/>
          <w:b/>
          <w:color w:val="000000" w:themeColor="text1"/>
          <w:sz w:val="28"/>
          <w:szCs w:val="28"/>
        </w:rPr>
        <w:t>Steps at a Record Label</w:t>
      </w:r>
    </w:p>
    <w:p w14:paraId="1B128130" w14:textId="1148F559" w:rsidR="00196ACE" w:rsidRPr="008C7C0D" w:rsidRDefault="004D4AB7" w:rsidP="0076474B">
      <w:pPr>
        <w:pStyle w:val="ListParagraph"/>
        <w:numPr>
          <w:ilvl w:val="0"/>
          <w:numId w:val="57"/>
        </w:numPr>
        <w:rPr>
          <w:rFonts w:ascii="Source Sans Pro" w:hAnsi="Source Sans Pro"/>
          <w:color w:val="000000" w:themeColor="text1"/>
        </w:rPr>
      </w:pPr>
      <w:r w:rsidRPr="008C7C0D">
        <w:rPr>
          <w:rFonts w:ascii="Source Sans Pro" w:hAnsi="Source Sans Pro"/>
          <w:color w:val="000000" w:themeColor="text1"/>
        </w:rPr>
        <w:lastRenderedPageBreak/>
        <w:t xml:space="preserve">Once an A&amp;R person is interested or intrigued by an artist, </w:t>
      </w:r>
      <w:r w:rsidR="00196ACE" w:rsidRPr="008C7C0D">
        <w:rPr>
          <w:rFonts w:ascii="Source Sans Pro" w:hAnsi="Source Sans Pro"/>
          <w:color w:val="000000" w:themeColor="text1"/>
        </w:rPr>
        <w:t xml:space="preserve">they will share it with the rest of the team, or share it during their weekly music meetings (some don’t have weekly meetings). </w:t>
      </w:r>
    </w:p>
    <w:p w14:paraId="19755BE6" w14:textId="04EF90F2" w:rsidR="004D4AB7" w:rsidRPr="008C7C0D" w:rsidRDefault="00196ACE" w:rsidP="0076474B">
      <w:pPr>
        <w:pStyle w:val="ListParagraph"/>
        <w:numPr>
          <w:ilvl w:val="0"/>
          <w:numId w:val="57"/>
        </w:numPr>
        <w:rPr>
          <w:rFonts w:ascii="Source Sans Pro" w:hAnsi="Source Sans Pro"/>
          <w:color w:val="000000" w:themeColor="text1"/>
        </w:rPr>
      </w:pPr>
      <w:r w:rsidRPr="008C7C0D">
        <w:rPr>
          <w:rFonts w:ascii="Source Sans Pro" w:hAnsi="Source Sans Pro"/>
          <w:color w:val="000000" w:themeColor="text1"/>
        </w:rPr>
        <w:t xml:space="preserve">If everyone is on board, </w:t>
      </w:r>
      <w:r w:rsidR="004D4AB7" w:rsidRPr="008C7C0D">
        <w:rPr>
          <w:rFonts w:ascii="Source Sans Pro" w:hAnsi="Source Sans Pro"/>
          <w:color w:val="000000" w:themeColor="text1"/>
        </w:rPr>
        <w:t xml:space="preserve">they may call the artist or manager for a casual meeting or casual phone chat, </w:t>
      </w:r>
      <w:r w:rsidRPr="008C7C0D">
        <w:rPr>
          <w:rFonts w:ascii="Source Sans Pro" w:hAnsi="Source Sans Pro"/>
          <w:color w:val="000000" w:themeColor="text1"/>
        </w:rPr>
        <w:t>and/</w:t>
      </w:r>
      <w:r w:rsidR="004D4AB7" w:rsidRPr="008C7C0D">
        <w:rPr>
          <w:rFonts w:ascii="Source Sans Pro" w:hAnsi="Source Sans Pro"/>
          <w:color w:val="000000" w:themeColor="text1"/>
        </w:rPr>
        <w:t xml:space="preserve">or they will </w:t>
      </w:r>
      <w:r w:rsidRPr="008C7C0D">
        <w:rPr>
          <w:rFonts w:ascii="Source Sans Pro" w:hAnsi="Source Sans Pro"/>
          <w:color w:val="000000" w:themeColor="text1"/>
        </w:rPr>
        <w:t xml:space="preserve">find a time to go and see the artist live or ask the artist to come into the office and perform acoustically. </w:t>
      </w:r>
    </w:p>
    <w:p w14:paraId="73872678" w14:textId="6A0E39EB" w:rsidR="00196ACE" w:rsidRPr="008C7C0D" w:rsidRDefault="00196ACE" w:rsidP="0076474B">
      <w:pPr>
        <w:pStyle w:val="ListParagraph"/>
        <w:numPr>
          <w:ilvl w:val="0"/>
          <w:numId w:val="57"/>
        </w:numPr>
        <w:rPr>
          <w:rFonts w:ascii="Source Sans Pro" w:hAnsi="Source Sans Pro"/>
          <w:color w:val="000000" w:themeColor="text1"/>
        </w:rPr>
      </w:pPr>
      <w:r w:rsidRPr="008C7C0D">
        <w:rPr>
          <w:rFonts w:ascii="Source Sans Pro" w:hAnsi="Source Sans Pro"/>
          <w:color w:val="000000" w:themeColor="text1"/>
        </w:rPr>
        <w:t xml:space="preserve">Once they’ve decided that they want to work with you, they do an overview of your talent. Whichever areas you may be lacking in the A&amp;R rep will get to work helping you develop those areas. Whether it’s better songs, more authentic brand, better production, etc. </w:t>
      </w:r>
    </w:p>
    <w:p w14:paraId="4F023DB9" w14:textId="5461A327" w:rsidR="004D4AB7" w:rsidRPr="008C7C0D" w:rsidRDefault="00FE157C" w:rsidP="0076474B">
      <w:pPr>
        <w:pStyle w:val="ListParagraph"/>
        <w:numPr>
          <w:ilvl w:val="0"/>
          <w:numId w:val="57"/>
        </w:numPr>
        <w:rPr>
          <w:rFonts w:ascii="Source Sans Pro" w:hAnsi="Source Sans Pro"/>
          <w:color w:val="000000" w:themeColor="text1"/>
        </w:rPr>
      </w:pPr>
      <w:r w:rsidRPr="008C7C0D">
        <w:rPr>
          <w:rFonts w:ascii="Source Sans Pro" w:hAnsi="Source Sans Pro"/>
          <w:color w:val="000000" w:themeColor="text1"/>
        </w:rPr>
        <w:t xml:space="preserve">Of course, you’ll work out an agreement first, which can be turned around very quickly if all parties agree (with the expertise of an entertainment lawyer), or it can take a little extra time. Sometimes it can take days, sometimes it can take months. </w:t>
      </w:r>
    </w:p>
    <w:p w14:paraId="2406CDBB" w14:textId="77777777" w:rsidR="004D4AB7" w:rsidRPr="008C7C0D" w:rsidRDefault="004D4AB7" w:rsidP="00020BA2">
      <w:pPr>
        <w:rPr>
          <w:rFonts w:ascii="Source Sans Pro" w:hAnsi="Source Sans Pro"/>
          <w:b/>
          <w:color w:val="000000" w:themeColor="text1"/>
        </w:rPr>
      </w:pPr>
    </w:p>
    <w:p w14:paraId="32495A3F" w14:textId="46B27D89" w:rsidR="00020BA2" w:rsidRPr="008C7C0D" w:rsidRDefault="007469DC" w:rsidP="00020BA2">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Extra </w:t>
      </w:r>
      <w:r w:rsidR="00951AFA" w:rsidRPr="008C7C0D">
        <w:rPr>
          <w:rFonts w:ascii="Source Sans Pro" w:hAnsi="Source Sans Pro"/>
          <w:b/>
          <w:color w:val="000000" w:themeColor="text1"/>
          <w:sz w:val="28"/>
          <w:szCs w:val="28"/>
        </w:rPr>
        <w:t>Advice from the A&amp;R’s!</w:t>
      </w:r>
      <w:r w:rsidR="00020BA2" w:rsidRPr="008C7C0D">
        <w:rPr>
          <w:rFonts w:ascii="Source Sans Pro" w:hAnsi="Source Sans Pro"/>
          <w:b/>
          <w:color w:val="000000" w:themeColor="text1"/>
          <w:sz w:val="28"/>
          <w:szCs w:val="28"/>
        </w:rPr>
        <w:t xml:space="preserve"> </w:t>
      </w:r>
    </w:p>
    <w:p w14:paraId="75FBED5D"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Create amazing music and amazing songs.  </w:t>
      </w:r>
    </w:p>
    <w:p w14:paraId="67E81BE5" w14:textId="58B59464" w:rsidR="000B1031" w:rsidRPr="00A84D8D" w:rsidRDefault="00A84D8D" w:rsidP="00A84D8D">
      <w:pPr>
        <w:pStyle w:val="ListParagraph"/>
        <w:numPr>
          <w:ilvl w:val="0"/>
          <w:numId w:val="58"/>
        </w:numPr>
        <w:rPr>
          <w:rFonts w:ascii="Source Sans Pro" w:hAnsi="Source Sans Pro"/>
          <w:color w:val="000000" w:themeColor="text1"/>
        </w:rPr>
      </w:pPr>
      <w:r>
        <w:rPr>
          <w:rFonts w:ascii="Source Sans Pro" w:hAnsi="Source Sans Pro"/>
          <w:color w:val="000000" w:themeColor="text1"/>
        </w:rPr>
        <w:t>Have amazing vocals and h</w:t>
      </w:r>
      <w:r w:rsidR="000B1031" w:rsidRPr="00A84D8D">
        <w:rPr>
          <w:rFonts w:ascii="Source Sans Pro" w:hAnsi="Source Sans Pro"/>
          <w:color w:val="000000" w:themeColor="text1"/>
        </w:rPr>
        <w:t xml:space="preserve">ave an amazing live show. </w:t>
      </w:r>
    </w:p>
    <w:p w14:paraId="4E8315D4"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Be amazing or have the ability to work to be amazing.</w:t>
      </w:r>
    </w:p>
    <w:p w14:paraId="15E9469A"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Have a great personality. </w:t>
      </w:r>
    </w:p>
    <w:p w14:paraId="6E4298FB" w14:textId="505EC0AF" w:rsidR="000B1031" w:rsidRPr="00A84D8D" w:rsidRDefault="00A84D8D" w:rsidP="00A84D8D">
      <w:pPr>
        <w:pStyle w:val="ListParagraph"/>
        <w:numPr>
          <w:ilvl w:val="0"/>
          <w:numId w:val="58"/>
        </w:numPr>
        <w:rPr>
          <w:rFonts w:ascii="Source Sans Pro" w:hAnsi="Source Sans Pro"/>
          <w:color w:val="000000" w:themeColor="text1"/>
        </w:rPr>
      </w:pPr>
      <w:r>
        <w:rPr>
          <w:rFonts w:ascii="Source Sans Pro" w:hAnsi="Source Sans Pro"/>
          <w:color w:val="000000" w:themeColor="text1"/>
        </w:rPr>
        <w:t>Get out and meet people, d</w:t>
      </w:r>
      <w:r w:rsidR="000B1031" w:rsidRPr="00A84D8D">
        <w:rPr>
          <w:rFonts w:ascii="Source Sans Pro" w:hAnsi="Source Sans Pro"/>
          <w:color w:val="000000" w:themeColor="text1"/>
        </w:rPr>
        <w:t xml:space="preserve">on’t be too pushy. </w:t>
      </w:r>
    </w:p>
    <w:p w14:paraId="58C01995" w14:textId="1388147D" w:rsidR="00935243" w:rsidRPr="008C7C0D" w:rsidRDefault="00935243"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No one wants to work with people with negative vibes or arrogant people.</w:t>
      </w:r>
    </w:p>
    <w:p w14:paraId="0BF3C521"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As a manager, make sure the artists core talent is there. Don’t pitch an artist that really isn’t that good or that you don’t whole-heartedly believe in. </w:t>
      </w:r>
    </w:p>
    <w:p w14:paraId="21DE44DA"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Make sure the music you’re pitching is highly competitive in the marketplace (all the artists on the top of the radio and sales charts). </w:t>
      </w:r>
    </w:p>
    <w:p w14:paraId="67042C12"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Have more drive and desire than anyone else around you. </w:t>
      </w:r>
    </w:p>
    <w:p w14:paraId="261B9651"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Be open and critical with yourself in order to keep honing your craft. </w:t>
      </w:r>
    </w:p>
    <w:p w14:paraId="0B626ADC"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Be able to take constructive criticism well. </w:t>
      </w:r>
    </w:p>
    <w:p w14:paraId="59AA2DB2" w14:textId="056B28F1"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Have great social media accounts (hire someone to help if you need to)</w:t>
      </w:r>
      <w:r w:rsidR="007469DC" w:rsidRPr="008C7C0D">
        <w:rPr>
          <w:rFonts w:ascii="Source Sans Pro" w:hAnsi="Source Sans Pro"/>
          <w:color w:val="000000" w:themeColor="text1"/>
        </w:rPr>
        <w:t xml:space="preserve"> and be consistent (emulate your favourite superstars).</w:t>
      </w:r>
    </w:p>
    <w:p w14:paraId="494F347B" w14:textId="6CA1D95D" w:rsidR="007469DC"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If you don’t have consistent socials it shows that you don’t really want it.</w:t>
      </w:r>
    </w:p>
    <w:p w14:paraId="70A7F335"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Always consider the artist as a business, as a company. Labels are in the business of selling records. Prove that you have the ability to do this. </w:t>
      </w:r>
    </w:p>
    <w:p w14:paraId="762A2785"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If you want to break outside of your own country, search other artists that are doing well in a different country (that are from your country) and find out how they did it. </w:t>
      </w:r>
    </w:p>
    <w:p w14:paraId="74497760" w14:textId="77777777" w:rsidR="000B1031"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It’s easier to become hot in another country if you take advantage of Spotify, YouTube, Vine, Instagram, hashtags, etc. </w:t>
      </w:r>
    </w:p>
    <w:p w14:paraId="1A3EB22C" w14:textId="5E12E0C0" w:rsidR="00020BA2" w:rsidRPr="008C7C0D" w:rsidRDefault="000B1031"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But, to break into some markets, you need to be physically in that market.</w:t>
      </w:r>
    </w:p>
    <w:p w14:paraId="70DECEB0" w14:textId="0AF5D6FC" w:rsidR="007469DC"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Be consistently gigging. </w:t>
      </w:r>
    </w:p>
    <w:p w14:paraId="7455644D" w14:textId="1A8E5938" w:rsidR="007469DC"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Be consistently writing the best songs or finding the best songs from other writers. </w:t>
      </w:r>
    </w:p>
    <w:p w14:paraId="0F4D10E8" w14:textId="62017104" w:rsidR="007469DC"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Go to as many conferences and events as you can to meet people. </w:t>
      </w:r>
    </w:p>
    <w:p w14:paraId="6C597EB7" w14:textId="411CA1FE" w:rsidR="007469DC"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Treat your career like you’re going to college. </w:t>
      </w:r>
    </w:p>
    <w:p w14:paraId="28A910D9" w14:textId="77777777" w:rsidR="004B74F5" w:rsidRPr="008C7C0D" w:rsidRDefault="007469DC" w:rsidP="0076474B">
      <w:pPr>
        <w:pStyle w:val="ListParagraph"/>
        <w:numPr>
          <w:ilvl w:val="0"/>
          <w:numId w:val="58"/>
        </w:numPr>
        <w:rPr>
          <w:rFonts w:ascii="Source Sans Pro" w:hAnsi="Source Sans Pro"/>
          <w:color w:val="000000" w:themeColor="text1"/>
        </w:rPr>
      </w:pPr>
      <w:r w:rsidRPr="008C7C0D">
        <w:rPr>
          <w:rFonts w:ascii="Source Sans Pro" w:hAnsi="Source Sans Pro"/>
          <w:color w:val="000000" w:themeColor="text1"/>
        </w:rPr>
        <w:t xml:space="preserve">Treat your artistry like a business. You are the CEO of your own world. </w:t>
      </w:r>
    </w:p>
    <w:p w14:paraId="17D0651D" w14:textId="5EEDFA96" w:rsidR="00762711" w:rsidRPr="008C7C0D" w:rsidRDefault="008A6CC1" w:rsidP="004B74F5">
      <w:pPr>
        <w:rPr>
          <w:rFonts w:ascii="Source Sans Pro" w:hAnsi="Source Sans Pro"/>
          <w:color w:val="000000" w:themeColor="text1"/>
          <w:sz w:val="44"/>
          <w:szCs w:val="44"/>
        </w:rPr>
      </w:pPr>
      <w:r w:rsidRPr="008C7C0D">
        <w:rPr>
          <w:rFonts w:ascii="Source Sans Pro" w:hAnsi="Source Sans Pro"/>
          <w:color w:val="000000" w:themeColor="text1"/>
          <w:sz w:val="44"/>
          <w:szCs w:val="44"/>
        </w:rPr>
        <w:lastRenderedPageBreak/>
        <w:t>CHAPTER 7</w:t>
      </w:r>
      <w:r w:rsidR="004B74F5" w:rsidRPr="008C7C0D">
        <w:rPr>
          <w:rFonts w:ascii="Source Sans Pro" w:hAnsi="Source Sans Pro"/>
          <w:color w:val="000000" w:themeColor="text1"/>
          <w:sz w:val="44"/>
          <w:szCs w:val="44"/>
        </w:rPr>
        <w:t xml:space="preserve">: </w:t>
      </w:r>
      <w:r w:rsidR="00BA23F1" w:rsidRPr="008C7C0D">
        <w:rPr>
          <w:rFonts w:ascii="Source Sans Pro" w:hAnsi="Source Sans Pro"/>
          <w:color w:val="000000" w:themeColor="text1"/>
          <w:sz w:val="44"/>
          <w:szCs w:val="44"/>
        </w:rPr>
        <w:t>PUBLICISTS</w:t>
      </w:r>
    </w:p>
    <w:p w14:paraId="22FD0BCF" w14:textId="77777777" w:rsidR="00762711" w:rsidRPr="008C7C0D" w:rsidRDefault="00762711" w:rsidP="00762711">
      <w:pPr>
        <w:rPr>
          <w:rStyle w:val="apple-converted-space"/>
          <w:rFonts w:ascii="Source Sans Pro" w:hAnsi="Source Sans Pro"/>
          <w:color w:val="000000" w:themeColor="text1"/>
        </w:rPr>
      </w:pPr>
    </w:p>
    <w:p w14:paraId="60BAD9B1" w14:textId="77777777" w:rsidR="00762711" w:rsidRPr="008C7C0D" w:rsidRDefault="00762711" w:rsidP="00B61D82">
      <w:pPr>
        <w:pStyle w:val="Heading3"/>
        <w:rPr>
          <w:rFonts w:ascii="Source Sans Pro" w:hAnsi="Source Sans Pro"/>
          <w:b/>
          <w:color w:val="000000" w:themeColor="text1"/>
        </w:rPr>
      </w:pPr>
      <w:r w:rsidRPr="008C7C0D">
        <w:rPr>
          <w:rFonts w:ascii="Source Sans Pro" w:hAnsi="Source Sans Pro"/>
          <w:b/>
          <w:color w:val="000000" w:themeColor="text1"/>
        </w:rPr>
        <w:t>The Role of the Publicist</w:t>
      </w:r>
    </w:p>
    <w:p w14:paraId="7B3E3ECD" w14:textId="77777777" w:rsidR="00762711" w:rsidRPr="008C7C0D" w:rsidRDefault="00762711" w:rsidP="00762711">
      <w:pPr>
        <w:rPr>
          <w:rFonts w:ascii="Source Sans Pro" w:hAnsi="Source Sans Pro"/>
          <w:color w:val="000000" w:themeColor="text1"/>
        </w:rPr>
      </w:pPr>
      <w:r w:rsidRPr="008C7C0D">
        <w:rPr>
          <w:rFonts w:ascii="Source Sans Pro" w:hAnsi="Source Sans Pro"/>
          <w:color w:val="000000" w:themeColor="text1"/>
        </w:rPr>
        <w:t>Publicists are essentially your ‘press’ agent. Just as your booking agent secures you live performance opportunities, your ‘press agent’ secures all your press and media-related opportunities. They are responsible for pitching news items and stories to media outlets such as blogs, magazines, satellite and online radio, newspapers, television, cable, both online and offline to earn more awareness for your artist. When you’re signed to a major label, they have a built in publicity department that does all of this for you. When you’re signed to an independent label, depending on the size of the label and where they spend their budgets, they may have a full-time publicist in house, but they will more likely have a 3</w:t>
      </w:r>
      <w:r w:rsidRPr="008C7C0D">
        <w:rPr>
          <w:rFonts w:ascii="Source Sans Pro" w:hAnsi="Source Sans Pro"/>
          <w:color w:val="000000" w:themeColor="text1"/>
          <w:vertAlign w:val="superscript"/>
        </w:rPr>
        <w:t>rd</w:t>
      </w:r>
      <w:r w:rsidRPr="008C7C0D">
        <w:rPr>
          <w:rFonts w:ascii="Source Sans Pro" w:hAnsi="Source Sans Pro"/>
          <w:color w:val="000000" w:themeColor="text1"/>
        </w:rPr>
        <w:t xml:space="preserve"> party publicity company representing some or all of their roster. </w:t>
      </w:r>
    </w:p>
    <w:p w14:paraId="1DFC4712" w14:textId="77777777" w:rsidR="00762711" w:rsidRPr="008C7C0D" w:rsidRDefault="00762711" w:rsidP="00762711">
      <w:pPr>
        <w:rPr>
          <w:rFonts w:ascii="Source Sans Pro" w:hAnsi="Source Sans Pro"/>
          <w:color w:val="000000" w:themeColor="text1"/>
        </w:rPr>
      </w:pPr>
    </w:p>
    <w:p w14:paraId="723F361B" w14:textId="77777777" w:rsidR="00762711" w:rsidRPr="008C7C0D" w:rsidRDefault="00762711" w:rsidP="00762711">
      <w:pPr>
        <w:rPr>
          <w:rFonts w:ascii="Source Sans Pro" w:hAnsi="Source Sans Pro"/>
          <w:color w:val="000000" w:themeColor="text1"/>
        </w:rPr>
      </w:pPr>
      <w:r w:rsidRPr="008C7C0D">
        <w:rPr>
          <w:rFonts w:ascii="Source Sans Pro" w:hAnsi="Source Sans Pro"/>
          <w:color w:val="000000" w:themeColor="text1"/>
        </w:rPr>
        <w:t>Nonetheless, as an independent manager of an unsigned artist, you also have access to these independent publicists or publicity companies. Even if you are signed to a major or an independent and they provide a publicist for you, you may also want to hire additional publicity representation so that your artist may receive more attention. This is because the publicists provided by the labels are splitting their attention across a very long list of artists, so you may want additional support from someone who can focus on your artist(s). In summary, publicist’s daily activities and responsibilities include:</w:t>
      </w:r>
    </w:p>
    <w:p w14:paraId="7E0BAF54" w14:textId="77777777" w:rsidR="00762711" w:rsidRPr="008C7C0D" w:rsidRDefault="00762711" w:rsidP="00762711">
      <w:pPr>
        <w:rPr>
          <w:rFonts w:ascii="Source Sans Pro" w:hAnsi="Source Sans Pro"/>
          <w:color w:val="000000" w:themeColor="text1"/>
        </w:rPr>
      </w:pPr>
    </w:p>
    <w:p w14:paraId="21521DBB"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Writing press releases</w:t>
      </w:r>
    </w:p>
    <w:p w14:paraId="664B5E48"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Creating press kits</w:t>
      </w:r>
    </w:p>
    <w:p w14:paraId="746CD7B4"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 xml:space="preserve">Pitching stories and music news to media </w:t>
      </w:r>
    </w:p>
    <w:p w14:paraId="0E9C15A5"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 xml:space="preserve">Securing great media coverage </w:t>
      </w:r>
    </w:p>
    <w:p w14:paraId="14F71B28"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Developing media contact lists</w:t>
      </w:r>
    </w:p>
    <w:p w14:paraId="66D99A8E"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Continuously building media contact relationships</w:t>
      </w:r>
    </w:p>
    <w:p w14:paraId="450B2F4C" w14:textId="77777777" w:rsidR="00762711" w:rsidRPr="008C7C0D" w:rsidRDefault="00762711" w:rsidP="0076474B">
      <w:pPr>
        <w:pStyle w:val="ListParagraph"/>
        <w:numPr>
          <w:ilvl w:val="0"/>
          <w:numId w:val="59"/>
        </w:numPr>
        <w:rPr>
          <w:rFonts w:ascii="Source Sans Pro" w:hAnsi="Source Sans Pro"/>
          <w:color w:val="000000" w:themeColor="text1"/>
        </w:rPr>
      </w:pPr>
      <w:r w:rsidRPr="008C7C0D">
        <w:rPr>
          <w:rFonts w:ascii="Source Sans Pro" w:hAnsi="Source Sans Pro"/>
          <w:color w:val="000000" w:themeColor="text1"/>
        </w:rPr>
        <w:t>Always in-the-know of the latest media outlets relating to their clients</w:t>
      </w:r>
    </w:p>
    <w:p w14:paraId="079A058F" w14:textId="77777777" w:rsidR="00B35945" w:rsidRPr="008C7C0D" w:rsidRDefault="00B35945" w:rsidP="00B35945">
      <w:pPr>
        <w:pStyle w:val="ListParagraph"/>
        <w:rPr>
          <w:rFonts w:ascii="Source Sans Pro" w:hAnsi="Source Sans Pro"/>
          <w:color w:val="000000" w:themeColor="text1"/>
        </w:rPr>
      </w:pPr>
    </w:p>
    <w:p w14:paraId="59225E29" w14:textId="77777777" w:rsidR="00762711" w:rsidRPr="008C7C0D" w:rsidRDefault="00762711" w:rsidP="00B61D82">
      <w:pPr>
        <w:pStyle w:val="Heading3"/>
        <w:rPr>
          <w:rStyle w:val="apple-converted-space"/>
          <w:rFonts w:ascii="Source Sans Pro" w:hAnsi="Source Sans Pro"/>
          <w:b/>
          <w:color w:val="000000" w:themeColor="text1"/>
        </w:rPr>
      </w:pPr>
      <w:r w:rsidRPr="008C7C0D">
        <w:rPr>
          <w:rFonts w:ascii="Source Sans Pro" w:hAnsi="Source Sans Pro"/>
          <w:b/>
          <w:color w:val="000000" w:themeColor="text1"/>
        </w:rPr>
        <w:t>Who Publicists Work With</w:t>
      </w:r>
    </w:p>
    <w:p w14:paraId="747A9943" w14:textId="77777777" w:rsidR="001829BF" w:rsidRPr="008C7C0D" w:rsidRDefault="001829BF"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 xml:space="preserve">Managers </w:t>
      </w:r>
    </w:p>
    <w:p w14:paraId="1E56A085" w14:textId="77777777" w:rsidR="001829BF" w:rsidRPr="008C7C0D" w:rsidRDefault="001829BF"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Artists</w:t>
      </w:r>
    </w:p>
    <w:p w14:paraId="42897C84" w14:textId="2F7ABD27" w:rsidR="00161535" w:rsidRPr="008C7C0D" w:rsidRDefault="00161535"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Tour Managers</w:t>
      </w:r>
    </w:p>
    <w:p w14:paraId="7C58C77C" w14:textId="77777777" w:rsidR="001829BF" w:rsidRPr="008C7C0D" w:rsidRDefault="001829BF"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Agents</w:t>
      </w:r>
    </w:p>
    <w:p w14:paraId="74E9D096" w14:textId="544E2BCA" w:rsidR="001829BF" w:rsidRPr="008C7C0D" w:rsidRDefault="001829BF"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Record label and distributors</w:t>
      </w:r>
    </w:p>
    <w:p w14:paraId="168325C9" w14:textId="35155513" w:rsidR="00762711" w:rsidRPr="008C7C0D" w:rsidRDefault="00161535"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Media outlets (e</w:t>
      </w:r>
      <w:r w:rsidR="00762711" w:rsidRPr="008C7C0D">
        <w:rPr>
          <w:rStyle w:val="apple-converted-space"/>
          <w:rFonts w:ascii="Source Sans Pro" w:hAnsi="Source Sans Pro"/>
          <w:color w:val="000000" w:themeColor="text1"/>
        </w:rPr>
        <w:t>ditors</w:t>
      </w:r>
      <w:r w:rsidR="001829BF" w:rsidRPr="008C7C0D">
        <w:rPr>
          <w:rStyle w:val="apple-converted-space"/>
          <w:rFonts w:ascii="Source Sans Pro" w:hAnsi="Source Sans Pro"/>
          <w:color w:val="000000" w:themeColor="text1"/>
        </w:rPr>
        <w:t>, journalists, bloggers</w:t>
      </w:r>
      <w:r w:rsidRPr="008C7C0D">
        <w:rPr>
          <w:rStyle w:val="apple-converted-space"/>
          <w:rFonts w:ascii="Source Sans Pro" w:hAnsi="Source Sans Pro"/>
          <w:color w:val="000000" w:themeColor="text1"/>
        </w:rPr>
        <w:t xml:space="preserve">, publishers, producers, etc.) </w:t>
      </w:r>
    </w:p>
    <w:p w14:paraId="0090361D" w14:textId="7416E904" w:rsidR="00762711" w:rsidRPr="008C7C0D" w:rsidRDefault="00762711"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 xml:space="preserve">Photographers </w:t>
      </w:r>
    </w:p>
    <w:p w14:paraId="3778B780" w14:textId="57D4C720" w:rsidR="00762711" w:rsidRPr="008C7C0D" w:rsidRDefault="00762711"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Radio hosts</w:t>
      </w:r>
      <w:r w:rsidR="001829BF" w:rsidRPr="008C7C0D">
        <w:rPr>
          <w:rStyle w:val="apple-converted-space"/>
          <w:rFonts w:ascii="Source Sans Pro" w:hAnsi="Source Sans Pro"/>
          <w:color w:val="000000" w:themeColor="text1"/>
        </w:rPr>
        <w:t xml:space="preserve"> and on-air talent</w:t>
      </w:r>
    </w:p>
    <w:p w14:paraId="2DF62ACD" w14:textId="13F582EF" w:rsidR="001829BF" w:rsidRPr="008C7C0D" w:rsidRDefault="001829BF" w:rsidP="0076474B">
      <w:pPr>
        <w:pStyle w:val="ListParagraph"/>
        <w:numPr>
          <w:ilvl w:val="0"/>
          <w:numId w:val="60"/>
        </w:numPr>
        <w:rPr>
          <w:rStyle w:val="apple-converted-space"/>
          <w:rFonts w:ascii="Source Sans Pro" w:hAnsi="Source Sans Pro"/>
          <w:color w:val="000000" w:themeColor="text1"/>
        </w:rPr>
      </w:pPr>
      <w:r w:rsidRPr="008C7C0D">
        <w:rPr>
          <w:rStyle w:val="apple-converted-space"/>
          <w:rFonts w:ascii="Source Sans Pro" w:hAnsi="Source Sans Pro"/>
          <w:color w:val="000000" w:themeColor="text1"/>
        </w:rPr>
        <w:t>Program and music directors</w:t>
      </w:r>
    </w:p>
    <w:p w14:paraId="7F3B9B42" w14:textId="654C807C" w:rsidR="00B61D82" w:rsidRPr="008C7C0D" w:rsidRDefault="001829BF" w:rsidP="0076474B">
      <w:pPr>
        <w:pStyle w:val="ListParagraph"/>
        <w:numPr>
          <w:ilvl w:val="0"/>
          <w:numId w:val="60"/>
        </w:numPr>
        <w:rPr>
          <w:rFonts w:ascii="Source Sans Pro" w:hAnsi="Source Sans Pro"/>
          <w:color w:val="000000" w:themeColor="text1"/>
        </w:rPr>
      </w:pPr>
      <w:r w:rsidRPr="008C7C0D">
        <w:rPr>
          <w:rStyle w:val="apple-converted-space"/>
          <w:rFonts w:ascii="Source Sans Pro" w:hAnsi="Source Sans Pro"/>
          <w:color w:val="000000" w:themeColor="text1"/>
        </w:rPr>
        <w:t>Ve</w:t>
      </w:r>
      <w:r w:rsidR="00E872C5" w:rsidRPr="008C7C0D">
        <w:rPr>
          <w:rStyle w:val="apple-converted-space"/>
          <w:rFonts w:ascii="Source Sans Pro" w:hAnsi="Source Sans Pro"/>
          <w:color w:val="000000" w:themeColor="text1"/>
        </w:rPr>
        <w:t xml:space="preserve">nues and promoters </w:t>
      </w:r>
      <w:r w:rsidRPr="008C7C0D">
        <w:rPr>
          <w:rStyle w:val="apple-converted-space"/>
          <w:rFonts w:ascii="Source Sans Pro" w:hAnsi="Source Sans Pro"/>
          <w:color w:val="000000" w:themeColor="text1"/>
        </w:rPr>
        <w:t>(when the act is on tour)</w:t>
      </w:r>
    </w:p>
    <w:p w14:paraId="2BF09F7F" w14:textId="546EF29B" w:rsidR="00762711" w:rsidRPr="008C7C0D" w:rsidRDefault="00951AFA" w:rsidP="00B61D82">
      <w:pPr>
        <w:pStyle w:val="Heading3"/>
        <w:rPr>
          <w:rFonts w:ascii="Source Sans Pro" w:hAnsi="Source Sans Pro"/>
          <w:b/>
          <w:color w:val="000000" w:themeColor="text1"/>
        </w:rPr>
      </w:pPr>
      <w:r w:rsidRPr="008C7C0D">
        <w:rPr>
          <w:rFonts w:ascii="Source Sans Pro" w:hAnsi="Source Sans Pro"/>
          <w:b/>
          <w:color w:val="000000" w:themeColor="text1"/>
        </w:rPr>
        <w:lastRenderedPageBreak/>
        <w:t xml:space="preserve">Publicist </w:t>
      </w:r>
      <w:r w:rsidR="00762711" w:rsidRPr="008C7C0D">
        <w:rPr>
          <w:rFonts w:ascii="Source Sans Pro" w:hAnsi="Source Sans Pro"/>
          <w:b/>
          <w:color w:val="000000" w:themeColor="text1"/>
        </w:rPr>
        <w:t>Fees</w:t>
      </w:r>
    </w:p>
    <w:p w14:paraId="4923A38D" w14:textId="377030DD" w:rsidR="00762711" w:rsidRPr="008C7C0D" w:rsidRDefault="00762711" w:rsidP="00762711">
      <w:pPr>
        <w:rPr>
          <w:rFonts w:ascii="Source Sans Pro" w:hAnsi="Source Sans Pro"/>
          <w:color w:val="000000" w:themeColor="text1"/>
        </w:rPr>
      </w:pPr>
      <w:r w:rsidRPr="008C7C0D">
        <w:rPr>
          <w:rFonts w:ascii="Source Sans Pro" w:hAnsi="Source Sans Pro"/>
          <w:color w:val="000000" w:themeColor="text1"/>
        </w:rPr>
        <w:t>Publicists are hired on a project-by-project basis o</w:t>
      </w:r>
      <w:r w:rsidR="00A776B3" w:rsidRPr="008C7C0D">
        <w:rPr>
          <w:rFonts w:ascii="Source Sans Pro" w:hAnsi="Source Sans Pro"/>
          <w:color w:val="000000" w:themeColor="text1"/>
        </w:rPr>
        <w:t xml:space="preserve">r on a monthly retainer fee, so the fees range dramatically depending on the scope of the project. </w:t>
      </w:r>
      <w:r w:rsidRPr="008C7C0D">
        <w:rPr>
          <w:rFonts w:ascii="Source Sans Pro" w:hAnsi="Source Sans Pro"/>
          <w:color w:val="000000" w:themeColor="text1"/>
        </w:rPr>
        <w:t>As an independent manager of a newer artist, you’ll likely be working with a publicist on a project-basis for an upcoming album re</w:t>
      </w:r>
      <w:r w:rsidR="00A776B3" w:rsidRPr="008C7C0D">
        <w:rPr>
          <w:rFonts w:ascii="Source Sans Pro" w:hAnsi="Source Sans Pro"/>
          <w:color w:val="000000" w:themeColor="text1"/>
        </w:rPr>
        <w:t xml:space="preserve">lease and/or tour, or you may be hiring them on a monthly basis. For a monthly fee deal, this can range from $1000 to $2000 for a well-known publicist. </w:t>
      </w:r>
      <w:r w:rsidRPr="008C7C0D">
        <w:rPr>
          <w:rFonts w:ascii="Source Sans Pro" w:hAnsi="Source Sans Pro"/>
          <w:color w:val="000000" w:themeColor="text1"/>
        </w:rPr>
        <w:t xml:space="preserve">For a one-time project this can cost anywhere from $2000 to $10,000, depending on how long the project timeline is, and if photography sessions are included or not. </w:t>
      </w:r>
    </w:p>
    <w:p w14:paraId="77463EF2" w14:textId="77777777" w:rsidR="00762711" w:rsidRPr="008C7C0D" w:rsidRDefault="00762711" w:rsidP="00762711">
      <w:pPr>
        <w:rPr>
          <w:rFonts w:ascii="Source Sans Pro" w:hAnsi="Source Sans Pro"/>
          <w:b/>
          <w:color w:val="000000" w:themeColor="text1"/>
        </w:rPr>
      </w:pPr>
    </w:p>
    <w:p w14:paraId="1026D0C9" w14:textId="259D1C2A" w:rsidR="00762711" w:rsidRPr="008C7C0D" w:rsidRDefault="00762711" w:rsidP="00B61D82">
      <w:pPr>
        <w:pStyle w:val="Heading3"/>
        <w:rPr>
          <w:rFonts w:ascii="Source Sans Pro" w:hAnsi="Source Sans Pro"/>
          <w:b/>
          <w:color w:val="000000" w:themeColor="text1"/>
        </w:rPr>
      </w:pPr>
      <w:r w:rsidRPr="008C7C0D">
        <w:rPr>
          <w:rFonts w:ascii="Source Sans Pro" w:hAnsi="Source Sans Pro"/>
          <w:b/>
          <w:color w:val="000000" w:themeColor="text1"/>
        </w:rPr>
        <w:t>Picking the Right Publicist</w:t>
      </w:r>
      <w:r w:rsidR="00822031" w:rsidRPr="008C7C0D">
        <w:rPr>
          <w:rFonts w:ascii="Source Sans Pro" w:hAnsi="Source Sans Pro"/>
          <w:b/>
          <w:color w:val="000000" w:themeColor="text1"/>
        </w:rPr>
        <w:t xml:space="preserve"> </w:t>
      </w:r>
    </w:p>
    <w:p w14:paraId="59652502" w14:textId="50487A40" w:rsidR="00762711" w:rsidRPr="008C7C0D" w:rsidRDefault="00762711" w:rsidP="00762711">
      <w:pPr>
        <w:rPr>
          <w:rFonts w:ascii="Source Sans Pro" w:hAnsi="Source Sans Pro"/>
          <w:color w:val="000000" w:themeColor="text1"/>
        </w:rPr>
      </w:pPr>
      <w:r w:rsidRPr="008C7C0D">
        <w:rPr>
          <w:rFonts w:ascii="Source Sans Pro" w:hAnsi="Source Sans Pro"/>
          <w:color w:val="000000" w:themeColor="text1"/>
        </w:rPr>
        <w:t>The best publicists have reputations that include the following:</w:t>
      </w:r>
    </w:p>
    <w:p w14:paraId="1849A222" w14:textId="77777777" w:rsidR="00762711"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 xml:space="preserve">Great people skills </w:t>
      </w:r>
    </w:p>
    <w:p w14:paraId="5BDDB51C" w14:textId="77777777" w:rsidR="00762711"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Outgoing personality</w:t>
      </w:r>
    </w:p>
    <w:p w14:paraId="5791A605" w14:textId="53E1CF15" w:rsidR="00762711" w:rsidRPr="003A0EDB" w:rsidRDefault="00762711" w:rsidP="003A0ED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Great writer</w:t>
      </w:r>
      <w:r w:rsidR="003A0EDB">
        <w:rPr>
          <w:rFonts w:ascii="Source Sans Pro" w:hAnsi="Source Sans Pro"/>
          <w:color w:val="000000" w:themeColor="text1"/>
        </w:rPr>
        <w:t xml:space="preserve"> and c</w:t>
      </w:r>
      <w:r w:rsidRPr="003A0EDB">
        <w:rPr>
          <w:rFonts w:ascii="Source Sans Pro" w:hAnsi="Source Sans Pro"/>
          <w:color w:val="000000" w:themeColor="text1"/>
        </w:rPr>
        <w:t>reative storyteller</w:t>
      </w:r>
    </w:p>
    <w:p w14:paraId="099B021C" w14:textId="77777777" w:rsidR="00762711"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Very good memory</w:t>
      </w:r>
    </w:p>
    <w:p w14:paraId="1AAC9C0E" w14:textId="77777777" w:rsidR="00762711"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Works well under extreme pressure and last minute changes</w:t>
      </w:r>
    </w:p>
    <w:p w14:paraId="6AEB7B2F" w14:textId="77777777" w:rsidR="00762711"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Massive contact database with every possible media outlet</w:t>
      </w:r>
    </w:p>
    <w:p w14:paraId="096FF665" w14:textId="7D1B5718" w:rsidR="000241CC" w:rsidRPr="008C7C0D" w:rsidRDefault="00762711" w:rsidP="0076474B">
      <w:pPr>
        <w:pStyle w:val="ListParagraph"/>
        <w:numPr>
          <w:ilvl w:val="0"/>
          <w:numId w:val="61"/>
        </w:numPr>
        <w:rPr>
          <w:rFonts w:ascii="Source Sans Pro" w:hAnsi="Source Sans Pro"/>
          <w:color w:val="000000" w:themeColor="text1"/>
        </w:rPr>
      </w:pPr>
      <w:r w:rsidRPr="008C7C0D">
        <w:rPr>
          <w:rFonts w:ascii="Source Sans Pro" w:hAnsi="Source Sans Pro"/>
          <w:color w:val="000000" w:themeColor="text1"/>
        </w:rPr>
        <w:t xml:space="preserve">Never gets ‘star-struck’  </w:t>
      </w:r>
    </w:p>
    <w:p w14:paraId="314BE388" w14:textId="77777777" w:rsidR="00700B5F" w:rsidRPr="004F0A53" w:rsidRDefault="00700B5F" w:rsidP="00442D4C">
      <w:pPr>
        <w:rPr>
          <w:rFonts w:ascii="Source Sans Pro" w:hAnsi="Source Sans Pro"/>
          <w:color w:val="000000" w:themeColor="text1"/>
          <w:sz w:val="18"/>
          <w:szCs w:val="18"/>
        </w:rPr>
      </w:pPr>
    </w:p>
    <w:p w14:paraId="78E218B9" w14:textId="5E546A5B" w:rsidR="00822031" w:rsidRPr="008C7C0D" w:rsidRDefault="00822031" w:rsidP="004B74F5">
      <w:pPr>
        <w:pStyle w:val="Heading3"/>
        <w:rPr>
          <w:rFonts w:ascii="Source Sans Pro" w:hAnsi="Source Sans Pro"/>
          <w:b/>
          <w:color w:val="000000" w:themeColor="text1"/>
        </w:rPr>
      </w:pPr>
      <w:r w:rsidRPr="008C7C0D">
        <w:rPr>
          <w:rFonts w:ascii="Source Sans Pro" w:hAnsi="Source Sans Pro"/>
          <w:b/>
          <w:color w:val="000000" w:themeColor="text1"/>
        </w:rPr>
        <w:t>How to Work with a Publicist</w:t>
      </w:r>
      <w:r w:rsidR="00324F17" w:rsidRPr="008C7C0D">
        <w:rPr>
          <w:rFonts w:ascii="Source Sans Pro" w:hAnsi="Source Sans Pro"/>
          <w:b/>
          <w:color w:val="000000" w:themeColor="text1"/>
        </w:rPr>
        <w:t xml:space="preserve"> and Do Your Own Publicity </w:t>
      </w:r>
    </w:p>
    <w:p w14:paraId="174E3D9E" w14:textId="4ED81F19" w:rsidR="002D142F" w:rsidRPr="008C7C0D" w:rsidRDefault="002D142F" w:rsidP="002D142F">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122C4D" w:rsidRPr="008C7C0D">
        <w:rPr>
          <w:rFonts w:ascii="Source Sans Pro" w:hAnsi="Source Sans Pro"/>
          <w:color w:val="000000" w:themeColor="text1"/>
        </w:rPr>
        <w:t>well-respected</w:t>
      </w:r>
      <w:r w:rsidRPr="008C7C0D">
        <w:rPr>
          <w:rFonts w:ascii="Source Sans Pro" w:hAnsi="Source Sans Pro"/>
          <w:color w:val="000000" w:themeColor="text1"/>
        </w:rPr>
        <w:t xml:space="preserve"> publicists with national and international rosters and have summarized their collective opinions and responses to the questions I asked below. Contributors to this section include Samantha Pickard (Strut Entertai</w:t>
      </w:r>
      <w:r w:rsidR="00507A97" w:rsidRPr="008C7C0D">
        <w:rPr>
          <w:rFonts w:ascii="Source Sans Pro" w:hAnsi="Source Sans Pro"/>
          <w:color w:val="000000" w:themeColor="text1"/>
        </w:rPr>
        <w:t>nment), Sari Delmar (AB Co.</w:t>
      </w:r>
      <w:r w:rsidRPr="008C7C0D">
        <w:rPr>
          <w:rFonts w:ascii="Source Sans Pro" w:hAnsi="Source Sans Pro"/>
          <w:color w:val="000000" w:themeColor="text1"/>
        </w:rPr>
        <w:t xml:space="preserve">), and others who chose to remain unnamed. </w:t>
      </w:r>
    </w:p>
    <w:p w14:paraId="2F9E9F61" w14:textId="77777777" w:rsidR="002D142F" w:rsidRPr="004F0A53" w:rsidRDefault="002D142F" w:rsidP="00442D4C">
      <w:pPr>
        <w:rPr>
          <w:rFonts w:ascii="Source Sans Pro" w:hAnsi="Source Sans Pro"/>
          <w:b/>
          <w:color w:val="000000" w:themeColor="text1"/>
          <w:sz w:val="18"/>
          <w:szCs w:val="18"/>
        </w:rPr>
      </w:pPr>
    </w:p>
    <w:p w14:paraId="7CE32EE2" w14:textId="50FAFD25" w:rsidR="00700B5F" w:rsidRPr="008C7C0D" w:rsidRDefault="004B74F5" w:rsidP="00442D4C">
      <w:pPr>
        <w:rPr>
          <w:rFonts w:ascii="Source Sans Pro" w:hAnsi="Source Sans Pro"/>
          <w:color w:val="000000" w:themeColor="text1"/>
          <w:sz w:val="28"/>
          <w:szCs w:val="28"/>
        </w:rPr>
      </w:pPr>
      <w:r w:rsidRPr="008C7C0D">
        <w:rPr>
          <w:rFonts w:ascii="Source Sans Pro" w:hAnsi="Source Sans Pro"/>
          <w:b/>
          <w:color w:val="000000" w:themeColor="text1"/>
          <w:sz w:val="28"/>
          <w:szCs w:val="28"/>
        </w:rPr>
        <w:t xml:space="preserve">What </w:t>
      </w:r>
      <w:r w:rsidR="00951AFA" w:rsidRPr="008C7C0D">
        <w:rPr>
          <w:rFonts w:ascii="Source Sans Pro" w:hAnsi="Source Sans Pro"/>
          <w:b/>
          <w:color w:val="000000" w:themeColor="text1"/>
          <w:sz w:val="28"/>
          <w:szCs w:val="28"/>
        </w:rPr>
        <w:t>Publicists Look for in Their Clients</w:t>
      </w:r>
    </w:p>
    <w:p w14:paraId="3A06D69C"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Talent.</w:t>
      </w:r>
    </w:p>
    <w:p w14:paraId="3363F690"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 xml:space="preserve">Great music that matches the taste of the publicist. </w:t>
      </w:r>
    </w:p>
    <w:p w14:paraId="1CF6CEA0"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They have to like it enough to want to tell the world about it.</w:t>
      </w:r>
    </w:p>
    <w:p w14:paraId="4361A192"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 xml:space="preserve">Must be able to perform live on stage, on television, or on radio. </w:t>
      </w:r>
    </w:p>
    <w:p w14:paraId="138048E4"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 xml:space="preserve">Relationship compatibility. </w:t>
      </w:r>
    </w:p>
    <w:p w14:paraId="3B79070E"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 xml:space="preserve">Sometimes based on current workload and existing client base. </w:t>
      </w:r>
    </w:p>
    <w:p w14:paraId="5864B584" w14:textId="77777777"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 xml:space="preserve">Try to diversify their client base so they’re not promoting all the same genres of music. </w:t>
      </w:r>
    </w:p>
    <w:p w14:paraId="63331704" w14:textId="2A9464E4" w:rsidR="00822031" w:rsidRPr="008C7C0D" w:rsidRDefault="00822031" w:rsidP="0076474B">
      <w:pPr>
        <w:pStyle w:val="ListParagraph"/>
        <w:numPr>
          <w:ilvl w:val="0"/>
          <w:numId w:val="62"/>
        </w:numPr>
        <w:rPr>
          <w:rFonts w:ascii="Source Sans Pro" w:hAnsi="Source Sans Pro"/>
          <w:color w:val="000000" w:themeColor="text1"/>
        </w:rPr>
      </w:pPr>
      <w:r w:rsidRPr="008C7C0D">
        <w:rPr>
          <w:rFonts w:ascii="Source Sans Pro" w:hAnsi="Source Sans Pro"/>
          <w:color w:val="000000" w:themeColor="text1"/>
        </w:rPr>
        <w:t>A good story behind the music.</w:t>
      </w:r>
    </w:p>
    <w:p w14:paraId="19EF53CD" w14:textId="77777777" w:rsidR="00822031" w:rsidRPr="004F0A53" w:rsidRDefault="00822031" w:rsidP="00822031">
      <w:pPr>
        <w:rPr>
          <w:rFonts w:ascii="Source Sans Pro" w:hAnsi="Source Sans Pro"/>
          <w:color w:val="000000" w:themeColor="text1"/>
          <w:sz w:val="18"/>
          <w:szCs w:val="18"/>
        </w:rPr>
      </w:pPr>
    </w:p>
    <w:p w14:paraId="40CFD6E8" w14:textId="63B908D2" w:rsidR="00822031" w:rsidRPr="008C7C0D" w:rsidRDefault="00227403" w:rsidP="004B74F5">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951AFA" w:rsidRPr="008C7C0D">
        <w:rPr>
          <w:rFonts w:ascii="Source Sans Pro" w:hAnsi="Source Sans Pro"/>
          <w:b/>
          <w:color w:val="000000" w:themeColor="text1"/>
          <w:sz w:val="28"/>
          <w:szCs w:val="28"/>
        </w:rPr>
        <w:t>Publicists Find Clients</w:t>
      </w:r>
    </w:p>
    <w:p w14:paraId="3A1E85EA" w14:textId="77777777" w:rsidR="00822031" w:rsidRPr="008C7C0D" w:rsidRDefault="00822031" w:rsidP="0076474B">
      <w:pPr>
        <w:pStyle w:val="ListParagraph"/>
        <w:numPr>
          <w:ilvl w:val="0"/>
          <w:numId w:val="63"/>
        </w:numPr>
        <w:rPr>
          <w:rFonts w:ascii="Source Sans Pro" w:hAnsi="Source Sans Pro"/>
          <w:color w:val="000000" w:themeColor="text1"/>
        </w:rPr>
      </w:pPr>
      <w:r w:rsidRPr="008C7C0D">
        <w:rPr>
          <w:rFonts w:ascii="Source Sans Pro" w:hAnsi="Source Sans Pro"/>
          <w:color w:val="000000" w:themeColor="text1"/>
        </w:rPr>
        <w:t xml:space="preserve">Mostly from referrals from industry friends or existing acts on their roster. </w:t>
      </w:r>
    </w:p>
    <w:p w14:paraId="400433E8" w14:textId="77777777" w:rsidR="00822031" w:rsidRPr="008C7C0D" w:rsidRDefault="00822031" w:rsidP="0076474B">
      <w:pPr>
        <w:pStyle w:val="ListParagraph"/>
        <w:numPr>
          <w:ilvl w:val="0"/>
          <w:numId w:val="63"/>
        </w:numPr>
        <w:rPr>
          <w:rFonts w:ascii="Source Sans Pro" w:hAnsi="Source Sans Pro"/>
          <w:color w:val="000000" w:themeColor="text1"/>
        </w:rPr>
      </w:pPr>
      <w:r w:rsidRPr="008C7C0D">
        <w:rPr>
          <w:rFonts w:ascii="Source Sans Pro" w:hAnsi="Source Sans Pro"/>
          <w:color w:val="000000" w:themeColor="text1"/>
        </w:rPr>
        <w:t xml:space="preserve">Attending networking events. </w:t>
      </w:r>
    </w:p>
    <w:p w14:paraId="128A2832" w14:textId="77777777" w:rsidR="00822031" w:rsidRPr="008C7C0D" w:rsidRDefault="00822031" w:rsidP="0076474B">
      <w:pPr>
        <w:pStyle w:val="ListParagraph"/>
        <w:numPr>
          <w:ilvl w:val="0"/>
          <w:numId w:val="63"/>
        </w:numPr>
        <w:rPr>
          <w:rFonts w:ascii="Source Sans Pro" w:hAnsi="Source Sans Pro"/>
          <w:color w:val="000000" w:themeColor="text1"/>
        </w:rPr>
      </w:pPr>
      <w:r w:rsidRPr="008C7C0D">
        <w:rPr>
          <w:rFonts w:ascii="Source Sans Pro" w:hAnsi="Source Sans Pro"/>
          <w:color w:val="000000" w:themeColor="text1"/>
        </w:rPr>
        <w:t>Saw them perform live at a conference, showcase, festival or live show.</w:t>
      </w:r>
    </w:p>
    <w:p w14:paraId="328A914F" w14:textId="33B9EE70" w:rsidR="00700B5F" w:rsidRPr="008C7C0D" w:rsidRDefault="00227403" w:rsidP="0076474B">
      <w:pPr>
        <w:pStyle w:val="ListParagraph"/>
        <w:numPr>
          <w:ilvl w:val="0"/>
          <w:numId w:val="63"/>
        </w:numPr>
        <w:rPr>
          <w:rFonts w:ascii="Source Sans Pro" w:hAnsi="Source Sans Pro"/>
          <w:color w:val="000000" w:themeColor="text1"/>
        </w:rPr>
      </w:pPr>
      <w:r w:rsidRPr="008C7C0D">
        <w:rPr>
          <w:rFonts w:ascii="Source Sans Pro" w:hAnsi="Source Sans Pro"/>
          <w:color w:val="000000" w:themeColor="text1"/>
        </w:rPr>
        <w:t>Found</w:t>
      </w:r>
      <w:r w:rsidR="00822031" w:rsidRPr="008C7C0D">
        <w:rPr>
          <w:rFonts w:ascii="Source Sans Pro" w:hAnsi="Source Sans Pro"/>
          <w:color w:val="000000" w:themeColor="text1"/>
        </w:rPr>
        <w:t xml:space="preserve"> them online.</w:t>
      </w:r>
      <w:r w:rsidR="003E450B" w:rsidRPr="008C7C0D">
        <w:rPr>
          <w:rFonts w:ascii="Source Sans Pro" w:hAnsi="Source Sans Pro"/>
          <w:color w:val="000000" w:themeColor="text1"/>
        </w:rPr>
        <w:br/>
      </w:r>
    </w:p>
    <w:p w14:paraId="55FC432C" w14:textId="303AA493" w:rsidR="00822031" w:rsidRPr="008C7C0D" w:rsidRDefault="00822031"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lastRenderedPageBreak/>
        <w:t>H</w:t>
      </w:r>
      <w:r w:rsidR="00227403" w:rsidRPr="008C7C0D">
        <w:rPr>
          <w:rFonts w:ascii="Source Sans Pro" w:hAnsi="Source Sans Pro"/>
          <w:b/>
          <w:color w:val="000000" w:themeColor="text1"/>
          <w:sz w:val="28"/>
          <w:szCs w:val="28"/>
        </w:rPr>
        <w:t xml:space="preserve">ow to </w:t>
      </w:r>
      <w:r w:rsidR="00951AFA" w:rsidRPr="008C7C0D">
        <w:rPr>
          <w:rFonts w:ascii="Source Sans Pro" w:hAnsi="Source Sans Pro"/>
          <w:b/>
          <w:color w:val="000000" w:themeColor="text1"/>
          <w:sz w:val="28"/>
          <w:szCs w:val="28"/>
        </w:rPr>
        <w:t>Contact a Publicist That You Don’t Know Personally</w:t>
      </w:r>
    </w:p>
    <w:p w14:paraId="334D38A4" w14:textId="77777777" w:rsidR="00822031"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 xml:space="preserve">Send them a short email with your music and your story, conveying the reasons why you believe you should work together. </w:t>
      </w:r>
    </w:p>
    <w:p w14:paraId="3482B0E3" w14:textId="77777777" w:rsidR="00822031"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 xml:space="preserve">Explain your plan, briefly (even if it’s a very rough plan) and your accomplishments so far. </w:t>
      </w:r>
    </w:p>
    <w:p w14:paraId="14C8CEFB" w14:textId="77777777" w:rsidR="00822031"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Links to your best work.</w:t>
      </w:r>
    </w:p>
    <w:p w14:paraId="76B936D7" w14:textId="77777777" w:rsidR="00822031"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 xml:space="preserve">Ask to set up a meeting in the coming weeks if they are available. </w:t>
      </w:r>
    </w:p>
    <w:p w14:paraId="77850EC9" w14:textId="77777777" w:rsidR="00822031"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 xml:space="preserve">They recommend getting referral. </w:t>
      </w:r>
    </w:p>
    <w:p w14:paraId="08F54B42" w14:textId="0EAB3EC9" w:rsidR="00700B5F" w:rsidRPr="008C7C0D" w:rsidRDefault="00822031" w:rsidP="0076474B">
      <w:pPr>
        <w:pStyle w:val="ListParagraph"/>
        <w:numPr>
          <w:ilvl w:val="0"/>
          <w:numId w:val="64"/>
        </w:numPr>
        <w:ind w:left="360"/>
        <w:rPr>
          <w:rFonts w:ascii="Source Sans Pro" w:hAnsi="Source Sans Pro"/>
          <w:color w:val="000000" w:themeColor="text1"/>
        </w:rPr>
      </w:pPr>
      <w:r w:rsidRPr="008C7C0D">
        <w:rPr>
          <w:rFonts w:ascii="Source Sans Pro" w:hAnsi="Source Sans Pro"/>
          <w:color w:val="000000" w:themeColor="text1"/>
        </w:rPr>
        <w:t>Invite them to a live show.</w:t>
      </w:r>
    </w:p>
    <w:p w14:paraId="64CE8163" w14:textId="77777777" w:rsidR="00822031" w:rsidRPr="008C7C0D" w:rsidRDefault="00822031" w:rsidP="00442D4C">
      <w:pPr>
        <w:rPr>
          <w:rFonts w:ascii="Source Sans Pro" w:hAnsi="Source Sans Pro"/>
          <w:color w:val="000000" w:themeColor="text1"/>
        </w:rPr>
      </w:pPr>
    </w:p>
    <w:p w14:paraId="61469904" w14:textId="13779D77" w:rsidR="00822031" w:rsidRPr="008C7C0D" w:rsidRDefault="00227403" w:rsidP="00442D4C">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The </w:t>
      </w:r>
      <w:r w:rsidR="00951AFA" w:rsidRPr="008C7C0D">
        <w:rPr>
          <w:rFonts w:ascii="Source Sans Pro" w:hAnsi="Source Sans Pro"/>
          <w:b/>
          <w:color w:val="000000" w:themeColor="text1"/>
          <w:sz w:val="28"/>
          <w:szCs w:val="28"/>
        </w:rPr>
        <w:t>Difference Between an Artist or Manager Reaching Out</w:t>
      </w:r>
    </w:p>
    <w:p w14:paraId="2B5A819E" w14:textId="633F0F26"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Doesn’t matter as long as you are professional and well presented.</w:t>
      </w:r>
    </w:p>
    <w:p w14:paraId="053511AE" w14:textId="77777777" w:rsidR="00822031" w:rsidRPr="008C7C0D" w:rsidRDefault="00822031" w:rsidP="00822031">
      <w:pPr>
        <w:rPr>
          <w:rFonts w:ascii="Source Sans Pro" w:hAnsi="Source Sans Pro"/>
          <w:color w:val="000000" w:themeColor="text1"/>
        </w:rPr>
      </w:pPr>
    </w:p>
    <w:p w14:paraId="73B376B3" w14:textId="5E6361AA" w:rsidR="00822031" w:rsidRPr="008C7C0D" w:rsidRDefault="00227403" w:rsidP="00227403">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Publicist </w:t>
      </w:r>
      <w:r w:rsidR="00951AFA" w:rsidRPr="008C7C0D">
        <w:rPr>
          <w:rFonts w:ascii="Source Sans Pro" w:hAnsi="Source Sans Pro"/>
          <w:b/>
          <w:color w:val="000000" w:themeColor="text1"/>
          <w:sz w:val="28"/>
          <w:szCs w:val="28"/>
        </w:rPr>
        <w:t>Expectations of Their Partnership with Artists and Managers</w:t>
      </w:r>
    </w:p>
    <w:p w14:paraId="367B9416"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Honesty. </w:t>
      </w:r>
    </w:p>
    <w:p w14:paraId="3DECEC61"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Transparency. </w:t>
      </w:r>
    </w:p>
    <w:p w14:paraId="45351DA7"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Trust. </w:t>
      </w:r>
    </w:p>
    <w:p w14:paraId="21BF7666"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Pay your bills on time. </w:t>
      </w:r>
    </w:p>
    <w:p w14:paraId="492DDBA7"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Work as hard as your publicist does. </w:t>
      </w:r>
    </w:p>
    <w:p w14:paraId="7F508322"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Be prompt and diligent and ready to move fast. </w:t>
      </w:r>
    </w:p>
    <w:p w14:paraId="4EC3BE04"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Work hard to always raise the bar creatively. </w:t>
      </w:r>
    </w:p>
    <w:p w14:paraId="465D734C"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Work as a team. </w:t>
      </w:r>
    </w:p>
    <w:p w14:paraId="0A1D0E45"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Have a plan in place and show it to them when meeting them for the first time. Even if it’s a rough plan. </w:t>
      </w:r>
    </w:p>
    <w:p w14:paraId="17B91083"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Provide them with up to date facts. </w:t>
      </w:r>
    </w:p>
    <w:p w14:paraId="31BB21D8"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Provide them with information of everyone who is on your team already. </w:t>
      </w:r>
    </w:p>
    <w:p w14:paraId="251CF420" w14:textId="77777777" w:rsidR="00822031" w:rsidRPr="008C7C0D" w:rsidRDefault="00822031"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If you need help finding a team, compiling facts, and coming up with a plan, sometimes this is included in publicist services. </w:t>
      </w:r>
    </w:p>
    <w:p w14:paraId="44C4E603" w14:textId="012713F0" w:rsidR="002F098E" w:rsidRPr="008C7C0D" w:rsidRDefault="002F098E"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One publicist said i</w:t>
      </w:r>
      <w:r w:rsidR="00822031" w:rsidRPr="008C7C0D">
        <w:rPr>
          <w:rFonts w:ascii="Source Sans Pro" w:hAnsi="Source Sans Pro"/>
          <w:color w:val="000000" w:themeColor="text1"/>
        </w:rPr>
        <w:t>t’s a bonus if you come to the table with a list of media outlets that yo</w:t>
      </w:r>
      <w:r w:rsidRPr="008C7C0D">
        <w:rPr>
          <w:rFonts w:ascii="Source Sans Pro" w:hAnsi="Source Sans Pro"/>
          <w:color w:val="000000" w:themeColor="text1"/>
        </w:rPr>
        <w:t xml:space="preserve">u really want to be featured on, but another publicist said that some </w:t>
      </w:r>
      <w:r w:rsidR="005951BE" w:rsidRPr="008C7C0D">
        <w:rPr>
          <w:rFonts w:ascii="Source Sans Pro" w:hAnsi="Source Sans Pro"/>
          <w:color w:val="000000" w:themeColor="text1"/>
        </w:rPr>
        <w:t>publicists</w:t>
      </w:r>
      <w:r w:rsidRPr="008C7C0D">
        <w:rPr>
          <w:rFonts w:ascii="Source Sans Pro" w:hAnsi="Source Sans Pro"/>
          <w:color w:val="000000" w:themeColor="text1"/>
        </w:rPr>
        <w:t xml:space="preserve"> would much prefer if you didn’t bring your own list. </w:t>
      </w:r>
    </w:p>
    <w:p w14:paraId="14FBE362" w14:textId="05C883FD" w:rsidR="00822031" w:rsidRPr="008C7C0D" w:rsidRDefault="002F098E" w:rsidP="0076474B">
      <w:pPr>
        <w:pStyle w:val="ListParagraph"/>
        <w:numPr>
          <w:ilvl w:val="0"/>
          <w:numId w:val="65"/>
        </w:numPr>
        <w:rPr>
          <w:rFonts w:ascii="Source Sans Pro" w:hAnsi="Source Sans Pro"/>
          <w:color w:val="000000" w:themeColor="text1"/>
        </w:rPr>
      </w:pPr>
      <w:r w:rsidRPr="008C7C0D">
        <w:rPr>
          <w:rFonts w:ascii="Source Sans Pro" w:hAnsi="Source Sans Pro"/>
          <w:color w:val="000000" w:themeColor="text1"/>
        </w:rPr>
        <w:t xml:space="preserve">If you do provide your own list, however, it’s best to understand that your publicist knows the media better than you and can make the judgment call as to which media outlets you should and should not be working with. </w:t>
      </w:r>
    </w:p>
    <w:p w14:paraId="6FEACCC1" w14:textId="77777777" w:rsidR="00B61D82" w:rsidRPr="008C7C0D" w:rsidRDefault="00B61D82" w:rsidP="00822031">
      <w:pPr>
        <w:outlineLvl w:val="0"/>
        <w:rPr>
          <w:rFonts w:ascii="Source Sans Pro" w:hAnsi="Source Sans Pro"/>
          <w:b/>
          <w:color w:val="000000" w:themeColor="text1"/>
        </w:rPr>
      </w:pPr>
    </w:p>
    <w:p w14:paraId="23359D98" w14:textId="71B26C7D" w:rsidR="00822031" w:rsidRPr="008C7C0D" w:rsidRDefault="00227403"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Extra </w:t>
      </w:r>
      <w:r w:rsidR="00951AFA" w:rsidRPr="008C7C0D">
        <w:rPr>
          <w:rFonts w:ascii="Source Sans Pro" w:hAnsi="Source Sans Pro"/>
          <w:b/>
          <w:color w:val="000000" w:themeColor="text1"/>
          <w:sz w:val="28"/>
          <w:szCs w:val="28"/>
        </w:rPr>
        <w:t>Advice from the Publicists!</w:t>
      </w:r>
    </w:p>
    <w:p w14:paraId="341C0E38"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Love your music and your music career like the air you breathe or you won’t be able to handle it. </w:t>
      </w:r>
    </w:p>
    <w:p w14:paraId="335A51DC"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Be ready to put in the time, the energy, and the dedication.</w:t>
      </w:r>
    </w:p>
    <w:p w14:paraId="2B0344C2"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Be ready for the emotional rollercoaster. </w:t>
      </w:r>
    </w:p>
    <w:p w14:paraId="3771862B"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Understand your strengths and weaknesses. </w:t>
      </w:r>
    </w:p>
    <w:p w14:paraId="1934E23C"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Build an awesome team around you (including a few cheerleaders). </w:t>
      </w:r>
    </w:p>
    <w:p w14:paraId="1CD7DDA2"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lastRenderedPageBreak/>
        <w:t xml:space="preserve">Don’t beg them to work with you, you only want a publicist who really wants to work with you.  </w:t>
      </w:r>
    </w:p>
    <w:p w14:paraId="205E4E6B"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Build relationships with local journalists and media personnel directly, they love to hear from artists and it will help build loyalty. </w:t>
      </w:r>
    </w:p>
    <w:p w14:paraId="5CF32C0C"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Get media training.</w:t>
      </w:r>
    </w:p>
    <w:p w14:paraId="38413101" w14:textId="77777777"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 xml:space="preserve">Be punctual and professional at all times. </w:t>
      </w:r>
    </w:p>
    <w:p w14:paraId="5700AB12" w14:textId="3801C4BC" w:rsidR="00822031" w:rsidRPr="008C7C0D" w:rsidRDefault="00822031" w:rsidP="0076474B">
      <w:pPr>
        <w:pStyle w:val="ListParagraph"/>
        <w:numPr>
          <w:ilvl w:val="0"/>
          <w:numId w:val="66"/>
        </w:numPr>
        <w:rPr>
          <w:rFonts w:ascii="Source Sans Pro" w:hAnsi="Source Sans Pro"/>
          <w:color w:val="000000" w:themeColor="text1"/>
        </w:rPr>
      </w:pPr>
      <w:r w:rsidRPr="008C7C0D">
        <w:rPr>
          <w:rFonts w:ascii="Source Sans Pro" w:hAnsi="Source Sans Pro"/>
          <w:color w:val="000000" w:themeColor="text1"/>
        </w:rPr>
        <w:t>Show up to media appointments sober.</w:t>
      </w:r>
    </w:p>
    <w:p w14:paraId="4554E85C" w14:textId="77777777" w:rsidR="00700B5F" w:rsidRPr="008C7C0D" w:rsidRDefault="00700B5F" w:rsidP="00442D4C">
      <w:pPr>
        <w:rPr>
          <w:rFonts w:ascii="Source Sans Pro" w:hAnsi="Source Sans Pro"/>
          <w:color w:val="000000" w:themeColor="text1"/>
        </w:rPr>
      </w:pPr>
    </w:p>
    <w:p w14:paraId="39DE0364" w14:textId="77777777" w:rsidR="00227403" w:rsidRPr="008C7C0D" w:rsidRDefault="00227403">
      <w:pPr>
        <w:rPr>
          <w:rFonts w:ascii="Source Sans Pro" w:eastAsiaTheme="majorEastAsia" w:hAnsi="Source Sans Pro" w:cstheme="majorBidi"/>
          <w:color w:val="000000" w:themeColor="text1"/>
          <w:sz w:val="44"/>
          <w:szCs w:val="44"/>
        </w:rPr>
      </w:pPr>
      <w:r w:rsidRPr="008C7C0D">
        <w:rPr>
          <w:rFonts w:ascii="Source Sans Pro" w:hAnsi="Source Sans Pro"/>
          <w:color w:val="000000" w:themeColor="text1"/>
        </w:rPr>
        <w:br w:type="page"/>
      </w:r>
    </w:p>
    <w:p w14:paraId="117B438E" w14:textId="79C34F27" w:rsidR="00700B5F" w:rsidRPr="008C7C0D" w:rsidRDefault="000614FA" w:rsidP="003F5511">
      <w:pPr>
        <w:pStyle w:val="Heading1"/>
        <w:rPr>
          <w:rFonts w:ascii="Source Sans Pro" w:hAnsi="Source Sans Pro"/>
        </w:rPr>
      </w:pPr>
      <w:r w:rsidRPr="008C7C0D">
        <w:rPr>
          <w:rFonts w:ascii="Source Sans Pro" w:hAnsi="Source Sans Pro"/>
        </w:rPr>
        <w:lastRenderedPageBreak/>
        <w:t>CHAPTER 8</w:t>
      </w:r>
      <w:r w:rsidR="00227403" w:rsidRPr="008C7C0D">
        <w:rPr>
          <w:rFonts w:ascii="Source Sans Pro" w:hAnsi="Source Sans Pro"/>
        </w:rPr>
        <w:t xml:space="preserve">: </w:t>
      </w:r>
      <w:r w:rsidR="00BA23F1" w:rsidRPr="008C7C0D">
        <w:rPr>
          <w:rFonts w:ascii="Source Sans Pro" w:hAnsi="Source Sans Pro"/>
        </w:rPr>
        <w:t>RADIO PROMOTERS</w:t>
      </w:r>
    </w:p>
    <w:p w14:paraId="457CDFC4" w14:textId="77777777" w:rsidR="006B6A2C" w:rsidRPr="008C7C0D" w:rsidRDefault="006B6A2C" w:rsidP="00700B5F">
      <w:pPr>
        <w:rPr>
          <w:rFonts w:ascii="Source Sans Pro" w:hAnsi="Source Sans Pro"/>
          <w:color w:val="000000" w:themeColor="text1"/>
        </w:rPr>
      </w:pPr>
    </w:p>
    <w:p w14:paraId="6146A41C" w14:textId="77777777" w:rsidR="006B6A2C" w:rsidRPr="008C7C0D" w:rsidRDefault="006B6A2C" w:rsidP="006B6A2C">
      <w:pPr>
        <w:pStyle w:val="Heading3"/>
        <w:rPr>
          <w:rFonts w:ascii="Source Sans Pro" w:hAnsi="Source Sans Pro"/>
          <w:b/>
          <w:color w:val="000000" w:themeColor="text1"/>
        </w:rPr>
      </w:pPr>
      <w:r w:rsidRPr="008C7C0D">
        <w:rPr>
          <w:rFonts w:ascii="Source Sans Pro" w:hAnsi="Source Sans Pro"/>
          <w:b/>
          <w:color w:val="000000" w:themeColor="text1"/>
        </w:rPr>
        <w:t>The Role of the Radio Promoter</w:t>
      </w:r>
    </w:p>
    <w:p w14:paraId="6E12BDD4" w14:textId="77777777" w:rsidR="006B6A2C" w:rsidRPr="008C7C0D" w:rsidRDefault="006B6A2C" w:rsidP="006B6A2C">
      <w:pPr>
        <w:rPr>
          <w:rFonts w:ascii="Source Sans Pro" w:hAnsi="Source Sans Pro"/>
          <w:color w:val="000000" w:themeColor="text1"/>
        </w:rPr>
      </w:pPr>
      <w:r w:rsidRPr="008C7C0D">
        <w:rPr>
          <w:rFonts w:ascii="Source Sans Pro" w:hAnsi="Source Sans Pro"/>
          <w:color w:val="000000" w:themeColor="text1"/>
        </w:rPr>
        <w:t>Radio promoters are responsible for pitching new songs to radio programmers (music directors and program directors at radio stations) to get them played on the radio. As outlined in chapter 6, when you’re signed to major label, they have a built in radio promotions department. When you’re signed to an independent label, depending on the size of the label and where they spend their budgets, they may have a full-time radio promotions person on staff, or they outsource to a 3</w:t>
      </w:r>
      <w:r w:rsidRPr="008C7C0D">
        <w:rPr>
          <w:rFonts w:ascii="Source Sans Pro" w:hAnsi="Source Sans Pro"/>
          <w:color w:val="000000" w:themeColor="text1"/>
          <w:vertAlign w:val="superscript"/>
        </w:rPr>
        <w:t>rd</w:t>
      </w:r>
      <w:r w:rsidRPr="008C7C0D">
        <w:rPr>
          <w:rFonts w:ascii="Source Sans Pro" w:hAnsi="Source Sans Pro"/>
          <w:color w:val="000000" w:themeColor="text1"/>
        </w:rPr>
        <w:t xml:space="preserve"> party radio promotions company. A lot of the radio promotions companies were started by former record label employees. Nonetheless, as an independent manager, you also have access to these independent radio promotions people for a fee. In summary, radio promoters are responsible for: </w:t>
      </w:r>
    </w:p>
    <w:p w14:paraId="62A14E53" w14:textId="77777777" w:rsidR="006B6A2C" w:rsidRPr="008C7C0D" w:rsidRDefault="006B6A2C" w:rsidP="00700B5F">
      <w:pPr>
        <w:rPr>
          <w:rFonts w:ascii="Source Sans Pro" w:hAnsi="Source Sans Pro"/>
          <w:color w:val="000000" w:themeColor="text1"/>
        </w:rPr>
      </w:pPr>
    </w:p>
    <w:p w14:paraId="0820C337" w14:textId="77777777" w:rsidR="00700B5F" w:rsidRPr="008C7C0D" w:rsidRDefault="00700B5F" w:rsidP="0076474B">
      <w:pPr>
        <w:pStyle w:val="ListParagraph"/>
        <w:numPr>
          <w:ilvl w:val="0"/>
          <w:numId w:val="4"/>
        </w:numPr>
        <w:rPr>
          <w:rFonts w:ascii="Source Sans Pro" w:hAnsi="Source Sans Pro"/>
          <w:color w:val="000000" w:themeColor="text1"/>
        </w:rPr>
      </w:pPr>
      <w:r w:rsidRPr="008C7C0D">
        <w:rPr>
          <w:rFonts w:ascii="Source Sans Pro" w:hAnsi="Source Sans Pro"/>
          <w:color w:val="000000" w:themeColor="text1"/>
        </w:rPr>
        <w:t xml:space="preserve">Developing relationships with music directors </w:t>
      </w:r>
    </w:p>
    <w:p w14:paraId="6BEDCA7A" w14:textId="77777777" w:rsidR="00700B5F" w:rsidRPr="008C7C0D" w:rsidRDefault="00700B5F" w:rsidP="0076474B">
      <w:pPr>
        <w:pStyle w:val="ListParagraph"/>
        <w:numPr>
          <w:ilvl w:val="0"/>
          <w:numId w:val="4"/>
        </w:numPr>
        <w:rPr>
          <w:rFonts w:ascii="Source Sans Pro" w:hAnsi="Source Sans Pro"/>
          <w:color w:val="000000" w:themeColor="text1"/>
        </w:rPr>
      </w:pPr>
      <w:r w:rsidRPr="008C7C0D">
        <w:rPr>
          <w:rFonts w:ascii="Source Sans Pro" w:hAnsi="Source Sans Pro"/>
          <w:color w:val="000000" w:themeColor="text1"/>
        </w:rPr>
        <w:t>Reviewing data from daily and weekly radio and sales charts</w:t>
      </w:r>
    </w:p>
    <w:p w14:paraId="1C7D9EB0" w14:textId="36DF5CEF" w:rsidR="00700B5F" w:rsidRPr="008C7C0D" w:rsidRDefault="00700B5F" w:rsidP="0076474B">
      <w:pPr>
        <w:pStyle w:val="ListParagraph"/>
        <w:numPr>
          <w:ilvl w:val="0"/>
          <w:numId w:val="4"/>
        </w:numPr>
        <w:rPr>
          <w:rFonts w:ascii="Source Sans Pro" w:hAnsi="Source Sans Pro"/>
          <w:color w:val="000000" w:themeColor="text1"/>
        </w:rPr>
      </w:pPr>
      <w:r w:rsidRPr="008C7C0D">
        <w:rPr>
          <w:rFonts w:ascii="Source Sans Pro" w:hAnsi="Source Sans Pro"/>
          <w:color w:val="000000" w:themeColor="text1"/>
        </w:rPr>
        <w:t xml:space="preserve">Reviewing data from social activity, </w:t>
      </w:r>
      <w:r w:rsidR="005951BE" w:rsidRPr="008C7C0D">
        <w:rPr>
          <w:rFonts w:ascii="Source Sans Pro" w:hAnsi="Source Sans Pro"/>
          <w:color w:val="000000" w:themeColor="text1"/>
        </w:rPr>
        <w:t>Shas am</w:t>
      </w:r>
      <w:r w:rsidRPr="008C7C0D">
        <w:rPr>
          <w:rFonts w:ascii="Source Sans Pro" w:hAnsi="Source Sans Pro"/>
          <w:color w:val="000000" w:themeColor="text1"/>
        </w:rPr>
        <w:t xml:space="preserve"> charts, digital streams </w:t>
      </w:r>
    </w:p>
    <w:p w14:paraId="1A3D7CDD" w14:textId="77777777" w:rsidR="00700B5F" w:rsidRPr="008C7C0D" w:rsidRDefault="00700B5F" w:rsidP="0076474B">
      <w:pPr>
        <w:pStyle w:val="ListParagraph"/>
        <w:numPr>
          <w:ilvl w:val="0"/>
          <w:numId w:val="4"/>
        </w:numPr>
        <w:rPr>
          <w:rFonts w:ascii="Source Sans Pro" w:hAnsi="Source Sans Pro"/>
          <w:color w:val="000000" w:themeColor="text1"/>
        </w:rPr>
      </w:pPr>
      <w:r w:rsidRPr="008C7C0D">
        <w:rPr>
          <w:rFonts w:ascii="Source Sans Pro" w:hAnsi="Source Sans Pro"/>
          <w:color w:val="000000" w:themeColor="text1"/>
        </w:rPr>
        <w:t xml:space="preserve">Preparing and delivering new song pitches using data to music directors </w:t>
      </w:r>
    </w:p>
    <w:p w14:paraId="43EBE33B" w14:textId="77777777" w:rsidR="00700B5F" w:rsidRPr="008C7C0D" w:rsidRDefault="00700B5F" w:rsidP="0076474B">
      <w:pPr>
        <w:pStyle w:val="ListParagraph"/>
        <w:numPr>
          <w:ilvl w:val="0"/>
          <w:numId w:val="4"/>
        </w:numPr>
        <w:rPr>
          <w:rFonts w:ascii="Source Sans Pro" w:hAnsi="Source Sans Pro"/>
          <w:color w:val="000000" w:themeColor="text1"/>
        </w:rPr>
      </w:pPr>
      <w:r w:rsidRPr="008C7C0D">
        <w:rPr>
          <w:rFonts w:ascii="Source Sans Pro" w:hAnsi="Source Sans Pro"/>
          <w:color w:val="000000" w:themeColor="text1"/>
        </w:rPr>
        <w:t>Developing relationships with other industry people such as agents, managers and concert promoters</w:t>
      </w:r>
    </w:p>
    <w:p w14:paraId="4B792A12" w14:textId="77777777" w:rsidR="00700B5F" w:rsidRPr="008C7C0D" w:rsidRDefault="00700B5F" w:rsidP="00700B5F">
      <w:pPr>
        <w:rPr>
          <w:rFonts w:ascii="Source Sans Pro" w:hAnsi="Source Sans Pro"/>
          <w:color w:val="000000" w:themeColor="text1"/>
        </w:rPr>
      </w:pPr>
    </w:p>
    <w:p w14:paraId="472FA095" w14:textId="6009714A" w:rsidR="00B7370B" w:rsidRPr="008C7C0D" w:rsidRDefault="00700B5F" w:rsidP="006B6A2C">
      <w:pPr>
        <w:pStyle w:val="Heading3"/>
        <w:rPr>
          <w:rFonts w:ascii="Source Sans Pro" w:hAnsi="Source Sans Pro"/>
          <w:b/>
          <w:color w:val="000000" w:themeColor="text1"/>
        </w:rPr>
      </w:pPr>
      <w:r w:rsidRPr="008C7C0D">
        <w:rPr>
          <w:rFonts w:ascii="Source Sans Pro" w:hAnsi="Source Sans Pro"/>
          <w:b/>
          <w:color w:val="000000" w:themeColor="text1"/>
        </w:rPr>
        <w:t>Who Radio Promoters Work With</w:t>
      </w:r>
    </w:p>
    <w:p w14:paraId="56A5F543" w14:textId="3AF6B206" w:rsidR="00981F78" w:rsidRPr="008C7C0D" w:rsidRDefault="00B35945"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 xml:space="preserve">Radio Programmers </w:t>
      </w:r>
      <w:r w:rsidR="00B7370B" w:rsidRPr="008C7C0D">
        <w:rPr>
          <w:rFonts w:ascii="Source Sans Pro" w:hAnsi="Source Sans Pro" w:cs="Helvetica"/>
          <w:color w:val="000000" w:themeColor="text1"/>
        </w:rPr>
        <w:t>(</w:t>
      </w:r>
      <w:r w:rsidR="00981F78" w:rsidRPr="008C7C0D">
        <w:rPr>
          <w:rFonts w:ascii="Source Sans Pro" w:hAnsi="Source Sans Pro" w:cs="Helvetica"/>
          <w:color w:val="000000" w:themeColor="text1"/>
        </w:rPr>
        <w:t>PD's</w:t>
      </w:r>
      <w:r w:rsidR="00B7370B" w:rsidRPr="008C7C0D">
        <w:rPr>
          <w:rFonts w:ascii="Source Sans Pro" w:hAnsi="Source Sans Pro" w:cs="Helvetica"/>
          <w:color w:val="000000" w:themeColor="text1"/>
        </w:rPr>
        <w:t xml:space="preserve"> and </w:t>
      </w:r>
      <w:r w:rsidR="00981F78" w:rsidRPr="008C7C0D">
        <w:rPr>
          <w:rFonts w:ascii="Source Sans Pro" w:hAnsi="Source Sans Pro" w:cs="Helvetica"/>
          <w:color w:val="000000" w:themeColor="text1"/>
        </w:rPr>
        <w:t>MD's</w:t>
      </w:r>
      <w:r w:rsidR="00B7370B" w:rsidRPr="008C7C0D">
        <w:rPr>
          <w:rFonts w:ascii="Source Sans Pro" w:hAnsi="Source Sans Pro" w:cs="Helvetica"/>
          <w:color w:val="000000" w:themeColor="text1"/>
        </w:rPr>
        <w:t>)</w:t>
      </w:r>
    </w:p>
    <w:p w14:paraId="0AF9F406" w14:textId="558B0418" w:rsidR="00981F78"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Promotions Staff</w:t>
      </w:r>
    </w:p>
    <w:p w14:paraId="4BC9B34A" w14:textId="77777777" w:rsidR="00981F78"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On Air Jocks</w:t>
      </w:r>
    </w:p>
    <w:p w14:paraId="479E05F5" w14:textId="1DF1C612" w:rsidR="00981F78"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Press and Media</w:t>
      </w:r>
    </w:p>
    <w:p w14:paraId="32271DF7" w14:textId="77777777" w:rsidR="00B7370B"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A</w:t>
      </w:r>
      <w:r w:rsidR="00B7370B" w:rsidRPr="008C7C0D">
        <w:rPr>
          <w:rFonts w:ascii="Source Sans Pro" w:hAnsi="Source Sans Pro" w:cs="Helvetica"/>
          <w:color w:val="000000" w:themeColor="text1"/>
        </w:rPr>
        <w:t xml:space="preserve">rtists </w:t>
      </w:r>
    </w:p>
    <w:p w14:paraId="391A116B" w14:textId="21B566A6" w:rsidR="00981F78"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Managers</w:t>
      </w:r>
    </w:p>
    <w:p w14:paraId="16A13AF4" w14:textId="77777777" w:rsidR="00981F78"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Publicists</w:t>
      </w:r>
    </w:p>
    <w:p w14:paraId="23522E93" w14:textId="7A849070" w:rsidR="00B35945" w:rsidRPr="008C7C0D" w:rsidRDefault="00981F78" w:rsidP="0076474B">
      <w:pPr>
        <w:pStyle w:val="ListParagraph"/>
        <w:widowControl w:val="0"/>
        <w:numPr>
          <w:ilvl w:val="0"/>
          <w:numId w:val="67"/>
        </w:numPr>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A</w:t>
      </w:r>
      <w:r w:rsidR="00B35945" w:rsidRPr="008C7C0D">
        <w:rPr>
          <w:rFonts w:ascii="Source Sans Pro" w:hAnsi="Source Sans Pro" w:cs="Helvetica"/>
          <w:color w:val="000000" w:themeColor="text1"/>
        </w:rPr>
        <w:t xml:space="preserve">gents </w:t>
      </w:r>
    </w:p>
    <w:p w14:paraId="1CDB477C" w14:textId="77777777" w:rsidR="00B35945" w:rsidRPr="008C7C0D" w:rsidRDefault="00B35945" w:rsidP="00700B5F">
      <w:pPr>
        <w:rPr>
          <w:rFonts w:ascii="Source Sans Pro" w:hAnsi="Source Sans Pro"/>
          <w:color w:val="000000" w:themeColor="text1"/>
        </w:rPr>
      </w:pPr>
    </w:p>
    <w:p w14:paraId="68EC40DA" w14:textId="32A9A580" w:rsidR="000A4655" w:rsidRPr="008C7C0D" w:rsidRDefault="00951AFA" w:rsidP="00B61D82">
      <w:pPr>
        <w:pStyle w:val="Heading3"/>
        <w:rPr>
          <w:rFonts w:ascii="Source Sans Pro" w:hAnsi="Source Sans Pro"/>
          <w:b/>
          <w:color w:val="000000" w:themeColor="text1"/>
        </w:rPr>
      </w:pPr>
      <w:r w:rsidRPr="008C7C0D">
        <w:rPr>
          <w:rFonts w:ascii="Source Sans Pro" w:hAnsi="Source Sans Pro"/>
          <w:b/>
          <w:color w:val="000000" w:themeColor="text1"/>
        </w:rPr>
        <w:t xml:space="preserve">Radio Promoter </w:t>
      </w:r>
      <w:r w:rsidR="000A4655" w:rsidRPr="008C7C0D">
        <w:rPr>
          <w:rFonts w:ascii="Source Sans Pro" w:hAnsi="Source Sans Pro"/>
          <w:b/>
          <w:color w:val="000000" w:themeColor="text1"/>
        </w:rPr>
        <w:t xml:space="preserve">Fees </w:t>
      </w:r>
    </w:p>
    <w:p w14:paraId="7D4B0795" w14:textId="56DB216C" w:rsidR="004A762A" w:rsidRPr="008C7C0D" w:rsidRDefault="004A762A" w:rsidP="004A762A">
      <w:pPr>
        <w:rPr>
          <w:rFonts w:ascii="Source Sans Pro" w:hAnsi="Source Sans Pro"/>
          <w:color w:val="000000" w:themeColor="text1"/>
        </w:rPr>
      </w:pPr>
      <w:r w:rsidRPr="008C7C0D">
        <w:rPr>
          <w:rFonts w:ascii="Source Sans Pro" w:hAnsi="Source Sans Pro"/>
          <w:color w:val="000000" w:themeColor="text1"/>
        </w:rPr>
        <w:t xml:space="preserve">This can vary quite a bit depending on the scope of the project, if you’re hiring them to work on one single, or hiring them on a monthly retainer as your “in-house” radio promoter, or a variety of other scenarios. A couple thousand dollars should get you far enough to push one single out. </w:t>
      </w:r>
    </w:p>
    <w:p w14:paraId="34D34546" w14:textId="77777777" w:rsidR="004A762A" w:rsidRPr="008C7C0D" w:rsidRDefault="004A762A" w:rsidP="004A762A">
      <w:pPr>
        <w:rPr>
          <w:rFonts w:ascii="Source Sans Pro" w:hAnsi="Source Sans Pro"/>
          <w:color w:val="000000" w:themeColor="text1"/>
        </w:rPr>
      </w:pPr>
    </w:p>
    <w:p w14:paraId="7821D738" w14:textId="53951DDD" w:rsidR="00700B5F" w:rsidRPr="008C7C0D" w:rsidRDefault="000A4655" w:rsidP="006B6A2C">
      <w:pPr>
        <w:pStyle w:val="Heading3"/>
        <w:rPr>
          <w:rFonts w:ascii="Source Sans Pro" w:hAnsi="Source Sans Pro"/>
          <w:b/>
          <w:color w:val="000000" w:themeColor="text1"/>
        </w:rPr>
      </w:pPr>
      <w:r w:rsidRPr="008C7C0D">
        <w:rPr>
          <w:rFonts w:ascii="Source Sans Pro" w:hAnsi="Source Sans Pro"/>
          <w:b/>
          <w:color w:val="000000" w:themeColor="text1"/>
        </w:rPr>
        <w:t xml:space="preserve">How to </w:t>
      </w:r>
      <w:r w:rsidR="00951AFA" w:rsidRPr="008C7C0D">
        <w:rPr>
          <w:rFonts w:ascii="Source Sans Pro" w:hAnsi="Source Sans Pro"/>
          <w:b/>
          <w:color w:val="000000" w:themeColor="text1"/>
        </w:rPr>
        <w:t xml:space="preserve">Work </w:t>
      </w:r>
      <w:r w:rsidR="005951BE" w:rsidRPr="008C7C0D">
        <w:rPr>
          <w:rFonts w:ascii="Source Sans Pro" w:hAnsi="Source Sans Pro"/>
          <w:b/>
          <w:color w:val="000000" w:themeColor="text1"/>
        </w:rPr>
        <w:t>with</w:t>
      </w:r>
      <w:r w:rsidRPr="008C7C0D">
        <w:rPr>
          <w:rFonts w:ascii="Source Sans Pro" w:hAnsi="Source Sans Pro"/>
          <w:b/>
          <w:color w:val="000000" w:themeColor="text1"/>
        </w:rPr>
        <w:t xml:space="preserve"> a Radio Promoter</w:t>
      </w:r>
    </w:p>
    <w:p w14:paraId="0622508D" w14:textId="42E42692" w:rsidR="006B6A2C" w:rsidRPr="008C7C0D" w:rsidRDefault="004A762A" w:rsidP="00227403">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5951BE" w:rsidRPr="008C7C0D">
        <w:rPr>
          <w:rFonts w:ascii="Source Sans Pro" w:hAnsi="Source Sans Pro"/>
          <w:color w:val="000000" w:themeColor="text1"/>
        </w:rPr>
        <w:t>well-respected</w:t>
      </w:r>
      <w:r w:rsidRPr="008C7C0D">
        <w:rPr>
          <w:rFonts w:ascii="Source Sans Pro" w:hAnsi="Source Sans Pro"/>
          <w:color w:val="000000" w:themeColor="text1"/>
        </w:rPr>
        <w:t xml:space="preserve"> music and program directors from across Canada and have summarized their collective opinions and responses to the questions I asked below. Contributors to this section included Mike Rice (RPM Promotion) and others who chose to </w:t>
      </w:r>
      <w:r w:rsidRPr="008C7C0D">
        <w:rPr>
          <w:rFonts w:ascii="Source Sans Pro" w:hAnsi="Source Sans Pro"/>
          <w:color w:val="000000" w:themeColor="text1"/>
        </w:rPr>
        <w:lastRenderedPageBreak/>
        <w:t xml:space="preserve">remain unnamed. </w:t>
      </w:r>
      <w:r w:rsidR="004F0A53">
        <w:rPr>
          <w:rFonts w:ascii="Source Sans Pro" w:hAnsi="Source Sans Pro"/>
          <w:color w:val="000000" w:themeColor="text1"/>
        </w:rPr>
        <w:br/>
      </w:r>
    </w:p>
    <w:p w14:paraId="2B477D93" w14:textId="359EA4FC" w:rsidR="001B781F" w:rsidRPr="008C7C0D" w:rsidRDefault="00227403"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951AFA" w:rsidRPr="008C7C0D">
        <w:rPr>
          <w:rFonts w:ascii="Source Sans Pro" w:hAnsi="Source Sans Pro"/>
          <w:b/>
          <w:color w:val="000000" w:themeColor="text1"/>
          <w:sz w:val="28"/>
          <w:szCs w:val="28"/>
        </w:rPr>
        <w:t>They Select Their Clients</w:t>
      </w:r>
    </w:p>
    <w:p w14:paraId="2B671AB5" w14:textId="77777777" w:rsidR="000A4655" w:rsidRPr="008C7C0D" w:rsidRDefault="000A4655" w:rsidP="0076474B">
      <w:pPr>
        <w:pStyle w:val="ListParagraph"/>
        <w:numPr>
          <w:ilvl w:val="0"/>
          <w:numId w:val="68"/>
        </w:numPr>
        <w:rPr>
          <w:rFonts w:ascii="Source Sans Pro" w:hAnsi="Source Sans Pro"/>
          <w:color w:val="000000" w:themeColor="text1"/>
        </w:rPr>
      </w:pPr>
      <w:r w:rsidRPr="008C7C0D">
        <w:rPr>
          <w:rFonts w:ascii="Source Sans Pro" w:hAnsi="Source Sans Pro"/>
          <w:color w:val="000000" w:themeColor="text1"/>
        </w:rPr>
        <w:t xml:space="preserve">Based on current workload, existing client base, and current singles that are already promoting. </w:t>
      </w:r>
    </w:p>
    <w:p w14:paraId="2D7852B8" w14:textId="77777777" w:rsidR="000A4655" w:rsidRPr="008C7C0D" w:rsidRDefault="000A4655" w:rsidP="0076474B">
      <w:pPr>
        <w:pStyle w:val="ListParagraph"/>
        <w:numPr>
          <w:ilvl w:val="0"/>
          <w:numId w:val="68"/>
        </w:numPr>
        <w:rPr>
          <w:rFonts w:ascii="Source Sans Pro" w:hAnsi="Source Sans Pro"/>
          <w:color w:val="000000" w:themeColor="text1"/>
        </w:rPr>
      </w:pPr>
      <w:r w:rsidRPr="008C7C0D">
        <w:rPr>
          <w:rFonts w:ascii="Source Sans Pro" w:hAnsi="Source Sans Pro"/>
          <w:color w:val="000000" w:themeColor="text1"/>
        </w:rPr>
        <w:t xml:space="preserve">They prefer to keep the singles they are promoting diverse. </w:t>
      </w:r>
    </w:p>
    <w:p w14:paraId="7C0A22D3" w14:textId="77777777" w:rsidR="000A4655" w:rsidRPr="008C7C0D" w:rsidRDefault="000A4655" w:rsidP="0076474B">
      <w:pPr>
        <w:pStyle w:val="ListParagraph"/>
        <w:numPr>
          <w:ilvl w:val="0"/>
          <w:numId w:val="68"/>
        </w:numPr>
        <w:rPr>
          <w:rFonts w:ascii="Source Sans Pro" w:hAnsi="Source Sans Pro"/>
          <w:color w:val="000000" w:themeColor="text1"/>
        </w:rPr>
      </w:pPr>
      <w:r w:rsidRPr="008C7C0D">
        <w:rPr>
          <w:rFonts w:ascii="Source Sans Pro" w:hAnsi="Source Sans Pro"/>
          <w:color w:val="000000" w:themeColor="text1"/>
        </w:rPr>
        <w:t xml:space="preserve">Song quality. </w:t>
      </w:r>
    </w:p>
    <w:p w14:paraId="2BE6EB85" w14:textId="3C20D64A" w:rsidR="000A4655" w:rsidRPr="008C7C0D" w:rsidRDefault="000A4655" w:rsidP="0076474B">
      <w:pPr>
        <w:pStyle w:val="ListParagraph"/>
        <w:numPr>
          <w:ilvl w:val="0"/>
          <w:numId w:val="68"/>
        </w:numPr>
        <w:rPr>
          <w:rFonts w:ascii="Source Sans Pro" w:hAnsi="Source Sans Pro"/>
          <w:color w:val="000000" w:themeColor="text1"/>
        </w:rPr>
      </w:pPr>
      <w:r w:rsidRPr="008C7C0D">
        <w:rPr>
          <w:rFonts w:ascii="Source Sans Pro" w:hAnsi="Source Sans Pro"/>
          <w:color w:val="000000" w:themeColor="text1"/>
        </w:rPr>
        <w:t xml:space="preserve">Strong </w:t>
      </w:r>
      <w:r w:rsidR="00227403" w:rsidRPr="008C7C0D">
        <w:rPr>
          <w:rFonts w:ascii="Source Sans Pro" w:hAnsi="Source Sans Pro"/>
          <w:color w:val="000000" w:themeColor="text1"/>
        </w:rPr>
        <w:t>brand and image surrounding the artist</w:t>
      </w:r>
      <w:r w:rsidRPr="008C7C0D">
        <w:rPr>
          <w:rFonts w:ascii="Source Sans Pro" w:hAnsi="Source Sans Pro"/>
          <w:color w:val="000000" w:themeColor="text1"/>
        </w:rPr>
        <w:t xml:space="preserve">. </w:t>
      </w:r>
    </w:p>
    <w:p w14:paraId="54E61253" w14:textId="77777777" w:rsidR="000A4655" w:rsidRPr="008C7C0D" w:rsidRDefault="000A4655" w:rsidP="0076474B">
      <w:pPr>
        <w:pStyle w:val="ListParagraph"/>
        <w:numPr>
          <w:ilvl w:val="0"/>
          <w:numId w:val="68"/>
        </w:numPr>
        <w:rPr>
          <w:rFonts w:ascii="Source Sans Pro" w:hAnsi="Source Sans Pro"/>
          <w:color w:val="000000" w:themeColor="text1"/>
        </w:rPr>
      </w:pPr>
      <w:r w:rsidRPr="008C7C0D">
        <w:rPr>
          <w:rFonts w:ascii="Source Sans Pro" w:hAnsi="Source Sans Pro"/>
          <w:color w:val="000000" w:themeColor="text1"/>
        </w:rPr>
        <w:t xml:space="preserve">New artist that has some buzz or established artist that has something new. </w:t>
      </w:r>
    </w:p>
    <w:p w14:paraId="6BF4DA49" w14:textId="77777777" w:rsidR="000A4655" w:rsidRPr="008C7C0D" w:rsidRDefault="000A4655" w:rsidP="00700B5F">
      <w:pPr>
        <w:rPr>
          <w:rFonts w:ascii="Source Sans Pro" w:hAnsi="Source Sans Pro"/>
          <w:color w:val="000000" w:themeColor="text1"/>
        </w:rPr>
      </w:pPr>
    </w:p>
    <w:p w14:paraId="1959DF29" w14:textId="379B8336" w:rsidR="000A4655" w:rsidRPr="008C7C0D" w:rsidRDefault="003E450B"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951AFA" w:rsidRPr="008C7C0D">
        <w:rPr>
          <w:rFonts w:ascii="Source Sans Pro" w:hAnsi="Source Sans Pro"/>
          <w:b/>
          <w:color w:val="000000" w:themeColor="text1"/>
          <w:sz w:val="28"/>
          <w:szCs w:val="28"/>
        </w:rPr>
        <w:t>They Find Their Clients</w:t>
      </w:r>
    </w:p>
    <w:p w14:paraId="03D998CA" w14:textId="77777777" w:rsidR="000A4655" w:rsidRPr="008C7C0D" w:rsidRDefault="000A4655" w:rsidP="0076474B">
      <w:pPr>
        <w:pStyle w:val="ListParagraph"/>
        <w:numPr>
          <w:ilvl w:val="0"/>
          <w:numId w:val="69"/>
        </w:numPr>
        <w:rPr>
          <w:rFonts w:ascii="Source Sans Pro" w:hAnsi="Source Sans Pro"/>
          <w:color w:val="000000" w:themeColor="text1"/>
        </w:rPr>
      </w:pPr>
      <w:r w:rsidRPr="008C7C0D">
        <w:rPr>
          <w:rFonts w:ascii="Source Sans Pro" w:hAnsi="Source Sans Pro"/>
          <w:color w:val="000000" w:themeColor="text1"/>
        </w:rPr>
        <w:t xml:space="preserve">Radio promoters look out for new artists 24/7. </w:t>
      </w:r>
    </w:p>
    <w:p w14:paraId="23490D15" w14:textId="77777777" w:rsidR="000A4655" w:rsidRPr="008C7C0D" w:rsidRDefault="000A4655" w:rsidP="0076474B">
      <w:pPr>
        <w:pStyle w:val="ListParagraph"/>
        <w:numPr>
          <w:ilvl w:val="0"/>
          <w:numId w:val="69"/>
        </w:numPr>
        <w:rPr>
          <w:rFonts w:ascii="Source Sans Pro" w:hAnsi="Source Sans Pro"/>
          <w:color w:val="000000" w:themeColor="text1"/>
        </w:rPr>
      </w:pPr>
      <w:r w:rsidRPr="008C7C0D">
        <w:rPr>
          <w:rFonts w:ascii="Source Sans Pro" w:hAnsi="Source Sans Pro"/>
          <w:color w:val="000000" w:themeColor="text1"/>
        </w:rPr>
        <w:t xml:space="preserve">They get a lot of inquiries. </w:t>
      </w:r>
    </w:p>
    <w:p w14:paraId="10517DC7" w14:textId="4487AE21" w:rsidR="000A4655" w:rsidRPr="008C7C0D" w:rsidRDefault="000A4655" w:rsidP="0076474B">
      <w:pPr>
        <w:pStyle w:val="ListParagraph"/>
        <w:numPr>
          <w:ilvl w:val="0"/>
          <w:numId w:val="69"/>
        </w:numPr>
        <w:rPr>
          <w:rFonts w:ascii="Source Sans Pro" w:hAnsi="Source Sans Pro"/>
          <w:color w:val="000000" w:themeColor="text1"/>
        </w:rPr>
      </w:pPr>
      <w:r w:rsidRPr="008C7C0D">
        <w:rPr>
          <w:rFonts w:ascii="Source Sans Pro" w:hAnsi="Source Sans Pro"/>
          <w:color w:val="000000" w:themeColor="text1"/>
        </w:rPr>
        <w:t>Referrals from trusted sources in the business.</w:t>
      </w:r>
    </w:p>
    <w:p w14:paraId="0AC10E1F" w14:textId="77777777" w:rsidR="001B781F" w:rsidRPr="008C7C0D" w:rsidRDefault="001B781F" w:rsidP="00700B5F">
      <w:pPr>
        <w:rPr>
          <w:rFonts w:ascii="Source Sans Pro" w:hAnsi="Source Sans Pro"/>
          <w:color w:val="000000" w:themeColor="text1"/>
          <w:sz w:val="26"/>
          <w:szCs w:val="26"/>
        </w:rPr>
      </w:pPr>
    </w:p>
    <w:p w14:paraId="2D723B33" w14:textId="28C4F1F4" w:rsidR="006E1FD4" w:rsidRPr="008C7C0D" w:rsidRDefault="000A4655"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w:t>
      </w:r>
      <w:r w:rsidR="00227403" w:rsidRPr="008C7C0D">
        <w:rPr>
          <w:rFonts w:ascii="Source Sans Pro" w:hAnsi="Source Sans Pro"/>
          <w:b/>
          <w:color w:val="000000" w:themeColor="text1"/>
          <w:sz w:val="28"/>
          <w:szCs w:val="28"/>
        </w:rPr>
        <w:t xml:space="preserve">to </w:t>
      </w:r>
      <w:r w:rsidR="00951AFA" w:rsidRPr="008C7C0D">
        <w:rPr>
          <w:rFonts w:ascii="Source Sans Pro" w:hAnsi="Source Sans Pro"/>
          <w:b/>
          <w:color w:val="000000" w:themeColor="text1"/>
          <w:sz w:val="28"/>
          <w:szCs w:val="28"/>
        </w:rPr>
        <w:t>Contact a Radio Promoter That You Don’t Know Personally</w:t>
      </w:r>
    </w:p>
    <w:p w14:paraId="7F08453D" w14:textId="77777777" w:rsidR="000A4655" w:rsidRPr="008C7C0D" w:rsidRDefault="000A4655" w:rsidP="0076474B">
      <w:pPr>
        <w:pStyle w:val="ListParagraph"/>
        <w:numPr>
          <w:ilvl w:val="0"/>
          <w:numId w:val="70"/>
        </w:numPr>
        <w:rPr>
          <w:rFonts w:ascii="Source Sans Pro" w:hAnsi="Source Sans Pro"/>
          <w:color w:val="000000" w:themeColor="text1"/>
        </w:rPr>
      </w:pPr>
      <w:r w:rsidRPr="008C7C0D">
        <w:rPr>
          <w:rFonts w:ascii="Source Sans Pro" w:hAnsi="Source Sans Pro"/>
          <w:color w:val="000000" w:themeColor="text1"/>
        </w:rPr>
        <w:t>Send a professional email with:</w:t>
      </w:r>
    </w:p>
    <w:p w14:paraId="7B5531FD" w14:textId="77777777" w:rsidR="000A4655" w:rsidRPr="008C7C0D" w:rsidRDefault="000A4655"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The single you’re looking to promote.</w:t>
      </w:r>
    </w:p>
    <w:p w14:paraId="0E6BA86E" w14:textId="77777777" w:rsidR="000A4655" w:rsidRPr="008C7C0D" w:rsidRDefault="000A4655"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 xml:space="preserve">Include 5 bullet points with a very brief bio and your biggest achievements so far. </w:t>
      </w:r>
    </w:p>
    <w:p w14:paraId="53293EA1" w14:textId="77777777" w:rsidR="000A4655" w:rsidRPr="008C7C0D" w:rsidRDefault="000A4655"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 xml:space="preserve">A one sheet. </w:t>
      </w:r>
    </w:p>
    <w:p w14:paraId="705488F1" w14:textId="77777777" w:rsidR="000A4655" w:rsidRPr="008C7C0D" w:rsidRDefault="000A4655"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 xml:space="preserve">Links to social media accounts. </w:t>
      </w:r>
    </w:p>
    <w:p w14:paraId="689CF938" w14:textId="77777777" w:rsidR="000A4655" w:rsidRPr="008C7C0D" w:rsidRDefault="000A4655"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 xml:space="preserve">What you’re trying to accomplish. </w:t>
      </w:r>
    </w:p>
    <w:p w14:paraId="272CBC32" w14:textId="261A10A2" w:rsidR="00695640" w:rsidRPr="008C7C0D" w:rsidRDefault="00695640" w:rsidP="0076474B">
      <w:pPr>
        <w:pStyle w:val="ListParagraph"/>
        <w:numPr>
          <w:ilvl w:val="1"/>
          <w:numId w:val="70"/>
        </w:numPr>
        <w:rPr>
          <w:rFonts w:ascii="Source Sans Pro" w:hAnsi="Source Sans Pro"/>
          <w:color w:val="000000" w:themeColor="text1"/>
        </w:rPr>
      </w:pPr>
      <w:r w:rsidRPr="008C7C0D">
        <w:rPr>
          <w:rFonts w:ascii="Source Sans Pro" w:hAnsi="Source Sans Pro"/>
          <w:color w:val="000000" w:themeColor="text1"/>
        </w:rPr>
        <w:t>Whether your song is CANCON or not (for Canadians, see</w:t>
      </w:r>
      <w:r w:rsidR="00C011DB" w:rsidRPr="008C7C0D">
        <w:rPr>
          <w:rFonts w:ascii="Source Sans Pro" w:hAnsi="Source Sans Pro"/>
          <w:color w:val="000000" w:themeColor="text1"/>
        </w:rPr>
        <w:t xml:space="preserve"> Chapter 12 C)</w:t>
      </w:r>
    </w:p>
    <w:p w14:paraId="1AE737CB" w14:textId="1DAF3333" w:rsidR="00BF6A3E" w:rsidRPr="008C7C0D" w:rsidRDefault="000A4655" w:rsidP="0076474B">
      <w:pPr>
        <w:pStyle w:val="ListParagraph"/>
        <w:numPr>
          <w:ilvl w:val="0"/>
          <w:numId w:val="70"/>
        </w:numPr>
        <w:rPr>
          <w:rFonts w:ascii="Source Sans Pro" w:hAnsi="Source Sans Pro"/>
          <w:color w:val="000000" w:themeColor="text1"/>
        </w:rPr>
      </w:pPr>
      <w:r w:rsidRPr="008C7C0D">
        <w:rPr>
          <w:rFonts w:ascii="Source Sans Pro" w:hAnsi="Source Sans Pro"/>
          <w:color w:val="000000" w:themeColor="text1"/>
        </w:rPr>
        <w:t>Invite them to see you play live and put them on the guest list.</w:t>
      </w:r>
    </w:p>
    <w:p w14:paraId="33541A00" w14:textId="77777777" w:rsidR="00BF6A3E" w:rsidRPr="008C7C0D" w:rsidRDefault="00BF6A3E" w:rsidP="00700B5F">
      <w:pPr>
        <w:widowControl w:val="0"/>
        <w:tabs>
          <w:tab w:val="left" w:pos="220"/>
          <w:tab w:val="left" w:pos="720"/>
        </w:tabs>
        <w:autoSpaceDE w:val="0"/>
        <w:autoSpaceDN w:val="0"/>
        <w:adjustRightInd w:val="0"/>
        <w:rPr>
          <w:rFonts w:ascii="Source Sans Pro" w:hAnsi="Source Sans Pro" w:cs="Helvetica"/>
          <w:bCs/>
          <w:color w:val="000000" w:themeColor="text1"/>
        </w:rPr>
      </w:pPr>
    </w:p>
    <w:p w14:paraId="3C762EC4" w14:textId="08F85FE3" w:rsidR="00BF6A3E" w:rsidRPr="008C7C0D" w:rsidRDefault="00227403" w:rsidP="00227403">
      <w:pPr>
        <w:rPr>
          <w:rFonts w:ascii="Source Sans Pro" w:hAnsi="Source Sans Pro"/>
          <w:b/>
          <w:color w:val="000000" w:themeColor="text1"/>
        </w:rPr>
      </w:pPr>
      <w:r w:rsidRPr="008C7C0D">
        <w:rPr>
          <w:rFonts w:ascii="Source Sans Pro" w:hAnsi="Source Sans Pro"/>
          <w:b/>
          <w:color w:val="000000" w:themeColor="text1"/>
          <w:sz w:val="28"/>
          <w:szCs w:val="28"/>
        </w:rPr>
        <w:t xml:space="preserve">The </w:t>
      </w:r>
      <w:r w:rsidR="00951AFA" w:rsidRPr="008C7C0D">
        <w:rPr>
          <w:rFonts w:ascii="Source Sans Pro" w:hAnsi="Source Sans Pro"/>
          <w:b/>
          <w:color w:val="000000" w:themeColor="text1"/>
          <w:sz w:val="28"/>
          <w:szCs w:val="28"/>
        </w:rPr>
        <w:t>Difference Between an Artist or Manager Reaching Out</w:t>
      </w:r>
      <w:r w:rsidRPr="008C7C0D">
        <w:rPr>
          <w:rFonts w:ascii="Source Sans Pro" w:hAnsi="Source Sans Pro"/>
          <w:b/>
          <w:color w:val="000000" w:themeColor="text1"/>
        </w:rPr>
        <w:t xml:space="preserve"> </w:t>
      </w:r>
    </w:p>
    <w:p w14:paraId="6FFECD87" w14:textId="77777777" w:rsidR="000A4655" w:rsidRPr="008C7C0D" w:rsidRDefault="000A4655" w:rsidP="0076474B">
      <w:pPr>
        <w:pStyle w:val="ListParagraph"/>
        <w:numPr>
          <w:ilvl w:val="0"/>
          <w:numId w:val="71"/>
        </w:numPr>
        <w:rPr>
          <w:rFonts w:ascii="Source Sans Pro" w:hAnsi="Source Sans Pro"/>
          <w:color w:val="000000" w:themeColor="text1"/>
        </w:rPr>
      </w:pPr>
      <w:r w:rsidRPr="008C7C0D">
        <w:rPr>
          <w:rFonts w:ascii="Source Sans Pro" w:hAnsi="Source Sans Pro"/>
          <w:color w:val="000000" w:themeColor="text1"/>
        </w:rPr>
        <w:t xml:space="preserve">For some, it doesn’t matter as long as they are professional. </w:t>
      </w:r>
    </w:p>
    <w:p w14:paraId="40B4B05E" w14:textId="77777777" w:rsidR="000A4655" w:rsidRPr="008C7C0D" w:rsidRDefault="000A4655" w:rsidP="0076474B">
      <w:pPr>
        <w:pStyle w:val="ListParagraph"/>
        <w:numPr>
          <w:ilvl w:val="0"/>
          <w:numId w:val="71"/>
        </w:numPr>
        <w:rPr>
          <w:rFonts w:ascii="Source Sans Pro" w:hAnsi="Source Sans Pro"/>
          <w:color w:val="000000" w:themeColor="text1"/>
        </w:rPr>
      </w:pPr>
      <w:r w:rsidRPr="008C7C0D">
        <w:rPr>
          <w:rFonts w:ascii="Source Sans Pro" w:hAnsi="Source Sans Pro"/>
          <w:color w:val="000000" w:themeColor="text1"/>
        </w:rPr>
        <w:t xml:space="preserve">If they are aware of the manager or if they have an existing relationship with them then this absolutely makes a difference and the agent is more likely to listen. </w:t>
      </w:r>
    </w:p>
    <w:p w14:paraId="1CECFAF5" w14:textId="354F38D8" w:rsidR="00BF6A3E" w:rsidRPr="008C7C0D" w:rsidRDefault="000A4655" w:rsidP="0076474B">
      <w:pPr>
        <w:pStyle w:val="ListParagraph"/>
        <w:numPr>
          <w:ilvl w:val="0"/>
          <w:numId w:val="71"/>
        </w:numPr>
        <w:rPr>
          <w:rFonts w:ascii="Source Sans Pro" w:hAnsi="Source Sans Pro"/>
          <w:color w:val="000000" w:themeColor="text1"/>
        </w:rPr>
      </w:pPr>
      <w:r w:rsidRPr="008C7C0D">
        <w:rPr>
          <w:rFonts w:ascii="Source Sans Pro" w:hAnsi="Source Sans Pro"/>
          <w:color w:val="000000" w:themeColor="text1"/>
        </w:rPr>
        <w:t>If a manager, agent, or label contacts a radio promoter it shows that the project is already developed enough for the radio promoter to get behind it.</w:t>
      </w:r>
    </w:p>
    <w:p w14:paraId="4A64561B" w14:textId="77777777" w:rsidR="00BF6A3E" w:rsidRPr="008C7C0D" w:rsidRDefault="00BF6A3E" w:rsidP="00700B5F">
      <w:pPr>
        <w:widowControl w:val="0"/>
        <w:tabs>
          <w:tab w:val="left" w:pos="220"/>
          <w:tab w:val="left" w:pos="720"/>
        </w:tabs>
        <w:autoSpaceDE w:val="0"/>
        <w:autoSpaceDN w:val="0"/>
        <w:adjustRightInd w:val="0"/>
        <w:rPr>
          <w:rFonts w:ascii="Source Sans Pro" w:hAnsi="Source Sans Pro" w:cs="Helvetica"/>
          <w:bCs/>
          <w:color w:val="000000" w:themeColor="text1"/>
        </w:rPr>
      </w:pPr>
    </w:p>
    <w:p w14:paraId="06482021" w14:textId="330631E8" w:rsidR="00BF6A3E" w:rsidRPr="008C7C0D" w:rsidRDefault="00227403" w:rsidP="00227403">
      <w:pPr>
        <w:outlineLvl w:val="0"/>
        <w:rPr>
          <w:rFonts w:ascii="Source Sans Pro" w:hAnsi="Source Sans Pro"/>
          <w:b/>
          <w:color w:val="000000" w:themeColor="text1"/>
          <w:sz w:val="28"/>
          <w:szCs w:val="28"/>
        </w:rPr>
      </w:pPr>
      <w:r w:rsidRPr="008C7C0D">
        <w:rPr>
          <w:rFonts w:ascii="Source Sans Pro" w:hAnsi="Source Sans Pro"/>
          <w:b/>
          <w:color w:val="000000" w:themeColor="text1"/>
          <w:sz w:val="28"/>
          <w:szCs w:val="28"/>
        </w:rPr>
        <w:t>Extra</w:t>
      </w:r>
      <w:r w:rsidR="000A4655" w:rsidRPr="008C7C0D">
        <w:rPr>
          <w:rFonts w:ascii="Source Sans Pro" w:hAnsi="Source Sans Pro"/>
          <w:b/>
          <w:color w:val="000000" w:themeColor="text1"/>
          <w:sz w:val="28"/>
          <w:szCs w:val="28"/>
        </w:rPr>
        <w:t xml:space="preserve"> </w:t>
      </w:r>
      <w:r w:rsidR="00951AFA" w:rsidRPr="008C7C0D">
        <w:rPr>
          <w:rFonts w:ascii="Source Sans Pro" w:hAnsi="Source Sans Pro"/>
          <w:b/>
          <w:color w:val="000000" w:themeColor="text1"/>
          <w:sz w:val="28"/>
          <w:szCs w:val="28"/>
        </w:rPr>
        <w:t>Advice from the Radio Promoters!</w:t>
      </w:r>
    </w:p>
    <w:p w14:paraId="7D04C11F" w14:textId="77777777" w:rsidR="000A4655" w:rsidRPr="008C7C0D" w:rsidRDefault="000A4655"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t xml:space="preserve">Try to start with campus and college radio yourself (if your sound fits), as they play more independent artists than commercial radio does. </w:t>
      </w:r>
    </w:p>
    <w:p w14:paraId="3A71B73A" w14:textId="77777777" w:rsidR="000A4655" w:rsidRPr="008C7C0D" w:rsidRDefault="000A4655"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t>If you believe your music fits on a local commercial radio station, reach out to them, build a relationship, go to their events, meet the on air staff, and meet the programmers.</w:t>
      </w:r>
    </w:p>
    <w:p w14:paraId="378EF461" w14:textId="77777777" w:rsidR="000A4655" w:rsidRPr="008C7C0D" w:rsidRDefault="000A4655"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t xml:space="preserve">If you’re acting as your own radio promoter, pitch the stations with your current successes in the areas of single and album sales, or the number of streams you’ve acquired. </w:t>
      </w:r>
    </w:p>
    <w:p w14:paraId="0241EB95" w14:textId="77777777" w:rsidR="000A4655" w:rsidRPr="008C7C0D" w:rsidRDefault="000A4655"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lastRenderedPageBreak/>
        <w:t xml:space="preserve">Sometimes it’s as simple as a great song that will get you on the radio (without prior commercial success). </w:t>
      </w:r>
    </w:p>
    <w:p w14:paraId="33B824A3" w14:textId="77777777" w:rsidR="000A4655" w:rsidRPr="008C7C0D" w:rsidRDefault="000A4655"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t xml:space="preserve">Plan a radio station tour and really get to know the people at the station. Befriend them. </w:t>
      </w:r>
    </w:p>
    <w:p w14:paraId="7231D6A7" w14:textId="1EBBC993" w:rsidR="00227403" w:rsidRPr="008C7C0D" w:rsidRDefault="00EE3D13" w:rsidP="0076474B">
      <w:pPr>
        <w:pStyle w:val="ListParagraph"/>
        <w:numPr>
          <w:ilvl w:val="0"/>
          <w:numId w:val="72"/>
        </w:numPr>
        <w:rPr>
          <w:rFonts w:ascii="Source Sans Pro" w:hAnsi="Source Sans Pro"/>
          <w:color w:val="000000" w:themeColor="text1"/>
        </w:rPr>
      </w:pPr>
      <w:r w:rsidRPr="008C7C0D">
        <w:rPr>
          <w:rFonts w:ascii="Source Sans Pro" w:hAnsi="Source Sans Pro"/>
          <w:color w:val="000000" w:themeColor="text1"/>
        </w:rPr>
        <w:t>“</w:t>
      </w:r>
      <w:r w:rsidR="000A4655" w:rsidRPr="008C7C0D">
        <w:rPr>
          <w:rFonts w:ascii="Source Sans Pro" w:hAnsi="Source Sans Pro"/>
          <w:color w:val="000000" w:themeColor="text1"/>
        </w:rPr>
        <w:t>Have your stuff together</w:t>
      </w:r>
      <w:r w:rsidR="00A12F36" w:rsidRPr="008C7C0D">
        <w:rPr>
          <w:rFonts w:ascii="Source Sans Pro" w:hAnsi="Source Sans Pro"/>
          <w:color w:val="000000" w:themeColor="text1"/>
        </w:rPr>
        <w:t>”</w:t>
      </w:r>
      <w:r w:rsidR="000A4655" w:rsidRPr="008C7C0D">
        <w:rPr>
          <w:rFonts w:ascii="Source Sans Pro" w:hAnsi="Source Sans Pro"/>
          <w:color w:val="000000" w:themeColor="text1"/>
        </w:rPr>
        <w:t xml:space="preserve"> before asking a promoter to work with you.</w:t>
      </w:r>
    </w:p>
    <w:p w14:paraId="18054F0F" w14:textId="7DD9227F" w:rsidR="00BF6A3E" w:rsidRDefault="00BF6A3E" w:rsidP="00227403">
      <w:pPr>
        <w:rPr>
          <w:rFonts w:ascii="Source Sans Pro" w:hAnsi="Source Sans Pro"/>
          <w:color w:val="000000" w:themeColor="text1"/>
        </w:rPr>
      </w:pPr>
    </w:p>
    <w:p w14:paraId="636CC505" w14:textId="77777777" w:rsidR="00AE116B" w:rsidRDefault="00AE116B" w:rsidP="00227403">
      <w:pPr>
        <w:rPr>
          <w:rFonts w:ascii="Source Sans Pro" w:hAnsi="Source Sans Pro"/>
          <w:color w:val="000000" w:themeColor="text1"/>
        </w:rPr>
      </w:pPr>
    </w:p>
    <w:p w14:paraId="5ECF3884" w14:textId="77777777" w:rsidR="00AE116B" w:rsidRDefault="00AE116B" w:rsidP="00227403">
      <w:pPr>
        <w:rPr>
          <w:rFonts w:ascii="Source Sans Pro" w:hAnsi="Source Sans Pro"/>
          <w:color w:val="000000" w:themeColor="text1"/>
        </w:rPr>
      </w:pPr>
    </w:p>
    <w:p w14:paraId="4EB808C7" w14:textId="77777777" w:rsidR="00AE116B" w:rsidRDefault="00AE116B" w:rsidP="00227403">
      <w:pPr>
        <w:rPr>
          <w:rFonts w:ascii="Source Sans Pro" w:hAnsi="Source Sans Pro"/>
          <w:color w:val="000000" w:themeColor="text1"/>
        </w:rPr>
      </w:pPr>
    </w:p>
    <w:p w14:paraId="0535988F" w14:textId="77777777" w:rsidR="00AE116B" w:rsidRDefault="00AE116B" w:rsidP="00227403">
      <w:pPr>
        <w:rPr>
          <w:rFonts w:ascii="Source Sans Pro" w:hAnsi="Source Sans Pro"/>
          <w:color w:val="000000" w:themeColor="text1"/>
        </w:rPr>
      </w:pPr>
    </w:p>
    <w:p w14:paraId="742A4664" w14:textId="77777777" w:rsidR="00AE116B" w:rsidRDefault="00AE116B" w:rsidP="00227403">
      <w:pPr>
        <w:rPr>
          <w:rFonts w:ascii="Source Sans Pro" w:hAnsi="Source Sans Pro"/>
          <w:color w:val="000000" w:themeColor="text1"/>
        </w:rPr>
      </w:pPr>
    </w:p>
    <w:p w14:paraId="14DB5D1F" w14:textId="77777777" w:rsidR="00AE116B" w:rsidRDefault="00AE116B" w:rsidP="00227403">
      <w:pPr>
        <w:rPr>
          <w:rFonts w:ascii="Source Sans Pro" w:hAnsi="Source Sans Pro"/>
          <w:color w:val="000000" w:themeColor="text1"/>
        </w:rPr>
      </w:pPr>
    </w:p>
    <w:p w14:paraId="3E902C3A" w14:textId="77777777" w:rsidR="00AE116B" w:rsidRDefault="00AE116B" w:rsidP="00227403">
      <w:pPr>
        <w:rPr>
          <w:rFonts w:ascii="Source Sans Pro" w:hAnsi="Source Sans Pro"/>
          <w:color w:val="000000" w:themeColor="text1"/>
        </w:rPr>
      </w:pPr>
    </w:p>
    <w:p w14:paraId="3BFD8F3A" w14:textId="77777777" w:rsidR="00AE116B" w:rsidRDefault="00AE116B" w:rsidP="00227403">
      <w:pPr>
        <w:rPr>
          <w:rFonts w:ascii="Source Sans Pro" w:hAnsi="Source Sans Pro"/>
          <w:color w:val="000000" w:themeColor="text1"/>
        </w:rPr>
      </w:pPr>
    </w:p>
    <w:p w14:paraId="096C7BF7" w14:textId="77777777" w:rsidR="00AE116B" w:rsidRDefault="00AE116B" w:rsidP="00227403">
      <w:pPr>
        <w:rPr>
          <w:rFonts w:ascii="Source Sans Pro" w:hAnsi="Source Sans Pro"/>
          <w:color w:val="000000" w:themeColor="text1"/>
        </w:rPr>
      </w:pPr>
    </w:p>
    <w:p w14:paraId="21DC68AE" w14:textId="77777777" w:rsidR="00AE116B" w:rsidRDefault="00AE116B" w:rsidP="00227403">
      <w:pPr>
        <w:rPr>
          <w:rFonts w:ascii="Source Sans Pro" w:hAnsi="Source Sans Pro"/>
          <w:color w:val="000000" w:themeColor="text1"/>
        </w:rPr>
      </w:pPr>
    </w:p>
    <w:p w14:paraId="1FA8ACA9" w14:textId="77777777" w:rsidR="00AE116B" w:rsidRDefault="00AE116B" w:rsidP="00227403">
      <w:pPr>
        <w:rPr>
          <w:rFonts w:ascii="Source Sans Pro" w:hAnsi="Source Sans Pro"/>
          <w:color w:val="000000" w:themeColor="text1"/>
        </w:rPr>
      </w:pPr>
    </w:p>
    <w:p w14:paraId="24F493E2" w14:textId="77777777" w:rsidR="00AE116B" w:rsidRDefault="00AE116B" w:rsidP="00227403">
      <w:pPr>
        <w:rPr>
          <w:rFonts w:ascii="Source Sans Pro" w:hAnsi="Source Sans Pro"/>
          <w:color w:val="000000" w:themeColor="text1"/>
        </w:rPr>
      </w:pPr>
    </w:p>
    <w:p w14:paraId="55D9F953" w14:textId="77777777" w:rsidR="00AE116B" w:rsidRDefault="00AE116B" w:rsidP="00227403">
      <w:pPr>
        <w:rPr>
          <w:rFonts w:ascii="Source Sans Pro" w:hAnsi="Source Sans Pro"/>
          <w:color w:val="000000" w:themeColor="text1"/>
        </w:rPr>
      </w:pPr>
    </w:p>
    <w:p w14:paraId="263ED625" w14:textId="77777777" w:rsidR="00AE116B" w:rsidRDefault="00AE116B" w:rsidP="00227403">
      <w:pPr>
        <w:rPr>
          <w:rFonts w:ascii="Source Sans Pro" w:hAnsi="Source Sans Pro"/>
          <w:color w:val="000000" w:themeColor="text1"/>
        </w:rPr>
      </w:pPr>
    </w:p>
    <w:p w14:paraId="53AA1FFC" w14:textId="77777777" w:rsidR="00AE116B" w:rsidRDefault="00AE116B" w:rsidP="00227403">
      <w:pPr>
        <w:rPr>
          <w:rFonts w:ascii="Source Sans Pro" w:hAnsi="Source Sans Pro"/>
          <w:color w:val="000000" w:themeColor="text1"/>
        </w:rPr>
      </w:pPr>
    </w:p>
    <w:p w14:paraId="4099D885" w14:textId="77777777" w:rsidR="00AE116B" w:rsidRDefault="00AE116B" w:rsidP="00227403">
      <w:pPr>
        <w:rPr>
          <w:rFonts w:ascii="Source Sans Pro" w:hAnsi="Source Sans Pro"/>
          <w:color w:val="000000" w:themeColor="text1"/>
        </w:rPr>
      </w:pPr>
    </w:p>
    <w:p w14:paraId="69143537" w14:textId="77777777" w:rsidR="00AE116B" w:rsidRDefault="00AE116B" w:rsidP="00227403">
      <w:pPr>
        <w:rPr>
          <w:rFonts w:ascii="Source Sans Pro" w:hAnsi="Source Sans Pro"/>
          <w:color w:val="000000" w:themeColor="text1"/>
        </w:rPr>
      </w:pPr>
    </w:p>
    <w:p w14:paraId="474A6316" w14:textId="77777777" w:rsidR="00AE116B" w:rsidRDefault="00AE116B" w:rsidP="00227403">
      <w:pPr>
        <w:rPr>
          <w:rFonts w:ascii="Source Sans Pro" w:hAnsi="Source Sans Pro"/>
          <w:color w:val="000000" w:themeColor="text1"/>
        </w:rPr>
      </w:pPr>
    </w:p>
    <w:p w14:paraId="0BC8103F" w14:textId="77777777" w:rsidR="00AE116B" w:rsidRDefault="00AE116B" w:rsidP="00227403">
      <w:pPr>
        <w:rPr>
          <w:rFonts w:ascii="Source Sans Pro" w:hAnsi="Source Sans Pro"/>
          <w:color w:val="000000" w:themeColor="text1"/>
        </w:rPr>
      </w:pPr>
    </w:p>
    <w:p w14:paraId="1523FEC8" w14:textId="77777777" w:rsidR="00AE116B" w:rsidRDefault="00AE116B" w:rsidP="00227403">
      <w:pPr>
        <w:rPr>
          <w:rFonts w:ascii="Source Sans Pro" w:hAnsi="Source Sans Pro"/>
          <w:color w:val="000000" w:themeColor="text1"/>
        </w:rPr>
      </w:pPr>
    </w:p>
    <w:p w14:paraId="20F1F37C" w14:textId="77777777" w:rsidR="00AE116B" w:rsidRDefault="00AE116B" w:rsidP="00227403">
      <w:pPr>
        <w:rPr>
          <w:rFonts w:ascii="Source Sans Pro" w:hAnsi="Source Sans Pro"/>
          <w:color w:val="000000" w:themeColor="text1"/>
        </w:rPr>
      </w:pPr>
    </w:p>
    <w:p w14:paraId="7D1691B1" w14:textId="77777777" w:rsidR="00AE116B" w:rsidRDefault="00AE116B" w:rsidP="00227403">
      <w:pPr>
        <w:rPr>
          <w:rFonts w:ascii="Source Sans Pro" w:hAnsi="Source Sans Pro"/>
          <w:color w:val="000000" w:themeColor="text1"/>
        </w:rPr>
      </w:pPr>
    </w:p>
    <w:p w14:paraId="65E03599" w14:textId="77777777" w:rsidR="00AE116B" w:rsidRDefault="00AE116B" w:rsidP="00227403">
      <w:pPr>
        <w:rPr>
          <w:rFonts w:ascii="Source Sans Pro" w:hAnsi="Source Sans Pro"/>
          <w:color w:val="000000" w:themeColor="text1"/>
        </w:rPr>
      </w:pPr>
    </w:p>
    <w:p w14:paraId="657529FD" w14:textId="77777777" w:rsidR="00AE116B" w:rsidRDefault="00AE116B" w:rsidP="00227403">
      <w:pPr>
        <w:rPr>
          <w:rFonts w:ascii="Source Sans Pro" w:hAnsi="Source Sans Pro"/>
          <w:color w:val="000000" w:themeColor="text1"/>
        </w:rPr>
      </w:pPr>
    </w:p>
    <w:p w14:paraId="5AD8AEF8" w14:textId="77777777" w:rsidR="00AE116B" w:rsidRDefault="00AE116B" w:rsidP="00227403">
      <w:pPr>
        <w:rPr>
          <w:rFonts w:ascii="Source Sans Pro" w:hAnsi="Source Sans Pro"/>
          <w:color w:val="000000" w:themeColor="text1"/>
        </w:rPr>
      </w:pPr>
    </w:p>
    <w:p w14:paraId="45BD34B0" w14:textId="77777777" w:rsidR="00AE116B" w:rsidRDefault="00AE116B" w:rsidP="00227403">
      <w:pPr>
        <w:rPr>
          <w:rFonts w:ascii="Source Sans Pro" w:hAnsi="Source Sans Pro"/>
          <w:color w:val="000000" w:themeColor="text1"/>
        </w:rPr>
      </w:pPr>
    </w:p>
    <w:p w14:paraId="069B208D" w14:textId="77777777" w:rsidR="00AE116B" w:rsidRDefault="00AE116B" w:rsidP="00227403">
      <w:pPr>
        <w:rPr>
          <w:rFonts w:ascii="Source Sans Pro" w:hAnsi="Source Sans Pro"/>
          <w:color w:val="000000" w:themeColor="text1"/>
        </w:rPr>
      </w:pPr>
    </w:p>
    <w:p w14:paraId="083C882F" w14:textId="77777777" w:rsidR="00AE116B" w:rsidRDefault="00AE116B" w:rsidP="00227403">
      <w:pPr>
        <w:rPr>
          <w:rFonts w:ascii="Source Sans Pro" w:hAnsi="Source Sans Pro"/>
          <w:color w:val="000000" w:themeColor="text1"/>
        </w:rPr>
      </w:pPr>
    </w:p>
    <w:p w14:paraId="15412714" w14:textId="77777777" w:rsidR="00AE116B" w:rsidRDefault="00AE116B" w:rsidP="00227403">
      <w:pPr>
        <w:rPr>
          <w:rFonts w:ascii="Source Sans Pro" w:hAnsi="Source Sans Pro"/>
          <w:color w:val="000000" w:themeColor="text1"/>
        </w:rPr>
      </w:pPr>
    </w:p>
    <w:p w14:paraId="7F84DFFC" w14:textId="77777777" w:rsidR="00AE116B" w:rsidRDefault="00AE116B" w:rsidP="00227403">
      <w:pPr>
        <w:rPr>
          <w:rFonts w:ascii="Source Sans Pro" w:hAnsi="Source Sans Pro"/>
          <w:color w:val="000000" w:themeColor="text1"/>
        </w:rPr>
      </w:pPr>
    </w:p>
    <w:p w14:paraId="2791CFD1" w14:textId="77777777" w:rsidR="00AE116B" w:rsidRPr="008C7C0D" w:rsidRDefault="00AE116B" w:rsidP="00227403">
      <w:pPr>
        <w:rPr>
          <w:rFonts w:ascii="Source Sans Pro" w:hAnsi="Source Sans Pro"/>
          <w:color w:val="000000" w:themeColor="text1"/>
        </w:rPr>
      </w:pPr>
    </w:p>
    <w:p w14:paraId="4E329FC3" w14:textId="7B505A6E" w:rsidR="00BF6A3E" w:rsidRPr="008C7C0D" w:rsidRDefault="008A6CC1" w:rsidP="003F5511">
      <w:pPr>
        <w:pStyle w:val="Heading1"/>
        <w:rPr>
          <w:rFonts w:ascii="Source Sans Pro" w:hAnsi="Source Sans Pro"/>
        </w:rPr>
      </w:pPr>
      <w:r w:rsidRPr="008C7C0D">
        <w:rPr>
          <w:rFonts w:ascii="Source Sans Pro" w:hAnsi="Source Sans Pro"/>
        </w:rPr>
        <w:lastRenderedPageBreak/>
        <w:t>CHAPTER 9</w:t>
      </w:r>
      <w:r w:rsidR="00227403" w:rsidRPr="008C7C0D">
        <w:rPr>
          <w:rFonts w:ascii="Source Sans Pro" w:hAnsi="Source Sans Pro"/>
        </w:rPr>
        <w:t xml:space="preserve">: </w:t>
      </w:r>
      <w:r w:rsidR="00BA23F1" w:rsidRPr="008C7C0D">
        <w:rPr>
          <w:rFonts w:ascii="Source Sans Pro" w:hAnsi="Source Sans Pro"/>
        </w:rPr>
        <w:t>RADIO STATION PROGRAMMERS</w:t>
      </w:r>
    </w:p>
    <w:p w14:paraId="7F4A7534" w14:textId="0E0D5801" w:rsidR="00BF6A3E" w:rsidRPr="008C7C0D" w:rsidRDefault="00227403" w:rsidP="006B6A2C">
      <w:pPr>
        <w:pStyle w:val="Heading3"/>
        <w:rPr>
          <w:rFonts w:ascii="Source Sans Pro" w:hAnsi="Source Sans Pro"/>
          <w:b/>
          <w:color w:val="000000" w:themeColor="text1"/>
        </w:rPr>
      </w:pPr>
      <w:r w:rsidRPr="008C7C0D">
        <w:rPr>
          <w:rFonts w:ascii="Source Sans Pro" w:hAnsi="Source Sans Pro"/>
          <w:color w:val="000000" w:themeColor="text1"/>
        </w:rPr>
        <w:br/>
      </w:r>
      <w:r w:rsidR="007D6B45" w:rsidRPr="008C7C0D">
        <w:rPr>
          <w:rFonts w:ascii="Source Sans Pro" w:hAnsi="Source Sans Pro"/>
          <w:b/>
          <w:color w:val="000000" w:themeColor="text1"/>
        </w:rPr>
        <w:t>Intro to</w:t>
      </w:r>
      <w:r w:rsidR="00BF6A3E" w:rsidRPr="008C7C0D">
        <w:rPr>
          <w:rFonts w:ascii="Source Sans Pro" w:hAnsi="Source Sans Pro"/>
          <w:b/>
          <w:color w:val="000000" w:themeColor="text1"/>
        </w:rPr>
        <w:t xml:space="preserve"> Radio Broadcasting</w:t>
      </w:r>
    </w:p>
    <w:p w14:paraId="4E1538A5" w14:textId="6030BD8B" w:rsidR="007D6B45" w:rsidRPr="008C7C0D" w:rsidRDefault="007D6B45" w:rsidP="007D6B45">
      <w:pPr>
        <w:rPr>
          <w:rFonts w:ascii="Source Sans Pro" w:hAnsi="Source Sans Pro"/>
          <w:color w:val="000000" w:themeColor="text1"/>
        </w:rPr>
      </w:pPr>
      <w:r w:rsidRPr="008C7C0D">
        <w:rPr>
          <w:rFonts w:ascii="Source Sans Pro" w:hAnsi="Source Sans Pro"/>
          <w:color w:val="000000" w:themeColor="text1"/>
        </w:rPr>
        <w:t xml:space="preserve">Before I get into the people that you’ll be working with at radio stations, let’s first quickly go over the general facts around radio. </w:t>
      </w:r>
      <w:r w:rsidR="00227403" w:rsidRPr="008C7C0D">
        <w:rPr>
          <w:rFonts w:ascii="Source Sans Pro" w:hAnsi="Source Sans Pro"/>
          <w:color w:val="000000" w:themeColor="text1"/>
        </w:rPr>
        <w:br/>
      </w:r>
    </w:p>
    <w:p w14:paraId="39BFC743" w14:textId="7B6E83A8" w:rsidR="00BF6A3E" w:rsidRPr="008C7C0D" w:rsidRDefault="00BF6A3E" w:rsidP="00227403">
      <w:pPr>
        <w:rPr>
          <w:rFonts w:ascii="Source Sans Pro" w:eastAsia="Times New Roman" w:hAnsi="Source Sans Pro"/>
          <w:color w:val="000000" w:themeColor="text1"/>
        </w:rPr>
      </w:pPr>
      <w:r w:rsidRPr="008C7C0D">
        <w:rPr>
          <w:rStyle w:val="Strong"/>
          <w:rFonts w:ascii="Source Sans Pro" w:eastAsia="Times New Roman" w:hAnsi="Source Sans Pro"/>
          <w:color w:val="000000" w:themeColor="text1"/>
        </w:rPr>
        <w:t>Commercial Radio</w:t>
      </w:r>
      <w:r w:rsidR="00227403"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Corporate-owned, large-market stations that are governed by Federal radio/television/communication commissions</w:t>
      </w:r>
      <w:r w:rsidR="00227403" w:rsidRPr="008C7C0D">
        <w:rPr>
          <w:rFonts w:ascii="Source Sans Pro" w:eastAsia="Times New Roman" w:hAnsi="Source Sans Pro"/>
          <w:color w:val="000000" w:themeColor="text1"/>
        </w:rPr>
        <w:t>.</w:t>
      </w:r>
      <w:r w:rsidRPr="008C7C0D">
        <w:rPr>
          <w:rFonts w:ascii="Source Sans Pro" w:eastAsia="Times New Roman" w:hAnsi="Source Sans Pro"/>
          <w:color w:val="000000" w:themeColor="text1"/>
        </w:rPr>
        <w:t xml:space="preserve"> </w:t>
      </w:r>
    </w:p>
    <w:p w14:paraId="6E5F3E61" w14:textId="5ABF1B91" w:rsidR="00227403" w:rsidRPr="008C7C0D" w:rsidRDefault="00BF6A3E" w:rsidP="00227403">
      <w:pPr>
        <w:rPr>
          <w:rStyle w:val="Strong"/>
          <w:rFonts w:ascii="Source Sans Pro" w:eastAsia="Times New Roman" w:hAnsi="Source Sans Pro"/>
          <w:b w:val="0"/>
          <w:bCs w:val="0"/>
          <w:color w:val="000000" w:themeColor="text1"/>
        </w:rPr>
      </w:pPr>
      <w:r w:rsidRPr="008C7C0D">
        <w:rPr>
          <w:rStyle w:val="Strong"/>
          <w:rFonts w:ascii="Source Sans Pro" w:eastAsia="Times New Roman" w:hAnsi="Source Sans Pro"/>
          <w:color w:val="000000" w:themeColor="text1"/>
        </w:rPr>
        <w:t>College Radio</w:t>
      </w:r>
      <w:r w:rsidR="00227403"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University/college/campus radio stations</w:t>
      </w:r>
      <w:r w:rsidR="00227403" w:rsidRPr="008C7C0D">
        <w:rPr>
          <w:rStyle w:val="Strong"/>
          <w:rFonts w:ascii="Source Sans Pro" w:eastAsia="Times New Roman" w:hAnsi="Source Sans Pro"/>
          <w:color w:val="000000" w:themeColor="text1"/>
        </w:rPr>
        <w:br/>
      </w:r>
      <w:r w:rsidRPr="008C7C0D">
        <w:rPr>
          <w:rStyle w:val="Strong"/>
          <w:rFonts w:ascii="Source Sans Pro" w:eastAsia="Times New Roman" w:hAnsi="Source Sans Pro"/>
          <w:color w:val="000000" w:themeColor="text1"/>
        </w:rPr>
        <w:t>Community Radio</w:t>
      </w:r>
      <w:r w:rsidR="00227403"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CBC, local independent, small-market stations</w:t>
      </w:r>
      <w:r w:rsidR="00227403" w:rsidRPr="008C7C0D">
        <w:rPr>
          <w:rStyle w:val="Strong"/>
          <w:rFonts w:ascii="Source Sans Pro" w:eastAsia="Times New Roman" w:hAnsi="Source Sans Pro"/>
          <w:color w:val="000000" w:themeColor="text1"/>
        </w:rPr>
        <w:br/>
      </w:r>
      <w:r w:rsidRPr="008C7C0D">
        <w:rPr>
          <w:rStyle w:val="Strong"/>
          <w:rFonts w:ascii="Source Sans Pro" w:eastAsia="Times New Roman" w:hAnsi="Source Sans Pro"/>
          <w:color w:val="000000" w:themeColor="text1"/>
        </w:rPr>
        <w:t>Internet Radio</w:t>
      </w:r>
      <w:r w:rsidR="00227403" w:rsidRPr="008C7C0D">
        <w:rPr>
          <w:rFonts w:ascii="Source Sans Pro" w:eastAsia="Times New Roman" w:hAnsi="Source Sans Pro"/>
          <w:color w:val="000000" w:themeColor="text1"/>
        </w:rPr>
        <w:t xml:space="preserve">: </w:t>
      </w:r>
      <w:r w:rsidR="005951BE" w:rsidRPr="008C7C0D">
        <w:rPr>
          <w:rFonts w:ascii="Source Sans Pro" w:eastAsia="Times New Roman" w:hAnsi="Source Sans Pro"/>
          <w:color w:val="000000" w:themeColor="text1"/>
        </w:rPr>
        <w:t>E.g.</w:t>
      </w:r>
      <w:r w:rsidRPr="008C7C0D">
        <w:rPr>
          <w:rFonts w:ascii="Source Sans Pro" w:eastAsia="Times New Roman" w:hAnsi="Source Sans Pro"/>
          <w:color w:val="000000" w:themeColor="text1"/>
        </w:rPr>
        <w:t>. Sirius XM</w:t>
      </w:r>
    </w:p>
    <w:p w14:paraId="3EFD73B6" w14:textId="26D7FCE3" w:rsidR="00BF6A3E" w:rsidRPr="008C7C0D" w:rsidRDefault="00BF6A3E" w:rsidP="00227403">
      <w:pPr>
        <w:rPr>
          <w:rFonts w:ascii="Source Sans Pro" w:eastAsia="Times New Roman" w:hAnsi="Source Sans Pro"/>
          <w:color w:val="000000" w:themeColor="text1"/>
        </w:rPr>
      </w:pPr>
      <w:r w:rsidRPr="008C7C0D">
        <w:rPr>
          <w:rStyle w:val="Strong"/>
          <w:rFonts w:ascii="Source Sans Pro" w:eastAsia="Times New Roman" w:hAnsi="Source Sans Pro"/>
          <w:color w:val="000000" w:themeColor="text1"/>
        </w:rPr>
        <w:t>On-Demand Radio</w:t>
      </w:r>
      <w:r w:rsidR="00227403" w:rsidRPr="008C7C0D">
        <w:rPr>
          <w:rStyle w:val="Strong"/>
          <w:rFonts w:ascii="Source Sans Pro" w:eastAsia="Times New Roman" w:hAnsi="Source Sans Pro"/>
          <w:b w:val="0"/>
          <w:bCs w:val="0"/>
          <w:color w:val="000000" w:themeColor="text1"/>
        </w:rPr>
        <w:t xml:space="preserve">: </w:t>
      </w:r>
      <w:r w:rsidR="005951BE" w:rsidRPr="008C7C0D">
        <w:rPr>
          <w:rFonts w:ascii="Source Sans Pro" w:eastAsia="Times New Roman" w:hAnsi="Source Sans Pro"/>
          <w:color w:val="000000" w:themeColor="text1"/>
        </w:rPr>
        <w:t>E.g.</w:t>
      </w:r>
      <w:r w:rsidRPr="008C7C0D">
        <w:rPr>
          <w:rFonts w:ascii="Source Sans Pro" w:eastAsia="Times New Roman" w:hAnsi="Source Sans Pro"/>
          <w:color w:val="000000" w:themeColor="text1"/>
        </w:rPr>
        <w:t xml:space="preserve"> Pandora</w:t>
      </w:r>
      <w:r w:rsidR="000A0D22" w:rsidRPr="008C7C0D">
        <w:rPr>
          <w:rFonts w:ascii="Source Sans Pro" w:eastAsia="Times New Roman" w:hAnsi="Source Sans Pro"/>
          <w:color w:val="000000" w:themeColor="text1"/>
        </w:rPr>
        <w:t xml:space="preserve">, Apple Radio, etc. </w:t>
      </w:r>
    </w:p>
    <w:p w14:paraId="1C4CEB14" w14:textId="77777777" w:rsidR="00BF6A3E" w:rsidRPr="008C7C0D" w:rsidRDefault="00BF6A3E" w:rsidP="00BF6A3E">
      <w:pPr>
        <w:pStyle w:val="NormalWeb"/>
        <w:spacing w:after="0" w:afterAutospacing="0"/>
        <w:rPr>
          <w:rFonts w:ascii="Source Sans Pro" w:hAnsi="Source Sans Pro"/>
          <w:color w:val="000000" w:themeColor="text1"/>
        </w:rPr>
      </w:pPr>
      <w:r w:rsidRPr="008C7C0D">
        <w:rPr>
          <w:rFonts w:ascii="Source Sans Pro" w:hAnsi="Source Sans Pro"/>
          <w:color w:val="000000" w:themeColor="text1"/>
        </w:rPr>
        <w:t xml:space="preserve">For the sake of this focused reading, we’re going to focus on the people at commercial radio. </w:t>
      </w:r>
      <w:r w:rsidRPr="008C7C0D">
        <w:rPr>
          <w:rFonts w:ascii="Source Sans Pro" w:hAnsi="Source Sans Pro"/>
          <w:bCs/>
          <w:color w:val="000000" w:themeColor="text1"/>
          <w:bdr w:val="none" w:sz="0" w:space="0" w:color="auto" w:frame="1"/>
        </w:rPr>
        <w:t>This is the general breakdown of the internal structure at commercial radio stations.</w:t>
      </w:r>
    </w:p>
    <w:p w14:paraId="4DE32F90" w14:textId="77777777" w:rsidR="00BF6A3E" w:rsidRPr="008C7C0D" w:rsidRDefault="00BF6A3E" w:rsidP="00BF6A3E">
      <w:pPr>
        <w:rPr>
          <w:rFonts w:ascii="Source Sans Pro" w:hAnsi="Source Sans Pro"/>
          <w:bCs/>
          <w:color w:val="000000" w:themeColor="text1"/>
          <w:bdr w:val="none" w:sz="0" w:space="0" w:color="auto" w:frame="1"/>
        </w:rPr>
      </w:pPr>
    </w:p>
    <w:p w14:paraId="1FA4843A"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General Manager (GM)</w:t>
      </w:r>
    </w:p>
    <w:p w14:paraId="0571618B"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 xml:space="preserve">Program Director (PD) </w:t>
      </w:r>
    </w:p>
    <w:p w14:paraId="69B7B503"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Music Director (MD)</w:t>
      </w:r>
    </w:p>
    <w:p w14:paraId="47A811AD"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On Air/DJs/Jockeys/Hosts</w:t>
      </w:r>
    </w:p>
    <w:p w14:paraId="15BAEEAB"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Promotions Staff</w:t>
      </w:r>
    </w:p>
    <w:p w14:paraId="3F62E146" w14:textId="77777777" w:rsidR="00BF6A3E" w:rsidRPr="008C7C0D" w:rsidRDefault="00BF6A3E" w:rsidP="0076474B">
      <w:pPr>
        <w:pStyle w:val="ListParagraph"/>
        <w:numPr>
          <w:ilvl w:val="0"/>
          <w:numId w:val="73"/>
        </w:numPr>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Sales Staff</w:t>
      </w:r>
    </w:p>
    <w:p w14:paraId="4F691B63" w14:textId="77777777" w:rsidR="00BF6A3E" w:rsidRPr="008C7C0D" w:rsidRDefault="00BF6A3E" w:rsidP="00BF6A3E">
      <w:pPr>
        <w:jc w:val="center"/>
        <w:rPr>
          <w:rFonts w:ascii="Source Sans Pro" w:hAnsi="Source Sans Pro"/>
          <w:bCs/>
          <w:color w:val="000000" w:themeColor="text1"/>
          <w:bdr w:val="none" w:sz="0" w:space="0" w:color="auto" w:frame="1"/>
        </w:rPr>
      </w:pPr>
    </w:p>
    <w:p w14:paraId="27E8B3AA" w14:textId="4FB7120C" w:rsidR="00BF6A3E" w:rsidRPr="008C7C0D" w:rsidRDefault="00BF6A3E" w:rsidP="006B6A2C">
      <w:pPr>
        <w:pStyle w:val="Heading3"/>
        <w:rPr>
          <w:rFonts w:ascii="Source Sans Pro" w:hAnsi="Source Sans Pro"/>
          <w:b/>
          <w:color w:val="000000" w:themeColor="text1"/>
          <w:bdr w:val="none" w:sz="0" w:space="0" w:color="auto" w:frame="1"/>
        </w:rPr>
      </w:pPr>
      <w:r w:rsidRPr="008C7C0D">
        <w:rPr>
          <w:rFonts w:ascii="Source Sans Pro" w:hAnsi="Source Sans Pro"/>
          <w:b/>
          <w:color w:val="000000" w:themeColor="text1"/>
          <w:bdr w:val="none" w:sz="0" w:space="0" w:color="auto" w:frame="1"/>
        </w:rPr>
        <w:t>The Role of the PD and MD</w:t>
      </w:r>
    </w:p>
    <w:p w14:paraId="25414C36" w14:textId="77777777" w:rsidR="00BF6A3E" w:rsidRPr="008C7C0D" w:rsidRDefault="00BF6A3E" w:rsidP="00BF6A3E">
      <w:pPr>
        <w:rPr>
          <w:rFonts w:ascii="Source Sans Pro" w:hAnsi="Source Sans Pro"/>
          <w:color w:val="000000" w:themeColor="text1"/>
        </w:rPr>
      </w:pPr>
      <w:r w:rsidRPr="008C7C0D">
        <w:rPr>
          <w:rFonts w:ascii="Source Sans Pro" w:hAnsi="Source Sans Pro"/>
          <w:color w:val="000000" w:themeColor="text1"/>
        </w:rPr>
        <w:t xml:space="preserve">The PD and MD’s are the primary people at radio stations that you will be doing business with as a manager. Because of this I’m only focusing this chapter on their roles. The person that is responsible for getting your music on the radio is, in short, the music director. In cases where there is no music director (some stations don’t have one), the program director plays double duty as program and music director. Often times, the on-air staff play double duty as well, handling both program director and on-air roles, or both music director and on-air roles. Nonetheless, their general roles are: </w:t>
      </w:r>
    </w:p>
    <w:p w14:paraId="55158A15" w14:textId="77777777" w:rsidR="00BF6A3E" w:rsidRPr="008C7C0D" w:rsidRDefault="00BF6A3E" w:rsidP="00BF6A3E">
      <w:pPr>
        <w:rPr>
          <w:rFonts w:ascii="Source Sans Pro" w:hAnsi="Source Sans Pro"/>
          <w:color w:val="000000" w:themeColor="text1"/>
        </w:rPr>
      </w:pPr>
    </w:p>
    <w:p w14:paraId="7592918D" w14:textId="77777777" w:rsidR="007D6B45" w:rsidRPr="008C7C0D" w:rsidRDefault="00BF6A3E" w:rsidP="006B6A2C">
      <w:pPr>
        <w:pStyle w:val="Heading3"/>
        <w:rPr>
          <w:rFonts w:ascii="Source Sans Pro" w:hAnsi="Source Sans Pro"/>
          <w:b/>
          <w:color w:val="000000" w:themeColor="text1"/>
        </w:rPr>
      </w:pPr>
      <w:r w:rsidRPr="008C7C0D">
        <w:rPr>
          <w:rFonts w:ascii="Source Sans Pro" w:hAnsi="Source Sans Pro"/>
          <w:b/>
          <w:color w:val="000000" w:themeColor="text1"/>
        </w:rPr>
        <w:t>Program Directors (PD)</w:t>
      </w:r>
    </w:p>
    <w:p w14:paraId="365F38FF" w14:textId="12E6C3F0" w:rsidR="00BF6A3E" w:rsidRPr="008C7C0D" w:rsidRDefault="00BF6A3E" w:rsidP="00BF6A3E">
      <w:pPr>
        <w:rPr>
          <w:rFonts w:ascii="Source Sans Pro" w:hAnsi="Source Sans Pro"/>
          <w:color w:val="000000" w:themeColor="text1"/>
        </w:rPr>
      </w:pPr>
      <w:r w:rsidRPr="008C7C0D">
        <w:rPr>
          <w:rFonts w:ascii="Source Sans Pro" w:hAnsi="Source Sans Pro"/>
          <w:color w:val="000000" w:themeColor="text1"/>
        </w:rPr>
        <w:t xml:space="preserve">Generally, they report to the General Manager and are responsible for overseeing all programming of the station format and style, the staff, promotions team, etc. </w:t>
      </w:r>
    </w:p>
    <w:p w14:paraId="7E1A61A7" w14:textId="77777777" w:rsidR="00BF6A3E" w:rsidRPr="008C7C0D" w:rsidRDefault="00BF6A3E" w:rsidP="00BF6A3E">
      <w:pPr>
        <w:rPr>
          <w:rFonts w:ascii="Source Sans Pro" w:hAnsi="Source Sans Pro"/>
          <w:color w:val="000000" w:themeColor="text1"/>
        </w:rPr>
      </w:pPr>
    </w:p>
    <w:p w14:paraId="694710A2" w14:textId="77777777" w:rsidR="007D6B45" w:rsidRPr="008C7C0D" w:rsidRDefault="00BF6A3E" w:rsidP="006B6A2C">
      <w:pPr>
        <w:pStyle w:val="Heading3"/>
        <w:rPr>
          <w:rFonts w:ascii="Source Sans Pro" w:hAnsi="Source Sans Pro"/>
          <w:b/>
          <w:color w:val="000000" w:themeColor="text1"/>
        </w:rPr>
      </w:pPr>
      <w:r w:rsidRPr="008C7C0D">
        <w:rPr>
          <w:rFonts w:ascii="Source Sans Pro" w:hAnsi="Source Sans Pro"/>
          <w:b/>
          <w:color w:val="000000" w:themeColor="text1"/>
        </w:rPr>
        <w:t>Music Directors (MD)</w:t>
      </w:r>
    </w:p>
    <w:p w14:paraId="79B102AF" w14:textId="676506C4" w:rsidR="00BF6A3E" w:rsidRPr="008C7C0D" w:rsidRDefault="00BF6A3E" w:rsidP="00227403">
      <w:pPr>
        <w:rPr>
          <w:rFonts w:ascii="Source Sans Pro" w:eastAsia="Times New Roman" w:hAnsi="Source Sans Pro"/>
          <w:color w:val="000000" w:themeColor="text1"/>
        </w:rPr>
      </w:pPr>
      <w:r w:rsidRPr="008C7C0D">
        <w:rPr>
          <w:rFonts w:ascii="Source Sans Pro" w:hAnsi="Source Sans Pro"/>
          <w:color w:val="000000" w:themeColor="text1"/>
        </w:rPr>
        <w:t xml:space="preserve">Generally, they report to the PD and are responsible for selecting the songs that go on the radio (adds) and in what order (playlists) and how often they are played (“light, medium, or heavy”). </w:t>
      </w:r>
      <w:r w:rsidRPr="008C7C0D">
        <w:rPr>
          <w:rFonts w:ascii="Source Sans Pro" w:eastAsia="Times New Roman" w:hAnsi="Source Sans Pro"/>
          <w:color w:val="000000" w:themeColor="text1"/>
        </w:rPr>
        <w:t xml:space="preserve">Most often report directly to the “PD”.  </w:t>
      </w:r>
    </w:p>
    <w:p w14:paraId="464C9850" w14:textId="3D3C31FF" w:rsidR="00F44F58" w:rsidRPr="008C7C0D" w:rsidRDefault="00BF6A3E" w:rsidP="006B6A2C">
      <w:pPr>
        <w:pStyle w:val="Heading3"/>
        <w:rPr>
          <w:rFonts w:ascii="Source Sans Pro" w:hAnsi="Source Sans Pro"/>
          <w:b/>
          <w:color w:val="000000" w:themeColor="text1"/>
        </w:rPr>
      </w:pPr>
      <w:r w:rsidRPr="008C7C0D">
        <w:rPr>
          <w:rFonts w:ascii="Source Sans Pro" w:hAnsi="Source Sans Pro"/>
          <w:b/>
          <w:color w:val="000000" w:themeColor="text1"/>
        </w:rPr>
        <w:lastRenderedPageBreak/>
        <w:t>How to</w:t>
      </w:r>
      <w:r w:rsidR="00D95F8E" w:rsidRPr="008C7C0D">
        <w:rPr>
          <w:rFonts w:ascii="Source Sans Pro" w:hAnsi="Source Sans Pro"/>
          <w:b/>
          <w:color w:val="000000" w:themeColor="text1"/>
        </w:rPr>
        <w:t xml:space="preserve"> Send Your Music to Commercial</w:t>
      </w:r>
      <w:r w:rsidR="003A01CD" w:rsidRPr="008C7C0D">
        <w:rPr>
          <w:rFonts w:ascii="Source Sans Pro" w:hAnsi="Source Sans Pro"/>
          <w:b/>
          <w:color w:val="000000" w:themeColor="text1"/>
        </w:rPr>
        <w:t xml:space="preserve"> Radio</w:t>
      </w:r>
    </w:p>
    <w:p w14:paraId="201462CF" w14:textId="6EABE4FE" w:rsidR="00A453F1" w:rsidRPr="008C7C0D" w:rsidRDefault="00A453F1" w:rsidP="00A453F1">
      <w:pPr>
        <w:rPr>
          <w:rFonts w:ascii="Source Sans Pro" w:hAnsi="Source Sans Pro"/>
          <w:color w:val="000000" w:themeColor="text1"/>
        </w:rPr>
      </w:pPr>
      <w:r w:rsidRPr="008C7C0D">
        <w:rPr>
          <w:rFonts w:ascii="Source Sans Pro" w:hAnsi="Source Sans Pro"/>
          <w:color w:val="000000" w:themeColor="text1"/>
        </w:rPr>
        <w:t xml:space="preserve">I interviewed a handful of </w:t>
      </w:r>
      <w:r w:rsidR="005951BE" w:rsidRPr="008C7C0D">
        <w:rPr>
          <w:rFonts w:ascii="Source Sans Pro" w:hAnsi="Source Sans Pro"/>
          <w:color w:val="000000" w:themeColor="text1"/>
        </w:rPr>
        <w:t>well-respected</w:t>
      </w:r>
      <w:r w:rsidRPr="008C7C0D">
        <w:rPr>
          <w:rFonts w:ascii="Source Sans Pro" w:hAnsi="Source Sans Pro"/>
          <w:color w:val="000000" w:themeColor="text1"/>
        </w:rPr>
        <w:t xml:space="preserve"> music and program directors from across Canada and have </w:t>
      </w:r>
      <w:r w:rsidRPr="00820EFB">
        <w:rPr>
          <w:rFonts w:ascii="Source Sans Pro" w:hAnsi="Source Sans Pro"/>
          <w:color w:val="000000" w:themeColor="text1"/>
        </w:rPr>
        <w:t>summarized their collective opinions and responses to the questions I asked below. Contributors to this section include Rob Murray (Jack FM), Jason Manning (Z95), Janet Trecarten (</w:t>
      </w:r>
      <w:r w:rsidR="00820EFB" w:rsidRPr="00820EFB">
        <w:rPr>
          <w:rFonts w:ascii="Source Sans Pro" w:hAnsi="Source Sans Pro"/>
          <w:color w:val="000000" w:themeColor="text1"/>
        </w:rPr>
        <w:t>QX 104/94 The Drive</w:t>
      </w:r>
      <w:r w:rsidRPr="00820EFB">
        <w:rPr>
          <w:rFonts w:ascii="Source Sans Pro" w:hAnsi="Source Sans Pro"/>
          <w:color w:val="000000" w:themeColor="text1"/>
        </w:rPr>
        <w:t>), Peter Michael (106 The Drive), Graham Tait (93 The Peak), Paul Parhar (Flow 93.5), and others who</w:t>
      </w:r>
      <w:r w:rsidRPr="008C7C0D">
        <w:rPr>
          <w:rFonts w:ascii="Source Sans Pro" w:hAnsi="Source Sans Pro"/>
          <w:color w:val="000000" w:themeColor="text1"/>
        </w:rPr>
        <w:t xml:space="preserve"> chose to remain unnamed. </w:t>
      </w:r>
    </w:p>
    <w:p w14:paraId="491F736B" w14:textId="77777777" w:rsidR="00A453F1" w:rsidRPr="008C7C0D" w:rsidRDefault="00A453F1" w:rsidP="00BF6A3E">
      <w:pPr>
        <w:widowControl w:val="0"/>
        <w:autoSpaceDE w:val="0"/>
        <w:autoSpaceDN w:val="0"/>
        <w:adjustRightInd w:val="0"/>
        <w:rPr>
          <w:rFonts w:ascii="Source Sans Pro" w:hAnsi="Source Sans Pro"/>
          <w:b/>
          <w:bCs/>
          <w:color w:val="000000" w:themeColor="text1"/>
        </w:rPr>
      </w:pPr>
    </w:p>
    <w:p w14:paraId="65BF818F" w14:textId="6632DBC0" w:rsidR="003A01CD" w:rsidRPr="008C7C0D" w:rsidRDefault="00227403" w:rsidP="00BF6A3E">
      <w:pPr>
        <w:widowControl w:val="0"/>
        <w:autoSpaceDE w:val="0"/>
        <w:autoSpaceDN w:val="0"/>
        <w:adjustRightInd w:val="0"/>
        <w:rPr>
          <w:rFonts w:ascii="Source Sans Pro" w:hAnsi="Source Sans Pro"/>
          <w:b/>
          <w:bCs/>
          <w:color w:val="000000" w:themeColor="text1"/>
          <w:sz w:val="28"/>
          <w:szCs w:val="28"/>
        </w:rPr>
      </w:pPr>
      <w:r w:rsidRPr="008C7C0D">
        <w:rPr>
          <w:rFonts w:ascii="Source Sans Pro" w:hAnsi="Source Sans Pro"/>
          <w:b/>
          <w:bCs/>
          <w:color w:val="000000" w:themeColor="text1"/>
          <w:sz w:val="28"/>
          <w:szCs w:val="28"/>
        </w:rPr>
        <w:t xml:space="preserve">Who to </w:t>
      </w:r>
      <w:r w:rsidR="0065744F" w:rsidRPr="008C7C0D">
        <w:rPr>
          <w:rFonts w:ascii="Source Sans Pro" w:hAnsi="Source Sans Pro"/>
          <w:b/>
          <w:bCs/>
          <w:color w:val="000000" w:themeColor="text1"/>
          <w:sz w:val="28"/>
          <w:szCs w:val="28"/>
        </w:rPr>
        <w:t>Submit Music to the Radio Station</w:t>
      </w:r>
    </w:p>
    <w:p w14:paraId="1323BB27" w14:textId="6F934462" w:rsidR="003A01CD" w:rsidRPr="008C7C0D" w:rsidRDefault="003A01CD" w:rsidP="0076474B">
      <w:pPr>
        <w:pStyle w:val="ListParagraph"/>
        <w:widowControl w:val="0"/>
        <w:numPr>
          <w:ilvl w:val="0"/>
          <w:numId w:val="74"/>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Music Director. </w:t>
      </w:r>
    </w:p>
    <w:p w14:paraId="2FA4D441" w14:textId="7FB3594F" w:rsidR="003A01CD" w:rsidRPr="008C7C0D" w:rsidRDefault="003A01CD" w:rsidP="0076474B">
      <w:pPr>
        <w:pStyle w:val="ListParagraph"/>
        <w:widowControl w:val="0"/>
        <w:numPr>
          <w:ilvl w:val="0"/>
          <w:numId w:val="74"/>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Program Director in cases where there is no Music Director (the PD holds both roles).</w:t>
      </w:r>
    </w:p>
    <w:p w14:paraId="4A523AC9" w14:textId="2E68FDB3" w:rsidR="00390AB4" w:rsidRPr="008C7C0D" w:rsidRDefault="00390AB4" w:rsidP="0076474B">
      <w:pPr>
        <w:pStyle w:val="ListParagraph"/>
        <w:widowControl w:val="0"/>
        <w:numPr>
          <w:ilvl w:val="0"/>
          <w:numId w:val="74"/>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Some say both the MD and the PD. </w:t>
      </w:r>
    </w:p>
    <w:p w14:paraId="4FA6005E" w14:textId="2FA8FBC7" w:rsidR="00390AB4" w:rsidRPr="008C7C0D" w:rsidRDefault="00390AB4" w:rsidP="0076474B">
      <w:pPr>
        <w:pStyle w:val="ListParagraph"/>
        <w:widowControl w:val="0"/>
        <w:numPr>
          <w:ilvl w:val="0"/>
          <w:numId w:val="74"/>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Some say don’t you dare contact anyone but the MD.</w:t>
      </w:r>
    </w:p>
    <w:p w14:paraId="0D41D5A4" w14:textId="0FBF2D97" w:rsidR="003A01CD" w:rsidRPr="008C7C0D" w:rsidRDefault="00390AB4" w:rsidP="0076474B">
      <w:pPr>
        <w:pStyle w:val="ListParagraph"/>
        <w:widowControl w:val="0"/>
        <w:numPr>
          <w:ilvl w:val="0"/>
          <w:numId w:val="74"/>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It’s best to c</w:t>
      </w:r>
      <w:r w:rsidR="003A01CD" w:rsidRPr="008C7C0D">
        <w:rPr>
          <w:rFonts w:ascii="Source Sans Pro" w:hAnsi="Source Sans Pro"/>
          <w:bCs/>
          <w:color w:val="000000" w:themeColor="text1"/>
        </w:rPr>
        <w:t>all the radio station to find out</w:t>
      </w:r>
      <w:r w:rsidRPr="008C7C0D">
        <w:rPr>
          <w:rFonts w:ascii="Source Sans Pro" w:hAnsi="Source Sans Pro"/>
          <w:bCs/>
          <w:color w:val="000000" w:themeColor="text1"/>
        </w:rPr>
        <w:t>, and make sure you address the person with the correct name, especially over email.</w:t>
      </w:r>
    </w:p>
    <w:p w14:paraId="4899ADFF" w14:textId="77777777" w:rsidR="00F44F58" w:rsidRPr="008C7C0D" w:rsidRDefault="00F44F58" w:rsidP="00BF6A3E">
      <w:pPr>
        <w:widowControl w:val="0"/>
        <w:autoSpaceDE w:val="0"/>
        <w:autoSpaceDN w:val="0"/>
        <w:adjustRightInd w:val="0"/>
        <w:rPr>
          <w:rFonts w:ascii="Source Sans Pro" w:hAnsi="Source Sans Pro"/>
          <w:bCs/>
          <w:color w:val="000000" w:themeColor="text1"/>
        </w:rPr>
      </w:pPr>
    </w:p>
    <w:p w14:paraId="4AB4E85A" w14:textId="59F414ED" w:rsidR="00F44F58" w:rsidRPr="008C7C0D" w:rsidRDefault="00227403" w:rsidP="00227403">
      <w:pPr>
        <w:rPr>
          <w:rFonts w:ascii="Source Sans Pro" w:hAnsi="Source Sans Pro"/>
          <w:b/>
          <w:color w:val="000000" w:themeColor="text1"/>
          <w:sz w:val="28"/>
          <w:szCs w:val="28"/>
        </w:rPr>
      </w:pPr>
      <w:r w:rsidRPr="008C7C0D">
        <w:rPr>
          <w:rFonts w:ascii="Source Sans Pro" w:hAnsi="Source Sans Pro"/>
          <w:b/>
          <w:color w:val="000000" w:themeColor="text1"/>
          <w:sz w:val="28"/>
          <w:szCs w:val="28"/>
        </w:rPr>
        <w:t xml:space="preserve">How to </w:t>
      </w:r>
      <w:r w:rsidR="0065744F" w:rsidRPr="008C7C0D">
        <w:rPr>
          <w:rFonts w:ascii="Source Sans Pro" w:hAnsi="Source Sans Pro"/>
          <w:b/>
          <w:color w:val="000000" w:themeColor="text1"/>
          <w:sz w:val="28"/>
          <w:szCs w:val="28"/>
        </w:rPr>
        <w:t>Contact the Music Directors</w:t>
      </w:r>
    </w:p>
    <w:p w14:paraId="4D886A3B" w14:textId="77777777"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 xml:space="preserve">Some don’t like being contacted by strangers at all and say it feels like spam because only 1 in 100 songs are good enough to be on the radio. </w:t>
      </w:r>
    </w:p>
    <w:p w14:paraId="05604350" w14:textId="77777777"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 xml:space="preserve">Email with a link that links directly to the song. Don’t make them search for it. </w:t>
      </w:r>
    </w:p>
    <w:p w14:paraId="5902FA6D" w14:textId="77777777"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 xml:space="preserve">Some say never phone unless you’re a radio promoter but even still they don’t always have time to talk. </w:t>
      </w:r>
    </w:p>
    <w:p w14:paraId="22402BDD" w14:textId="77777777"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 xml:space="preserve">Some don’t mind being called up on the phone. </w:t>
      </w:r>
    </w:p>
    <w:p w14:paraId="2DB6813A" w14:textId="12DF885E"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Some don’t mind if you stop by the station and drop of a physical album, but say don’t expect an impromptu meeting (if you want a meeting, email first).</w:t>
      </w:r>
    </w:p>
    <w:p w14:paraId="58E6D421" w14:textId="52DA612E" w:rsidR="003A01CD" w:rsidRPr="008C7C0D" w:rsidRDefault="003A01CD"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Your best bet is to ask the music director how they prefer to have music pitched to them and when.</w:t>
      </w:r>
    </w:p>
    <w:p w14:paraId="43B6702A" w14:textId="48F9D47F" w:rsidR="00FA3891" w:rsidRPr="008C7C0D" w:rsidRDefault="00FA3891" w:rsidP="0076474B">
      <w:pPr>
        <w:pStyle w:val="ListParagraph"/>
        <w:numPr>
          <w:ilvl w:val="0"/>
          <w:numId w:val="75"/>
        </w:numPr>
        <w:rPr>
          <w:rFonts w:ascii="Source Sans Pro" w:hAnsi="Source Sans Pro"/>
          <w:color w:val="000000" w:themeColor="text1"/>
        </w:rPr>
      </w:pPr>
      <w:r w:rsidRPr="008C7C0D">
        <w:rPr>
          <w:rFonts w:ascii="Source Sans Pro" w:hAnsi="Source Sans Pro"/>
          <w:color w:val="000000" w:themeColor="text1"/>
        </w:rPr>
        <w:t xml:space="preserve">Do your research on the radio station and make sure your music fits their format before contacting them. </w:t>
      </w:r>
    </w:p>
    <w:p w14:paraId="050A9D37" w14:textId="77777777" w:rsidR="00790CB6" w:rsidRPr="008C7C0D" w:rsidRDefault="00790CB6" w:rsidP="00790CB6">
      <w:pPr>
        <w:rPr>
          <w:rFonts w:ascii="Source Sans Pro" w:hAnsi="Source Sans Pro"/>
          <w:b/>
          <w:color w:val="000000" w:themeColor="text1"/>
        </w:rPr>
      </w:pPr>
    </w:p>
    <w:p w14:paraId="68619825" w14:textId="39396537" w:rsidR="00790CB6" w:rsidRPr="008C7C0D" w:rsidRDefault="009245B4" w:rsidP="00790CB6">
      <w:pPr>
        <w:rPr>
          <w:rFonts w:ascii="Source Sans Pro" w:hAnsi="Source Sans Pro"/>
          <w:b/>
          <w:color w:val="000000" w:themeColor="text1"/>
          <w:sz w:val="32"/>
          <w:szCs w:val="32"/>
        </w:rPr>
      </w:pPr>
      <w:r w:rsidRPr="008C7C0D">
        <w:rPr>
          <w:rFonts w:ascii="Source Sans Pro" w:hAnsi="Source Sans Pro"/>
          <w:b/>
          <w:color w:val="000000" w:themeColor="text1"/>
          <w:sz w:val="32"/>
          <w:szCs w:val="32"/>
        </w:rPr>
        <w:t>The Difference Between an A</w:t>
      </w:r>
      <w:r w:rsidR="00227403" w:rsidRPr="008C7C0D">
        <w:rPr>
          <w:rFonts w:ascii="Source Sans Pro" w:hAnsi="Source Sans Pro"/>
          <w:b/>
          <w:color w:val="000000" w:themeColor="text1"/>
          <w:sz w:val="32"/>
          <w:szCs w:val="32"/>
        </w:rPr>
        <w:t>rt</w:t>
      </w:r>
      <w:r w:rsidRPr="008C7C0D">
        <w:rPr>
          <w:rFonts w:ascii="Source Sans Pro" w:hAnsi="Source Sans Pro"/>
          <w:b/>
          <w:color w:val="000000" w:themeColor="text1"/>
          <w:sz w:val="32"/>
          <w:szCs w:val="32"/>
        </w:rPr>
        <w:t>ist or a Manager Reaching O</w:t>
      </w:r>
      <w:r w:rsidR="003E450B" w:rsidRPr="008C7C0D">
        <w:rPr>
          <w:rFonts w:ascii="Source Sans Pro" w:hAnsi="Source Sans Pro"/>
          <w:b/>
          <w:color w:val="000000" w:themeColor="text1"/>
          <w:sz w:val="32"/>
          <w:szCs w:val="32"/>
        </w:rPr>
        <w:t>ut</w:t>
      </w:r>
    </w:p>
    <w:p w14:paraId="7A2510A2" w14:textId="77777777" w:rsidR="00790CB6" w:rsidRPr="008C7C0D" w:rsidRDefault="00790CB6" w:rsidP="0076474B">
      <w:pPr>
        <w:pStyle w:val="ListParagraph"/>
        <w:numPr>
          <w:ilvl w:val="0"/>
          <w:numId w:val="76"/>
        </w:numPr>
        <w:rPr>
          <w:rFonts w:ascii="Source Sans Pro" w:hAnsi="Source Sans Pro"/>
          <w:color w:val="000000" w:themeColor="text1"/>
        </w:rPr>
      </w:pPr>
      <w:r w:rsidRPr="008C7C0D">
        <w:rPr>
          <w:rFonts w:ascii="Source Sans Pro" w:hAnsi="Source Sans Pro"/>
          <w:color w:val="000000" w:themeColor="text1"/>
        </w:rPr>
        <w:t xml:space="preserve">For some, they much prefer hearing from a manager or radio promoter or some form of representative for a couple of reasons: </w:t>
      </w:r>
    </w:p>
    <w:p w14:paraId="7AFC14CE"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 xml:space="preserve">It helps them to give honest feedback about the song. </w:t>
      </w:r>
    </w:p>
    <w:p w14:paraId="33B709B7"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 xml:space="preserve">It may give the perception that the artist is a little beyond the development stage and may more likely be ready for radio. </w:t>
      </w:r>
    </w:p>
    <w:p w14:paraId="0FFC7418"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 xml:space="preserve">Some artists can be very unprofessional and inexperienced. </w:t>
      </w:r>
    </w:p>
    <w:p w14:paraId="62FE828D" w14:textId="77777777" w:rsidR="00790CB6" w:rsidRPr="008C7C0D" w:rsidRDefault="00790CB6" w:rsidP="0076474B">
      <w:pPr>
        <w:pStyle w:val="ListParagraph"/>
        <w:numPr>
          <w:ilvl w:val="0"/>
          <w:numId w:val="76"/>
        </w:numPr>
        <w:rPr>
          <w:rFonts w:ascii="Source Sans Pro" w:hAnsi="Source Sans Pro"/>
          <w:color w:val="000000" w:themeColor="text1"/>
        </w:rPr>
      </w:pPr>
      <w:r w:rsidRPr="008C7C0D">
        <w:rPr>
          <w:rFonts w:ascii="Source Sans Pro" w:hAnsi="Source Sans Pro"/>
          <w:color w:val="000000" w:themeColor="text1"/>
        </w:rPr>
        <w:t>Some prefer hearing from the artists themselves because:</w:t>
      </w:r>
    </w:p>
    <w:p w14:paraId="58E34026"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They really believe in the song.</w:t>
      </w:r>
    </w:p>
    <w:p w14:paraId="2120E559"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It’s more fun to talk to the artist.</w:t>
      </w:r>
    </w:p>
    <w:p w14:paraId="060B3E42"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 xml:space="preserve">The artist is more likely to listen to what the music director has to say. </w:t>
      </w:r>
    </w:p>
    <w:p w14:paraId="786022EB" w14:textId="77777777" w:rsidR="00790CB6" w:rsidRPr="008C7C0D" w:rsidRDefault="00790CB6" w:rsidP="0076474B">
      <w:pPr>
        <w:pStyle w:val="ListParagraph"/>
        <w:numPr>
          <w:ilvl w:val="1"/>
          <w:numId w:val="76"/>
        </w:numPr>
        <w:rPr>
          <w:rFonts w:ascii="Source Sans Pro" w:hAnsi="Source Sans Pro"/>
          <w:color w:val="000000" w:themeColor="text1"/>
        </w:rPr>
      </w:pPr>
      <w:r w:rsidRPr="008C7C0D">
        <w:rPr>
          <w:rFonts w:ascii="Source Sans Pro" w:hAnsi="Source Sans Pro"/>
          <w:color w:val="000000" w:themeColor="text1"/>
        </w:rPr>
        <w:t>Some managers and promoters are way too pushy and “salesy”.</w:t>
      </w:r>
    </w:p>
    <w:p w14:paraId="1B289360" w14:textId="77777777" w:rsidR="00790CB6" w:rsidRPr="008C7C0D" w:rsidRDefault="00790CB6" w:rsidP="0076474B">
      <w:pPr>
        <w:pStyle w:val="ListParagraph"/>
        <w:numPr>
          <w:ilvl w:val="0"/>
          <w:numId w:val="76"/>
        </w:numPr>
        <w:rPr>
          <w:rFonts w:ascii="Source Sans Pro" w:hAnsi="Source Sans Pro"/>
          <w:color w:val="000000" w:themeColor="text1"/>
        </w:rPr>
      </w:pPr>
      <w:r w:rsidRPr="008C7C0D">
        <w:rPr>
          <w:rFonts w:ascii="Source Sans Pro" w:hAnsi="Source Sans Pro"/>
          <w:color w:val="000000" w:themeColor="text1"/>
        </w:rPr>
        <w:lastRenderedPageBreak/>
        <w:t xml:space="preserve">Some only want to hear from a major label representative or someone that they already know. </w:t>
      </w:r>
    </w:p>
    <w:p w14:paraId="657585E0" w14:textId="77777777" w:rsidR="00790CB6" w:rsidRPr="008C7C0D" w:rsidRDefault="00790CB6" w:rsidP="0076474B">
      <w:pPr>
        <w:pStyle w:val="ListParagraph"/>
        <w:numPr>
          <w:ilvl w:val="0"/>
          <w:numId w:val="76"/>
        </w:numPr>
        <w:rPr>
          <w:rFonts w:ascii="Source Sans Pro" w:hAnsi="Source Sans Pro"/>
          <w:color w:val="000000" w:themeColor="text1"/>
        </w:rPr>
      </w:pPr>
      <w:r w:rsidRPr="008C7C0D">
        <w:rPr>
          <w:rFonts w:ascii="Source Sans Pro" w:hAnsi="Source Sans Pro"/>
          <w:color w:val="000000" w:themeColor="text1"/>
        </w:rPr>
        <w:t>For some it doesn’t really make a difference.</w:t>
      </w:r>
    </w:p>
    <w:p w14:paraId="033E0AF2" w14:textId="057AA32F" w:rsidR="00790CB6" w:rsidRPr="008C7C0D" w:rsidRDefault="00790CB6" w:rsidP="0076474B">
      <w:pPr>
        <w:pStyle w:val="ListParagraph"/>
        <w:numPr>
          <w:ilvl w:val="0"/>
          <w:numId w:val="76"/>
        </w:numPr>
        <w:rPr>
          <w:rFonts w:ascii="Source Sans Pro" w:hAnsi="Source Sans Pro"/>
          <w:color w:val="000000" w:themeColor="text1"/>
        </w:rPr>
      </w:pPr>
      <w:r w:rsidRPr="008C7C0D">
        <w:rPr>
          <w:rFonts w:ascii="Source Sans Pro" w:hAnsi="Source Sans Pro"/>
          <w:color w:val="000000" w:themeColor="text1"/>
        </w:rPr>
        <w:t>Either way, emphasis is placed on building a relationship first for better chances of getting the music heard and to understand how they prefer to be reached out to, as well as understanding the radio station.</w:t>
      </w:r>
      <w:r w:rsidR="000A0D22" w:rsidRPr="008C7C0D">
        <w:rPr>
          <w:rFonts w:ascii="Source Sans Pro" w:hAnsi="Source Sans Pro"/>
          <w:color w:val="000000" w:themeColor="text1"/>
        </w:rPr>
        <w:t xml:space="preserve"> Additionally, if it’s the artist, be prepared to hear major constructive criticism and be able to take it well.  </w:t>
      </w:r>
    </w:p>
    <w:p w14:paraId="1942A0EF" w14:textId="77777777" w:rsidR="00F44F58" w:rsidRPr="008C7C0D" w:rsidRDefault="00F44F58" w:rsidP="00BF6A3E">
      <w:pPr>
        <w:widowControl w:val="0"/>
        <w:autoSpaceDE w:val="0"/>
        <w:autoSpaceDN w:val="0"/>
        <w:adjustRightInd w:val="0"/>
        <w:rPr>
          <w:rFonts w:ascii="Source Sans Pro" w:hAnsi="Source Sans Pro"/>
          <w:bCs/>
          <w:color w:val="000000" w:themeColor="text1"/>
        </w:rPr>
      </w:pPr>
    </w:p>
    <w:p w14:paraId="5D47F6FC" w14:textId="3A092C12" w:rsidR="00390AB4" w:rsidRPr="008C7C0D" w:rsidRDefault="009245B4" w:rsidP="00BF6A3E">
      <w:pPr>
        <w:widowControl w:val="0"/>
        <w:autoSpaceDE w:val="0"/>
        <w:autoSpaceDN w:val="0"/>
        <w:adjustRightInd w:val="0"/>
        <w:rPr>
          <w:rFonts w:ascii="Source Sans Pro" w:hAnsi="Source Sans Pro"/>
          <w:b/>
          <w:bCs/>
          <w:color w:val="000000" w:themeColor="text1"/>
          <w:sz w:val="32"/>
          <w:szCs w:val="32"/>
        </w:rPr>
      </w:pPr>
      <w:r w:rsidRPr="008C7C0D">
        <w:rPr>
          <w:rFonts w:ascii="Source Sans Pro" w:hAnsi="Source Sans Pro"/>
          <w:b/>
          <w:bCs/>
          <w:color w:val="000000" w:themeColor="text1"/>
          <w:sz w:val="32"/>
          <w:szCs w:val="32"/>
        </w:rPr>
        <w:t>Sending Music Direct or Sending with DMDS</w:t>
      </w:r>
    </w:p>
    <w:p w14:paraId="67BCD8B4" w14:textId="09F8DA43" w:rsidR="00390AB4" w:rsidRPr="008C7C0D" w:rsidRDefault="00390AB4"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Some prefer DMDS and say it’</w:t>
      </w:r>
      <w:r w:rsidR="00293511" w:rsidRPr="008C7C0D">
        <w:rPr>
          <w:rFonts w:ascii="Source Sans Pro" w:hAnsi="Source Sans Pro"/>
          <w:bCs/>
          <w:color w:val="000000" w:themeColor="text1"/>
        </w:rPr>
        <w:t>s the best tool to use</w:t>
      </w:r>
      <w:r w:rsidRPr="008C7C0D">
        <w:rPr>
          <w:rFonts w:ascii="Source Sans Pro" w:hAnsi="Source Sans Pro"/>
          <w:bCs/>
          <w:color w:val="000000" w:themeColor="text1"/>
        </w:rPr>
        <w:t>.</w:t>
      </w:r>
    </w:p>
    <w:p w14:paraId="52D2665A" w14:textId="6545F4A5" w:rsidR="00390AB4" w:rsidRPr="008C7C0D" w:rsidRDefault="00390AB4"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Some say DMDS emails often don’t even fit their station format. </w:t>
      </w:r>
    </w:p>
    <w:p w14:paraId="3444C66F" w14:textId="2976A679" w:rsidR="00390AB4" w:rsidRPr="008C7C0D" w:rsidRDefault="00390AB4"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Some say only if it’s coming from a major label. </w:t>
      </w:r>
    </w:p>
    <w:p w14:paraId="0400B043" w14:textId="081CE89E" w:rsidR="00390AB4" w:rsidRPr="008C7C0D" w:rsidRDefault="00390AB4"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Some say if it’s a mass email they won’t listen.</w:t>
      </w:r>
    </w:p>
    <w:p w14:paraId="15A5EFE2" w14:textId="731EC504" w:rsidR="00293511" w:rsidRPr="008C7C0D" w:rsidRDefault="00293511"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Some say they don’t care if it’s through DMDS or sent to them personally.</w:t>
      </w:r>
    </w:p>
    <w:p w14:paraId="2AD9EB06" w14:textId="648F85DB" w:rsidR="00293511" w:rsidRPr="008C7C0D" w:rsidRDefault="00293511" w:rsidP="0076474B">
      <w:pPr>
        <w:pStyle w:val="ListParagraph"/>
        <w:widowControl w:val="0"/>
        <w:numPr>
          <w:ilvl w:val="0"/>
          <w:numId w:val="77"/>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Some say send it via DMDS, PLUS, send them a personal email with a link to the song.</w:t>
      </w:r>
    </w:p>
    <w:p w14:paraId="03EE35B8" w14:textId="77777777" w:rsidR="00293511" w:rsidRPr="008C7C0D" w:rsidRDefault="00293511" w:rsidP="00293511">
      <w:pPr>
        <w:widowControl w:val="0"/>
        <w:autoSpaceDE w:val="0"/>
        <w:autoSpaceDN w:val="0"/>
        <w:adjustRightInd w:val="0"/>
        <w:rPr>
          <w:rFonts w:ascii="Source Sans Pro" w:hAnsi="Source Sans Pro"/>
          <w:bCs/>
          <w:color w:val="000000" w:themeColor="text1"/>
        </w:rPr>
      </w:pPr>
    </w:p>
    <w:p w14:paraId="517BF81B" w14:textId="4F2901D0" w:rsidR="00293511" w:rsidRPr="008C7C0D" w:rsidRDefault="00060B3C" w:rsidP="00293511">
      <w:pPr>
        <w:widowControl w:val="0"/>
        <w:autoSpaceDE w:val="0"/>
        <w:autoSpaceDN w:val="0"/>
        <w:adjustRightInd w:val="0"/>
        <w:rPr>
          <w:rFonts w:ascii="Source Sans Pro" w:hAnsi="Source Sans Pro"/>
          <w:b/>
          <w:bCs/>
          <w:color w:val="000000" w:themeColor="text1"/>
          <w:sz w:val="32"/>
          <w:szCs w:val="32"/>
        </w:rPr>
      </w:pPr>
      <w:r w:rsidRPr="008C7C0D">
        <w:rPr>
          <w:rFonts w:ascii="Source Sans Pro" w:hAnsi="Source Sans Pro"/>
          <w:b/>
          <w:bCs/>
          <w:color w:val="000000" w:themeColor="text1"/>
          <w:sz w:val="32"/>
          <w:szCs w:val="32"/>
        </w:rPr>
        <w:t>Extra Advice</w:t>
      </w:r>
      <w:r w:rsidR="00D06134" w:rsidRPr="008C7C0D">
        <w:rPr>
          <w:rFonts w:ascii="Source Sans Pro" w:hAnsi="Source Sans Pro"/>
          <w:b/>
          <w:bCs/>
          <w:color w:val="000000" w:themeColor="text1"/>
          <w:sz w:val="32"/>
          <w:szCs w:val="32"/>
        </w:rPr>
        <w:t xml:space="preserve"> from the Music Directors</w:t>
      </w:r>
      <w:r w:rsidRPr="008C7C0D">
        <w:rPr>
          <w:rFonts w:ascii="Source Sans Pro" w:hAnsi="Source Sans Pro"/>
          <w:b/>
          <w:bCs/>
          <w:color w:val="000000" w:themeColor="text1"/>
          <w:sz w:val="32"/>
          <w:szCs w:val="32"/>
        </w:rPr>
        <w:t>!</w:t>
      </w:r>
    </w:p>
    <w:p w14:paraId="7DBF97ED" w14:textId="3C568355"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Simple… have a GREAT song!</w:t>
      </w:r>
    </w:p>
    <w:p w14:paraId="23855848" w14:textId="3CE19EC5"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Solid and professional production and mastering.</w:t>
      </w:r>
    </w:p>
    <w:p w14:paraId="704125F2" w14:textId="0998077A"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Fits in with radio station format (SO important). </w:t>
      </w:r>
    </w:p>
    <w:p w14:paraId="6723E368" w14:textId="286396FB"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Identify the strongest and most radio-friendly song on your album, don’t give them an entire album and ask them to pick out the single.</w:t>
      </w:r>
    </w:p>
    <w:p w14:paraId="596E03A7" w14:textId="77777777"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No coarse language or make sure you also have a radio edit. </w:t>
      </w:r>
    </w:p>
    <w:p w14:paraId="2F709301" w14:textId="569E0DB7" w:rsidR="002C4ACF" w:rsidRPr="008C7C0D" w:rsidRDefault="002C4ACF"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Don’t make it too long or be prepared to make a radio edit. </w:t>
      </w:r>
    </w:p>
    <w:p w14:paraId="7500B028" w14:textId="5D420F1B"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Impress them within the first 30-45 seconds, which should include the first verse and hook. Aka – get to the point quickly before they hit the stop button.  </w:t>
      </w:r>
    </w:p>
    <w:p w14:paraId="3A573EA6" w14:textId="372A788B"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Have a memorable hook.</w:t>
      </w:r>
    </w:p>
    <w:p w14:paraId="3694BDC3" w14:textId="1CC40361"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Must be competitive and fit in with all the top songs </w:t>
      </w:r>
      <w:r w:rsidR="00FA3891" w:rsidRPr="008C7C0D">
        <w:rPr>
          <w:rFonts w:ascii="Source Sans Pro" w:hAnsi="Source Sans Pro"/>
          <w:bCs/>
          <w:color w:val="000000" w:themeColor="text1"/>
        </w:rPr>
        <w:t>on the radio</w:t>
      </w:r>
      <w:r w:rsidRPr="008C7C0D">
        <w:rPr>
          <w:rFonts w:ascii="Source Sans Pro" w:hAnsi="Source Sans Pro"/>
          <w:bCs/>
          <w:color w:val="000000" w:themeColor="text1"/>
        </w:rPr>
        <w:t xml:space="preserve">. </w:t>
      </w:r>
    </w:p>
    <w:p w14:paraId="5EACAC2F" w14:textId="062183BA"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You have</w:t>
      </w:r>
      <w:r w:rsidR="00FA3891" w:rsidRPr="008C7C0D">
        <w:rPr>
          <w:rFonts w:ascii="Source Sans Pro" w:hAnsi="Source Sans Pro"/>
          <w:bCs/>
          <w:color w:val="000000" w:themeColor="text1"/>
        </w:rPr>
        <w:t xml:space="preserve"> a better chance if you have a fan base and following already, especially one that is </w:t>
      </w:r>
      <w:r w:rsidR="000B345D" w:rsidRPr="008C7C0D">
        <w:rPr>
          <w:rFonts w:ascii="Source Sans Pro" w:hAnsi="Source Sans Pro"/>
          <w:bCs/>
          <w:color w:val="000000" w:themeColor="text1"/>
        </w:rPr>
        <w:t>visible</w:t>
      </w:r>
      <w:r w:rsidR="00FA3891" w:rsidRPr="008C7C0D">
        <w:rPr>
          <w:rFonts w:ascii="Source Sans Pro" w:hAnsi="Source Sans Pro"/>
          <w:bCs/>
          <w:color w:val="000000" w:themeColor="text1"/>
        </w:rPr>
        <w:t xml:space="preserve"> on social media (not just likes but engagement too). </w:t>
      </w:r>
      <w:r w:rsidRPr="008C7C0D">
        <w:rPr>
          <w:rFonts w:ascii="Source Sans Pro" w:hAnsi="Source Sans Pro"/>
          <w:bCs/>
          <w:color w:val="000000" w:themeColor="text1"/>
        </w:rPr>
        <w:t xml:space="preserve"> </w:t>
      </w:r>
    </w:p>
    <w:p w14:paraId="0A327E49" w14:textId="41949711" w:rsidR="00293511" w:rsidRPr="008C7C0D" w:rsidRDefault="00293511"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Invite station PD, MD, and on-air staff free tickets to shows. </w:t>
      </w:r>
    </w:p>
    <w:p w14:paraId="31838119" w14:textId="0D52E250"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If </w:t>
      </w:r>
      <w:r w:rsidR="005951BE" w:rsidRPr="008C7C0D">
        <w:rPr>
          <w:rFonts w:ascii="Source Sans Pro" w:hAnsi="Source Sans Pro"/>
          <w:bCs/>
          <w:color w:val="000000" w:themeColor="text1"/>
        </w:rPr>
        <w:t>they</w:t>
      </w:r>
      <w:r w:rsidRPr="008C7C0D">
        <w:rPr>
          <w:rFonts w:ascii="Source Sans Pro" w:hAnsi="Source Sans Pro"/>
          <w:bCs/>
          <w:color w:val="000000" w:themeColor="text1"/>
        </w:rPr>
        <w:t xml:space="preserve"> don’t like one song, try again with a new song. </w:t>
      </w:r>
    </w:p>
    <w:p w14:paraId="72BC9A97" w14:textId="0712E835"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The easiest way to get on the radio is with major label support or radio promoter support.</w:t>
      </w:r>
    </w:p>
    <w:p w14:paraId="77C4F99D" w14:textId="77F2DB24"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Some stations don’t take chances on new artists until the larger markets are playing them so try to get adds at bigger stations (major cities) first. </w:t>
      </w:r>
    </w:p>
    <w:p w14:paraId="3ACDE84B" w14:textId="2080FFDD"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There is still a chance you can get a ‘feature’ add if they don’t want to put your song into full rotation. </w:t>
      </w:r>
    </w:p>
    <w:p w14:paraId="13581D5D" w14:textId="366B284A" w:rsidR="00A34162" w:rsidRPr="008C7C0D" w:rsidRDefault="00A3416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Try starting with your local station first. </w:t>
      </w:r>
    </w:p>
    <w:p w14:paraId="764BE5FC" w14:textId="5EE13A09"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Build a relationship with the PD/MD.</w:t>
      </w:r>
    </w:p>
    <w:p w14:paraId="7B62F531" w14:textId="32E0386B"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Show past successes (either in your pitch emails or in the notes section on DMDS). </w:t>
      </w:r>
    </w:p>
    <w:p w14:paraId="017C4AF5" w14:textId="4392D0C8"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Don’t be a pest. </w:t>
      </w:r>
    </w:p>
    <w:p w14:paraId="2ED1D987" w14:textId="498182AB"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lastRenderedPageBreak/>
        <w:t xml:space="preserve">Don’t take things personally when they give their opinion about your music. </w:t>
      </w:r>
    </w:p>
    <w:p w14:paraId="237B3A8A" w14:textId="18855668"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Give them time to listen, bring into the meeting, and respond to you when they have time. </w:t>
      </w:r>
    </w:p>
    <w:p w14:paraId="087EBF5A" w14:textId="0991D2F9" w:rsidR="002D1012"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If it’s a good song it will get into the music meeting. </w:t>
      </w:r>
    </w:p>
    <w:p w14:paraId="671EAE0E" w14:textId="4BEABF5C" w:rsidR="00890B7F" w:rsidRPr="008C7C0D" w:rsidRDefault="002D1012" w:rsidP="0076474B">
      <w:pPr>
        <w:pStyle w:val="ListParagraph"/>
        <w:widowControl w:val="0"/>
        <w:numPr>
          <w:ilvl w:val="0"/>
          <w:numId w:val="78"/>
        </w:numPr>
        <w:autoSpaceDE w:val="0"/>
        <w:autoSpaceDN w:val="0"/>
        <w:adjustRightInd w:val="0"/>
        <w:rPr>
          <w:rFonts w:ascii="Source Sans Pro" w:hAnsi="Source Sans Pro"/>
          <w:bCs/>
          <w:color w:val="000000" w:themeColor="text1"/>
        </w:rPr>
      </w:pPr>
      <w:r w:rsidRPr="008C7C0D">
        <w:rPr>
          <w:rFonts w:ascii="Source Sans Pro" w:hAnsi="Source Sans Pro"/>
          <w:bCs/>
          <w:color w:val="000000" w:themeColor="text1"/>
        </w:rPr>
        <w:t xml:space="preserve">Managers especially, don’t go on about your personal life, talk to the MD’s about your artists and why you love the songs you’re pitching. </w:t>
      </w:r>
    </w:p>
    <w:p w14:paraId="79C66A59" w14:textId="390801A3" w:rsidR="00683E4C" w:rsidRPr="008C7C0D" w:rsidRDefault="00890B7F" w:rsidP="00890B7F">
      <w:pPr>
        <w:rPr>
          <w:rFonts w:ascii="Source Sans Pro" w:hAnsi="Source Sans Pro"/>
          <w:bCs/>
          <w:color w:val="000000" w:themeColor="text1"/>
        </w:rPr>
      </w:pPr>
      <w:r w:rsidRPr="008C7C0D">
        <w:rPr>
          <w:rFonts w:ascii="Source Sans Pro" w:hAnsi="Source Sans Pro"/>
          <w:bCs/>
          <w:color w:val="000000" w:themeColor="text1"/>
        </w:rPr>
        <w:br w:type="page"/>
      </w:r>
    </w:p>
    <w:p w14:paraId="6EC4338B" w14:textId="1C589A02" w:rsidR="004761FE" w:rsidRPr="008C7C0D" w:rsidRDefault="008A6CC1" w:rsidP="003F5511">
      <w:pPr>
        <w:pStyle w:val="Heading1"/>
        <w:rPr>
          <w:rFonts w:ascii="Source Sans Pro" w:hAnsi="Source Sans Pro"/>
        </w:rPr>
      </w:pPr>
      <w:r w:rsidRPr="008C7C0D">
        <w:rPr>
          <w:rFonts w:ascii="Source Sans Pro" w:hAnsi="Source Sans Pro"/>
        </w:rPr>
        <w:lastRenderedPageBreak/>
        <w:t>CHAPTER 10</w:t>
      </w:r>
      <w:r w:rsidR="00683E4C" w:rsidRPr="008C7C0D">
        <w:rPr>
          <w:rFonts w:ascii="Source Sans Pro" w:hAnsi="Source Sans Pro"/>
        </w:rPr>
        <w:t xml:space="preserve">: </w:t>
      </w:r>
      <w:r w:rsidR="00BA23F1" w:rsidRPr="008C7C0D">
        <w:rPr>
          <w:rFonts w:ascii="Source Sans Pro" w:hAnsi="Source Sans Pro"/>
        </w:rPr>
        <w:t>PUBLISHERS</w:t>
      </w:r>
    </w:p>
    <w:p w14:paraId="3F5DC3BB" w14:textId="77777777" w:rsidR="004761FE" w:rsidRPr="008C7C0D" w:rsidRDefault="004761FE" w:rsidP="004761FE">
      <w:pPr>
        <w:rPr>
          <w:rFonts w:ascii="Source Sans Pro" w:hAnsi="Source Sans Pro"/>
          <w:color w:val="000000" w:themeColor="text1"/>
        </w:rPr>
      </w:pPr>
    </w:p>
    <w:p w14:paraId="6C1A0405" w14:textId="36AC2D10" w:rsidR="0076474B" w:rsidRPr="008C7C0D" w:rsidRDefault="0076474B" w:rsidP="004761FE">
      <w:pPr>
        <w:rPr>
          <w:rFonts w:ascii="Source Sans Pro" w:hAnsi="Source Sans Pro"/>
          <w:color w:val="000000" w:themeColor="text1"/>
        </w:rPr>
      </w:pPr>
      <w:r w:rsidRPr="008C7C0D">
        <w:rPr>
          <w:rFonts w:ascii="Source Sans Pro" w:hAnsi="Source Sans Pro"/>
          <w:color w:val="000000" w:themeColor="text1"/>
        </w:rPr>
        <w:t xml:space="preserve">Through my personal experience with publishers, research over time, and a quick interview with Jodie Ferneyhough at CCS Rights Management in Toronto, Canada, I have summarized my findings below. </w:t>
      </w:r>
    </w:p>
    <w:p w14:paraId="00523077" w14:textId="77777777" w:rsidR="0076474B" w:rsidRPr="008C7C0D" w:rsidRDefault="0076474B" w:rsidP="004761FE">
      <w:pPr>
        <w:rPr>
          <w:rFonts w:ascii="Source Sans Pro" w:hAnsi="Source Sans Pro"/>
          <w:color w:val="000000" w:themeColor="text1"/>
        </w:rPr>
      </w:pPr>
    </w:p>
    <w:p w14:paraId="0B2AB08F" w14:textId="740D2C08" w:rsidR="004761FE" w:rsidRPr="008C7C0D" w:rsidRDefault="001F5FFB" w:rsidP="006B6A2C">
      <w:pPr>
        <w:pStyle w:val="Heading3"/>
        <w:rPr>
          <w:rFonts w:ascii="Source Sans Pro" w:hAnsi="Source Sans Pro"/>
          <w:b/>
          <w:color w:val="000000" w:themeColor="text1"/>
        </w:rPr>
      </w:pPr>
      <w:r w:rsidRPr="008C7C0D">
        <w:rPr>
          <w:rFonts w:ascii="Source Sans Pro" w:hAnsi="Source Sans Pro"/>
          <w:b/>
          <w:color w:val="000000" w:themeColor="text1"/>
        </w:rPr>
        <w:t>The Role of the Publishing Company</w:t>
      </w:r>
    </w:p>
    <w:p w14:paraId="7FC40655" w14:textId="38666298" w:rsidR="004761FE" w:rsidRPr="008C7C0D" w:rsidRDefault="004761FE" w:rsidP="004761FE">
      <w:pPr>
        <w:rPr>
          <w:rFonts w:ascii="Source Sans Pro" w:hAnsi="Source Sans Pro"/>
          <w:color w:val="000000" w:themeColor="text1"/>
        </w:rPr>
      </w:pPr>
      <w:r w:rsidRPr="008C7C0D">
        <w:rPr>
          <w:rFonts w:ascii="Source Sans Pro" w:hAnsi="Source Sans Pro"/>
          <w:color w:val="000000" w:themeColor="text1"/>
        </w:rPr>
        <w:t>Publishing companies are res</w:t>
      </w:r>
      <w:r w:rsidR="006E6165" w:rsidRPr="008C7C0D">
        <w:rPr>
          <w:rFonts w:ascii="Source Sans Pro" w:hAnsi="Source Sans Pro"/>
          <w:color w:val="000000" w:themeColor="text1"/>
        </w:rPr>
        <w:t>ponsible for licensing</w:t>
      </w:r>
      <w:r w:rsidRPr="008C7C0D">
        <w:rPr>
          <w:rFonts w:ascii="Source Sans Pro" w:hAnsi="Source Sans Pro"/>
          <w:color w:val="000000" w:themeColor="text1"/>
        </w:rPr>
        <w:t xml:space="preserve"> the rights for use of your songs to commercial media and</w:t>
      </w:r>
      <w:r w:rsidR="008666E9" w:rsidRPr="008C7C0D">
        <w:rPr>
          <w:rFonts w:ascii="Source Sans Pro" w:hAnsi="Source Sans Pro"/>
          <w:color w:val="000000" w:themeColor="text1"/>
        </w:rPr>
        <w:t xml:space="preserve"> to</w:t>
      </w:r>
      <w:r w:rsidRPr="008C7C0D">
        <w:rPr>
          <w:rFonts w:ascii="Source Sans Pro" w:hAnsi="Source Sans Pro"/>
          <w:color w:val="000000" w:themeColor="text1"/>
        </w:rPr>
        <w:t xml:space="preserve"> other artists, which includes ensuring all royalties and payments from these uses are collected and paid to the songwriters. Any time someone wants to use your music in their TV or film production, in a TV commercial, on a radio commercial, in a print publication, etc., they need to get permission (a license) from the publishing company first, and then pay to use the song. In addition to using existing music, these music users also often solicit songwriters via their publishing companies to write music specifically for the particular production, or likewise, for a particular artist who is looking for a song by another writer. As an independent manager, you have the option to seek out a publishing contract (similar to a record label contract in theory), or you can register your own publishing company and admi</w:t>
      </w:r>
      <w:r w:rsidR="00F332C0" w:rsidRPr="008C7C0D">
        <w:rPr>
          <w:rFonts w:ascii="Source Sans Pro" w:hAnsi="Source Sans Pro"/>
          <w:color w:val="000000" w:themeColor="text1"/>
        </w:rPr>
        <w:t xml:space="preserve">nister all of your own licenses. </w:t>
      </w:r>
      <w:r w:rsidRPr="008C7C0D">
        <w:rPr>
          <w:rFonts w:ascii="Source Sans Pro" w:hAnsi="Source Sans Pro"/>
          <w:color w:val="000000" w:themeColor="text1"/>
        </w:rPr>
        <w:t xml:space="preserve">Just like all other contracts and partnerships that you’ll enter, there are major benefits to partnering with a publishing company, you just have to let go of a big chunk of the revenue. Revenue that you may not come across in the first place without that partner. </w:t>
      </w:r>
    </w:p>
    <w:p w14:paraId="493A8576" w14:textId="77777777" w:rsidR="005E716E" w:rsidRPr="008C7C0D" w:rsidRDefault="005E716E" w:rsidP="004761FE">
      <w:pPr>
        <w:rPr>
          <w:rFonts w:ascii="Source Sans Pro" w:hAnsi="Source Sans Pro"/>
          <w:color w:val="000000" w:themeColor="text1"/>
        </w:rPr>
      </w:pPr>
    </w:p>
    <w:p w14:paraId="1E33E76A" w14:textId="4F4623D1" w:rsidR="004761FE" w:rsidRPr="008C7C0D" w:rsidRDefault="00991A4C" w:rsidP="006B6A2C">
      <w:pPr>
        <w:pStyle w:val="Heading3"/>
        <w:rPr>
          <w:rFonts w:ascii="Source Sans Pro" w:hAnsi="Source Sans Pro"/>
          <w:b/>
          <w:color w:val="000000" w:themeColor="text1"/>
        </w:rPr>
      </w:pPr>
      <w:r w:rsidRPr="008C7C0D">
        <w:rPr>
          <w:rFonts w:ascii="Source Sans Pro" w:hAnsi="Source Sans Pro"/>
          <w:b/>
          <w:color w:val="000000" w:themeColor="text1"/>
        </w:rPr>
        <w:t>Departments</w:t>
      </w:r>
      <w:r w:rsidR="005E716E" w:rsidRPr="008C7C0D">
        <w:rPr>
          <w:rFonts w:ascii="Source Sans Pro" w:hAnsi="Source Sans Pro"/>
          <w:b/>
          <w:color w:val="000000" w:themeColor="text1"/>
        </w:rPr>
        <w:t xml:space="preserve"> of a Publishing Company</w:t>
      </w:r>
    </w:p>
    <w:p w14:paraId="48417CCA"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Executive</w:t>
      </w:r>
    </w:p>
    <w:p w14:paraId="135D1C77"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Business Development</w:t>
      </w:r>
    </w:p>
    <w:p w14:paraId="7619B4DA"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Finance</w:t>
      </w:r>
    </w:p>
    <w:p w14:paraId="533C152B"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Administration</w:t>
      </w:r>
    </w:p>
    <w:p w14:paraId="4304E3C5"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Corporate Affairs</w:t>
      </w:r>
    </w:p>
    <w:p w14:paraId="2DA2CB8B"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Acquisitions</w:t>
      </w:r>
    </w:p>
    <w:p w14:paraId="59675834"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Executive Assistants</w:t>
      </w:r>
    </w:p>
    <w:p w14:paraId="6CAFB262"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IT</w:t>
      </w:r>
    </w:p>
    <w:p w14:paraId="2B5B3E3B"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Operations</w:t>
      </w:r>
    </w:p>
    <w:p w14:paraId="666F352C"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Legal</w:t>
      </w:r>
    </w:p>
    <w:p w14:paraId="5357CDB9"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Creative</w:t>
      </w:r>
    </w:p>
    <w:p w14:paraId="6A7C0BE5"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Digital</w:t>
      </w:r>
    </w:p>
    <w:p w14:paraId="33E13A4A"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Synchronization &amp; Licensing</w:t>
      </w:r>
    </w:p>
    <w:p w14:paraId="62860A83" w14:textId="77777777" w:rsidR="004761FE" w:rsidRPr="008C7C0D" w:rsidRDefault="004761FE" w:rsidP="0076474B">
      <w:pPr>
        <w:pStyle w:val="ListParagraph"/>
        <w:numPr>
          <w:ilvl w:val="0"/>
          <w:numId w:val="79"/>
        </w:numPr>
        <w:rPr>
          <w:rFonts w:ascii="Source Sans Pro" w:hAnsi="Source Sans Pro"/>
          <w:color w:val="000000" w:themeColor="text1"/>
        </w:rPr>
      </w:pPr>
      <w:r w:rsidRPr="008C7C0D">
        <w:rPr>
          <w:rFonts w:ascii="Source Sans Pro" w:hAnsi="Source Sans Pro"/>
          <w:color w:val="000000" w:themeColor="text1"/>
        </w:rPr>
        <w:t>Catalogue Management</w:t>
      </w:r>
    </w:p>
    <w:p w14:paraId="4B4E376E" w14:textId="77777777" w:rsidR="004761FE" w:rsidRPr="008C7C0D" w:rsidRDefault="004761FE" w:rsidP="004761FE">
      <w:pPr>
        <w:rPr>
          <w:rFonts w:ascii="Source Sans Pro" w:hAnsi="Source Sans Pro"/>
          <w:color w:val="000000" w:themeColor="text1"/>
        </w:rPr>
      </w:pPr>
    </w:p>
    <w:p w14:paraId="03AAAC61" w14:textId="1B12AC13" w:rsidR="004761FE" w:rsidRPr="008C7C0D" w:rsidRDefault="00373640" w:rsidP="006B6A2C">
      <w:pPr>
        <w:pStyle w:val="Heading3"/>
        <w:rPr>
          <w:rFonts w:ascii="Source Sans Pro" w:hAnsi="Source Sans Pro"/>
          <w:b/>
          <w:color w:val="000000" w:themeColor="text1"/>
        </w:rPr>
      </w:pPr>
      <w:r w:rsidRPr="008C7C0D">
        <w:rPr>
          <w:rFonts w:ascii="Source Sans Pro" w:hAnsi="Source Sans Pro"/>
          <w:b/>
          <w:color w:val="000000" w:themeColor="text1"/>
        </w:rPr>
        <w:lastRenderedPageBreak/>
        <w:t xml:space="preserve">The Role of </w:t>
      </w:r>
      <w:r w:rsidR="00D06134" w:rsidRPr="008C7C0D">
        <w:rPr>
          <w:rFonts w:ascii="Source Sans Pro" w:hAnsi="Source Sans Pro"/>
          <w:b/>
          <w:color w:val="000000" w:themeColor="text1"/>
        </w:rPr>
        <w:t>t</w:t>
      </w:r>
      <w:r w:rsidR="00D20FBB" w:rsidRPr="008C7C0D">
        <w:rPr>
          <w:rFonts w:ascii="Source Sans Pro" w:hAnsi="Source Sans Pro"/>
          <w:b/>
          <w:color w:val="000000" w:themeColor="text1"/>
        </w:rPr>
        <w:t>he Creative Manager</w:t>
      </w:r>
    </w:p>
    <w:p w14:paraId="670199C4" w14:textId="45EA151F" w:rsidR="005E716E" w:rsidRPr="008C7C0D" w:rsidRDefault="00D20FBB" w:rsidP="005E716E">
      <w:p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Similar to the A&amp;R at record labels,</w:t>
      </w:r>
      <w:r w:rsidR="005E716E" w:rsidRPr="008C7C0D">
        <w:rPr>
          <w:rFonts w:ascii="Source Sans Pro" w:eastAsia="Times New Roman" w:hAnsi="Source Sans Pro"/>
          <w:color w:val="000000" w:themeColor="text1"/>
        </w:rPr>
        <w:t xml:space="preserve"> the person you’ll be working with to develop your songw</w:t>
      </w:r>
      <w:r w:rsidRPr="008C7C0D">
        <w:rPr>
          <w:rFonts w:ascii="Source Sans Pro" w:eastAsia="Times New Roman" w:hAnsi="Source Sans Pro"/>
          <w:color w:val="000000" w:themeColor="text1"/>
        </w:rPr>
        <w:t>riting catalogue, and the ones who scout talent (in addition to the presidents), are called the ‘Creative Manager’</w:t>
      </w:r>
      <w:r w:rsidR="005E716E" w:rsidRPr="008C7C0D">
        <w:rPr>
          <w:rFonts w:ascii="Source Sans Pro" w:eastAsia="Times New Roman" w:hAnsi="Source Sans Pro"/>
          <w:color w:val="000000" w:themeColor="text1"/>
        </w:rPr>
        <w:t xml:space="preserve">. For this </w:t>
      </w:r>
      <w:r w:rsidRPr="008C7C0D">
        <w:rPr>
          <w:rFonts w:ascii="Source Sans Pro" w:eastAsia="Times New Roman" w:hAnsi="Source Sans Pro"/>
          <w:color w:val="000000" w:themeColor="text1"/>
        </w:rPr>
        <w:t>reason,</w:t>
      </w:r>
      <w:r w:rsidR="005E716E" w:rsidRPr="008C7C0D">
        <w:rPr>
          <w:rFonts w:ascii="Source Sans Pro" w:eastAsia="Times New Roman" w:hAnsi="Source Sans Pro"/>
          <w:color w:val="000000" w:themeColor="text1"/>
        </w:rPr>
        <w:t xml:space="preserve"> we will fo</w:t>
      </w:r>
      <w:r w:rsidRPr="008C7C0D">
        <w:rPr>
          <w:rFonts w:ascii="Source Sans Pro" w:eastAsia="Times New Roman" w:hAnsi="Source Sans Pro"/>
          <w:color w:val="000000" w:themeColor="text1"/>
        </w:rPr>
        <w:t xml:space="preserve">cus on the role of this person only. </w:t>
      </w:r>
    </w:p>
    <w:p w14:paraId="54574F93" w14:textId="77777777" w:rsidR="005E716E" w:rsidRPr="008C7C0D" w:rsidRDefault="005E716E" w:rsidP="005E716E">
      <w:pPr>
        <w:shd w:val="clear" w:color="auto" w:fill="FFFFFF"/>
        <w:rPr>
          <w:rFonts w:ascii="Source Sans Pro" w:eastAsia="Times New Roman" w:hAnsi="Source Sans Pro"/>
          <w:color w:val="000000" w:themeColor="text1"/>
        </w:rPr>
      </w:pPr>
    </w:p>
    <w:p w14:paraId="45A3BD96" w14:textId="10287D19"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Managing w</w:t>
      </w:r>
      <w:r w:rsidR="004761FE" w:rsidRPr="008C7C0D">
        <w:rPr>
          <w:rFonts w:ascii="Source Sans Pro" w:eastAsia="Times New Roman" w:hAnsi="Source Sans Pro"/>
          <w:color w:val="000000" w:themeColor="text1"/>
        </w:rPr>
        <w:t>riter’s catalog</w:t>
      </w:r>
    </w:p>
    <w:p w14:paraId="35ACEDBF" w14:textId="38544C09"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P</w:t>
      </w:r>
      <w:r w:rsidR="004761FE" w:rsidRPr="008C7C0D">
        <w:rPr>
          <w:rFonts w:ascii="Source Sans Pro" w:eastAsia="Times New Roman" w:hAnsi="Source Sans Pro"/>
          <w:color w:val="000000" w:themeColor="text1"/>
        </w:rPr>
        <w:t>romoting the compositions in the catalog</w:t>
      </w:r>
    </w:p>
    <w:p w14:paraId="46299273" w14:textId="34314131"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G</w:t>
      </w:r>
      <w:r w:rsidR="004761FE" w:rsidRPr="008C7C0D">
        <w:rPr>
          <w:rFonts w:ascii="Source Sans Pro" w:eastAsia="Times New Roman" w:hAnsi="Source Sans Pro"/>
          <w:color w:val="000000" w:themeColor="text1"/>
        </w:rPr>
        <w:t>etting recording artists to record songs by the writer</w:t>
      </w:r>
    </w:p>
    <w:p w14:paraId="43E42C5B" w14:textId="450316ED"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W</w:t>
      </w:r>
      <w:r w:rsidR="004761FE" w:rsidRPr="008C7C0D">
        <w:rPr>
          <w:rFonts w:ascii="Source Sans Pro" w:eastAsia="Times New Roman" w:hAnsi="Source Sans Pro"/>
          <w:color w:val="000000" w:themeColor="text1"/>
        </w:rPr>
        <w:t>orking with a writer’s record label (if the writer is also a recording artist)</w:t>
      </w:r>
    </w:p>
    <w:p w14:paraId="23866C16" w14:textId="0A18596A"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P</w:t>
      </w:r>
      <w:r w:rsidR="004761FE" w:rsidRPr="008C7C0D">
        <w:rPr>
          <w:rFonts w:ascii="Source Sans Pro" w:eastAsia="Times New Roman" w:hAnsi="Source Sans Pro"/>
          <w:color w:val="000000" w:themeColor="text1"/>
        </w:rPr>
        <w:t>airing a writer with co-writers</w:t>
      </w:r>
    </w:p>
    <w:p w14:paraId="0A3C8C29" w14:textId="05A117D6" w:rsidR="004761FE" w:rsidRPr="008C7C0D" w:rsidRDefault="00373640" w:rsidP="0076474B">
      <w:pPr>
        <w:pStyle w:val="ListParagraph"/>
        <w:numPr>
          <w:ilvl w:val="0"/>
          <w:numId w:val="80"/>
        </w:numPr>
        <w:shd w:val="clear" w:color="auto" w:fill="FFFFFF"/>
        <w:rPr>
          <w:rFonts w:ascii="Source Sans Pro" w:eastAsia="Times New Roman" w:hAnsi="Source Sans Pro"/>
          <w:color w:val="000000" w:themeColor="text1"/>
        </w:rPr>
      </w:pPr>
      <w:r w:rsidRPr="008C7C0D">
        <w:rPr>
          <w:rFonts w:ascii="Source Sans Pro" w:eastAsia="Times New Roman" w:hAnsi="Source Sans Pro"/>
          <w:color w:val="000000" w:themeColor="text1"/>
        </w:rPr>
        <w:t>Getting synchronization placements</w:t>
      </w:r>
    </w:p>
    <w:p w14:paraId="6E17701D" w14:textId="1BC0C34D" w:rsidR="004761FE" w:rsidRPr="008C7C0D" w:rsidRDefault="00683E4C" w:rsidP="006B6A2C">
      <w:pPr>
        <w:pStyle w:val="Heading3"/>
        <w:rPr>
          <w:rFonts w:ascii="Source Sans Pro" w:hAnsi="Source Sans Pro"/>
          <w:b/>
          <w:color w:val="000000" w:themeColor="text1"/>
        </w:rPr>
      </w:pPr>
      <w:r w:rsidRPr="008C7C0D">
        <w:rPr>
          <w:rFonts w:ascii="Source Sans Pro" w:hAnsi="Source Sans Pro"/>
          <w:color w:val="000000" w:themeColor="text1"/>
        </w:rPr>
        <w:br/>
      </w:r>
      <w:r w:rsidR="004761FE" w:rsidRPr="008C7C0D">
        <w:rPr>
          <w:rFonts w:ascii="Source Sans Pro" w:hAnsi="Source Sans Pro"/>
          <w:b/>
          <w:color w:val="000000" w:themeColor="text1"/>
        </w:rPr>
        <w:t>Fees</w:t>
      </w:r>
      <w:r w:rsidR="0094712F" w:rsidRPr="008C7C0D">
        <w:rPr>
          <w:rFonts w:ascii="Source Sans Pro" w:hAnsi="Source Sans Pro"/>
          <w:b/>
          <w:color w:val="000000" w:themeColor="text1"/>
        </w:rPr>
        <w:t xml:space="preserve"> and Deals</w:t>
      </w:r>
    </w:p>
    <w:p w14:paraId="64AF0A16" w14:textId="64985A6C" w:rsidR="004761FE" w:rsidRPr="008C7C0D" w:rsidRDefault="004761FE" w:rsidP="004D5346">
      <w:pPr>
        <w:rPr>
          <w:rFonts w:ascii="Source Sans Pro" w:hAnsi="Source Sans Pro"/>
          <w:color w:val="000000" w:themeColor="text1"/>
        </w:rPr>
      </w:pPr>
      <w:r w:rsidRPr="008C7C0D">
        <w:rPr>
          <w:rFonts w:ascii="Source Sans Pro" w:hAnsi="Source Sans Pro"/>
          <w:color w:val="000000" w:themeColor="text1"/>
        </w:rPr>
        <w:t xml:space="preserve">Generally, when you sign with a publishing company you are giving away 50% of your copyright ownership. Meaning you split your royalties and payments from any music use 50/50 with your publishing company. In exchange for this 50%, your publishing company agrees to find users to place your music in their productions, issues the licenses to them on your behalf, collects all the money and makes sure you get your money.  </w:t>
      </w:r>
    </w:p>
    <w:p w14:paraId="43068CC0" w14:textId="77777777" w:rsidR="00513015" w:rsidRPr="008C7C0D" w:rsidRDefault="00513015" w:rsidP="00700B5F">
      <w:pPr>
        <w:widowControl w:val="0"/>
        <w:tabs>
          <w:tab w:val="left" w:pos="220"/>
          <w:tab w:val="left" w:pos="720"/>
        </w:tabs>
        <w:autoSpaceDE w:val="0"/>
        <w:autoSpaceDN w:val="0"/>
        <w:adjustRightInd w:val="0"/>
        <w:rPr>
          <w:rFonts w:ascii="Source Sans Pro" w:hAnsi="Source Sans Pro" w:cs="Helvetica"/>
          <w:bCs/>
          <w:color w:val="000000" w:themeColor="text1"/>
        </w:rPr>
      </w:pPr>
    </w:p>
    <w:p w14:paraId="2E9A8ED7" w14:textId="39A00FEB" w:rsidR="00D20FBB" w:rsidRPr="008C7C0D" w:rsidRDefault="00683E4C" w:rsidP="00D20FBB">
      <w:pPr>
        <w:widowControl w:val="0"/>
        <w:tabs>
          <w:tab w:val="left" w:pos="220"/>
          <w:tab w:val="left" w:pos="720"/>
        </w:tabs>
        <w:autoSpaceDE w:val="0"/>
        <w:autoSpaceDN w:val="0"/>
        <w:adjustRightInd w:val="0"/>
        <w:rPr>
          <w:rFonts w:ascii="Source Sans Pro" w:hAnsi="Source Sans Pro" w:cs="Helvetica"/>
          <w:b/>
          <w:bCs/>
          <w:color w:val="000000" w:themeColor="text1"/>
          <w:sz w:val="32"/>
          <w:szCs w:val="32"/>
        </w:rPr>
      </w:pPr>
      <w:r w:rsidRPr="008C7C0D">
        <w:rPr>
          <w:rFonts w:ascii="Source Sans Pro" w:hAnsi="Source Sans Pro" w:cs="Helvetica"/>
          <w:b/>
          <w:bCs/>
          <w:color w:val="000000" w:themeColor="text1"/>
          <w:sz w:val="32"/>
          <w:szCs w:val="32"/>
        </w:rPr>
        <w:t>How</w:t>
      </w:r>
      <w:r w:rsidR="00D06134" w:rsidRPr="008C7C0D">
        <w:rPr>
          <w:rFonts w:ascii="Source Sans Pro" w:hAnsi="Source Sans Pro" w:cs="Helvetica"/>
          <w:b/>
          <w:bCs/>
          <w:color w:val="000000" w:themeColor="text1"/>
          <w:sz w:val="32"/>
          <w:szCs w:val="32"/>
        </w:rPr>
        <w:t xml:space="preserve"> to Get Noticed and Get Signed by a</w:t>
      </w:r>
      <w:r w:rsidRPr="008C7C0D">
        <w:rPr>
          <w:rFonts w:ascii="Source Sans Pro" w:hAnsi="Source Sans Pro" w:cs="Helvetica"/>
          <w:b/>
          <w:bCs/>
          <w:color w:val="000000" w:themeColor="text1"/>
          <w:sz w:val="32"/>
          <w:szCs w:val="32"/>
        </w:rPr>
        <w:t xml:space="preserve"> Publishing Company</w:t>
      </w:r>
    </w:p>
    <w:p w14:paraId="31821506" w14:textId="5CEF353E" w:rsidR="00D20FBB" w:rsidRPr="008C7C0D" w:rsidRDefault="00D20FBB" w:rsidP="00D20FBB">
      <w:pPr>
        <w:widowControl w:val="0"/>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 xml:space="preserve">Just like every other person in the industry, they obviously look for talent. Once they see talent, they begin to do some research on the artist to find out how dedicated they are to their craft and their career. They need to see if you are working hard every day and are making your own success in other areas such as touring or writing or gaining a fan base. Then they test the waters to find out if the artist is easy to work with. If the artist is hard to work with, the publishing company won’t want to work with them. </w:t>
      </w:r>
      <w:r w:rsidR="0076474B" w:rsidRPr="008C7C0D">
        <w:rPr>
          <w:rFonts w:ascii="Source Sans Pro" w:hAnsi="Source Sans Pro" w:cs="Helvetica"/>
          <w:bCs/>
          <w:color w:val="000000" w:themeColor="text1"/>
        </w:rPr>
        <w:t xml:space="preserve">Here are some ways to get on their radar and provide a good first impression. </w:t>
      </w:r>
      <w:r w:rsidR="0076474B" w:rsidRPr="008C7C0D">
        <w:rPr>
          <w:rFonts w:ascii="Source Sans Pro" w:hAnsi="Source Sans Pro" w:cs="Helvetica"/>
          <w:bCs/>
          <w:color w:val="000000" w:themeColor="text1"/>
        </w:rPr>
        <w:br/>
      </w:r>
    </w:p>
    <w:p w14:paraId="53078533" w14:textId="27803238" w:rsidR="0076474B" w:rsidRPr="008C7C0D" w:rsidRDefault="0076474B" w:rsidP="0076474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Recommended through another industry person</w:t>
      </w:r>
    </w:p>
    <w:p w14:paraId="752BAC5C" w14:textId="0E1535D2" w:rsidR="0076474B" w:rsidRPr="008C7C0D" w:rsidRDefault="0076474B" w:rsidP="0076474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At a live performance</w:t>
      </w:r>
    </w:p>
    <w:p w14:paraId="7C135E4A" w14:textId="4B5C617E" w:rsidR="0076474B" w:rsidRPr="008C7C0D" w:rsidRDefault="0076474B" w:rsidP="0076474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Networking event</w:t>
      </w:r>
    </w:p>
    <w:p w14:paraId="666D6404" w14:textId="0404EE06" w:rsidR="00D20FBB" w:rsidRPr="008C7C0D" w:rsidRDefault="0076474B" w:rsidP="00D20FB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Show genuine enthusiasm for your art</w:t>
      </w:r>
    </w:p>
    <w:p w14:paraId="4C2C0876" w14:textId="47EC2A47" w:rsidR="0076474B" w:rsidRPr="008C7C0D" w:rsidRDefault="0076474B" w:rsidP="00D20FB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 xml:space="preserve">Know their background before you approach them </w:t>
      </w:r>
    </w:p>
    <w:p w14:paraId="504D7E1E" w14:textId="1748EB6F" w:rsidR="0076474B" w:rsidRPr="008C7C0D" w:rsidRDefault="0076474B" w:rsidP="00D20FB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 xml:space="preserve">Show a genuine willingness to work hard </w:t>
      </w:r>
    </w:p>
    <w:p w14:paraId="4A1EB66A" w14:textId="637CBC84" w:rsidR="0076474B" w:rsidRPr="008C7C0D" w:rsidRDefault="0076474B" w:rsidP="00D20FBB">
      <w:pPr>
        <w:pStyle w:val="ListParagraph"/>
        <w:widowControl w:val="0"/>
        <w:numPr>
          <w:ilvl w:val="0"/>
          <w:numId w:val="95"/>
        </w:numPr>
        <w:tabs>
          <w:tab w:val="left" w:pos="220"/>
          <w:tab w:val="left" w:pos="720"/>
        </w:tabs>
        <w:autoSpaceDE w:val="0"/>
        <w:autoSpaceDN w:val="0"/>
        <w:adjustRightInd w:val="0"/>
        <w:rPr>
          <w:rFonts w:ascii="Source Sans Pro" w:hAnsi="Source Sans Pro" w:cs="Helvetica"/>
          <w:bCs/>
          <w:color w:val="000000" w:themeColor="text1"/>
        </w:rPr>
      </w:pPr>
      <w:r w:rsidRPr="008C7C0D">
        <w:rPr>
          <w:rFonts w:ascii="Source Sans Pro" w:hAnsi="Source Sans Pro" w:cs="Helvetica"/>
          <w:bCs/>
          <w:color w:val="000000" w:themeColor="text1"/>
        </w:rPr>
        <w:t>Demonstrate realistic goals and expectations</w:t>
      </w:r>
    </w:p>
    <w:p w14:paraId="0DA2C952" w14:textId="77777777" w:rsidR="00D20FBB" w:rsidRPr="008C7C0D" w:rsidRDefault="00D20FBB" w:rsidP="00D20FBB">
      <w:pPr>
        <w:widowControl w:val="0"/>
        <w:tabs>
          <w:tab w:val="left" w:pos="220"/>
          <w:tab w:val="left" w:pos="720"/>
        </w:tabs>
        <w:autoSpaceDE w:val="0"/>
        <w:autoSpaceDN w:val="0"/>
        <w:adjustRightInd w:val="0"/>
        <w:rPr>
          <w:rFonts w:ascii="Source Sans Pro" w:hAnsi="Source Sans Pro" w:cs="Helvetica"/>
          <w:b/>
          <w:bCs/>
          <w:color w:val="000000" w:themeColor="text1"/>
        </w:rPr>
      </w:pPr>
    </w:p>
    <w:p w14:paraId="40392306" w14:textId="0A3EE6E5" w:rsidR="00D20FBB" w:rsidRPr="008C7C0D" w:rsidRDefault="00D20FBB" w:rsidP="00D20FBB">
      <w:pPr>
        <w:widowControl w:val="0"/>
        <w:tabs>
          <w:tab w:val="left" w:pos="220"/>
          <w:tab w:val="left" w:pos="720"/>
        </w:tabs>
        <w:autoSpaceDE w:val="0"/>
        <w:autoSpaceDN w:val="0"/>
        <w:adjustRightInd w:val="0"/>
        <w:rPr>
          <w:rFonts w:ascii="Source Sans Pro" w:hAnsi="Source Sans Pro" w:cs="Helvetica"/>
          <w:b/>
          <w:bCs/>
          <w:color w:val="000000" w:themeColor="text1"/>
          <w:sz w:val="32"/>
          <w:szCs w:val="32"/>
        </w:rPr>
      </w:pPr>
      <w:r w:rsidRPr="008C7C0D">
        <w:rPr>
          <w:rFonts w:ascii="Source Sans Pro" w:hAnsi="Source Sans Pro" w:cs="Helvetica"/>
          <w:b/>
          <w:bCs/>
          <w:color w:val="000000" w:themeColor="text1"/>
          <w:sz w:val="32"/>
          <w:szCs w:val="32"/>
        </w:rPr>
        <w:t>How to Pitch Music to a Publishing Company</w:t>
      </w:r>
    </w:p>
    <w:p w14:paraId="306BB20E" w14:textId="5D129D0B" w:rsidR="00D20FBB" w:rsidRPr="008C7C0D" w:rsidRDefault="00D20FBB" w:rsidP="00D20FBB">
      <w:pPr>
        <w:widowControl w:val="0"/>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 xml:space="preserve">It appears as though industry personnel aren’t fond of the word “pitch”, and they would rather you </w:t>
      </w:r>
      <w:r w:rsidRPr="008C7C0D">
        <w:rPr>
          <w:rFonts w:ascii="Source Sans Pro" w:hAnsi="Source Sans Pro" w:cs="Helvetica"/>
          <w:i/>
          <w:color w:val="000000" w:themeColor="text1"/>
        </w:rPr>
        <w:t>not “</w:t>
      </w:r>
      <w:r w:rsidRPr="008C7C0D">
        <w:rPr>
          <w:rFonts w:ascii="Source Sans Pro" w:hAnsi="Source Sans Pro" w:cs="Helvetica"/>
          <w:color w:val="000000" w:themeColor="text1"/>
        </w:rPr>
        <w:t>pitch” them. However, if you’re going to get in touc</w:t>
      </w:r>
      <w:r w:rsidR="0076474B" w:rsidRPr="008C7C0D">
        <w:rPr>
          <w:rFonts w:ascii="Source Sans Pro" w:hAnsi="Source Sans Pro" w:cs="Helvetica"/>
          <w:color w:val="000000" w:themeColor="text1"/>
        </w:rPr>
        <w:t>h with them, here are some tips.</w:t>
      </w:r>
      <w:r w:rsidRPr="008C7C0D">
        <w:rPr>
          <w:rFonts w:ascii="Source Sans Pro" w:hAnsi="Source Sans Pro" w:cs="Helvetica"/>
          <w:color w:val="000000" w:themeColor="text1"/>
        </w:rPr>
        <w:t xml:space="preserve"> </w:t>
      </w:r>
      <w:r w:rsidR="0076474B" w:rsidRPr="008C7C0D">
        <w:rPr>
          <w:rFonts w:ascii="Source Sans Pro" w:hAnsi="Source Sans Pro" w:cs="Helvetica"/>
          <w:color w:val="000000" w:themeColor="text1"/>
        </w:rPr>
        <w:br/>
      </w:r>
    </w:p>
    <w:p w14:paraId="4A421DC6" w14:textId="2B8D82FF" w:rsidR="00D20FBB" w:rsidRPr="008C7C0D" w:rsidRDefault="00D20FBB" w:rsidP="0076474B">
      <w:pPr>
        <w:pStyle w:val="ListParagraph"/>
        <w:widowControl w:val="0"/>
        <w:numPr>
          <w:ilvl w:val="0"/>
          <w:numId w:val="94"/>
        </w:numPr>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 xml:space="preserve">Introduce yourself </w:t>
      </w:r>
    </w:p>
    <w:p w14:paraId="3C269B6D" w14:textId="26234662" w:rsidR="0076474B" w:rsidRPr="008C7C0D" w:rsidRDefault="0076474B" w:rsidP="0076474B">
      <w:pPr>
        <w:pStyle w:val="ListParagraph"/>
        <w:widowControl w:val="0"/>
        <w:numPr>
          <w:ilvl w:val="0"/>
          <w:numId w:val="94"/>
        </w:numPr>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 xml:space="preserve">Send some links to your music and website </w:t>
      </w:r>
    </w:p>
    <w:p w14:paraId="30256869" w14:textId="3E5C182D" w:rsidR="0076474B" w:rsidRPr="008C7C0D" w:rsidRDefault="0076474B" w:rsidP="0076474B">
      <w:pPr>
        <w:pStyle w:val="ListParagraph"/>
        <w:widowControl w:val="0"/>
        <w:numPr>
          <w:ilvl w:val="0"/>
          <w:numId w:val="94"/>
        </w:numPr>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 xml:space="preserve">Tell them where you are from and what you are up to </w:t>
      </w:r>
    </w:p>
    <w:p w14:paraId="6E1841A6" w14:textId="373E1AC4" w:rsidR="0076474B" w:rsidRPr="008C7C0D" w:rsidRDefault="0076474B" w:rsidP="0076474B">
      <w:pPr>
        <w:pStyle w:val="ListParagraph"/>
        <w:widowControl w:val="0"/>
        <w:numPr>
          <w:ilvl w:val="0"/>
          <w:numId w:val="94"/>
        </w:numPr>
        <w:tabs>
          <w:tab w:val="left" w:pos="220"/>
          <w:tab w:val="left" w:pos="720"/>
        </w:tabs>
        <w:autoSpaceDE w:val="0"/>
        <w:autoSpaceDN w:val="0"/>
        <w:adjustRightInd w:val="0"/>
        <w:rPr>
          <w:rFonts w:ascii="Source Sans Pro" w:hAnsi="Source Sans Pro" w:cs="Helvetica"/>
          <w:color w:val="000000" w:themeColor="text1"/>
        </w:rPr>
      </w:pPr>
      <w:r w:rsidRPr="008C7C0D">
        <w:rPr>
          <w:rFonts w:ascii="Source Sans Pro" w:hAnsi="Source Sans Pro" w:cs="Helvetica"/>
          <w:color w:val="000000" w:themeColor="text1"/>
        </w:rPr>
        <w:t>If you are from their city or will be sometime soon, let them know and invite them to a show</w:t>
      </w:r>
    </w:p>
    <w:p w14:paraId="57D20DE3" w14:textId="77777777" w:rsidR="00D20FBB" w:rsidRPr="008C7C0D" w:rsidRDefault="00D20FBB" w:rsidP="00D20FBB">
      <w:pPr>
        <w:widowControl w:val="0"/>
        <w:tabs>
          <w:tab w:val="left" w:pos="220"/>
          <w:tab w:val="left" w:pos="720"/>
        </w:tabs>
        <w:autoSpaceDE w:val="0"/>
        <w:autoSpaceDN w:val="0"/>
        <w:adjustRightInd w:val="0"/>
        <w:rPr>
          <w:rFonts w:ascii="Source Sans Pro" w:hAnsi="Source Sans Pro" w:cs="Helvetica"/>
          <w:color w:val="14A0C2"/>
        </w:rPr>
      </w:pPr>
    </w:p>
    <w:p w14:paraId="2C9FEC20" w14:textId="7A500180" w:rsidR="00D20FBB" w:rsidRPr="008C7C0D" w:rsidRDefault="0076474B" w:rsidP="00D20FBB">
      <w:pPr>
        <w:widowControl w:val="0"/>
        <w:tabs>
          <w:tab w:val="left" w:pos="220"/>
          <w:tab w:val="left" w:pos="720"/>
        </w:tabs>
        <w:autoSpaceDE w:val="0"/>
        <w:autoSpaceDN w:val="0"/>
        <w:adjustRightInd w:val="0"/>
        <w:rPr>
          <w:rFonts w:ascii="Source Sans Pro" w:hAnsi="Source Sans Pro" w:cs="Helvetica"/>
          <w:b/>
          <w:color w:val="000000" w:themeColor="text1"/>
          <w:sz w:val="32"/>
          <w:szCs w:val="32"/>
        </w:rPr>
      </w:pPr>
      <w:r w:rsidRPr="008C7C0D">
        <w:rPr>
          <w:rFonts w:ascii="Source Sans Pro" w:hAnsi="Source Sans Pro" w:cs="Helvetica"/>
          <w:b/>
          <w:color w:val="000000" w:themeColor="text1"/>
          <w:sz w:val="32"/>
          <w:szCs w:val="32"/>
        </w:rPr>
        <w:t>Extra Advice</w:t>
      </w:r>
      <w:r w:rsidR="00D06134" w:rsidRPr="008C7C0D">
        <w:rPr>
          <w:rFonts w:ascii="Source Sans Pro" w:hAnsi="Source Sans Pro" w:cs="Helvetica"/>
          <w:b/>
          <w:color w:val="000000" w:themeColor="text1"/>
          <w:sz w:val="32"/>
          <w:szCs w:val="32"/>
        </w:rPr>
        <w:t xml:space="preserve"> from the Publishers</w:t>
      </w:r>
      <w:r w:rsidR="00060B3C" w:rsidRPr="008C7C0D">
        <w:rPr>
          <w:rFonts w:ascii="Source Sans Pro" w:hAnsi="Source Sans Pro" w:cs="Helvetica"/>
          <w:b/>
          <w:color w:val="000000" w:themeColor="text1"/>
          <w:sz w:val="32"/>
          <w:szCs w:val="32"/>
        </w:rPr>
        <w:t>!</w:t>
      </w:r>
    </w:p>
    <w:p w14:paraId="6952C28A" w14:textId="77777777" w:rsidR="000D6878" w:rsidRPr="008C7C0D" w:rsidRDefault="0076474B" w:rsidP="00A96A1C">
      <w:pPr>
        <w:rPr>
          <w:rFonts w:ascii="Source Sans Pro" w:hAnsi="Source Sans Pro" w:cs="Helvetica"/>
        </w:rPr>
      </w:pPr>
      <w:r w:rsidRPr="008C7C0D">
        <w:rPr>
          <w:rFonts w:ascii="Source Sans Pro" w:hAnsi="Source Sans Pro" w:cs="Helvetica"/>
        </w:rPr>
        <w:t>“</w:t>
      </w:r>
      <w:r w:rsidR="00A96A1C" w:rsidRPr="008C7C0D">
        <w:rPr>
          <w:rFonts w:ascii="Source Sans Pro" w:hAnsi="Source Sans Pro" w:cs="Helvetica"/>
        </w:rPr>
        <w:t xml:space="preserve">The </w:t>
      </w:r>
      <w:r w:rsidR="000D6878" w:rsidRPr="008C7C0D">
        <w:rPr>
          <w:rFonts w:ascii="Source Sans Pro" w:hAnsi="Source Sans Pro" w:cs="Helvetica"/>
        </w:rPr>
        <w:t>most asked question we get</w:t>
      </w:r>
      <w:r w:rsidR="00A96A1C" w:rsidRPr="008C7C0D">
        <w:rPr>
          <w:rFonts w:ascii="Source Sans Pro" w:hAnsi="Source Sans Pro" w:cs="Helvetica"/>
        </w:rPr>
        <w:t xml:space="preserve"> is </w:t>
      </w:r>
      <w:r w:rsidRPr="008C7C0D">
        <w:rPr>
          <w:rFonts w:ascii="Source Sans Pro" w:hAnsi="Source Sans Pro" w:cs="Helvetica"/>
        </w:rPr>
        <w:t>‘</w:t>
      </w:r>
      <w:r w:rsidR="00A96A1C" w:rsidRPr="008C7C0D">
        <w:rPr>
          <w:rFonts w:ascii="Source Sans Pro" w:hAnsi="Source Sans Pro" w:cs="Helvetica"/>
        </w:rPr>
        <w:t>can you get me</w:t>
      </w:r>
      <w:r w:rsidR="000D6878" w:rsidRPr="008C7C0D">
        <w:rPr>
          <w:rFonts w:ascii="Source Sans Pro" w:hAnsi="Source Sans Pro" w:cs="Helvetica"/>
        </w:rPr>
        <w:t xml:space="preserve"> a</w:t>
      </w:r>
      <w:r w:rsidR="00A96A1C" w:rsidRPr="008C7C0D">
        <w:rPr>
          <w:rFonts w:ascii="Source Sans Pro" w:hAnsi="Source Sans Pro" w:cs="Helvetica"/>
        </w:rPr>
        <w:t xml:space="preserve"> sync</w:t>
      </w:r>
      <w:r w:rsidRPr="008C7C0D">
        <w:rPr>
          <w:rFonts w:ascii="Source Sans Pro" w:hAnsi="Source Sans Pro" w:cs="Helvetica"/>
        </w:rPr>
        <w:t>’. The answer is NO,” says Jodie Ferneyhough. “T</w:t>
      </w:r>
      <w:r w:rsidR="00A96A1C" w:rsidRPr="008C7C0D">
        <w:rPr>
          <w:rFonts w:ascii="Source Sans Pro" w:hAnsi="Source Sans Pro" w:cs="Helvetica"/>
        </w:rPr>
        <w:t>here is no magic formula, there is no rhyme or reason why some get used and others don’t but I can tell you this, we will do everything in our power to try and get sync but that is only a part of our job. Sync is about the right song at the right ti</w:t>
      </w:r>
      <w:r w:rsidRPr="008C7C0D">
        <w:rPr>
          <w:rFonts w:ascii="Source Sans Pro" w:hAnsi="Source Sans Pro" w:cs="Helvetica"/>
        </w:rPr>
        <w:t>me at the right place. Period. W</w:t>
      </w:r>
      <w:r w:rsidR="00A96A1C" w:rsidRPr="008C7C0D">
        <w:rPr>
          <w:rFonts w:ascii="Source Sans Pro" w:hAnsi="Source Sans Pro" w:cs="Helvetica"/>
        </w:rPr>
        <w:t>e try and provide those three things. More importantly our job is to be a great administrator of your work, be a creative partner with you, work with you to guide your career, work with your label and manager to provide the best service to you and them to advance your career, fight for better rates and better payment on your behalf and to help you achieve your goals</w:t>
      </w:r>
      <w:r w:rsidRPr="008C7C0D">
        <w:rPr>
          <w:rFonts w:ascii="Source Sans Pro" w:hAnsi="Source Sans Pro" w:cs="Helvetica"/>
        </w:rPr>
        <w:t>.”</w:t>
      </w:r>
    </w:p>
    <w:p w14:paraId="7DC60F46" w14:textId="77777777" w:rsidR="000D6878" w:rsidRPr="008C7C0D" w:rsidRDefault="000D6878" w:rsidP="00A96A1C">
      <w:pPr>
        <w:rPr>
          <w:rFonts w:ascii="Source Sans Pro" w:hAnsi="Source Sans Pro" w:cs="Helvetica"/>
        </w:rPr>
      </w:pPr>
    </w:p>
    <w:p w14:paraId="6C87614C" w14:textId="091A8633" w:rsidR="00913325" w:rsidRPr="008C7C0D" w:rsidRDefault="000D6878" w:rsidP="00A96A1C">
      <w:pPr>
        <w:rPr>
          <w:rFonts w:ascii="Source Sans Pro" w:hAnsi="Source Sans Pro" w:cs="Helvetica"/>
          <w:bCs/>
          <w:color w:val="000000" w:themeColor="text1"/>
        </w:rPr>
      </w:pPr>
      <w:r w:rsidRPr="008C7C0D">
        <w:rPr>
          <w:rFonts w:ascii="Source Sans Pro" w:hAnsi="Source Sans Pro" w:cs="Helvetica"/>
        </w:rPr>
        <w:t xml:space="preserve">See the next chapter on Music Supervisors for a ‘sync’ is. </w:t>
      </w:r>
      <w:r w:rsidR="00913325" w:rsidRPr="008C7C0D">
        <w:rPr>
          <w:rFonts w:ascii="Source Sans Pro" w:hAnsi="Source Sans Pro" w:cs="Helvetica"/>
          <w:bCs/>
          <w:color w:val="000000" w:themeColor="text1"/>
        </w:rPr>
        <w:br w:type="page"/>
      </w:r>
    </w:p>
    <w:p w14:paraId="6D114359" w14:textId="4441D784" w:rsidR="00513015" w:rsidRPr="008C7C0D" w:rsidRDefault="008A6CC1" w:rsidP="003F5511">
      <w:pPr>
        <w:pStyle w:val="Heading1"/>
        <w:rPr>
          <w:rFonts w:ascii="Source Sans Pro" w:hAnsi="Source Sans Pro"/>
        </w:rPr>
      </w:pPr>
      <w:r w:rsidRPr="008C7C0D">
        <w:rPr>
          <w:rFonts w:ascii="Source Sans Pro" w:hAnsi="Source Sans Pro"/>
        </w:rPr>
        <w:lastRenderedPageBreak/>
        <w:t>CHAPTER 11</w:t>
      </w:r>
      <w:r w:rsidR="00913325" w:rsidRPr="008C7C0D">
        <w:rPr>
          <w:rFonts w:ascii="Source Sans Pro" w:hAnsi="Source Sans Pro"/>
        </w:rPr>
        <w:t xml:space="preserve">: </w:t>
      </w:r>
      <w:r w:rsidR="006402E1" w:rsidRPr="008C7C0D">
        <w:rPr>
          <w:rFonts w:ascii="Source Sans Pro" w:hAnsi="Source Sans Pro"/>
        </w:rPr>
        <w:t>MUSIC SUPERVISORS</w:t>
      </w:r>
    </w:p>
    <w:p w14:paraId="06F688FF" w14:textId="77777777" w:rsidR="00513015" w:rsidRPr="008C7C0D" w:rsidRDefault="00513015" w:rsidP="00513015">
      <w:pPr>
        <w:rPr>
          <w:rFonts w:ascii="Source Sans Pro" w:hAnsi="Source Sans Pro"/>
          <w:color w:val="000000" w:themeColor="text1"/>
        </w:rPr>
      </w:pPr>
    </w:p>
    <w:p w14:paraId="5E4115FF" w14:textId="77777777" w:rsidR="008666E9" w:rsidRPr="008C7C0D" w:rsidRDefault="008666E9" w:rsidP="006B6A2C">
      <w:pPr>
        <w:pStyle w:val="Heading3"/>
        <w:rPr>
          <w:rFonts w:ascii="Source Sans Pro" w:hAnsi="Source Sans Pro"/>
          <w:b/>
          <w:color w:val="000000" w:themeColor="text1"/>
        </w:rPr>
      </w:pPr>
      <w:r w:rsidRPr="008C7C0D">
        <w:rPr>
          <w:rFonts w:ascii="Source Sans Pro" w:hAnsi="Source Sans Pro"/>
          <w:b/>
          <w:color w:val="000000" w:themeColor="text1"/>
        </w:rPr>
        <w:t>The Role of the Music Supervisor</w:t>
      </w:r>
    </w:p>
    <w:p w14:paraId="21B27BC6" w14:textId="2494702B" w:rsidR="00447AE6" w:rsidRPr="008C7C0D" w:rsidRDefault="00447AE6" w:rsidP="00A33FAE">
      <w:pPr>
        <w:rPr>
          <w:rFonts w:ascii="Source Sans Pro" w:hAnsi="Source Sans Pro"/>
          <w:color w:val="000000" w:themeColor="text1"/>
        </w:rPr>
      </w:pPr>
      <w:r w:rsidRPr="008C7C0D">
        <w:rPr>
          <w:rFonts w:ascii="Source Sans Pro" w:hAnsi="Source Sans Pro"/>
          <w:color w:val="000000" w:themeColor="text1"/>
        </w:rPr>
        <w:t xml:space="preserve">Music supervisors are the people responsible for </w:t>
      </w:r>
      <w:r w:rsidR="006402E1" w:rsidRPr="008C7C0D">
        <w:rPr>
          <w:rFonts w:ascii="Source Sans Pro" w:hAnsi="Source Sans Pro"/>
          <w:color w:val="000000" w:themeColor="text1"/>
        </w:rPr>
        <w:t>“</w:t>
      </w:r>
      <w:r w:rsidRPr="008C7C0D">
        <w:rPr>
          <w:rFonts w:ascii="Source Sans Pro" w:hAnsi="Source Sans Pro"/>
          <w:color w:val="000000" w:themeColor="text1"/>
        </w:rPr>
        <w:t>placing</w:t>
      </w:r>
      <w:r w:rsidR="006402E1" w:rsidRPr="008C7C0D">
        <w:rPr>
          <w:rFonts w:ascii="Source Sans Pro" w:hAnsi="Source Sans Pro"/>
          <w:color w:val="000000" w:themeColor="text1"/>
        </w:rPr>
        <w:t>”</w:t>
      </w:r>
      <w:r w:rsidRPr="008C7C0D">
        <w:rPr>
          <w:rFonts w:ascii="Source Sans Pro" w:hAnsi="Source Sans Pro"/>
          <w:color w:val="000000" w:themeColor="text1"/>
        </w:rPr>
        <w:t xml:space="preserve"> </w:t>
      </w:r>
      <w:r w:rsidR="001A5929" w:rsidRPr="008C7C0D">
        <w:rPr>
          <w:rFonts w:ascii="Source Sans Pro" w:hAnsi="Source Sans Pro"/>
          <w:color w:val="000000" w:themeColor="text1"/>
        </w:rPr>
        <w:t xml:space="preserve">or “synching” </w:t>
      </w:r>
      <w:r w:rsidRPr="008C7C0D">
        <w:rPr>
          <w:rFonts w:ascii="Source Sans Pro" w:hAnsi="Source Sans Pro"/>
          <w:color w:val="000000" w:themeColor="text1"/>
        </w:rPr>
        <w:t>music in film, television shows</w:t>
      </w:r>
      <w:r w:rsidR="00B3127B" w:rsidRPr="008C7C0D">
        <w:rPr>
          <w:rFonts w:ascii="Source Sans Pro" w:hAnsi="Source Sans Pro"/>
          <w:color w:val="000000" w:themeColor="text1"/>
        </w:rPr>
        <w:t>, video games,</w:t>
      </w:r>
      <w:r w:rsidRPr="008C7C0D">
        <w:rPr>
          <w:rFonts w:ascii="Source Sans Pro" w:hAnsi="Source Sans Pro"/>
          <w:color w:val="000000" w:themeColor="text1"/>
        </w:rPr>
        <w:t xml:space="preserve"> and commercial advertisements. </w:t>
      </w:r>
      <w:r w:rsidR="001A5929" w:rsidRPr="008C7C0D">
        <w:rPr>
          <w:rFonts w:ascii="Source Sans Pro" w:hAnsi="Source Sans Pro"/>
          <w:color w:val="000000" w:themeColor="text1"/>
        </w:rPr>
        <w:t>When you hear</w:t>
      </w:r>
      <w:r w:rsidR="006402E1" w:rsidRPr="008C7C0D">
        <w:rPr>
          <w:rFonts w:ascii="Source Sans Pro" w:hAnsi="Source Sans Pro"/>
          <w:color w:val="000000" w:themeColor="text1"/>
        </w:rPr>
        <w:t xml:space="preserve"> the term “placement” or “</w:t>
      </w:r>
      <w:r w:rsidR="001A5929" w:rsidRPr="008C7C0D">
        <w:rPr>
          <w:rFonts w:ascii="Source Sans Pro" w:hAnsi="Source Sans Pro"/>
          <w:color w:val="000000" w:themeColor="text1"/>
        </w:rPr>
        <w:t xml:space="preserve">synch”, </w:t>
      </w:r>
      <w:r w:rsidR="006402E1" w:rsidRPr="008C7C0D">
        <w:rPr>
          <w:rFonts w:ascii="Source Sans Pro" w:hAnsi="Source Sans Pro"/>
          <w:color w:val="000000" w:themeColor="text1"/>
        </w:rPr>
        <w:t xml:space="preserve">that </w:t>
      </w:r>
      <w:r w:rsidR="001A5929" w:rsidRPr="008C7C0D">
        <w:rPr>
          <w:rFonts w:ascii="Source Sans Pro" w:hAnsi="Source Sans Pro"/>
          <w:color w:val="000000" w:themeColor="text1"/>
        </w:rPr>
        <w:t>is</w:t>
      </w:r>
      <w:r w:rsidR="006402E1" w:rsidRPr="008C7C0D">
        <w:rPr>
          <w:rFonts w:ascii="Source Sans Pro" w:hAnsi="Source Sans Pro"/>
          <w:color w:val="000000" w:themeColor="text1"/>
        </w:rPr>
        <w:t xml:space="preserve"> was it means. </w:t>
      </w:r>
      <w:r w:rsidR="00A60AC5" w:rsidRPr="008C7C0D">
        <w:rPr>
          <w:rFonts w:ascii="Source Sans Pro" w:hAnsi="Source Sans Pro"/>
          <w:color w:val="000000" w:themeColor="text1"/>
        </w:rPr>
        <w:t xml:space="preserve">Supervisors </w:t>
      </w:r>
      <w:r w:rsidRPr="008C7C0D">
        <w:rPr>
          <w:rFonts w:ascii="Source Sans Pro" w:hAnsi="Source Sans Pro"/>
          <w:color w:val="000000" w:themeColor="text1"/>
        </w:rPr>
        <w:t>review the script</w:t>
      </w:r>
      <w:r w:rsidR="00A60AC5" w:rsidRPr="008C7C0D">
        <w:rPr>
          <w:rFonts w:ascii="Source Sans Pro" w:hAnsi="Source Sans Pro"/>
          <w:color w:val="000000" w:themeColor="text1"/>
        </w:rPr>
        <w:t xml:space="preserve"> they’ve been given</w:t>
      </w:r>
      <w:r w:rsidRPr="008C7C0D">
        <w:rPr>
          <w:rFonts w:ascii="Source Sans Pro" w:hAnsi="Source Sans Pro"/>
          <w:color w:val="000000" w:themeColor="text1"/>
        </w:rPr>
        <w:t xml:space="preserve"> and then get to work searching through catalogues</w:t>
      </w:r>
      <w:r w:rsidR="00A60AC5" w:rsidRPr="008C7C0D">
        <w:rPr>
          <w:rFonts w:ascii="Source Sans Pro" w:hAnsi="Source Sans Pro"/>
          <w:color w:val="000000" w:themeColor="text1"/>
        </w:rPr>
        <w:t>, libraries, and online,</w:t>
      </w:r>
      <w:r w:rsidRPr="008C7C0D">
        <w:rPr>
          <w:rFonts w:ascii="Source Sans Pro" w:hAnsi="Source Sans Pro"/>
          <w:color w:val="000000" w:themeColor="text1"/>
        </w:rPr>
        <w:t xml:space="preserve"> for the perfect sound that </w:t>
      </w:r>
      <w:r w:rsidR="00A60AC5" w:rsidRPr="008C7C0D">
        <w:rPr>
          <w:rFonts w:ascii="Source Sans Pro" w:hAnsi="Source Sans Pro"/>
          <w:color w:val="000000" w:themeColor="text1"/>
        </w:rPr>
        <w:t>matches up with each</w:t>
      </w:r>
      <w:r w:rsidRPr="008C7C0D">
        <w:rPr>
          <w:rFonts w:ascii="Source Sans Pro" w:hAnsi="Source Sans Pro"/>
          <w:color w:val="000000" w:themeColor="text1"/>
        </w:rPr>
        <w:t xml:space="preserve"> sequence. </w:t>
      </w:r>
      <w:r w:rsidR="00B3127B" w:rsidRPr="008C7C0D">
        <w:rPr>
          <w:rFonts w:ascii="Source Sans Pro" w:hAnsi="Source Sans Pro"/>
          <w:color w:val="000000" w:themeColor="text1"/>
        </w:rPr>
        <w:t>They consider the mood, the style, and th</w:t>
      </w:r>
      <w:r w:rsidR="006402E1" w:rsidRPr="008C7C0D">
        <w:rPr>
          <w:rFonts w:ascii="Source Sans Pro" w:hAnsi="Source Sans Pro"/>
          <w:color w:val="000000" w:themeColor="text1"/>
        </w:rPr>
        <w:t xml:space="preserve">e energy of the production, </w:t>
      </w:r>
      <w:r w:rsidR="00B3127B" w:rsidRPr="008C7C0D">
        <w:rPr>
          <w:rFonts w:ascii="Source Sans Pro" w:hAnsi="Source Sans Pro"/>
          <w:color w:val="000000" w:themeColor="text1"/>
        </w:rPr>
        <w:t>find songs t</w:t>
      </w:r>
      <w:r w:rsidR="006402E1" w:rsidRPr="008C7C0D">
        <w:rPr>
          <w:rFonts w:ascii="Source Sans Pro" w:hAnsi="Source Sans Pro"/>
          <w:color w:val="000000" w:themeColor="text1"/>
        </w:rPr>
        <w:t xml:space="preserve">hat help enhance the storyline, get them “cleared” by the artist or publisher that owns the rights to the song, and then “places” it in the production. </w:t>
      </w:r>
      <w:r w:rsidR="00A33FAE" w:rsidRPr="008C7C0D">
        <w:rPr>
          <w:rFonts w:ascii="Source Sans Pro" w:hAnsi="Source Sans Pro"/>
          <w:color w:val="000000" w:themeColor="text1"/>
        </w:rPr>
        <w:t>On a day to day basis, Music Supervisors can be found doing the following:</w:t>
      </w:r>
    </w:p>
    <w:p w14:paraId="3EFD1315" w14:textId="77777777" w:rsidR="00A33FAE" w:rsidRPr="008C7C0D" w:rsidRDefault="00A33FAE" w:rsidP="00A33FAE">
      <w:pPr>
        <w:rPr>
          <w:rFonts w:ascii="Source Sans Pro" w:hAnsi="Source Sans Pro"/>
          <w:color w:val="000000" w:themeColor="text1"/>
        </w:rPr>
      </w:pPr>
    </w:p>
    <w:p w14:paraId="7DC6F9D7" w14:textId="5CA51B9B" w:rsidR="0064330E" w:rsidRPr="008C7C0D" w:rsidRDefault="0064330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Reviewing scripts</w:t>
      </w:r>
    </w:p>
    <w:p w14:paraId="3BFC8BA5" w14:textId="77777777" w:rsidR="0064330E" w:rsidRPr="008C7C0D" w:rsidRDefault="00A33FA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Managing and administering music </w:t>
      </w:r>
      <w:r w:rsidR="0064330E" w:rsidRPr="008C7C0D">
        <w:rPr>
          <w:rFonts w:ascii="Source Sans Pro" w:eastAsia="Times New Roman" w:hAnsi="Source Sans Pro"/>
          <w:color w:val="000000" w:themeColor="text1"/>
        </w:rPr>
        <w:t>licensing and music rights management</w:t>
      </w:r>
    </w:p>
    <w:p w14:paraId="12ABBDE5" w14:textId="77777777" w:rsidR="0064330E" w:rsidRPr="008C7C0D" w:rsidRDefault="0064330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S</w:t>
      </w:r>
      <w:r w:rsidR="00A33FAE" w:rsidRPr="008C7C0D">
        <w:rPr>
          <w:rFonts w:ascii="Source Sans Pro" w:eastAsia="Times New Roman" w:hAnsi="Source Sans Pro"/>
          <w:color w:val="000000" w:themeColor="text1"/>
        </w:rPr>
        <w:t>ecuring m</w:t>
      </w:r>
      <w:r w:rsidRPr="008C7C0D">
        <w:rPr>
          <w:rFonts w:ascii="Source Sans Pro" w:eastAsia="Times New Roman" w:hAnsi="Source Sans Pro"/>
          <w:color w:val="000000" w:themeColor="text1"/>
        </w:rPr>
        <w:t>usic quotes</w:t>
      </w:r>
    </w:p>
    <w:p w14:paraId="0D5378E7" w14:textId="69F7A230" w:rsidR="0064330E" w:rsidRPr="008C7C0D" w:rsidRDefault="0064330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R</w:t>
      </w:r>
      <w:r w:rsidR="00A33FAE" w:rsidRPr="008C7C0D">
        <w:rPr>
          <w:rFonts w:ascii="Source Sans Pro" w:eastAsia="Times New Roman" w:hAnsi="Source Sans Pro"/>
          <w:color w:val="000000" w:themeColor="text1"/>
        </w:rPr>
        <w:t>evie</w:t>
      </w:r>
      <w:r w:rsidRPr="008C7C0D">
        <w:rPr>
          <w:rFonts w:ascii="Source Sans Pro" w:eastAsia="Times New Roman" w:hAnsi="Source Sans Pro"/>
          <w:color w:val="000000" w:themeColor="text1"/>
        </w:rPr>
        <w:t>wing/negotiating music licenses</w:t>
      </w:r>
    </w:p>
    <w:p w14:paraId="18675B54" w14:textId="77777777" w:rsidR="0064330E" w:rsidRPr="008C7C0D" w:rsidRDefault="0064330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Reviewing and maintaining </w:t>
      </w:r>
      <w:r w:rsidR="00A33FAE" w:rsidRPr="008C7C0D">
        <w:rPr>
          <w:rFonts w:ascii="Source Sans Pro" w:eastAsia="Times New Roman" w:hAnsi="Source Sans Pro"/>
          <w:color w:val="000000" w:themeColor="text1"/>
        </w:rPr>
        <w:t>cue sheets</w:t>
      </w:r>
    </w:p>
    <w:p w14:paraId="6F4CD3F8" w14:textId="77777777" w:rsidR="0064330E" w:rsidRPr="008C7C0D" w:rsidRDefault="00A33FA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Managing, drafting, negotiating, reviewing, redlining, tracking and administering license</w:t>
      </w:r>
      <w:r w:rsidR="0064330E" w:rsidRPr="008C7C0D">
        <w:rPr>
          <w:rFonts w:ascii="Source Sans Pro" w:eastAsia="Times New Roman" w:hAnsi="Source Sans Pro"/>
          <w:color w:val="000000" w:themeColor="text1"/>
        </w:rPr>
        <w:t>s (master and synch, etc.)</w:t>
      </w:r>
    </w:p>
    <w:p w14:paraId="72E496A4" w14:textId="6A89C3A1" w:rsidR="0064330E" w:rsidRPr="008C7C0D" w:rsidRDefault="0064330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Coordinating with creative and business &amp; legal a</w:t>
      </w:r>
      <w:r w:rsidR="00A33FAE" w:rsidRPr="008C7C0D">
        <w:rPr>
          <w:rFonts w:ascii="Source Sans Pro" w:eastAsia="Times New Roman" w:hAnsi="Source Sans Pro"/>
          <w:color w:val="000000" w:themeColor="text1"/>
        </w:rPr>
        <w:t xml:space="preserve">ffairs execs </w:t>
      </w:r>
      <w:r w:rsidR="00A60AC5" w:rsidRPr="008C7C0D">
        <w:rPr>
          <w:rFonts w:ascii="Source Sans Pro" w:eastAsia="Times New Roman" w:hAnsi="Source Sans Pro"/>
          <w:color w:val="000000" w:themeColor="text1"/>
        </w:rPr>
        <w:t>at publishing c</w:t>
      </w:r>
      <w:r w:rsidRPr="008C7C0D">
        <w:rPr>
          <w:rFonts w:ascii="Source Sans Pro" w:eastAsia="Times New Roman" w:hAnsi="Source Sans Pro"/>
          <w:color w:val="000000" w:themeColor="text1"/>
        </w:rPr>
        <w:t>ompanies</w:t>
      </w:r>
    </w:p>
    <w:p w14:paraId="0DD1D2EA" w14:textId="148EC011" w:rsidR="00A33FAE" w:rsidRPr="008C7C0D" w:rsidRDefault="00A33FAE" w:rsidP="0076474B">
      <w:pPr>
        <w:pStyle w:val="ListParagraph"/>
        <w:numPr>
          <w:ilvl w:val="0"/>
          <w:numId w:val="17"/>
        </w:numPr>
        <w:rPr>
          <w:rFonts w:ascii="Source Sans Pro" w:eastAsia="Times New Roman" w:hAnsi="Source Sans Pro"/>
          <w:color w:val="000000" w:themeColor="text1"/>
        </w:rPr>
      </w:pPr>
      <w:r w:rsidRPr="008C7C0D">
        <w:rPr>
          <w:rFonts w:ascii="Source Sans Pro" w:eastAsia="Times New Roman" w:hAnsi="Source Sans Pro"/>
          <w:color w:val="000000" w:themeColor="text1"/>
        </w:rPr>
        <w:t>and production partners</w:t>
      </w:r>
    </w:p>
    <w:p w14:paraId="5743301F" w14:textId="77777777" w:rsidR="00447AE6" w:rsidRPr="008C7C0D" w:rsidRDefault="00447AE6" w:rsidP="008666E9">
      <w:pPr>
        <w:rPr>
          <w:rFonts w:ascii="Source Sans Pro" w:hAnsi="Source Sans Pro"/>
          <w:color w:val="000000" w:themeColor="text1"/>
        </w:rPr>
      </w:pPr>
    </w:p>
    <w:p w14:paraId="515FD2C5" w14:textId="77777777" w:rsidR="00B3127B" w:rsidRPr="008C7C0D" w:rsidRDefault="008666E9" w:rsidP="006B6A2C">
      <w:pPr>
        <w:pStyle w:val="Heading3"/>
        <w:rPr>
          <w:rFonts w:ascii="Source Sans Pro" w:hAnsi="Source Sans Pro"/>
          <w:b/>
          <w:color w:val="000000" w:themeColor="text1"/>
        </w:rPr>
      </w:pPr>
      <w:r w:rsidRPr="008C7C0D">
        <w:rPr>
          <w:rFonts w:ascii="Source Sans Pro" w:hAnsi="Source Sans Pro"/>
          <w:b/>
          <w:color w:val="000000" w:themeColor="text1"/>
        </w:rPr>
        <w:t>Who Music Supervisors Work With</w:t>
      </w:r>
    </w:p>
    <w:p w14:paraId="33C3EFBD" w14:textId="40F0B8EF" w:rsidR="00B3127B" w:rsidRPr="008C7C0D" w:rsidRDefault="00B3127B"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TV, film, and video game producers</w:t>
      </w:r>
    </w:p>
    <w:p w14:paraId="09046F97" w14:textId="77777777" w:rsidR="00B3127B" w:rsidRPr="008C7C0D" w:rsidRDefault="00B3127B"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Directors</w:t>
      </w:r>
    </w:p>
    <w:p w14:paraId="655A7442" w14:textId="3D701AB5" w:rsidR="00A33FAE" w:rsidRPr="008C7C0D" w:rsidRDefault="00A33FAE"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 xml:space="preserve">Editors </w:t>
      </w:r>
    </w:p>
    <w:p w14:paraId="5A2AF7C5" w14:textId="10BD58F0" w:rsidR="00A33FAE" w:rsidRPr="008C7C0D" w:rsidRDefault="00A33FAE"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Music libraries</w:t>
      </w:r>
    </w:p>
    <w:p w14:paraId="54985CFB" w14:textId="3B7A7EAD" w:rsidR="00B3127B" w:rsidRPr="008C7C0D" w:rsidRDefault="00B3127B"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Artists</w:t>
      </w:r>
      <w:r w:rsidR="00A33FAE" w:rsidRPr="008C7C0D">
        <w:rPr>
          <w:rFonts w:ascii="Source Sans Pro" w:eastAsia="Times New Roman" w:hAnsi="Source Sans Pro"/>
          <w:color w:val="000000" w:themeColor="text1"/>
          <w:shd w:val="clear" w:color="auto" w:fill="FFFFFF"/>
        </w:rPr>
        <w:t xml:space="preserve">, songwriters, </w:t>
      </w:r>
      <w:r w:rsidRPr="008C7C0D">
        <w:rPr>
          <w:rFonts w:ascii="Source Sans Pro" w:eastAsia="Times New Roman" w:hAnsi="Source Sans Pro"/>
          <w:color w:val="000000" w:themeColor="text1"/>
          <w:shd w:val="clear" w:color="auto" w:fill="FFFFFF"/>
        </w:rPr>
        <w:t>music producers</w:t>
      </w:r>
    </w:p>
    <w:p w14:paraId="4B09B818" w14:textId="4EE84071" w:rsidR="00A33FAE" w:rsidRPr="008C7C0D" w:rsidRDefault="00A33FAE"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Publishers</w:t>
      </w:r>
    </w:p>
    <w:p w14:paraId="7EBF8220" w14:textId="75087022" w:rsidR="00B3127B" w:rsidRPr="008C7C0D" w:rsidRDefault="00B3127B"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Managers</w:t>
      </w:r>
    </w:p>
    <w:p w14:paraId="6BDE2E5E" w14:textId="007C2EFB" w:rsidR="0064330E" w:rsidRPr="008C7C0D" w:rsidRDefault="0064330E" w:rsidP="0076474B">
      <w:pPr>
        <w:pStyle w:val="ListParagraph"/>
        <w:numPr>
          <w:ilvl w:val="0"/>
          <w:numId w:val="81"/>
        </w:numPr>
        <w:rPr>
          <w:rFonts w:ascii="Source Sans Pro" w:eastAsia="Times New Roman" w:hAnsi="Source Sans Pro"/>
          <w:color w:val="000000" w:themeColor="text1"/>
          <w:shd w:val="clear" w:color="auto" w:fill="FFFFFF"/>
        </w:rPr>
      </w:pPr>
      <w:r w:rsidRPr="008C7C0D">
        <w:rPr>
          <w:rFonts w:ascii="Source Sans Pro" w:eastAsia="Times New Roman" w:hAnsi="Source Sans Pro"/>
          <w:color w:val="000000" w:themeColor="text1"/>
          <w:shd w:val="clear" w:color="auto" w:fill="FFFFFF"/>
        </w:rPr>
        <w:t>Attorney’s</w:t>
      </w:r>
    </w:p>
    <w:p w14:paraId="58E65925" w14:textId="7F39B3F7" w:rsidR="00B3127B" w:rsidRPr="008C7C0D" w:rsidRDefault="00B3127B" w:rsidP="0076474B">
      <w:pPr>
        <w:pStyle w:val="ListParagraph"/>
        <w:numPr>
          <w:ilvl w:val="0"/>
          <w:numId w:val="81"/>
        </w:numPr>
        <w:rPr>
          <w:rFonts w:ascii="Source Sans Pro" w:eastAsia="Times New Roman" w:hAnsi="Source Sans Pro"/>
          <w:color w:val="000000" w:themeColor="text1"/>
        </w:rPr>
      </w:pPr>
      <w:r w:rsidRPr="008C7C0D">
        <w:rPr>
          <w:rFonts w:ascii="Source Sans Pro" w:eastAsia="Times New Roman" w:hAnsi="Source Sans Pro"/>
          <w:color w:val="000000" w:themeColor="text1"/>
          <w:shd w:val="clear" w:color="auto" w:fill="FFFFFF"/>
        </w:rPr>
        <w:t xml:space="preserve">Label reps </w:t>
      </w:r>
    </w:p>
    <w:p w14:paraId="5FE852A3" w14:textId="77777777" w:rsidR="002D2DBD" w:rsidRPr="008C7C0D" w:rsidRDefault="002D2DBD" w:rsidP="002D2DBD">
      <w:pPr>
        <w:rPr>
          <w:rFonts w:ascii="Source Sans Pro" w:eastAsia="Times New Roman" w:hAnsi="Source Sans Pro"/>
          <w:color w:val="000000" w:themeColor="text1"/>
        </w:rPr>
      </w:pPr>
    </w:p>
    <w:p w14:paraId="059D7C33" w14:textId="3E54494C" w:rsidR="002D2DBD" w:rsidRPr="008C7C0D" w:rsidRDefault="00C343E5" w:rsidP="002D2DBD">
      <w:pPr>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The rest of this chapter is </w:t>
      </w:r>
      <w:r w:rsidR="001A5929" w:rsidRPr="008C7C0D">
        <w:rPr>
          <w:rFonts w:ascii="Source Sans Pro" w:eastAsia="Times New Roman" w:hAnsi="Source Sans Pro"/>
          <w:color w:val="000000" w:themeColor="text1"/>
        </w:rPr>
        <w:t>written by</w:t>
      </w:r>
      <w:r w:rsidR="002D2DBD" w:rsidRPr="008C7C0D">
        <w:rPr>
          <w:rFonts w:ascii="Source Sans Pro" w:eastAsia="Times New Roman" w:hAnsi="Source Sans Pro"/>
          <w:color w:val="000000" w:themeColor="text1"/>
        </w:rPr>
        <w:t xml:space="preserve"> Music Supervisor Dondrea Erauw of Instinct Entertainment. </w:t>
      </w:r>
    </w:p>
    <w:p w14:paraId="459D2E64" w14:textId="6425B159" w:rsidR="008666E9" w:rsidRPr="008C7C0D" w:rsidRDefault="008666E9" w:rsidP="00B3127B">
      <w:pPr>
        <w:rPr>
          <w:rFonts w:ascii="Source Sans Pro" w:hAnsi="Source Sans Pro"/>
          <w:color w:val="000000" w:themeColor="text1"/>
        </w:rPr>
      </w:pPr>
      <w:r w:rsidRPr="008C7C0D">
        <w:rPr>
          <w:rFonts w:ascii="Source Sans Pro" w:hAnsi="Source Sans Pro"/>
          <w:color w:val="000000" w:themeColor="text1"/>
        </w:rPr>
        <w:t xml:space="preserve"> </w:t>
      </w:r>
    </w:p>
    <w:p w14:paraId="6C0232DC" w14:textId="4DB69C0E" w:rsidR="008666E9" w:rsidRPr="008C7C0D" w:rsidRDefault="00F36744" w:rsidP="006B6A2C">
      <w:pPr>
        <w:pStyle w:val="Heading3"/>
        <w:rPr>
          <w:rFonts w:ascii="Source Sans Pro" w:hAnsi="Source Sans Pro"/>
          <w:b/>
          <w:color w:val="000000" w:themeColor="text1"/>
        </w:rPr>
      </w:pPr>
      <w:r w:rsidRPr="008C7C0D">
        <w:rPr>
          <w:rFonts w:ascii="Source Sans Pro" w:hAnsi="Source Sans Pro"/>
          <w:b/>
          <w:color w:val="000000" w:themeColor="text1"/>
        </w:rPr>
        <w:t>How to Pitch Music to a</w:t>
      </w:r>
      <w:r w:rsidR="008666E9" w:rsidRPr="008C7C0D">
        <w:rPr>
          <w:rFonts w:ascii="Source Sans Pro" w:hAnsi="Source Sans Pro"/>
          <w:b/>
          <w:color w:val="000000" w:themeColor="text1"/>
        </w:rPr>
        <w:t xml:space="preserve"> Supervisor</w:t>
      </w:r>
    </w:p>
    <w:p w14:paraId="4BC53A0A" w14:textId="3185BD87" w:rsidR="00F36744" w:rsidRPr="008C7C0D" w:rsidRDefault="00F36744" w:rsidP="0076474B">
      <w:pPr>
        <w:pStyle w:val="ListParagraph"/>
        <w:numPr>
          <w:ilvl w:val="0"/>
          <w:numId w:val="82"/>
        </w:numPr>
        <w:jc w:val="both"/>
        <w:rPr>
          <w:rFonts w:ascii="Source Sans Pro" w:hAnsi="Source Sans Pro"/>
          <w:color w:val="000000" w:themeColor="text1"/>
        </w:rPr>
      </w:pPr>
      <w:r w:rsidRPr="008C7C0D">
        <w:rPr>
          <w:rFonts w:ascii="Source Sans Pro" w:hAnsi="Source Sans Pro"/>
          <w:color w:val="000000" w:themeColor="text1"/>
        </w:rPr>
        <w:t xml:space="preserve">Send a short and sweet email showing that you know what they’re working on and are a fan (it’s important to be aware of where your music fits and what </w:t>
      </w:r>
      <w:r w:rsidR="00D337D3" w:rsidRPr="008C7C0D">
        <w:rPr>
          <w:rFonts w:ascii="Source Sans Pro" w:hAnsi="Source Sans Pro"/>
          <w:color w:val="000000" w:themeColor="text1"/>
        </w:rPr>
        <w:t>they are currently working on</w:t>
      </w:r>
      <w:r w:rsidRPr="008C7C0D">
        <w:rPr>
          <w:rFonts w:ascii="Source Sans Pro" w:hAnsi="Source Sans Pro"/>
          <w:color w:val="000000" w:themeColor="text1"/>
        </w:rPr>
        <w:t>)</w:t>
      </w:r>
    </w:p>
    <w:p w14:paraId="4178EE75" w14:textId="382DE583" w:rsidR="00F7129B" w:rsidRPr="008C7C0D" w:rsidRDefault="00D337D3" w:rsidP="0076474B">
      <w:pPr>
        <w:pStyle w:val="ListParagraph"/>
        <w:numPr>
          <w:ilvl w:val="0"/>
          <w:numId w:val="82"/>
        </w:numPr>
        <w:jc w:val="both"/>
        <w:rPr>
          <w:rFonts w:ascii="Source Sans Pro" w:hAnsi="Source Sans Pro"/>
          <w:color w:val="000000" w:themeColor="text1"/>
        </w:rPr>
      </w:pPr>
      <w:r w:rsidRPr="008C7C0D">
        <w:rPr>
          <w:rFonts w:ascii="Source Sans Pro" w:hAnsi="Source Sans Pro"/>
          <w:color w:val="000000" w:themeColor="text1"/>
        </w:rPr>
        <w:lastRenderedPageBreak/>
        <w:t>Send a streaming link and a download link to a maximum of 3 of your best songs that might fit in with what they are working on</w:t>
      </w:r>
      <w:r w:rsidR="009632E2" w:rsidRPr="008C7C0D">
        <w:rPr>
          <w:rFonts w:ascii="Source Sans Pro" w:hAnsi="Source Sans Pro"/>
          <w:color w:val="000000" w:themeColor="text1"/>
        </w:rPr>
        <w:t xml:space="preserve"> </w:t>
      </w:r>
    </w:p>
    <w:p w14:paraId="48482FBE" w14:textId="42B1372C" w:rsidR="00B040E7" w:rsidRPr="008C7C0D" w:rsidRDefault="00B040E7" w:rsidP="0076474B">
      <w:pPr>
        <w:pStyle w:val="ListParagraph"/>
        <w:numPr>
          <w:ilvl w:val="0"/>
          <w:numId w:val="82"/>
        </w:numPr>
        <w:jc w:val="both"/>
        <w:rPr>
          <w:rFonts w:ascii="Source Sans Pro" w:hAnsi="Source Sans Pro"/>
          <w:color w:val="000000" w:themeColor="text1"/>
        </w:rPr>
      </w:pPr>
      <w:r w:rsidRPr="008C7C0D">
        <w:rPr>
          <w:rFonts w:ascii="Source Sans Pro" w:hAnsi="Source Sans Pro"/>
          <w:color w:val="000000" w:themeColor="text1"/>
        </w:rPr>
        <w:t>Include metadata wi</w:t>
      </w:r>
      <w:r w:rsidR="00E6394D" w:rsidRPr="008C7C0D">
        <w:rPr>
          <w:rFonts w:ascii="Source Sans Pro" w:hAnsi="Source Sans Pro"/>
          <w:color w:val="000000" w:themeColor="text1"/>
        </w:rPr>
        <w:t>thin the track (Super important – a master metadata form comes with the Artist Management Business Toolkit available on the blog. Flip to the last page of this book for more information.)</w:t>
      </w:r>
    </w:p>
    <w:p w14:paraId="7B68392E" w14:textId="68669B2F" w:rsidR="00B040E7" w:rsidRPr="008C7C0D" w:rsidRDefault="00B040E7" w:rsidP="0076474B">
      <w:pPr>
        <w:pStyle w:val="ListParagraph"/>
        <w:numPr>
          <w:ilvl w:val="0"/>
          <w:numId w:val="82"/>
        </w:numPr>
        <w:jc w:val="both"/>
        <w:rPr>
          <w:rFonts w:ascii="Source Sans Pro" w:hAnsi="Source Sans Pro"/>
          <w:color w:val="000000" w:themeColor="text1"/>
        </w:rPr>
      </w:pPr>
      <w:r w:rsidRPr="008C7C0D">
        <w:rPr>
          <w:rFonts w:ascii="Source Sans Pro" w:hAnsi="Source Sans Pro"/>
          <w:color w:val="000000" w:themeColor="text1"/>
        </w:rPr>
        <w:t>Include an instrumental version of your songs if you have them</w:t>
      </w:r>
    </w:p>
    <w:p w14:paraId="5984A3F4" w14:textId="2EA35CAD" w:rsidR="00B040E7" w:rsidRPr="008C7C0D" w:rsidRDefault="00B040E7" w:rsidP="0076474B">
      <w:pPr>
        <w:pStyle w:val="ListParagraph"/>
        <w:widowControl w:val="0"/>
        <w:numPr>
          <w:ilvl w:val="0"/>
          <w:numId w:val="82"/>
        </w:numPr>
        <w:autoSpaceDE w:val="0"/>
        <w:autoSpaceDN w:val="0"/>
        <w:adjustRightInd w:val="0"/>
        <w:jc w:val="both"/>
        <w:rPr>
          <w:rFonts w:ascii="Source Sans Pro" w:hAnsi="Source Sans Pro" w:cs="Helvetica"/>
          <w:color w:val="000000" w:themeColor="text1"/>
        </w:rPr>
      </w:pPr>
      <w:r w:rsidRPr="008C7C0D">
        <w:rPr>
          <w:rFonts w:ascii="Source Sans Pro" w:hAnsi="Source Sans Pro" w:cs="Helvetica"/>
        </w:rPr>
        <w:t>Let them know who all of the owners on the tracks are (E.g. “I own 100% of the masters and publishing” or “publisher is attached, but they’re very open and willing to sync”)</w:t>
      </w:r>
    </w:p>
    <w:p w14:paraId="562A72EB" w14:textId="77777777" w:rsidR="00B040E7" w:rsidRPr="008C7C0D" w:rsidRDefault="00B040E7" w:rsidP="00B040E7">
      <w:pPr>
        <w:jc w:val="both"/>
        <w:rPr>
          <w:rFonts w:ascii="Source Sans Pro" w:hAnsi="Source Sans Pro"/>
          <w:color w:val="000000" w:themeColor="text1"/>
        </w:rPr>
      </w:pPr>
    </w:p>
    <w:p w14:paraId="661A8794" w14:textId="671A127B" w:rsidR="00B040E7" w:rsidRPr="008C7C0D" w:rsidRDefault="00D337D3" w:rsidP="00C343E5">
      <w:pPr>
        <w:rPr>
          <w:rFonts w:ascii="Source Sans Pro" w:hAnsi="Source Sans Pro" w:cs="Helvetica"/>
        </w:rPr>
      </w:pPr>
      <w:r w:rsidRPr="008C7C0D">
        <w:rPr>
          <w:rFonts w:ascii="Source Sans Pro" w:hAnsi="Source Sans Pro" w:cs="Helvetica"/>
        </w:rPr>
        <w:t>If the contact info isn’t embedded in the track, and I come across it 4 - 6 months later, and I can’t track down who owns it, then sometimes I have to move on and place another song. Which isn’t fun for me or the artist who's missing out on sync fees</w:t>
      </w:r>
      <w:r w:rsidR="001A5929" w:rsidRPr="008C7C0D">
        <w:rPr>
          <w:rFonts w:ascii="Source Sans Pro" w:hAnsi="Source Sans Pro" w:cs="Helvetica"/>
        </w:rPr>
        <w:t>.</w:t>
      </w:r>
      <w:r w:rsidR="00B040E7" w:rsidRPr="008C7C0D">
        <w:rPr>
          <w:rFonts w:ascii="Source Sans Pro" w:hAnsi="Source Sans Pro" w:cs="Helvetica"/>
        </w:rPr>
        <w:br/>
      </w:r>
    </w:p>
    <w:p w14:paraId="757CE01E" w14:textId="432BA6A0" w:rsidR="00B040E7" w:rsidRPr="008C7C0D" w:rsidRDefault="00B040E7" w:rsidP="006402E1">
      <w:pPr>
        <w:rPr>
          <w:rFonts w:ascii="Source Sans Pro" w:hAnsi="Source Sans Pro" w:cs="Helvetica"/>
          <w:b/>
          <w:sz w:val="32"/>
          <w:szCs w:val="32"/>
        </w:rPr>
      </w:pPr>
      <w:r w:rsidRPr="008C7C0D">
        <w:rPr>
          <w:rFonts w:ascii="Source Sans Pro" w:hAnsi="Source Sans Pro" w:cs="Helvetica"/>
          <w:b/>
          <w:sz w:val="32"/>
          <w:szCs w:val="32"/>
        </w:rPr>
        <w:t>The Difference Between an Artist or Manager Reaching Out</w:t>
      </w:r>
    </w:p>
    <w:p w14:paraId="6DF9035D" w14:textId="3776B41B" w:rsidR="00D337D3" w:rsidRPr="008C7C0D" w:rsidRDefault="006402E1" w:rsidP="00D337D3">
      <w:pPr>
        <w:widowControl w:val="0"/>
        <w:autoSpaceDE w:val="0"/>
        <w:autoSpaceDN w:val="0"/>
        <w:adjustRightInd w:val="0"/>
        <w:rPr>
          <w:rFonts w:ascii="Source Sans Pro" w:hAnsi="Source Sans Pro" w:cs="Helvetica"/>
        </w:rPr>
      </w:pPr>
      <w:r w:rsidRPr="008C7C0D">
        <w:rPr>
          <w:rFonts w:ascii="Source Sans Pro" w:hAnsi="Source Sans Pro" w:cs="Helvetica"/>
        </w:rPr>
        <w:t xml:space="preserve">If the music is good, I’m super appreciative of anyone reaching out and thinking of us to pitch their music! I’ve </w:t>
      </w:r>
      <w:r w:rsidR="002D2DBD" w:rsidRPr="008C7C0D">
        <w:rPr>
          <w:rFonts w:ascii="Source Sans Pro" w:hAnsi="Source Sans Pro" w:cs="Helvetica"/>
        </w:rPr>
        <w:t xml:space="preserve">had artists I’ve tweeted about </w:t>
      </w:r>
      <w:r w:rsidRPr="008C7C0D">
        <w:rPr>
          <w:rFonts w:ascii="Source Sans Pro" w:hAnsi="Source Sans Pro" w:cs="Helvetica"/>
        </w:rPr>
        <w:t>message me personally asking for contact info so they can send me their material. I’ve had managers reach out to me who like the shows we work on and that’s awesome too. Either way, it doesn’t really change the perception for me, as long as the music has good production quality and is sync ready (no intense cursing, or samples), then I’m happy! Maintaining professionalism is also very important. Sometimes managers are better at that stuff, but I’ve also worked with artists who were easier to deal with than their managers. It can go both ways.</w:t>
      </w:r>
    </w:p>
    <w:p w14:paraId="0A38FCF1" w14:textId="77777777" w:rsidR="00D337D3" w:rsidRPr="008C7C0D" w:rsidRDefault="00D337D3" w:rsidP="00D337D3">
      <w:pPr>
        <w:widowControl w:val="0"/>
        <w:autoSpaceDE w:val="0"/>
        <w:autoSpaceDN w:val="0"/>
        <w:adjustRightInd w:val="0"/>
        <w:rPr>
          <w:rFonts w:ascii="Source Sans Pro" w:hAnsi="Source Sans Pro" w:cs="Helvetica"/>
          <w:b/>
          <w:sz w:val="32"/>
          <w:szCs w:val="32"/>
        </w:rPr>
      </w:pPr>
    </w:p>
    <w:p w14:paraId="5FA77A29" w14:textId="60D358A7" w:rsidR="00D337D3" w:rsidRPr="008C7C0D" w:rsidRDefault="00C343E5" w:rsidP="00D337D3">
      <w:pPr>
        <w:widowControl w:val="0"/>
        <w:autoSpaceDE w:val="0"/>
        <w:autoSpaceDN w:val="0"/>
        <w:adjustRightInd w:val="0"/>
        <w:rPr>
          <w:rFonts w:ascii="Source Sans Pro" w:hAnsi="Source Sans Pro" w:cs="Helvetica"/>
          <w:b/>
          <w:sz w:val="32"/>
          <w:szCs w:val="32"/>
        </w:rPr>
      </w:pPr>
      <w:r w:rsidRPr="008C7C0D">
        <w:rPr>
          <w:rFonts w:ascii="Source Sans Pro" w:hAnsi="Source Sans Pro" w:cs="Helvetica"/>
          <w:b/>
          <w:sz w:val="32"/>
          <w:szCs w:val="32"/>
        </w:rPr>
        <w:t xml:space="preserve">How to Deal with a Supervisor When You Don’t Have a Publishing Deal </w:t>
      </w:r>
    </w:p>
    <w:p w14:paraId="09931F9E" w14:textId="63DB3CC3" w:rsidR="00D337D3" w:rsidRPr="008C7C0D" w:rsidRDefault="00D337D3" w:rsidP="00D337D3">
      <w:pPr>
        <w:widowControl w:val="0"/>
        <w:autoSpaceDE w:val="0"/>
        <w:autoSpaceDN w:val="0"/>
        <w:adjustRightInd w:val="0"/>
        <w:rPr>
          <w:rFonts w:ascii="Source Sans Pro" w:hAnsi="Source Sans Pro" w:cs="Helvetica"/>
        </w:rPr>
      </w:pPr>
      <w:r w:rsidRPr="008C7C0D">
        <w:rPr>
          <w:rFonts w:ascii="Source Sans Pro" w:hAnsi="Source Sans Pro" w:cs="Helvetica"/>
        </w:rPr>
        <w:t>If I’m dealing directly with an independent artist who owns 100% of their material (masters &amp; publishing), I always like to make sure they feel comfortable. There’s been countless times and stories from artists who have had people try to rip them off and take their copyright and do exclusive deals on certain syncs (meaning the song could n</w:t>
      </w:r>
      <w:r w:rsidR="00C343E5" w:rsidRPr="008C7C0D">
        <w:rPr>
          <w:rFonts w:ascii="Source Sans Pro" w:hAnsi="Source Sans Pro" w:cs="Helvetica"/>
        </w:rPr>
        <w:t>ever be synced elsewhere again).</w:t>
      </w:r>
      <w:r w:rsidRPr="008C7C0D">
        <w:rPr>
          <w:rFonts w:ascii="Source Sans Pro" w:hAnsi="Source Sans Pro" w:cs="Helvetica"/>
        </w:rPr>
        <w:t xml:space="preserve"> And that always makes me really sad to hear. So I like to try and make sure the artist knows that we’re on their side and we have their best intentions in mind (as well as the clients we work for of course). I tell them to not be afraid to ask questions. I always suggest hopping on the phone so they can hear my voice and be assured that I’m explaining everything to them in full detail. From there, if the artist is interested in getting their song(s) synced, I basically explain the process of how I send over deal memos outlining the terms and fee’s, which they’ll then sign and send back. And from there we’ll do long form agreements (</w:t>
      </w:r>
      <w:r w:rsidR="00C343E5" w:rsidRPr="008C7C0D">
        <w:rPr>
          <w:rFonts w:ascii="Source Sans Pro" w:hAnsi="Source Sans Pro" w:cs="Helvetica"/>
        </w:rPr>
        <w:t>licenses), w</w:t>
      </w:r>
      <w:r w:rsidRPr="008C7C0D">
        <w:rPr>
          <w:rFonts w:ascii="Source Sans Pro" w:hAnsi="Source Sans Pro" w:cs="Helvetica"/>
        </w:rPr>
        <w:t>hich they’ll sign and send back as well. It’s a very simple and standard way of licensing songs. </w:t>
      </w:r>
    </w:p>
    <w:p w14:paraId="0B4029B6" w14:textId="77777777" w:rsidR="006402E1" w:rsidRPr="008C7C0D" w:rsidRDefault="006402E1" w:rsidP="006402E1">
      <w:pPr>
        <w:widowControl w:val="0"/>
        <w:autoSpaceDE w:val="0"/>
        <w:autoSpaceDN w:val="0"/>
        <w:adjustRightInd w:val="0"/>
        <w:rPr>
          <w:rFonts w:ascii="Source Sans Pro" w:hAnsi="Source Sans Pro" w:cs="Helvetica"/>
        </w:rPr>
      </w:pPr>
    </w:p>
    <w:p w14:paraId="7DB10600" w14:textId="64D0D3D1" w:rsidR="006402E1" w:rsidRPr="008C7C0D" w:rsidRDefault="006402E1" w:rsidP="00D337D3">
      <w:pPr>
        <w:widowControl w:val="0"/>
        <w:autoSpaceDE w:val="0"/>
        <w:autoSpaceDN w:val="0"/>
        <w:adjustRightInd w:val="0"/>
        <w:rPr>
          <w:rFonts w:ascii="Source Sans Pro" w:hAnsi="Source Sans Pro" w:cs="Helvetica"/>
          <w:b/>
          <w:sz w:val="32"/>
          <w:szCs w:val="32"/>
        </w:rPr>
      </w:pPr>
      <w:r w:rsidRPr="008C7C0D">
        <w:rPr>
          <w:rFonts w:ascii="Source Sans Pro" w:hAnsi="Source Sans Pro" w:cs="Helvetica"/>
          <w:b/>
          <w:sz w:val="32"/>
          <w:szCs w:val="32"/>
        </w:rPr>
        <w:t>How to Get Your Music Placed</w:t>
      </w:r>
    </w:p>
    <w:p w14:paraId="216A75C8" w14:textId="3454556D" w:rsidR="00D337D3" w:rsidRPr="008C7C0D" w:rsidRDefault="00D337D3" w:rsidP="00D337D3">
      <w:pPr>
        <w:widowControl w:val="0"/>
        <w:autoSpaceDE w:val="0"/>
        <w:autoSpaceDN w:val="0"/>
        <w:adjustRightInd w:val="0"/>
        <w:rPr>
          <w:rFonts w:ascii="Source Sans Pro" w:hAnsi="Source Sans Pro" w:cs="Helvetica"/>
        </w:rPr>
      </w:pPr>
      <w:r w:rsidRPr="008C7C0D">
        <w:rPr>
          <w:rFonts w:ascii="Source Sans Pro" w:hAnsi="Source Sans Pro" w:cs="Helvetica"/>
        </w:rPr>
        <w:t>The best way for unsigned art</w:t>
      </w:r>
      <w:r w:rsidR="00C343E5" w:rsidRPr="008C7C0D">
        <w:rPr>
          <w:rFonts w:ascii="Source Sans Pro" w:hAnsi="Source Sans Pro" w:cs="Helvetica"/>
        </w:rPr>
        <w:t>ists to get their music placed</w:t>
      </w:r>
      <w:r w:rsidRPr="008C7C0D">
        <w:rPr>
          <w:rFonts w:ascii="Source Sans Pro" w:hAnsi="Source Sans Pro" w:cs="Helvetica"/>
        </w:rPr>
        <w:t xml:space="preserve"> is to create good sync-worthy music. </w:t>
      </w:r>
      <w:r w:rsidR="00C343E5" w:rsidRPr="008C7C0D">
        <w:rPr>
          <w:rFonts w:ascii="Source Sans Pro" w:hAnsi="Source Sans Pro" w:cs="Helvetica"/>
        </w:rPr>
        <w:t>It’s</w:t>
      </w:r>
      <w:r w:rsidRPr="008C7C0D">
        <w:rPr>
          <w:rFonts w:ascii="Source Sans Pro" w:hAnsi="Source Sans Pro" w:cs="Helvetica"/>
        </w:rPr>
        <w:t xml:space="preserve"> comm</w:t>
      </w:r>
      <w:r w:rsidR="00C343E5" w:rsidRPr="008C7C0D">
        <w:rPr>
          <w:rFonts w:ascii="Source Sans Pro" w:hAnsi="Source Sans Pro" w:cs="Helvetica"/>
        </w:rPr>
        <w:t>on sense and sounds a bit silly</w:t>
      </w:r>
      <w:r w:rsidRPr="008C7C0D">
        <w:rPr>
          <w:rFonts w:ascii="Source Sans Pro" w:hAnsi="Source Sans Pro" w:cs="Helvetica"/>
        </w:rPr>
        <w:t xml:space="preserve"> but it’</w:t>
      </w:r>
      <w:r w:rsidR="00C343E5" w:rsidRPr="008C7C0D">
        <w:rPr>
          <w:rFonts w:ascii="Source Sans Pro" w:hAnsi="Source Sans Pro" w:cs="Helvetica"/>
        </w:rPr>
        <w:t>s true. If you have a good hook</w:t>
      </w:r>
      <w:r w:rsidRPr="008C7C0D">
        <w:rPr>
          <w:rFonts w:ascii="Source Sans Pro" w:hAnsi="Source Sans Pro" w:cs="Helvetica"/>
        </w:rPr>
        <w:t xml:space="preserve"> with </w:t>
      </w:r>
      <w:r w:rsidRPr="008C7C0D">
        <w:rPr>
          <w:rFonts w:ascii="Source Sans Pro" w:hAnsi="Source Sans Pro" w:cs="Helvetica"/>
        </w:rPr>
        <w:lastRenderedPageBreak/>
        <w:t xml:space="preserve">great production quality and </w:t>
      </w:r>
      <w:r w:rsidR="00C343E5" w:rsidRPr="008C7C0D">
        <w:rPr>
          <w:rFonts w:ascii="Source Sans Pro" w:hAnsi="Source Sans Pro" w:cs="Helvetica"/>
        </w:rPr>
        <w:t>have simple yet broad lyrics y</w:t>
      </w:r>
      <w:r w:rsidRPr="008C7C0D">
        <w:rPr>
          <w:rFonts w:ascii="Source Sans Pro" w:hAnsi="Source Sans Pro" w:cs="Helvetica"/>
        </w:rPr>
        <w:t>ou’re set. Our team looks for unreleased music daily on all diffe</w:t>
      </w:r>
      <w:r w:rsidR="00C343E5" w:rsidRPr="008C7C0D">
        <w:rPr>
          <w:rFonts w:ascii="Source Sans Pro" w:hAnsi="Source Sans Pro" w:cs="Helvetica"/>
        </w:rPr>
        <w:t>rent types of mediums including</w:t>
      </w:r>
      <w:r w:rsidRPr="008C7C0D">
        <w:rPr>
          <w:rFonts w:ascii="Source Sans Pro" w:hAnsi="Source Sans Pro" w:cs="Helvetica"/>
        </w:rPr>
        <w:t xml:space="preserve"> b</w:t>
      </w:r>
      <w:r w:rsidR="00C343E5" w:rsidRPr="008C7C0D">
        <w:rPr>
          <w:rFonts w:ascii="Source Sans Pro" w:hAnsi="Source Sans Pro" w:cs="Helvetica"/>
        </w:rPr>
        <w:t>logs, streaming sites (such as Soundcloud &amp; S</w:t>
      </w:r>
      <w:r w:rsidRPr="008C7C0D">
        <w:rPr>
          <w:rFonts w:ascii="Source Sans Pro" w:hAnsi="Source Sans Pro" w:cs="Helvetica"/>
        </w:rPr>
        <w:t>potify)</w:t>
      </w:r>
      <w:r w:rsidR="00C343E5" w:rsidRPr="008C7C0D">
        <w:rPr>
          <w:rFonts w:ascii="Source Sans Pro" w:hAnsi="Source Sans Pro" w:cs="Helvetica"/>
        </w:rPr>
        <w:t>. If the songs are good people are going to hear them</w:t>
      </w:r>
      <w:r w:rsidRPr="008C7C0D">
        <w:rPr>
          <w:rFonts w:ascii="Source Sans Pro" w:hAnsi="Source Sans Pro" w:cs="Helvetica"/>
        </w:rPr>
        <w:t xml:space="preserve">. People will reach out. There’s been countless times where we’ve reached out to artists and they’ve asked us, “where did you hear about us?” and it’s honestly us just digging every day to find the best material out there. If sync for an independent artist is a priority, I suggest doing your research </w:t>
      </w:r>
      <w:r w:rsidR="00C343E5" w:rsidRPr="008C7C0D">
        <w:rPr>
          <w:rFonts w:ascii="Source Sans Pro" w:hAnsi="Source Sans Pro" w:cs="Helvetica"/>
        </w:rPr>
        <w:t xml:space="preserve">on your favourite shows and </w:t>
      </w:r>
      <w:r w:rsidRPr="008C7C0D">
        <w:rPr>
          <w:rFonts w:ascii="Source Sans Pro" w:hAnsi="Source Sans Pro" w:cs="Helvetica"/>
        </w:rPr>
        <w:t>films and be realistic about whether or not your music tru</w:t>
      </w:r>
      <w:r w:rsidR="00C343E5" w:rsidRPr="008C7C0D">
        <w:rPr>
          <w:rFonts w:ascii="Source Sans Pro" w:hAnsi="Source Sans Pro" w:cs="Helvetica"/>
        </w:rPr>
        <w:t xml:space="preserve">ly fits those projects. There are </w:t>
      </w:r>
      <w:r w:rsidRPr="008C7C0D">
        <w:rPr>
          <w:rFonts w:ascii="Source Sans Pro" w:hAnsi="Source Sans Pro" w:cs="Helvetica"/>
        </w:rPr>
        <w:t>ways to find out who the music supervisor i</w:t>
      </w:r>
      <w:r w:rsidR="00C343E5" w:rsidRPr="008C7C0D">
        <w:rPr>
          <w:rFonts w:ascii="Source Sans Pro" w:hAnsi="Source Sans Pro" w:cs="Helvetica"/>
        </w:rPr>
        <w:t>s (IMDB,</w:t>
      </w:r>
      <w:r w:rsidRPr="008C7C0D">
        <w:rPr>
          <w:rFonts w:ascii="Source Sans Pro" w:hAnsi="Source Sans Pro" w:cs="Helvetica"/>
        </w:rPr>
        <w:t xml:space="preserve"> etc</w:t>
      </w:r>
      <w:r w:rsidR="00C343E5" w:rsidRPr="008C7C0D">
        <w:rPr>
          <w:rFonts w:ascii="Source Sans Pro" w:hAnsi="Source Sans Pro" w:cs="Helvetica"/>
        </w:rPr>
        <w:t>.</w:t>
      </w:r>
      <w:r w:rsidRPr="008C7C0D">
        <w:rPr>
          <w:rFonts w:ascii="Source Sans Pro" w:hAnsi="Source Sans Pro" w:cs="Helvetica"/>
        </w:rPr>
        <w:t>), and you</w:t>
      </w:r>
      <w:r w:rsidR="00C343E5" w:rsidRPr="008C7C0D">
        <w:rPr>
          <w:rFonts w:ascii="Source Sans Pro" w:hAnsi="Source Sans Pro" w:cs="Helvetica"/>
        </w:rPr>
        <w:t xml:space="preserve"> can reach out to those people </w:t>
      </w:r>
      <w:r w:rsidRPr="008C7C0D">
        <w:rPr>
          <w:rFonts w:ascii="Source Sans Pro" w:hAnsi="Source Sans Pro" w:cs="Helvetica"/>
        </w:rPr>
        <w:t>if</w:t>
      </w:r>
      <w:r w:rsidR="00C343E5" w:rsidRPr="008C7C0D">
        <w:rPr>
          <w:rFonts w:ascii="Source Sans Pro" w:hAnsi="Source Sans Pro" w:cs="Helvetica"/>
        </w:rPr>
        <w:t xml:space="preserve"> their contact info is online.</w:t>
      </w:r>
      <w:r w:rsidRPr="008C7C0D">
        <w:rPr>
          <w:rFonts w:ascii="Source Sans Pro" w:hAnsi="Source Sans Pro" w:cs="Helvetica"/>
        </w:rPr>
        <w:t> </w:t>
      </w:r>
    </w:p>
    <w:p w14:paraId="0C353E38" w14:textId="77777777" w:rsidR="00D337D3" w:rsidRPr="008C7C0D" w:rsidRDefault="00D337D3" w:rsidP="00D337D3">
      <w:pPr>
        <w:widowControl w:val="0"/>
        <w:autoSpaceDE w:val="0"/>
        <w:autoSpaceDN w:val="0"/>
        <w:adjustRightInd w:val="0"/>
        <w:rPr>
          <w:rFonts w:ascii="Source Sans Pro" w:hAnsi="Source Sans Pro" w:cs="Helvetica"/>
        </w:rPr>
      </w:pPr>
    </w:p>
    <w:p w14:paraId="392FDE73" w14:textId="2CD5D338" w:rsidR="00D337D3" w:rsidRPr="008C7C0D" w:rsidRDefault="00060B3C" w:rsidP="006402E1">
      <w:pPr>
        <w:jc w:val="both"/>
        <w:rPr>
          <w:rFonts w:ascii="Source Sans Pro" w:hAnsi="Source Sans Pro"/>
          <w:b/>
          <w:color w:val="000000" w:themeColor="text1"/>
          <w:sz w:val="32"/>
          <w:szCs w:val="32"/>
        </w:rPr>
      </w:pPr>
      <w:r w:rsidRPr="008C7C0D">
        <w:rPr>
          <w:rFonts w:ascii="Source Sans Pro" w:hAnsi="Source Sans Pro" w:cs="Helvetica"/>
          <w:b/>
          <w:sz w:val="32"/>
          <w:szCs w:val="32"/>
        </w:rPr>
        <w:t>Extra A</w:t>
      </w:r>
      <w:r w:rsidR="00D337D3" w:rsidRPr="008C7C0D">
        <w:rPr>
          <w:rFonts w:ascii="Source Sans Pro" w:hAnsi="Source Sans Pro" w:cs="Helvetica"/>
          <w:b/>
          <w:sz w:val="32"/>
          <w:szCs w:val="32"/>
        </w:rPr>
        <w:t>dvice</w:t>
      </w:r>
      <w:r w:rsidR="00D06134" w:rsidRPr="008C7C0D">
        <w:rPr>
          <w:rFonts w:ascii="Source Sans Pro" w:hAnsi="Source Sans Pro" w:cs="Helvetica"/>
          <w:b/>
          <w:sz w:val="32"/>
          <w:szCs w:val="32"/>
        </w:rPr>
        <w:t xml:space="preserve"> from the Supervisors</w:t>
      </w:r>
      <w:r w:rsidR="00D337D3" w:rsidRPr="008C7C0D">
        <w:rPr>
          <w:rFonts w:ascii="Source Sans Pro" w:hAnsi="Source Sans Pro" w:cs="Helvetica"/>
          <w:b/>
          <w:sz w:val="32"/>
          <w:szCs w:val="32"/>
        </w:rPr>
        <w:t>!</w:t>
      </w:r>
    </w:p>
    <w:p w14:paraId="71A0A589" w14:textId="67B18BBA" w:rsidR="00D337D3" w:rsidRPr="008C7C0D" w:rsidRDefault="00D337D3" w:rsidP="00D337D3">
      <w:pPr>
        <w:widowControl w:val="0"/>
        <w:autoSpaceDE w:val="0"/>
        <w:autoSpaceDN w:val="0"/>
        <w:adjustRightInd w:val="0"/>
        <w:rPr>
          <w:rFonts w:ascii="Source Sans Pro" w:hAnsi="Source Sans Pro" w:cs="Helvetica"/>
        </w:rPr>
      </w:pPr>
      <w:r w:rsidRPr="008C7C0D">
        <w:rPr>
          <w:rFonts w:ascii="Source Sans Pro" w:hAnsi="Source Sans Pro" w:cs="Helvetica"/>
        </w:rPr>
        <w:t>Be polite! It can be extremely difficult to work with people who are stubborn and close</w:t>
      </w:r>
      <w:r w:rsidR="001A5929" w:rsidRPr="008C7C0D">
        <w:rPr>
          <w:rFonts w:ascii="Source Sans Pro" w:hAnsi="Source Sans Pro" w:cs="Helvetica"/>
        </w:rPr>
        <w:t>d</w:t>
      </w:r>
      <w:r w:rsidRPr="008C7C0D">
        <w:rPr>
          <w:rFonts w:ascii="Source Sans Pro" w:hAnsi="Source Sans Pro" w:cs="Helvetica"/>
        </w:rPr>
        <w:t xml:space="preserve"> minded. We appreciate people being passionate about their work, music and </w:t>
      </w:r>
      <w:r w:rsidR="001A5929" w:rsidRPr="008C7C0D">
        <w:rPr>
          <w:rFonts w:ascii="Source Sans Pro" w:hAnsi="Source Sans Pro" w:cs="Helvetica"/>
        </w:rPr>
        <w:t>careers, b</w:t>
      </w:r>
      <w:r w:rsidRPr="008C7C0D">
        <w:rPr>
          <w:rFonts w:ascii="Source Sans Pro" w:hAnsi="Source Sans Pro" w:cs="Helvetica"/>
        </w:rPr>
        <w:t>ut sometimes artists and or mana</w:t>
      </w:r>
      <w:r w:rsidR="001A5929" w:rsidRPr="008C7C0D">
        <w:rPr>
          <w:rFonts w:ascii="Source Sans Pro" w:hAnsi="Source Sans Pro" w:cs="Helvetica"/>
        </w:rPr>
        <w:t>gers can reverse deals for us s</w:t>
      </w:r>
      <w:r w:rsidRPr="008C7C0D">
        <w:rPr>
          <w:rFonts w:ascii="Source Sans Pro" w:hAnsi="Source Sans Pro" w:cs="Helvetica"/>
        </w:rPr>
        <w:t>imply because they’re being difficult on negotiation or they're hard to get a hold of. We want to work with awesome people who are not only talented, but kind and willing to make new connections and establish real relationships. Those are the people we continuously go back to and re-</w:t>
      </w:r>
      <w:r w:rsidR="001A5929" w:rsidRPr="008C7C0D">
        <w:rPr>
          <w:rFonts w:ascii="Source Sans Pro" w:hAnsi="Source Sans Pro" w:cs="Helvetica"/>
        </w:rPr>
        <w:t>license</w:t>
      </w:r>
      <w:r w:rsidRPr="008C7C0D">
        <w:rPr>
          <w:rFonts w:ascii="Source Sans Pro" w:hAnsi="Source Sans Pro" w:cs="Helvetica"/>
        </w:rPr>
        <w:t xml:space="preserve"> music from.</w:t>
      </w:r>
    </w:p>
    <w:p w14:paraId="1A134BF5" w14:textId="77777777" w:rsidR="00D337D3" w:rsidRPr="008C7C0D" w:rsidRDefault="00D337D3" w:rsidP="00D337D3">
      <w:pPr>
        <w:jc w:val="both"/>
        <w:rPr>
          <w:rFonts w:ascii="Source Sans Pro" w:hAnsi="Source Sans Pro"/>
          <w:color w:val="000000" w:themeColor="text1"/>
        </w:rPr>
      </w:pPr>
    </w:p>
    <w:p w14:paraId="45CDCA05" w14:textId="77777777" w:rsidR="00C17B50" w:rsidRPr="008C7C0D" w:rsidRDefault="00C17B50" w:rsidP="00C17B50">
      <w:pPr>
        <w:jc w:val="both"/>
        <w:rPr>
          <w:rFonts w:ascii="Source Sans Pro" w:hAnsi="Source Sans Pro"/>
          <w:color w:val="000000" w:themeColor="text1"/>
        </w:rPr>
      </w:pPr>
    </w:p>
    <w:p w14:paraId="77FB2853" w14:textId="77777777" w:rsidR="00C17B50" w:rsidRPr="008C7C0D" w:rsidRDefault="00C17B50" w:rsidP="00C17B50">
      <w:pPr>
        <w:jc w:val="both"/>
        <w:rPr>
          <w:rFonts w:ascii="Source Sans Pro" w:hAnsi="Source Sans Pro"/>
          <w:color w:val="000000" w:themeColor="text1"/>
        </w:rPr>
      </w:pPr>
    </w:p>
    <w:p w14:paraId="54CEA132" w14:textId="160AD767" w:rsidR="00C17B50" w:rsidRPr="008C7C0D" w:rsidRDefault="00913325" w:rsidP="00913325">
      <w:pPr>
        <w:rPr>
          <w:rFonts w:ascii="Source Sans Pro" w:hAnsi="Source Sans Pro"/>
          <w:color w:val="000000" w:themeColor="text1"/>
        </w:rPr>
      </w:pPr>
      <w:r w:rsidRPr="008C7C0D">
        <w:rPr>
          <w:rFonts w:ascii="Source Sans Pro" w:hAnsi="Source Sans Pro"/>
          <w:color w:val="000000" w:themeColor="text1"/>
        </w:rPr>
        <w:br w:type="page"/>
      </w:r>
    </w:p>
    <w:p w14:paraId="6D9890B4" w14:textId="7201792B" w:rsidR="00B17DBB" w:rsidRPr="008C7C0D" w:rsidRDefault="000614FA" w:rsidP="003F5511">
      <w:pPr>
        <w:pStyle w:val="Heading1"/>
        <w:rPr>
          <w:rFonts w:ascii="Source Sans Pro" w:hAnsi="Source Sans Pro"/>
        </w:rPr>
      </w:pPr>
      <w:r w:rsidRPr="008C7C0D">
        <w:rPr>
          <w:rFonts w:ascii="Source Sans Pro" w:hAnsi="Source Sans Pro"/>
        </w:rPr>
        <w:lastRenderedPageBreak/>
        <w:t>CHAPTER 12</w:t>
      </w:r>
      <w:r w:rsidR="003F5511" w:rsidRPr="008C7C0D">
        <w:rPr>
          <w:rFonts w:ascii="Source Sans Pro" w:hAnsi="Source Sans Pro"/>
        </w:rPr>
        <w:t xml:space="preserve">: </w:t>
      </w:r>
      <w:r w:rsidR="00BA23F1" w:rsidRPr="008C7C0D">
        <w:rPr>
          <w:rFonts w:ascii="Source Sans Pro" w:hAnsi="Source Sans Pro"/>
        </w:rPr>
        <w:t>GETTING STARTED MANAGING</w:t>
      </w:r>
    </w:p>
    <w:p w14:paraId="32D70DA3" w14:textId="77777777" w:rsidR="00B17DBB" w:rsidRPr="008C7C0D" w:rsidRDefault="00B17DBB" w:rsidP="00B17DBB">
      <w:pPr>
        <w:rPr>
          <w:rFonts w:ascii="Source Sans Pro" w:hAnsi="Source Sans Pro"/>
          <w:color w:val="000000" w:themeColor="text1"/>
        </w:rPr>
      </w:pPr>
    </w:p>
    <w:p w14:paraId="7F32F5DC"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 xml:space="preserve">Now that you’ve learned all you need to know about everyone you’ll be working with and how to eventually start working with them, let’s dive into what you need to do to get started managing the day to day business operations for your artists (or yourself) until these people are ready to work with you. In order to work through this section, we’re jumping past the creative and assuming that you already have your single or album created so that we can get to work on getting it out to the masses. We’re also going to focus </w:t>
      </w:r>
      <w:r w:rsidRPr="008C7C0D">
        <w:rPr>
          <w:rFonts w:ascii="Source Sans Pro" w:hAnsi="Source Sans Pro"/>
          <w:i/>
          <w:color w:val="000000" w:themeColor="text1"/>
        </w:rPr>
        <w:t>on</w:t>
      </w:r>
      <w:r w:rsidRPr="008C7C0D">
        <w:rPr>
          <w:rFonts w:ascii="Source Sans Pro" w:hAnsi="Source Sans Pro"/>
          <w:color w:val="000000" w:themeColor="text1"/>
        </w:rPr>
        <w:t xml:space="preserve"> the masses. This section is strictly focused on becoming a commercial artist, and primarily through the means of commercial radio and touring.</w:t>
      </w:r>
    </w:p>
    <w:p w14:paraId="610EFC58" w14:textId="77777777" w:rsidR="00B17DBB" w:rsidRPr="008C7C0D" w:rsidRDefault="00B17DBB" w:rsidP="00B17DBB">
      <w:pPr>
        <w:rPr>
          <w:rFonts w:ascii="Source Sans Pro" w:hAnsi="Source Sans Pro"/>
          <w:color w:val="000000" w:themeColor="text1"/>
        </w:rPr>
      </w:pPr>
    </w:p>
    <w:p w14:paraId="1D3C500B" w14:textId="26B4ED98"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t>Artist Checklist</w:t>
      </w:r>
    </w:p>
    <w:p w14:paraId="2DD765BA"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 xml:space="preserve">The first thing you’ll want to do is perform an overall scan of your artist and their talent. Understand where they excel and where they are lacking, and get to work on the parts that they are lacking in. Do they have amazing social media, but distasteful press photos? Do they have an amazing studio voice but lack confidence on stage? Review all these areas below quickly and start collaborating with experts in any areas that are lacking to bring your artist up to speed with the pro’s. Find out who their role models are and emulate them. </w:t>
      </w:r>
    </w:p>
    <w:p w14:paraId="3B665F19" w14:textId="77777777" w:rsidR="00B17DBB" w:rsidRPr="008C7C0D" w:rsidRDefault="00B17DBB" w:rsidP="00B17DBB">
      <w:pPr>
        <w:rPr>
          <w:rFonts w:ascii="Source Sans Pro" w:hAnsi="Source Sans Pro"/>
          <w:color w:val="000000" w:themeColor="text1"/>
        </w:rPr>
      </w:pPr>
    </w:p>
    <w:p w14:paraId="615B0358"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 xml:space="preserve">Vocals </w:t>
      </w:r>
    </w:p>
    <w:p w14:paraId="7B9C28D2"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Songs/songwriting</w:t>
      </w:r>
    </w:p>
    <w:p w14:paraId="30D70909"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Production</w:t>
      </w:r>
    </w:p>
    <w:p w14:paraId="448264C7"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 xml:space="preserve">Stage presence </w:t>
      </w:r>
    </w:p>
    <w:p w14:paraId="5960FD35"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Performance/entertainment</w:t>
      </w:r>
    </w:p>
    <w:p w14:paraId="78DECF10"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 xml:space="preserve">Personality </w:t>
      </w:r>
    </w:p>
    <w:p w14:paraId="16BA9FD6"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 xml:space="preserve">Media friendly/media training </w:t>
      </w:r>
    </w:p>
    <w:p w14:paraId="10929482"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Branding</w:t>
      </w:r>
    </w:p>
    <w:p w14:paraId="625808CE" w14:textId="77777777" w:rsidR="00B17DBB" w:rsidRPr="008C7C0D" w:rsidRDefault="00B17DBB" w:rsidP="0076474B">
      <w:pPr>
        <w:pStyle w:val="ListParagraph"/>
        <w:numPr>
          <w:ilvl w:val="0"/>
          <w:numId w:val="83"/>
        </w:numPr>
        <w:rPr>
          <w:rFonts w:ascii="Source Sans Pro" w:hAnsi="Source Sans Pro"/>
          <w:color w:val="000000" w:themeColor="text1"/>
        </w:rPr>
      </w:pPr>
      <w:r w:rsidRPr="008C7C0D">
        <w:rPr>
          <w:rFonts w:ascii="Source Sans Pro" w:hAnsi="Source Sans Pro"/>
          <w:color w:val="000000" w:themeColor="text1"/>
        </w:rPr>
        <w:t xml:space="preserve">Online presence </w:t>
      </w:r>
    </w:p>
    <w:p w14:paraId="6656AEE9" w14:textId="77777777" w:rsidR="00B17DBB" w:rsidRPr="008C7C0D" w:rsidRDefault="00B17DBB" w:rsidP="00B17DBB">
      <w:pPr>
        <w:rPr>
          <w:rFonts w:ascii="Source Sans Pro" w:hAnsi="Source Sans Pro"/>
          <w:color w:val="000000" w:themeColor="text1"/>
        </w:rPr>
      </w:pPr>
    </w:p>
    <w:p w14:paraId="268105F3" w14:textId="77777777" w:rsidR="00B17DBB" w:rsidRPr="008C7C0D" w:rsidRDefault="002B1BCD" w:rsidP="00B17DBB">
      <w:pPr>
        <w:rPr>
          <w:rFonts w:ascii="Source Sans Pro" w:hAnsi="Source Sans Pro"/>
          <w:color w:val="000000" w:themeColor="text1"/>
        </w:rPr>
      </w:pPr>
      <w:hyperlink r:id="rId17" w:history="1">
        <w:r w:rsidR="00B17DBB" w:rsidRPr="008C7C0D">
          <w:rPr>
            <w:rStyle w:val="Hyperlink"/>
            <w:rFonts w:ascii="Source Sans Pro" w:hAnsi="Source Sans Pro"/>
            <w:color w:val="000000" w:themeColor="text1"/>
          </w:rPr>
          <w:t>Paul Allen’s book</w:t>
        </w:r>
      </w:hyperlink>
      <w:r w:rsidR="00B17DBB" w:rsidRPr="008C7C0D">
        <w:rPr>
          <w:rFonts w:ascii="Source Sans Pro" w:hAnsi="Source Sans Pro"/>
          <w:color w:val="000000" w:themeColor="text1"/>
        </w:rPr>
        <w:t xml:space="preserve"> also goes into a bit of detail for an artists’ career plan that includes reviewing the artists AND the manager’s strengths and weaknesses. (smarturl.it/paulallenAM)</w:t>
      </w:r>
    </w:p>
    <w:p w14:paraId="00A00D82" w14:textId="77777777" w:rsidR="00B17DBB" w:rsidRPr="008C7C0D" w:rsidRDefault="00B17DBB" w:rsidP="00B17DBB">
      <w:pPr>
        <w:rPr>
          <w:rFonts w:ascii="Source Sans Pro" w:hAnsi="Source Sans Pro"/>
          <w:color w:val="000000" w:themeColor="text1"/>
        </w:rPr>
      </w:pPr>
    </w:p>
    <w:p w14:paraId="18096964" w14:textId="060BACA6"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t xml:space="preserve">Business Operations </w:t>
      </w:r>
    </w:p>
    <w:p w14:paraId="3E5BAB39" w14:textId="6F839E3B" w:rsidR="006B6A2C" w:rsidRPr="008C7C0D" w:rsidRDefault="00B17DBB" w:rsidP="00B17DBB">
      <w:pPr>
        <w:rPr>
          <w:rFonts w:ascii="Source Sans Pro" w:hAnsi="Source Sans Pro"/>
          <w:bCs/>
          <w:color w:val="000000" w:themeColor="text1"/>
          <w:bdr w:val="none" w:sz="0" w:space="0" w:color="auto" w:frame="1"/>
        </w:rPr>
      </w:pPr>
      <w:r w:rsidRPr="008C7C0D">
        <w:rPr>
          <w:rFonts w:ascii="Source Sans Pro" w:hAnsi="Source Sans Pro"/>
          <w:color w:val="000000" w:themeColor="text1"/>
        </w:rPr>
        <w:t>Businesses become businesses because they have systems and strategies in place that work efficiently enough to allow ro</w:t>
      </w:r>
      <w:r w:rsidR="00453E2A">
        <w:rPr>
          <w:rFonts w:ascii="Source Sans Pro" w:hAnsi="Source Sans Pro"/>
          <w:color w:val="000000" w:themeColor="text1"/>
        </w:rPr>
        <w:t>om for profit. In order to run a</w:t>
      </w:r>
      <w:r w:rsidRPr="008C7C0D">
        <w:rPr>
          <w:rFonts w:ascii="Source Sans Pro" w:hAnsi="Source Sans Pro"/>
          <w:color w:val="000000" w:themeColor="text1"/>
        </w:rPr>
        <w:t>n efficient artist business, you need to properly keep track of all things administrative and financial. There is budgeting, accounting, and music business administrative softwa</w:t>
      </w:r>
      <w:r w:rsidR="00453E2A">
        <w:rPr>
          <w:rFonts w:ascii="Source Sans Pro" w:hAnsi="Source Sans Pro"/>
          <w:color w:val="000000" w:themeColor="text1"/>
        </w:rPr>
        <w:t>re out there but they may be</w:t>
      </w:r>
      <w:r w:rsidRPr="008C7C0D">
        <w:rPr>
          <w:rFonts w:ascii="Source Sans Pro" w:hAnsi="Source Sans Pro"/>
          <w:color w:val="000000" w:themeColor="text1"/>
        </w:rPr>
        <w:t xml:space="preserve"> out of your price range. Another cost-effective </w:t>
      </w:r>
      <w:r w:rsidR="00453E2A">
        <w:rPr>
          <w:rFonts w:ascii="Source Sans Pro" w:hAnsi="Source Sans Pro"/>
          <w:color w:val="000000" w:themeColor="text1"/>
        </w:rPr>
        <w:t>(but efficient)</w:t>
      </w:r>
      <w:r w:rsidRPr="008C7C0D">
        <w:rPr>
          <w:rFonts w:ascii="Source Sans Pro" w:hAnsi="Source Sans Pro"/>
          <w:color w:val="000000" w:themeColor="text1"/>
        </w:rPr>
        <w:t xml:space="preserve"> option is to keep track of everything with excel spreadsheets. </w:t>
      </w:r>
      <w:r w:rsidR="00453E2A">
        <w:rPr>
          <w:rFonts w:ascii="Source Sans Pro" w:hAnsi="Source Sans Pro"/>
          <w:color w:val="000000" w:themeColor="text1"/>
        </w:rPr>
        <w:t>I offer an</w:t>
      </w:r>
      <w:r w:rsidRPr="008C7C0D">
        <w:rPr>
          <w:rFonts w:ascii="Source Sans Pro" w:hAnsi="Source Sans Pro"/>
          <w:color w:val="000000" w:themeColor="text1"/>
        </w:rPr>
        <w:t xml:space="preserve"> </w:t>
      </w:r>
      <w:r w:rsidRPr="008C7C0D">
        <w:rPr>
          <w:rFonts w:ascii="Source Sans Pro" w:hAnsi="Source Sans Pro"/>
          <w:b/>
          <w:color w:val="000000" w:themeColor="text1"/>
        </w:rPr>
        <w:t>Artist Business Management Tool</w:t>
      </w:r>
      <w:r w:rsidR="00D62BF2" w:rsidRPr="008C7C0D">
        <w:rPr>
          <w:rFonts w:ascii="Source Sans Pro" w:hAnsi="Source Sans Pro"/>
          <w:b/>
          <w:color w:val="000000" w:themeColor="text1"/>
        </w:rPr>
        <w:t>kit</w:t>
      </w:r>
      <w:r w:rsidR="00D62BF2" w:rsidRPr="008C7C0D">
        <w:rPr>
          <w:rFonts w:ascii="Source Sans Pro" w:hAnsi="Source Sans Pro"/>
          <w:color w:val="000000" w:themeColor="text1"/>
        </w:rPr>
        <w:t xml:space="preserve"> that is</w:t>
      </w:r>
      <w:r w:rsidRPr="008C7C0D">
        <w:rPr>
          <w:rFonts w:ascii="Source Sans Pro" w:hAnsi="Source Sans Pro"/>
          <w:color w:val="000000" w:themeColor="text1"/>
        </w:rPr>
        <w:t xml:space="preserve"> available via my website. </w:t>
      </w:r>
      <w:r w:rsidR="00D62BF2" w:rsidRPr="008C7C0D">
        <w:rPr>
          <w:rStyle w:val="Strong"/>
          <w:rFonts w:ascii="Source Sans Pro" w:hAnsi="Source Sans Pro"/>
          <w:b w:val="0"/>
          <w:color w:val="000000" w:themeColor="text1"/>
          <w:bdr w:val="none" w:sz="0" w:space="0" w:color="auto" w:frame="1"/>
        </w:rPr>
        <w:t xml:space="preserve">Head to the very end of this book for information. </w:t>
      </w:r>
      <w:r w:rsidR="003721FD" w:rsidRPr="008C7C0D">
        <w:rPr>
          <w:rStyle w:val="Strong"/>
          <w:rFonts w:ascii="Source Sans Pro" w:hAnsi="Source Sans Pro"/>
          <w:b w:val="0"/>
          <w:color w:val="000000" w:themeColor="text1"/>
          <w:bdr w:val="none" w:sz="0" w:space="0" w:color="auto" w:frame="1"/>
        </w:rPr>
        <w:t xml:space="preserve"> </w:t>
      </w:r>
    </w:p>
    <w:p w14:paraId="6567D4FD" w14:textId="5DC48199"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lastRenderedPageBreak/>
        <w:t xml:space="preserve">Your Contact List </w:t>
      </w:r>
    </w:p>
    <w:p w14:paraId="5B62EAAA"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At all times, you should be finding ways to build your contact directory, and then finding ways to build relationships with those contacts. Here are some other ways you can begin building your network.</w:t>
      </w:r>
    </w:p>
    <w:p w14:paraId="7CD16627" w14:textId="77777777" w:rsidR="00B17DBB" w:rsidRPr="008C7C0D" w:rsidRDefault="00B17DBB" w:rsidP="00B17DBB">
      <w:pPr>
        <w:rPr>
          <w:rFonts w:ascii="Source Sans Pro" w:hAnsi="Source Sans Pro"/>
          <w:color w:val="000000" w:themeColor="text1"/>
        </w:rPr>
      </w:pPr>
    </w:p>
    <w:p w14:paraId="0848E3AD"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Write down a long list of artists that are related to your, your sound, your brand, your genre that are a few steps ahead of you in their careers. </w:t>
      </w:r>
    </w:p>
    <w:p w14:paraId="6F5320E9"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Write down a list of major artists that you are inspired by and are related to your sound/genre. </w:t>
      </w:r>
    </w:p>
    <w:p w14:paraId="63228C45"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One by one, work your way through your list of artists, finding out who their managers, agents, labels, and publicists are through their websites, Googling, and social media.</w:t>
      </w:r>
    </w:p>
    <w:p w14:paraId="3F6C1632"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Ask people you know for recommendations </w:t>
      </w:r>
    </w:p>
    <w:p w14:paraId="309C61EB"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Attend music-related events (see next page for links)</w:t>
      </w:r>
    </w:p>
    <w:p w14:paraId="7A654178" w14:textId="77777777" w:rsidR="00B17DBB" w:rsidRPr="008C7C0D" w:rsidRDefault="00B17DBB"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 xml:space="preserve">Conferences, workshops and panels </w:t>
      </w:r>
    </w:p>
    <w:p w14:paraId="198D9547" w14:textId="77777777" w:rsidR="00B17DBB" w:rsidRPr="008C7C0D" w:rsidRDefault="00B17DBB"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 xml:space="preserve">Showcases and industry festivals </w:t>
      </w:r>
    </w:p>
    <w:p w14:paraId="67A481DC" w14:textId="77777777" w:rsidR="00B17DBB" w:rsidRPr="008C7C0D" w:rsidRDefault="00B17DBB"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 xml:space="preserve">Awards shows  </w:t>
      </w:r>
    </w:p>
    <w:p w14:paraId="2D16B030"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Chat with the delegates and speakers at the above events, or search for them online and connect with them afterwards </w:t>
      </w:r>
    </w:p>
    <w:p w14:paraId="5A71DE0E"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Join online forums and contribute to the conversations </w:t>
      </w:r>
    </w:p>
    <w:p w14:paraId="5D6096E7" w14:textId="13AB2A2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Join or become a member of music associations </w:t>
      </w:r>
      <w:r w:rsidR="00872E2C" w:rsidRPr="008C7C0D">
        <w:rPr>
          <w:rFonts w:ascii="Source Sans Pro" w:hAnsi="Source Sans Pro"/>
          <w:color w:val="000000" w:themeColor="text1"/>
        </w:rPr>
        <w:t xml:space="preserve">in your town, province, state, or country, </w:t>
      </w:r>
      <w:r w:rsidRPr="008C7C0D">
        <w:rPr>
          <w:rFonts w:ascii="Source Sans Pro" w:hAnsi="Source Sans Pro"/>
          <w:color w:val="000000" w:themeColor="text1"/>
        </w:rPr>
        <w:t xml:space="preserve">and actively involve yourself with them, such as: </w:t>
      </w:r>
    </w:p>
    <w:p w14:paraId="5D89F143" w14:textId="77777777" w:rsidR="00B17DBB" w:rsidRPr="008C7C0D" w:rsidRDefault="00B17DBB"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 xml:space="preserve">Music Managers Forums (in 20+ countries) </w:t>
      </w:r>
    </w:p>
    <w:p w14:paraId="0FF96CE9" w14:textId="77777777" w:rsidR="00B17DBB" w:rsidRPr="008C7C0D" w:rsidRDefault="00B17DBB"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Provincial music industry associations (in each province in Canada)</w:t>
      </w:r>
    </w:p>
    <w:p w14:paraId="287CD0DE" w14:textId="57659F0D" w:rsidR="00872E2C" w:rsidRPr="008C7C0D" w:rsidRDefault="00872E2C" w:rsidP="0076474B">
      <w:pPr>
        <w:pStyle w:val="ListParagraph"/>
        <w:numPr>
          <w:ilvl w:val="1"/>
          <w:numId w:val="84"/>
        </w:numPr>
        <w:rPr>
          <w:rFonts w:ascii="Source Sans Pro" w:hAnsi="Source Sans Pro"/>
          <w:color w:val="000000" w:themeColor="text1"/>
        </w:rPr>
      </w:pPr>
      <w:r w:rsidRPr="008C7C0D">
        <w:rPr>
          <w:rFonts w:ascii="Source Sans Pro" w:hAnsi="Source Sans Pro"/>
          <w:color w:val="000000" w:themeColor="text1"/>
        </w:rPr>
        <w:t>Genre specific organizations such as the Canadian Country Music Association, etc.</w:t>
      </w:r>
    </w:p>
    <w:p w14:paraId="6ED3EAC0"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Check artists (that are similar to you) social accounts and websites for contact information and to see who is on their team </w:t>
      </w:r>
    </w:p>
    <w:p w14:paraId="52E1CC39"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When you play a live show get to know the buyer, the GM, and other staff that are working </w:t>
      </w:r>
    </w:p>
    <w:p w14:paraId="3B6485F1" w14:textId="47647A31"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Search Instagram </w:t>
      </w:r>
      <w:r w:rsidR="00187E2F" w:rsidRPr="008C7C0D">
        <w:rPr>
          <w:rFonts w:ascii="Source Sans Pro" w:hAnsi="Source Sans Pro"/>
          <w:color w:val="000000" w:themeColor="text1"/>
        </w:rPr>
        <w:t xml:space="preserve">and Twitter </w:t>
      </w:r>
      <w:r w:rsidRPr="008C7C0D">
        <w:rPr>
          <w:rFonts w:ascii="Source Sans Pro" w:hAnsi="Source Sans Pro"/>
          <w:color w:val="000000" w:themeColor="text1"/>
        </w:rPr>
        <w:t xml:space="preserve">hashtags that are related to your line of work and start up conversations in the comments section or through direct message (Instagram </w:t>
      </w:r>
      <w:r w:rsidR="00D67ED8" w:rsidRPr="008C7C0D">
        <w:rPr>
          <w:rFonts w:ascii="Source Sans Pro" w:hAnsi="Source Sans Pro"/>
          <w:color w:val="000000" w:themeColor="text1"/>
        </w:rPr>
        <w:t>and Twitter have become</w:t>
      </w:r>
      <w:r w:rsidRPr="008C7C0D">
        <w:rPr>
          <w:rFonts w:ascii="Source Sans Pro" w:hAnsi="Source Sans Pro"/>
          <w:color w:val="000000" w:themeColor="text1"/>
        </w:rPr>
        <w:t xml:space="preserve"> great relationship building platform</w:t>
      </w:r>
      <w:r w:rsidR="00D67ED8" w:rsidRPr="008C7C0D">
        <w:rPr>
          <w:rFonts w:ascii="Source Sans Pro" w:hAnsi="Source Sans Pro"/>
          <w:color w:val="000000" w:themeColor="text1"/>
        </w:rPr>
        <w:t>s</w:t>
      </w:r>
      <w:r w:rsidRPr="008C7C0D">
        <w:rPr>
          <w:rFonts w:ascii="Source Sans Pro" w:hAnsi="Source Sans Pro"/>
          <w:color w:val="000000" w:themeColor="text1"/>
        </w:rPr>
        <w:t xml:space="preserve">) </w:t>
      </w:r>
    </w:p>
    <w:p w14:paraId="1A734339"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Connect with people on LinkedIn and send them a message </w:t>
      </w:r>
    </w:p>
    <w:p w14:paraId="52E69EEC"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AllAccess.com</w:t>
      </w:r>
    </w:p>
    <w:p w14:paraId="746BACEE"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Billboard.com</w:t>
      </w:r>
    </w:p>
    <w:p w14:paraId="61D62790"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Check liner notes on albums </w:t>
      </w:r>
    </w:p>
    <w:p w14:paraId="6FB897F3" w14:textId="77777777"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Subscribe to all related music business newsletters (search the Internet for them and ask around for the best ones to subscribe to) and keep track of the names of people in their articles and interviews </w:t>
      </w:r>
    </w:p>
    <w:p w14:paraId="74B0794C" w14:textId="3F02E7BA" w:rsidR="00D67ED8" w:rsidRPr="008C7C0D" w:rsidRDefault="00D67ED8"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Subscribe to artist newsletters </w:t>
      </w:r>
    </w:p>
    <w:p w14:paraId="312A4E19" w14:textId="53275B93" w:rsidR="00D67ED8" w:rsidRPr="008C7C0D" w:rsidRDefault="00D67ED8"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 xml:space="preserve">Subscribe to record label newsletters and check the </w:t>
      </w:r>
      <w:r w:rsidR="005951BE" w:rsidRPr="008C7C0D">
        <w:rPr>
          <w:rFonts w:ascii="Source Sans Pro" w:hAnsi="Source Sans Pro"/>
          <w:color w:val="000000" w:themeColor="text1"/>
        </w:rPr>
        <w:t>publicist’s</w:t>
      </w:r>
      <w:r w:rsidRPr="008C7C0D">
        <w:rPr>
          <w:rFonts w:ascii="Source Sans Pro" w:hAnsi="Source Sans Pro"/>
          <w:color w:val="000000" w:themeColor="text1"/>
        </w:rPr>
        <w:t xml:space="preserve"> names on press releases</w:t>
      </w:r>
    </w:p>
    <w:p w14:paraId="6E876690" w14:textId="4B2D7B69" w:rsidR="00B17DBB" w:rsidRPr="008C7C0D" w:rsidRDefault="00B17DBB" w:rsidP="0076474B">
      <w:pPr>
        <w:pStyle w:val="ListParagraph"/>
        <w:numPr>
          <w:ilvl w:val="0"/>
          <w:numId w:val="84"/>
        </w:numPr>
        <w:rPr>
          <w:rFonts w:ascii="Source Sans Pro" w:hAnsi="Source Sans Pro"/>
          <w:color w:val="000000" w:themeColor="text1"/>
        </w:rPr>
      </w:pPr>
      <w:r w:rsidRPr="008C7C0D">
        <w:rPr>
          <w:rFonts w:ascii="Source Sans Pro" w:hAnsi="Source Sans Pro"/>
          <w:color w:val="000000" w:themeColor="text1"/>
        </w:rPr>
        <w:t>Get a job at an artist management company or any kind of music company</w:t>
      </w:r>
    </w:p>
    <w:p w14:paraId="56ACA6E5" w14:textId="77777777" w:rsidR="006B6A2C" w:rsidRPr="008C7C0D" w:rsidRDefault="006B6A2C" w:rsidP="00B17DBB">
      <w:pPr>
        <w:rPr>
          <w:rFonts w:ascii="Source Sans Pro" w:hAnsi="Source Sans Pro"/>
          <w:color w:val="000000" w:themeColor="text1"/>
        </w:rPr>
      </w:pPr>
    </w:p>
    <w:p w14:paraId="6F0F2D40" w14:textId="07E700D3" w:rsidR="00B17DBB" w:rsidRPr="008C7C0D" w:rsidRDefault="00D06134" w:rsidP="006B6A2C">
      <w:pPr>
        <w:pStyle w:val="Heading3"/>
        <w:rPr>
          <w:rFonts w:ascii="Source Sans Pro" w:hAnsi="Source Sans Pro"/>
          <w:b/>
          <w:color w:val="000000" w:themeColor="text1"/>
        </w:rPr>
      </w:pPr>
      <w:r w:rsidRPr="008C7C0D">
        <w:rPr>
          <w:rFonts w:ascii="Source Sans Pro" w:hAnsi="Source Sans Pro"/>
          <w:b/>
          <w:color w:val="000000" w:themeColor="text1"/>
        </w:rPr>
        <w:lastRenderedPageBreak/>
        <w:t>Populating</w:t>
      </w:r>
      <w:r w:rsidR="00B17DBB" w:rsidRPr="008C7C0D">
        <w:rPr>
          <w:rFonts w:ascii="Source Sans Pro" w:hAnsi="Source Sans Pro"/>
          <w:b/>
          <w:color w:val="000000" w:themeColor="text1"/>
        </w:rPr>
        <w:t xml:space="preserve"> Your Calendar </w:t>
      </w:r>
    </w:p>
    <w:p w14:paraId="50C54EA2" w14:textId="77777777" w:rsidR="003F5511" w:rsidRPr="008C7C0D" w:rsidRDefault="00B17DBB" w:rsidP="006B4E82">
      <w:pPr>
        <w:rPr>
          <w:rFonts w:ascii="Source Sans Pro" w:hAnsi="Source Sans Pro"/>
          <w:color w:val="000000" w:themeColor="text1"/>
        </w:rPr>
      </w:pPr>
      <w:r w:rsidRPr="008C7C0D">
        <w:rPr>
          <w:rFonts w:ascii="Source Sans Pro" w:hAnsi="Source Sans Pro"/>
          <w:color w:val="000000" w:themeColor="text1"/>
        </w:rPr>
        <w:t xml:space="preserve">As an artist or a manager you need to stay on top of all the industry events that take place. Make sure you know well in advance of all of the major events happening. A good way to start is by taking the time to put all the events for the next 12 months into your calendar now. Plus, as mentioned above, attending music related events is a great way to build your network, so you’ll definitely want to prepare to attend some, and prepare for it financially well in advance as some cost a pretty penny. To start, work your way through the </w:t>
      </w:r>
      <w:hyperlink r:id="rId18" w:history="1">
        <w:r w:rsidRPr="008C7C0D">
          <w:rPr>
            <w:rStyle w:val="Hyperlink"/>
            <w:rFonts w:ascii="Source Sans Pro" w:hAnsi="Source Sans Pro"/>
            <w:color w:val="000000" w:themeColor="text1"/>
          </w:rPr>
          <w:t>Events Page on the SBM website</w:t>
        </w:r>
      </w:hyperlink>
      <w:r w:rsidRPr="008C7C0D">
        <w:rPr>
          <w:rFonts w:ascii="Source Sans Pro" w:hAnsi="Source Sans Pro"/>
          <w:color w:val="000000" w:themeColor="text1"/>
        </w:rPr>
        <w:t xml:space="preserve"> to see which events you are interested in (smarturl.it/e-events). Note: If they are industry showcases or awards, include the submissions deadlines in your calendar as well.</w:t>
      </w:r>
    </w:p>
    <w:p w14:paraId="0E724611" w14:textId="60A868BC" w:rsidR="003F5511" w:rsidRPr="008C7C0D" w:rsidRDefault="00B17DBB" w:rsidP="006B4E82">
      <w:pPr>
        <w:rPr>
          <w:rFonts w:ascii="Source Sans Pro" w:hAnsi="Source Sans Pro"/>
          <w:color w:val="000000" w:themeColor="text1"/>
        </w:rPr>
      </w:pPr>
      <w:r w:rsidRPr="008C7C0D">
        <w:rPr>
          <w:rFonts w:ascii="Source Sans Pro" w:hAnsi="Source Sans Pro"/>
          <w:color w:val="000000" w:themeColor="text1"/>
        </w:rPr>
        <w:t xml:space="preserve"> </w:t>
      </w:r>
      <w:r w:rsidR="006B4E82" w:rsidRPr="008C7C0D">
        <w:rPr>
          <w:rFonts w:ascii="Source Sans Pro" w:hAnsi="Source Sans Pro"/>
          <w:color w:val="000000" w:themeColor="text1"/>
        </w:rPr>
        <w:br/>
      </w:r>
    </w:p>
    <w:p w14:paraId="331C52FC" w14:textId="613242A2" w:rsidR="006B4E82" w:rsidRPr="008C7C0D" w:rsidRDefault="003F5511" w:rsidP="006B4E82">
      <w:pPr>
        <w:rPr>
          <w:rFonts w:ascii="Source Sans Pro" w:hAnsi="Source Sans Pro"/>
          <w:color w:val="000000" w:themeColor="text1"/>
        </w:rPr>
      </w:pPr>
      <w:r w:rsidRPr="008C7C0D">
        <w:rPr>
          <w:rFonts w:ascii="Source Sans Pro" w:hAnsi="Source Sans Pro"/>
          <w:color w:val="000000" w:themeColor="text1"/>
        </w:rPr>
        <w:br w:type="page"/>
      </w:r>
    </w:p>
    <w:p w14:paraId="3830059B" w14:textId="30608DCA" w:rsidR="003F5511" w:rsidRPr="008C7C0D" w:rsidRDefault="003F5511" w:rsidP="003F5511">
      <w:pPr>
        <w:pStyle w:val="Heading1"/>
        <w:rPr>
          <w:rStyle w:val="Heading3Char"/>
          <w:rFonts w:ascii="Source Sans Pro" w:hAnsi="Source Sans Pro"/>
          <w:b w:val="0"/>
          <w:color w:val="000000" w:themeColor="text1"/>
          <w:sz w:val="40"/>
        </w:rPr>
      </w:pPr>
      <w:r w:rsidRPr="008C7C0D">
        <w:rPr>
          <w:rStyle w:val="Heading3Char"/>
          <w:rFonts w:ascii="Source Sans Pro" w:hAnsi="Source Sans Pro"/>
          <w:b w:val="0"/>
          <w:color w:val="000000" w:themeColor="text1"/>
          <w:sz w:val="40"/>
        </w:rPr>
        <w:lastRenderedPageBreak/>
        <w:t xml:space="preserve">Chapter 12 A: </w:t>
      </w:r>
      <w:r w:rsidR="00BA23F1" w:rsidRPr="008C7C0D">
        <w:rPr>
          <w:rStyle w:val="Heading3Char"/>
          <w:rFonts w:ascii="Source Sans Pro" w:hAnsi="Source Sans Pro"/>
          <w:b w:val="0"/>
          <w:color w:val="000000" w:themeColor="text1"/>
          <w:sz w:val="40"/>
        </w:rPr>
        <w:t>ALBUM RELEASE</w:t>
      </w:r>
    </w:p>
    <w:p w14:paraId="344221D0" w14:textId="1D48C2F7" w:rsidR="006B4E82" w:rsidRPr="008C7C0D" w:rsidRDefault="003F5511" w:rsidP="003F5511">
      <w:pPr>
        <w:rPr>
          <w:rFonts w:ascii="Source Sans Pro" w:hAnsi="Source Sans Pro"/>
        </w:rPr>
      </w:pPr>
      <w:r w:rsidRPr="008C7C0D">
        <w:rPr>
          <w:rStyle w:val="Heading3Char"/>
          <w:rFonts w:ascii="Source Sans Pro" w:hAnsi="Source Sans Pro"/>
          <w:b/>
          <w:color w:val="000000" w:themeColor="text1"/>
        </w:rPr>
        <w:br/>
      </w:r>
      <w:r w:rsidR="006B4E82" w:rsidRPr="008C7C0D">
        <w:rPr>
          <w:rStyle w:val="Heading3Char"/>
          <w:rFonts w:ascii="Source Sans Pro" w:hAnsi="Source Sans Pro"/>
          <w:b/>
          <w:color w:val="000000" w:themeColor="text1"/>
        </w:rPr>
        <w:t>Album Release Timeline</w:t>
      </w:r>
      <w:r w:rsidR="006B4E82" w:rsidRPr="008C7C0D">
        <w:rPr>
          <w:rFonts w:ascii="Source Sans Pro" w:eastAsia="Times New Roman" w:hAnsi="Source Sans Pro"/>
          <w:b/>
          <w:i/>
        </w:rPr>
        <w:br/>
      </w:r>
      <w:r w:rsidR="006B4E82" w:rsidRPr="008C7C0D">
        <w:rPr>
          <w:rFonts w:ascii="Source Sans Pro" w:hAnsi="Source Sans Pro"/>
        </w:rPr>
        <w:t>You only have one chance to release an album – so do it right. You’ll likely want to start planning your album release a year and a half in advance. There are a million ways to release your album, as it should be released the way you want to release it, according to your style, your sound, your brand, and your audience, but here is a basic timeline that you can use as a starting point. Additionally, check out how other pro’s relea</w:t>
      </w:r>
      <w:r w:rsidR="005B09DD" w:rsidRPr="008C7C0D">
        <w:rPr>
          <w:rFonts w:ascii="Source Sans Pro" w:hAnsi="Source Sans Pro"/>
        </w:rPr>
        <w:t xml:space="preserve">se their albums on the SBM blog in the </w:t>
      </w:r>
      <w:hyperlink r:id="rId19" w:history="1">
        <w:r w:rsidR="005B09DD" w:rsidRPr="008C7C0D">
          <w:rPr>
            <w:rFonts w:ascii="Source Sans Pro" w:hAnsi="Source Sans Pro"/>
          </w:rPr>
          <w:t>Celebrity Album Release category</w:t>
        </w:r>
      </w:hyperlink>
      <w:r w:rsidR="005B09DD" w:rsidRPr="008C7C0D">
        <w:rPr>
          <w:rFonts w:ascii="Source Sans Pro" w:hAnsi="Source Sans Pro"/>
        </w:rPr>
        <w:t xml:space="preserve"> (smarturl.it/e-celebrelease).</w:t>
      </w:r>
    </w:p>
    <w:p w14:paraId="649BCF40" w14:textId="77777777" w:rsidR="006B4E82" w:rsidRPr="008C7C0D" w:rsidRDefault="006B4E82" w:rsidP="006B4E82">
      <w:pPr>
        <w:rPr>
          <w:rFonts w:ascii="Source Sans Pro" w:hAnsi="Source Sans Pro"/>
          <w:color w:val="000000" w:themeColor="text1"/>
        </w:rPr>
      </w:pPr>
    </w:p>
    <w:p w14:paraId="24F55DE9" w14:textId="4AE59F44" w:rsidR="006B4E82" w:rsidRPr="008C7C0D" w:rsidRDefault="001F3A81" w:rsidP="005B09DD">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AT ALL TIMES</w:t>
      </w:r>
      <w:r w:rsidR="00E3496E" w:rsidRPr="008C7C0D">
        <w:rPr>
          <w:rFonts w:ascii="Source Sans Pro" w:eastAsia="Times New Roman" w:hAnsi="Source Sans Pro"/>
          <w:b/>
          <w:color w:val="000000" w:themeColor="text1"/>
          <w:sz w:val="24"/>
        </w:rPr>
        <w:t xml:space="preserve"> — BUILD YOUR MEDIA LIST</w:t>
      </w:r>
      <w:r w:rsidR="005B09DD" w:rsidRPr="008C7C0D">
        <w:rPr>
          <w:rFonts w:ascii="Source Sans Pro" w:eastAsia="Times New Roman" w:hAnsi="Source Sans Pro"/>
          <w:b/>
          <w:color w:val="000000" w:themeColor="text1"/>
          <w:sz w:val="24"/>
        </w:rPr>
        <w:br/>
      </w:r>
    </w:p>
    <w:p w14:paraId="7E3D2D82"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Ask venues for their media lists</w:t>
      </w:r>
    </w:p>
    <w:p w14:paraId="0C07E152"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Search radio stations, newspapers, magazines city by city and collect emails</w:t>
      </w:r>
    </w:p>
    <w:p w14:paraId="255BBB77"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Network</w:t>
      </w:r>
    </w:p>
    <w:p w14:paraId="4B33924E"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For Canadians: search for Polaris Jurors contact info http://polarismusicprize.ca/jury/</w:t>
      </w:r>
    </w:p>
    <w:p w14:paraId="14809E85"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Submit to HARO</w:t>
      </w:r>
    </w:p>
    <w:p w14:paraId="254E022D"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Search LinkedIn</w:t>
      </w:r>
    </w:p>
    <w:p w14:paraId="3CB6321E"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Search social media</w:t>
      </w:r>
    </w:p>
    <w:p w14:paraId="34AD8476"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Attend conferences</w:t>
      </w:r>
    </w:p>
    <w:p w14:paraId="7FBF7B5B" w14:textId="77777777" w:rsidR="00E3496E"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Search the panelists names of conferences that include media personnel</w:t>
      </w:r>
    </w:p>
    <w:p w14:paraId="5739D25E" w14:textId="77777777" w:rsidR="006B4E82" w:rsidRPr="008C7C0D" w:rsidRDefault="00E3496E" w:rsidP="0076474B">
      <w:pPr>
        <w:pStyle w:val="ListParagraph"/>
        <w:numPr>
          <w:ilvl w:val="0"/>
          <w:numId w:val="8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Search the publicists for artists similar to your sound</w:t>
      </w:r>
    </w:p>
    <w:p w14:paraId="43B98E8A" w14:textId="77777777" w:rsidR="006B4E82" w:rsidRPr="008C7C0D" w:rsidRDefault="006B4E82" w:rsidP="006B4E82">
      <w:pPr>
        <w:shd w:val="clear" w:color="auto" w:fill="FFFFFF"/>
        <w:textAlignment w:val="baseline"/>
        <w:rPr>
          <w:rFonts w:ascii="Source Sans Pro" w:hAnsi="Source Sans Pro"/>
          <w:color w:val="000000" w:themeColor="text1"/>
        </w:rPr>
      </w:pPr>
    </w:p>
    <w:p w14:paraId="135F1EBA" w14:textId="4EA39C58" w:rsidR="006B4E82" w:rsidRPr="008C7C0D" w:rsidRDefault="006B4E82" w:rsidP="006B4E82">
      <w:pPr>
        <w:shd w:val="clear" w:color="auto" w:fill="FFFFFF"/>
        <w:textAlignment w:val="baseline"/>
        <w:rPr>
          <w:rFonts w:ascii="Source Sans Pro" w:eastAsia="Times New Roman" w:hAnsi="Source Sans Pro"/>
          <w:color w:val="000000" w:themeColor="text1"/>
        </w:rPr>
      </w:pPr>
      <w:r w:rsidRPr="008C7C0D">
        <w:rPr>
          <w:rFonts w:ascii="Source Sans Pro" w:hAnsi="Source Sans Pro"/>
          <w:color w:val="000000" w:themeColor="text1"/>
        </w:rPr>
        <w:t>As I’m sure you’ve noticed by now after reading this book, i</w:t>
      </w:r>
      <w:r w:rsidR="00E3496E" w:rsidRPr="008C7C0D">
        <w:rPr>
          <w:rFonts w:ascii="Source Sans Pro" w:hAnsi="Source Sans Pro"/>
          <w:color w:val="000000" w:themeColor="text1"/>
        </w:rPr>
        <w:t>t’s always better to build relationships with industry personnel in person or through connections made through friends and colleagues, but I understand this isn’t always easy or possible. So on the other hand, it is acceptable to send your music to media personnel via email when you don’t know them and ensure that they’ve received it, but then leave them alone (for the most part). You can check in once in a while, but only to update them on something new and exciting with your music career.</w:t>
      </w:r>
      <w:r w:rsidRPr="008C7C0D">
        <w:rPr>
          <w:rFonts w:ascii="Source Sans Pro" w:hAnsi="Source Sans Pro"/>
          <w:color w:val="000000" w:themeColor="text1"/>
        </w:rPr>
        <w:br/>
      </w:r>
    </w:p>
    <w:p w14:paraId="74206ADD" w14:textId="442F44CA" w:rsidR="006B4E82" w:rsidRPr="008C7C0D" w:rsidRDefault="00E3496E" w:rsidP="005B09DD">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ENTIRE PRODUCTION PERIOD — CREATE AWARENESS</w:t>
      </w:r>
      <w:r w:rsidR="005B09DD" w:rsidRPr="008C7C0D">
        <w:rPr>
          <w:rFonts w:ascii="Source Sans Pro" w:eastAsia="Times New Roman" w:hAnsi="Source Sans Pro"/>
          <w:b/>
          <w:color w:val="000000" w:themeColor="text1"/>
          <w:sz w:val="24"/>
          <w:szCs w:val="24"/>
        </w:rPr>
        <w:br/>
      </w:r>
    </w:p>
    <w:p w14:paraId="50530A4C" w14:textId="2D7053EC" w:rsidR="00E3496E" w:rsidRPr="008C7C0D" w:rsidRDefault="00E3496E" w:rsidP="001F3A81">
      <w:pPr>
        <w:pStyle w:val="ListParagraph"/>
        <w:numPr>
          <w:ilvl w:val="0"/>
          <w:numId w:val="9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Share pictures, video clips, and rough mixes from the studio</w:t>
      </w:r>
      <w:r w:rsidR="006B4E82" w:rsidRPr="008C7C0D">
        <w:rPr>
          <w:rFonts w:ascii="Source Sans Pro" w:eastAsia="Times New Roman" w:hAnsi="Source Sans Pro"/>
          <w:color w:val="000000" w:themeColor="text1"/>
        </w:rPr>
        <w:t>. Share anything you can relating to your release and behind the scenes, that doesn’t give too much away.</w:t>
      </w:r>
    </w:p>
    <w:p w14:paraId="1CBED316"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1AB09B78" w14:textId="244CEBD4" w:rsidR="006B4E82" w:rsidRPr="008C7C0D" w:rsidRDefault="00E3496E" w:rsidP="005B09DD">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12 – 6 MONTHS AHEAD — BEGIN THE BRAINSTORMING &amp; COST SOURCING</w:t>
      </w:r>
      <w:r w:rsidR="005B09DD" w:rsidRPr="008C7C0D">
        <w:rPr>
          <w:rFonts w:ascii="Source Sans Pro" w:eastAsia="Times New Roman" w:hAnsi="Source Sans Pro"/>
          <w:b/>
          <w:color w:val="000000" w:themeColor="text1"/>
          <w:sz w:val="24"/>
          <w:szCs w:val="24"/>
        </w:rPr>
        <w:br/>
      </w:r>
    </w:p>
    <w:p w14:paraId="3514A535"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Your tour!! You MUST tour to support the release of the album</w:t>
      </w:r>
    </w:p>
    <w:p w14:paraId="7412BF63"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Plan the release of a full LP – it’s more ideal to release one right off the bat</w:t>
      </w:r>
    </w:p>
    <w:p w14:paraId="0E4530B4"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Radio, newspaper and TV interviews/performances in each city of your tour</w:t>
      </w:r>
    </w:p>
    <w:p w14:paraId="0F6A270F"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Professional photo shoot dates and concepts</w:t>
      </w:r>
    </w:p>
    <w:p w14:paraId="766930BB"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Album cover and other album art concepts</w:t>
      </w:r>
    </w:p>
    <w:p w14:paraId="3C7F5E4F"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Hard copy CD and vinyl production, distribution and storage</w:t>
      </w:r>
    </w:p>
    <w:p w14:paraId="7D51D795"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Digital single release and full digital album release</w:t>
      </w:r>
    </w:p>
    <w:p w14:paraId="47C87BFE"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Merchandise design, production, distribution and storage</w:t>
      </w:r>
    </w:p>
    <w:p w14:paraId="374067AD" w14:textId="77777777" w:rsidR="006B4E82"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Online sales, pre-sales, free singles, and contests</w:t>
      </w:r>
    </w:p>
    <w:p w14:paraId="324C9F23" w14:textId="2A788E3D"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Creative video content (</w:t>
      </w:r>
      <w:r w:rsidR="005951BE" w:rsidRPr="008C7C0D">
        <w:rPr>
          <w:rFonts w:ascii="Source Sans Pro" w:eastAsia="Times New Roman" w:hAnsi="Source Sans Pro"/>
          <w:color w:val="000000" w:themeColor="text1"/>
        </w:rPr>
        <w:t>e.g.</w:t>
      </w:r>
      <w:r w:rsidRPr="008C7C0D">
        <w:rPr>
          <w:rFonts w:ascii="Source Sans Pro" w:eastAsia="Times New Roman" w:hAnsi="Source Sans Pro"/>
          <w:color w:val="000000" w:themeColor="text1"/>
        </w:rPr>
        <w:t xml:space="preserve"> post teaser videos on </w:t>
      </w:r>
      <w:r w:rsidR="005951BE" w:rsidRPr="008C7C0D">
        <w:rPr>
          <w:rFonts w:ascii="Source Sans Pro" w:eastAsia="Times New Roman" w:hAnsi="Source Sans Pro"/>
          <w:color w:val="000000" w:themeColor="text1"/>
        </w:rPr>
        <w:t>YouTube</w:t>
      </w:r>
      <w:r w:rsidR="006B4E82" w:rsidRPr="008C7C0D">
        <w:rPr>
          <w:rFonts w:ascii="Source Sans Pro" w:eastAsia="Times New Roman" w:hAnsi="Source Sans Pro"/>
          <w:color w:val="000000" w:themeColor="text1"/>
        </w:rPr>
        <w:t xml:space="preserve">, Instagram and Facebook to </w:t>
      </w:r>
      <w:r w:rsidRPr="008C7C0D">
        <w:rPr>
          <w:rFonts w:ascii="Source Sans Pro" w:eastAsia="Times New Roman" w:hAnsi="Source Sans Pro"/>
          <w:color w:val="000000" w:themeColor="text1"/>
        </w:rPr>
        <w:t>announce the coming release)</w:t>
      </w:r>
    </w:p>
    <w:p w14:paraId="4081C2AE" w14:textId="77777777"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Marketing plan including email blasts, schedule social promotion and other promotions</w:t>
      </w:r>
    </w:p>
    <w:p w14:paraId="6C8271AA" w14:textId="6844F9AE" w:rsidR="00E3496E" w:rsidRPr="008C7C0D" w:rsidRDefault="00E3496E" w:rsidP="0076474B">
      <w:pPr>
        <w:pStyle w:val="ListParagraph"/>
        <w:numPr>
          <w:ilvl w:val="0"/>
          <w:numId w:val="8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Album release / album listening party</w:t>
      </w:r>
      <w:r w:rsidR="006B4E82" w:rsidRPr="008C7C0D">
        <w:rPr>
          <w:rFonts w:ascii="Source Sans Pro" w:eastAsia="Times New Roman" w:hAnsi="Source Sans Pro"/>
          <w:color w:val="000000" w:themeColor="text1"/>
        </w:rPr>
        <w:br/>
      </w:r>
    </w:p>
    <w:p w14:paraId="634F720E"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4 – 3 MONTHS AHEAD — PRINT MEDIA</w:t>
      </w:r>
    </w:p>
    <w:p w14:paraId="2286B5B3" w14:textId="77777777" w:rsidR="006B4E82" w:rsidRPr="008C7C0D" w:rsidRDefault="006B4E82" w:rsidP="006B4E82">
      <w:pPr>
        <w:shd w:val="clear" w:color="auto" w:fill="FFFFFF"/>
        <w:textAlignment w:val="baseline"/>
        <w:rPr>
          <w:rFonts w:ascii="Source Sans Pro" w:eastAsia="Times New Roman" w:hAnsi="Source Sans Pro"/>
          <w:color w:val="000000" w:themeColor="text1"/>
        </w:rPr>
      </w:pPr>
    </w:p>
    <w:p w14:paraId="56B5BA87" w14:textId="6D3FE7CF" w:rsidR="00E3496E" w:rsidRPr="008C7C0D" w:rsidRDefault="00E3496E" w:rsidP="001F3A81">
      <w:pPr>
        <w:pStyle w:val="ListParagraph"/>
        <w:numPr>
          <w:ilvl w:val="0"/>
          <w:numId w:val="98"/>
        </w:numPr>
        <w:shd w:val="clear" w:color="auto" w:fill="FFFFFF"/>
        <w:textAlignment w:val="baseline"/>
        <w:rPr>
          <w:rFonts w:ascii="Source Sans Pro" w:eastAsia="Times New Roman" w:hAnsi="Source Sans Pro"/>
          <w:b/>
          <w:color w:val="000000" w:themeColor="text1"/>
        </w:rPr>
      </w:pPr>
      <w:r w:rsidRPr="008C7C0D">
        <w:rPr>
          <w:rFonts w:ascii="Source Sans Pro" w:eastAsia="Times New Roman" w:hAnsi="Source Sans Pro"/>
          <w:color w:val="000000" w:themeColor="text1"/>
        </w:rPr>
        <w:t>Submit your music and album release plans to long-lead PRINT media such as magazines</w:t>
      </w:r>
      <w:r w:rsidR="006B4E82" w:rsidRPr="008C7C0D">
        <w:rPr>
          <w:rFonts w:ascii="Source Sans Pro" w:eastAsia="Times New Roman" w:hAnsi="Source Sans Pro"/>
          <w:color w:val="000000" w:themeColor="text1"/>
        </w:rPr>
        <w:t>.</w:t>
      </w:r>
      <w:r w:rsidR="006B4E82" w:rsidRPr="008C7C0D">
        <w:rPr>
          <w:rFonts w:ascii="Source Sans Pro" w:eastAsia="Times New Roman" w:hAnsi="Source Sans Pro"/>
          <w:color w:val="000000" w:themeColor="text1"/>
        </w:rPr>
        <w:br/>
      </w:r>
    </w:p>
    <w:p w14:paraId="14C1A5FC"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4 MONTHS AHEAD (of album release) 1 MONTH AHEAD (of single release) — HYPE UP DIGITAL SINGLE RELEASE + SET UP SINGLE DISTRIBUTION</w:t>
      </w:r>
    </w:p>
    <w:p w14:paraId="044915C0" w14:textId="77777777" w:rsidR="006B4E82" w:rsidRPr="008C7C0D" w:rsidRDefault="006B4E82" w:rsidP="006B4E82">
      <w:pPr>
        <w:rPr>
          <w:rFonts w:ascii="Source Sans Pro" w:hAnsi="Source Sans Pro"/>
          <w:color w:val="000000" w:themeColor="text1"/>
        </w:rPr>
      </w:pPr>
    </w:p>
    <w:p w14:paraId="64097F53" w14:textId="77777777" w:rsidR="00E3496E" w:rsidRPr="008C7C0D" w:rsidRDefault="00E3496E" w:rsidP="0076474B">
      <w:pPr>
        <w:pStyle w:val="ListParagraph"/>
        <w:numPr>
          <w:ilvl w:val="0"/>
          <w:numId w:val="8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Release a single first like the pros do – especially if your fans are BEGGING for new music</w:t>
      </w:r>
    </w:p>
    <w:p w14:paraId="5B6677A1" w14:textId="77777777" w:rsidR="00E3496E" w:rsidRPr="008C7C0D" w:rsidRDefault="00E3496E" w:rsidP="0076474B">
      <w:pPr>
        <w:pStyle w:val="ListParagraph"/>
        <w:numPr>
          <w:ilvl w:val="0"/>
          <w:numId w:val="8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Share a digital poster with release date of single (and release date of LP)</w:t>
      </w:r>
    </w:p>
    <w:p w14:paraId="05084B96" w14:textId="77777777" w:rsidR="00E3496E" w:rsidRPr="008C7C0D" w:rsidRDefault="00E3496E" w:rsidP="0076474B">
      <w:pPr>
        <w:pStyle w:val="ListParagraph"/>
        <w:numPr>
          <w:ilvl w:val="0"/>
          <w:numId w:val="8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Host a count-down, host pre-sales, get creative</w:t>
      </w:r>
    </w:p>
    <w:p w14:paraId="2A4862C8" w14:textId="77777777" w:rsidR="00E3496E" w:rsidRPr="008C7C0D" w:rsidRDefault="00E3496E" w:rsidP="0076474B">
      <w:pPr>
        <w:pStyle w:val="ListParagraph"/>
        <w:numPr>
          <w:ilvl w:val="0"/>
          <w:numId w:val="8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Use a service like</w:t>
      </w:r>
      <w:r w:rsidRPr="008C7C0D">
        <w:rPr>
          <w:rStyle w:val="apple-converted-space"/>
          <w:rFonts w:ascii="Source Sans Pro" w:eastAsia="Times New Roman" w:hAnsi="Source Sans Pro"/>
          <w:color w:val="000000" w:themeColor="text1"/>
        </w:rPr>
        <w:t> </w:t>
      </w:r>
      <w:hyperlink r:id="rId20" w:history="1">
        <w:r w:rsidRPr="008C7C0D">
          <w:rPr>
            <w:rStyle w:val="Hyperlink"/>
            <w:rFonts w:ascii="Source Sans Pro" w:eastAsia="Times New Roman" w:hAnsi="Source Sans Pro"/>
            <w:color w:val="000000" w:themeColor="text1"/>
            <w:bdr w:val="none" w:sz="0" w:space="0" w:color="auto" w:frame="1"/>
          </w:rPr>
          <w:t>TuneCore</w:t>
        </w:r>
      </w:hyperlink>
      <w:r w:rsidRPr="008C7C0D">
        <w:rPr>
          <w:rFonts w:ascii="Source Sans Pro" w:eastAsia="Times New Roman" w:hAnsi="Source Sans Pro"/>
          <w:color w:val="000000" w:themeColor="text1"/>
        </w:rPr>
        <w:t> (I used TuneCore and have no complaints) to distribute your music to all digital stores and streaming services for you</w:t>
      </w:r>
    </w:p>
    <w:p w14:paraId="3602495B"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10C4F277"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4 – 3 MONTHS AHEAD — ACQUIRE CD’s and VINYL</w:t>
      </w:r>
    </w:p>
    <w:p w14:paraId="02D42159" w14:textId="77777777" w:rsidR="006B4E82" w:rsidRPr="008C7C0D" w:rsidRDefault="006B4E82" w:rsidP="006B4E82">
      <w:pPr>
        <w:rPr>
          <w:rFonts w:ascii="Source Sans Pro" w:hAnsi="Source Sans Pro"/>
          <w:color w:val="000000" w:themeColor="text1"/>
        </w:rPr>
      </w:pPr>
    </w:p>
    <w:p w14:paraId="6E9680DD" w14:textId="77777777" w:rsidR="00E3496E" w:rsidRPr="008C7C0D" w:rsidRDefault="00E3496E" w:rsidP="001F3A81">
      <w:pPr>
        <w:pStyle w:val="ListParagraph"/>
        <w:numPr>
          <w:ilvl w:val="0"/>
          <w:numId w:val="9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Be sure to give yourself a good couple of months lead time on acquiring the physical copies in the case of delays</w:t>
      </w:r>
    </w:p>
    <w:p w14:paraId="7F43F753" w14:textId="6DE4A6E8" w:rsidR="00E3496E" w:rsidRPr="008C7C0D" w:rsidRDefault="00E3496E" w:rsidP="001F3A81">
      <w:pPr>
        <w:pStyle w:val="ListParagraph"/>
        <w:numPr>
          <w:ilvl w:val="0"/>
          <w:numId w:val="9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Once you HAVE THEM IN YOUR HANDS, then book your release party</w:t>
      </w:r>
      <w:r w:rsidR="006B4E82" w:rsidRPr="008C7C0D">
        <w:rPr>
          <w:rFonts w:ascii="Source Sans Pro" w:eastAsia="Times New Roman" w:hAnsi="Source Sans Pro"/>
          <w:color w:val="000000" w:themeColor="text1"/>
        </w:rPr>
        <w:br/>
      </w:r>
      <w:r w:rsidRPr="008C7C0D">
        <w:rPr>
          <w:rFonts w:ascii="Source Sans Pro" w:hAnsi="Source Sans Pro"/>
          <w:color w:val="000000" w:themeColor="text1"/>
        </w:rPr>
        <w:t> </w:t>
      </w:r>
    </w:p>
    <w:p w14:paraId="6D743219"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4 – 3 MONTHS AHEAD — SET UP DISTRIBUTION</w:t>
      </w:r>
    </w:p>
    <w:p w14:paraId="1F100875" w14:textId="77777777" w:rsidR="006B4E82" w:rsidRPr="008C7C0D" w:rsidRDefault="006B4E82" w:rsidP="006B4E82">
      <w:pPr>
        <w:shd w:val="clear" w:color="auto" w:fill="FFFFFF"/>
        <w:textAlignment w:val="baseline"/>
        <w:rPr>
          <w:rFonts w:ascii="Source Sans Pro" w:eastAsia="Times New Roman" w:hAnsi="Source Sans Pro"/>
          <w:color w:val="000000" w:themeColor="text1"/>
        </w:rPr>
      </w:pPr>
    </w:p>
    <w:p w14:paraId="628DEBA9" w14:textId="240997DF" w:rsidR="006B4E82" w:rsidRPr="008C7C0D" w:rsidRDefault="00E3496E" w:rsidP="001F3A81">
      <w:pPr>
        <w:pStyle w:val="ListParagraph"/>
        <w:numPr>
          <w:ilvl w:val="0"/>
          <w:numId w:val="10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Use a se</w:t>
      </w:r>
      <w:r w:rsidR="006B4E82" w:rsidRPr="008C7C0D">
        <w:rPr>
          <w:rFonts w:ascii="Source Sans Pro" w:eastAsia="Times New Roman" w:hAnsi="Source Sans Pro"/>
          <w:color w:val="000000" w:themeColor="text1"/>
        </w:rPr>
        <w:t xml:space="preserve">rvice like CD Baby or </w:t>
      </w:r>
      <w:hyperlink r:id="rId21" w:history="1">
        <w:r w:rsidR="006B4E82" w:rsidRPr="008C7C0D">
          <w:rPr>
            <w:rStyle w:val="Hyperlink"/>
            <w:rFonts w:ascii="Source Sans Pro" w:eastAsia="Times New Roman" w:hAnsi="Source Sans Pro"/>
            <w:color w:val="000000" w:themeColor="text1"/>
          </w:rPr>
          <w:t>TuneCore</w:t>
        </w:r>
      </w:hyperlink>
      <w:r w:rsidR="006B4E82" w:rsidRPr="008C7C0D">
        <w:rPr>
          <w:rFonts w:ascii="Source Sans Pro" w:eastAsia="Times New Roman" w:hAnsi="Source Sans Pro"/>
          <w:color w:val="000000" w:themeColor="text1"/>
        </w:rPr>
        <w:t xml:space="preserve"> (smarturl.it/e-tunecore) </w:t>
      </w:r>
      <w:r w:rsidRPr="008C7C0D">
        <w:rPr>
          <w:rFonts w:ascii="Source Sans Pro" w:eastAsia="Times New Roman" w:hAnsi="Source Sans Pro"/>
          <w:color w:val="000000" w:themeColor="text1"/>
        </w:rPr>
        <w:t>to distribute your music to all digital stores and streaming services for you, as well as source a physical distribution service (TuneCore will only take a few weeks MAX to get your music online – but you can schedule the official release for a later date and host pre-sales)</w:t>
      </w:r>
      <w:r w:rsidR="006B4E82" w:rsidRPr="008C7C0D">
        <w:rPr>
          <w:rFonts w:ascii="Source Sans Pro" w:eastAsia="Times New Roman" w:hAnsi="Source Sans Pro"/>
          <w:color w:val="000000" w:themeColor="text1"/>
        </w:rPr>
        <w:t>.</w:t>
      </w:r>
      <w:r w:rsidR="006B4E82" w:rsidRPr="008C7C0D">
        <w:rPr>
          <w:rFonts w:ascii="Source Sans Pro" w:eastAsia="Times New Roman" w:hAnsi="Source Sans Pro"/>
          <w:color w:val="000000" w:themeColor="text1"/>
        </w:rPr>
        <w:br/>
      </w:r>
    </w:p>
    <w:p w14:paraId="526FA863"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3 – 2 MONTHS AHEAD — ONLINE MEDIA &amp; RADIO</w:t>
      </w:r>
    </w:p>
    <w:p w14:paraId="45214207" w14:textId="77777777" w:rsidR="006B4E82" w:rsidRPr="008C7C0D" w:rsidRDefault="006B4E82" w:rsidP="006B4E82">
      <w:pPr>
        <w:rPr>
          <w:rFonts w:ascii="Source Sans Pro" w:hAnsi="Source Sans Pro"/>
          <w:color w:val="000000" w:themeColor="text1"/>
        </w:rPr>
      </w:pPr>
    </w:p>
    <w:p w14:paraId="12799968" w14:textId="514EB0E9" w:rsidR="00E3496E" w:rsidRPr="008C7C0D" w:rsidRDefault="00E3496E" w:rsidP="0076474B">
      <w:pPr>
        <w:pStyle w:val="ListParagraph"/>
        <w:numPr>
          <w:ilvl w:val="0"/>
          <w:numId w:val="8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Begin sending your music and album release plans to:</w:t>
      </w:r>
      <w:r w:rsidR="006B4E82"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podcasts, websites, bloggers, and social pages</w:t>
      </w:r>
    </w:p>
    <w:p w14:paraId="5DFEDC4F" w14:textId="77777777" w:rsidR="00E3496E" w:rsidRPr="008C7C0D" w:rsidRDefault="00E3496E" w:rsidP="0076474B">
      <w:pPr>
        <w:pStyle w:val="ListParagraph"/>
        <w:numPr>
          <w:ilvl w:val="0"/>
          <w:numId w:val="8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Begin shopping your single to radio stations as soon as you release it</w:t>
      </w:r>
    </w:p>
    <w:p w14:paraId="15569F04" w14:textId="77777777" w:rsidR="00E3496E" w:rsidRPr="008C7C0D" w:rsidRDefault="00E3496E" w:rsidP="0076474B">
      <w:pPr>
        <w:pStyle w:val="ListParagraph"/>
        <w:numPr>
          <w:ilvl w:val="0"/>
          <w:numId w:val="8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Commercial and satellite radio</w:t>
      </w:r>
    </w:p>
    <w:p w14:paraId="371F078A" w14:textId="77777777" w:rsidR="00E3496E" w:rsidRPr="008C7C0D" w:rsidRDefault="00E3496E" w:rsidP="0076474B">
      <w:pPr>
        <w:pStyle w:val="ListParagraph"/>
        <w:numPr>
          <w:ilvl w:val="0"/>
          <w:numId w:val="8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CBC for Canadians</w:t>
      </w:r>
    </w:p>
    <w:p w14:paraId="3C70FD9E"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55BE70FC"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3 – 2 MONTHS AHEAD — DIGITAL SINGLE RELEASE</w:t>
      </w:r>
    </w:p>
    <w:p w14:paraId="7584C7A8" w14:textId="77777777" w:rsidR="006B4E82" w:rsidRPr="008C7C0D" w:rsidRDefault="006B4E82" w:rsidP="006B4E82">
      <w:pPr>
        <w:rPr>
          <w:rFonts w:ascii="Source Sans Pro" w:hAnsi="Source Sans Pro"/>
          <w:color w:val="000000" w:themeColor="text1"/>
        </w:rPr>
      </w:pPr>
    </w:p>
    <w:p w14:paraId="0601648B" w14:textId="77777777" w:rsidR="00E3496E" w:rsidRPr="008C7C0D" w:rsidRDefault="00E3496E" w:rsidP="0076474B">
      <w:pPr>
        <w:pStyle w:val="ListParagraph"/>
        <w:numPr>
          <w:ilvl w:val="0"/>
          <w:numId w:val="8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Release the catchiest single to streaming services and iTunes 2 months ahead of your album release date (my suggestion is to do this through TuneCore as mentioned above)</w:t>
      </w:r>
    </w:p>
    <w:p w14:paraId="7E7AD8AC" w14:textId="77777777" w:rsidR="00E3496E" w:rsidRPr="008C7C0D" w:rsidRDefault="00E3496E" w:rsidP="0076474B">
      <w:pPr>
        <w:pStyle w:val="ListParagraph"/>
        <w:numPr>
          <w:ilvl w:val="0"/>
          <w:numId w:val="89"/>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Include the date of the full album release if you have it nailed down</w:t>
      </w:r>
    </w:p>
    <w:p w14:paraId="6CB84D92" w14:textId="77777777" w:rsidR="006B4E82" w:rsidRPr="008C7C0D" w:rsidRDefault="006B4E82" w:rsidP="006B4E82">
      <w:pPr>
        <w:pStyle w:val="Heading2"/>
        <w:shd w:val="clear" w:color="auto" w:fill="FFFFFF"/>
        <w:spacing w:before="0"/>
        <w:textAlignment w:val="baseline"/>
        <w:rPr>
          <w:rFonts w:ascii="Source Sans Pro" w:eastAsia="Times New Roman" w:hAnsi="Source Sans Pro"/>
          <w:color w:val="000000" w:themeColor="text1"/>
          <w:sz w:val="24"/>
          <w:szCs w:val="24"/>
        </w:rPr>
      </w:pPr>
    </w:p>
    <w:p w14:paraId="49D736D2"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2 – 1 MONTHS AHEAD — HYPE FOR RELEASE PARTY</w:t>
      </w:r>
    </w:p>
    <w:p w14:paraId="01EC6E59" w14:textId="77777777" w:rsidR="006B4E82" w:rsidRPr="008C7C0D" w:rsidRDefault="006B4E82" w:rsidP="006B4E82">
      <w:pPr>
        <w:rPr>
          <w:rFonts w:ascii="Source Sans Pro" w:hAnsi="Source Sans Pro"/>
          <w:color w:val="000000" w:themeColor="text1"/>
        </w:rPr>
      </w:pPr>
    </w:p>
    <w:p w14:paraId="605EE556" w14:textId="77777777" w:rsidR="00E3496E" w:rsidRPr="008C7C0D" w:rsidRDefault="00E3496E" w:rsidP="0076474B">
      <w:pPr>
        <w:pStyle w:val="ListParagraph"/>
        <w:numPr>
          <w:ilvl w:val="0"/>
          <w:numId w:val="9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Start putting posters up around town</w:t>
      </w:r>
    </w:p>
    <w:p w14:paraId="33910649" w14:textId="77777777" w:rsidR="00E3496E" w:rsidRPr="008C7C0D" w:rsidRDefault="00E3496E" w:rsidP="0076474B">
      <w:pPr>
        <w:pStyle w:val="ListParagraph"/>
        <w:numPr>
          <w:ilvl w:val="0"/>
          <w:numId w:val="9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Make it a special event</w:t>
      </w:r>
    </w:p>
    <w:p w14:paraId="5DAAE387" w14:textId="77777777" w:rsidR="00E3496E" w:rsidRPr="008C7C0D" w:rsidRDefault="00E3496E" w:rsidP="0076474B">
      <w:pPr>
        <w:pStyle w:val="ListParagraph"/>
        <w:numPr>
          <w:ilvl w:val="0"/>
          <w:numId w:val="9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Promote it like hell online</w:t>
      </w:r>
    </w:p>
    <w:p w14:paraId="7FE7970B" w14:textId="77777777" w:rsidR="00E3496E" w:rsidRPr="008C7C0D" w:rsidRDefault="00E3496E" w:rsidP="0076474B">
      <w:pPr>
        <w:pStyle w:val="ListParagraph"/>
        <w:numPr>
          <w:ilvl w:val="0"/>
          <w:numId w:val="9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Host a count-down</w:t>
      </w:r>
    </w:p>
    <w:p w14:paraId="729A7B80" w14:textId="77777777" w:rsidR="00E3496E" w:rsidRPr="008C7C0D" w:rsidRDefault="00E3496E" w:rsidP="0076474B">
      <w:pPr>
        <w:pStyle w:val="ListParagraph"/>
        <w:numPr>
          <w:ilvl w:val="0"/>
          <w:numId w:val="9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Host a contest or giveaways</w:t>
      </w:r>
    </w:p>
    <w:p w14:paraId="2B80DD1B"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09AF152D" w14:textId="5592B65F" w:rsidR="00E3496E" w:rsidRPr="008C7C0D" w:rsidRDefault="006B4E82"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 xml:space="preserve">3 </w:t>
      </w:r>
      <w:r w:rsidR="00E3496E" w:rsidRPr="008C7C0D">
        <w:rPr>
          <w:rFonts w:ascii="Source Sans Pro" w:eastAsia="Times New Roman" w:hAnsi="Source Sans Pro"/>
          <w:b/>
          <w:color w:val="000000" w:themeColor="text1"/>
          <w:sz w:val="24"/>
          <w:szCs w:val="24"/>
        </w:rPr>
        <w:t>WEEKS AHEAD — MEDIA &amp; RADIO FOLLOW UP</w:t>
      </w:r>
    </w:p>
    <w:p w14:paraId="6651F89D" w14:textId="77777777" w:rsidR="006B4E82" w:rsidRPr="008C7C0D" w:rsidRDefault="006B4E82" w:rsidP="006B4E82">
      <w:pPr>
        <w:rPr>
          <w:rFonts w:ascii="Source Sans Pro" w:hAnsi="Source Sans Pro"/>
          <w:color w:val="000000" w:themeColor="text1"/>
        </w:rPr>
      </w:pPr>
    </w:p>
    <w:p w14:paraId="5C261862" w14:textId="6E769082" w:rsidR="00E3496E" w:rsidRPr="008C7C0D" w:rsidRDefault="00E3496E" w:rsidP="006B4E82">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If they haven’t already written about you or responded to your notes this might be a good reminder</w:t>
      </w:r>
      <w:r w:rsidR="006B4E82"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Put them on the guest list and confirm that they will show up to your release party</w:t>
      </w:r>
    </w:p>
    <w:p w14:paraId="3C824FE7"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6E4024C3"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2 WEEKS AHEAD — COLLEGE RADIO</w:t>
      </w:r>
    </w:p>
    <w:p w14:paraId="786B511F" w14:textId="77777777" w:rsidR="006B4E82" w:rsidRPr="008C7C0D" w:rsidRDefault="006B4E82" w:rsidP="006B4E82">
      <w:pPr>
        <w:rPr>
          <w:rFonts w:ascii="Source Sans Pro" w:hAnsi="Source Sans Pro"/>
          <w:color w:val="000000" w:themeColor="text1"/>
        </w:rPr>
      </w:pPr>
    </w:p>
    <w:p w14:paraId="2DCF307F" w14:textId="426BEFB4" w:rsidR="00E3496E" w:rsidRPr="008C7C0D" w:rsidRDefault="00E3496E" w:rsidP="006B4E82">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Mail hard-copy CD’s to all college radio stations at once 2 weeks ahead of the release</w:t>
      </w:r>
      <w:r w:rsidR="006B4E82" w:rsidRPr="008C7C0D">
        <w:rPr>
          <w:rFonts w:ascii="Source Sans Pro" w:eastAsia="Times New Roman" w:hAnsi="Source Sans Pro"/>
          <w:color w:val="000000" w:themeColor="text1"/>
        </w:rPr>
        <w:t>.</w:t>
      </w:r>
    </w:p>
    <w:p w14:paraId="6CE850E8" w14:textId="77777777" w:rsidR="00E3496E" w:rsidRPr="008C7C0D" w:rsidRDefault="00E3496E" w:rsidP="006B4E82">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w:t>
      </w:r>
    </w:p>
    <w:p w14:paraId="2774CB58" w14:textId="77777777" w:rsidR="00E3496E" w:rsidRPr="008C7C0D" w:rsidRDefault="00E3496E" w:rsidP="006B4E82">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RELEASE DATE / RELEASE PARTY — HOLY THE DAY HAS COME</w:t>
      </w:r>
    </w:p>
    <w:p w14:paraId="41D79EF6" w14:textId="77777777" w:rsidR="006B4E82" w:rsidRPr="008C7C0D" w:rsidRDefault="006B4E82" w:rsidP="006B4E82">
      <w:pPr>
        <w:shd w:val="clear" w:color="auto" w:fill="FFFFFF"/>
        <w:textAlignment w:val="baseline"/>
        <w:rPr>
          <w:rFonts w:ascii="Source Sans Pro" w:eastAsia="Times New Roman" w:hAnsi="Source Sans Pro"/>
          <w:color w:val="000000" w:themeColor="text1"/>
        </w:rPr>
      </w:pPr>
    </w:p>
    <w:p w14:paraId="27211F01" w14:textId="71D47C1F" w:rsidR="00E3496E" w:rsidRPr="008C7C0D" w:rsidRDefault="00E3496E" w:rsidP="006B4E82">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 day your album releases, sit next to your computer with phone in hand responding to and interacting with your fans and media</w:t>
      </w:r>
      <w:r w:rsidR="006B4E82"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PLAY LIKE HELL (at your release party – show them what you’re made of)</w:t>
      </w:r>
      <w:r w:rsidR="006B4E82"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Then, celebrate!</w:t>
      </w:r>
      <w:r w:rsidR="006B4E82" w:rsidRPr="008C7C0D">
        <w:rPr>
          <w:rFonts w:ascii="Source Sans Pro" w:eastAsia="Times New Roman" w:hAnsi="Source Sans Pro"/>
          <w:color w:val="000000" w:themeColor="text1"/>
        </w:rPr>
        <w:t xml:space="preserve"> </w:t>
      </w:r>
      <w:hyperlink r:id="rId22" w:history="1">
        <w:r w:rsidRPr="008C7C0D">
          <w:rPr>
            <w:rStyle w:val="Hyperlink"/>
            <w:rFonts w:ascii="Source Sans Pro" w:hAnsi="Source Sans Pro"/>
            <w:color w:val="000000" w:themeColor="text1"/>
          </w:rPr>
          <w:t>Read</w:t>
        </w:r>
        <w:r w:rsidR="009B1C60" w:rsidRPr="008C7C0D">
          <w:rPr>
            <w:rStyle w:val="Hyperlink"/>
            <w:rFonts w:ascii="Source Sans Pro" w:hAnsi="Source Sans Pro"/>
            <w:color w:val="000000" w:themeColor="text1"/>
          </w:rPr>
          <w:t xml:space="preserve"> more</w:t>
        </w:r>
        <w:r w:rsidRPr="008C7C0D">
          <w:rPr>
            <w:rStyle w:val="Hyperlink"/>
            <w:rFonts w:ascii="Source Sans Pro" w:hAnsi="Source Sans Pro"/>
            <w:color w:val="000000" w:themeColor="text1"/>
          </w:rPr>
          <w:t>: </w:t>
        </w:r>
        <w:r w:rsidRPr="008C7C0D">
          <w:rPr>
            <w:rStyle w:val="Hyperlink"/>
            <w:rFonts w:ascii="Source Sans Pro" w:hAnsi="Source Sans Pro"/>
            <w:color w:val="000000" w:themeColor="text1"/>
            <w:bdr w:val="none" w:sz="0" w:space="0" w:color="auto" w:frame="1"/>
          </w:rPr>
          <w:t>celebrity album release strategies</w:t>
        </w:r>
        <w:r w:rsidRPr="008C7C0D">
          <w:rPr>
            <w:rStyle w:val="Hyperlink"/>
            <w:rFonts w:ascii="Source Sans Pro" w:hAnsi="Source Sans Pro"/>
            <w:color w:val="000000" w:themeColor="text1"/>
          </w:rPr>
          <w:t>!</w:t>
        </w:r>
      </w:hyperlink>
      <w:r w:rsidR="00CB25B9" w:rsidRPr="008C7C0D">
        <w:rPr>
          <w:rFonts w:ascii="Source Sans Pro" w:hAnsi="Source Sans Pro"/>
          <w:color w:val="000000" w:themeColor="text1"/>
        </w:rPr>
        <w:t xml:space="preserve"> (smarturl.it/e-celebrelease)</w:t>
      </w:r>
    </w:p>
    <w:p w14:paraId="51951D7E" w14:textId="60994C1B" w:rsidR="00B17DBB" w:rsidRPr="008C7C0D" w:rsidRDefault="00CB25B9" w:rsidP="00CB25B9">
      <w:pPr>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br w:type="page"/>
      </w:r>
    </w:p>
    <w:p w14:paraId="17BBD701" w14:textId="42FC8276" w:rsidR="006B6A2C" w:rsidRPr="008C7C0D" w:rsidRDefault="003F5511" w:rsidP="006B6A2C">
      <w:pPr>
        <w:pStyle w:val="Heading3"/>
        <w:rPr>
          <w:rFonts w:ascii="Source Sans Pro" w:hAnsi="Source Sans Pro"/>
          <w:b/>
          <w:color w:val="000000" w:themeColor="text1"/>
        </w:rPr>
      </w:pPr>
      <w:r w:rsidRPr="008C7C0D">
        <w:rPr>
          <w:rFonts w:ascii="Source Sans Pro" w:hAnsi="Source Sans Pro"/>
          <w:b/>
          <w:color w:val="000000" w:themeColor="text1"/>
          <w:sz w:val="40"/>
          <w:szCs w:val="40"/>
        </w:rPr>
        <w:lastRenderedPageBreak/>
        <w:t>Chapter 12 B: R</w:t>
      </w:r>
      <w:r w:rsidR="00BA23F1" w:rsidRPr="008C7C0D">
        <w:rPr>
          <w:rFonts w:ascii="Source Sans Pro" w:hAnsi="Source Sans Pro"/>
          <w:b/>
          <w:color w:val="000000" w:themeColor="text1"/>
          <w:sz w:val="40"/>
          <w:szCs w:val="40"/>
        </w:rPr>
        <w:t>ADIO</w:t>
      </w:r>
      <w:r w:rsidRPr="008C7C0D">
        <w:rPr>
          <w:rFonts w:ascii="Source Sans Pro" w:hAnsi="Source Sans Pro"/>
          <w:b/>
          <w:color w:val="000000" w:themeColor="text1"/>
        </w:rPr>
        <w:br/>
      </w:r>
      <w:r w:rsidRPr="008C7C0D">
        <w:rPr>
          <w:rFonts w:ascii="Source Sans Pro" w:hAnsi="Source Sans Pro"/>
          <w:b/>
          <w:color w:val="000000" w:themeColor="text1"/>
        </w:rPr>
        <w:br/>
      </w:r>
      <w:r w:rsidR="006B6A2C" w:rsidRPr="008C7C0D">
        <w:rPr>
          <w:rFonts w:ascii="Source Sans Pro" w:hAnsi="Source Sans Pro"/>
          <w:b/>
          <w:color w:val="000000" w:themeColor="text1"/>
        </w:rPr>
        <w:t xml:space="preserve">College/Campus </w:t>
      </w:r>
      <w:r w:rsidRPr="008C7C0D">
        <w:rPr>
          <w:rFonts w:ascii="Source Sans Pro" w:hAnsi="Source Sans Pro"/>
          <w:b/>
          <w:color w:val="000000" w:themeColor="text1"/>
        </w:rPr>
        <w:t>Radio</w:t>
      </w:r>
    </w:p>
    <w:p w14:paraId="7D756EEC" w14:textId="5911DF64"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College/campus radio is still an integral part of your album release campaign. Unlike bigger stations, college radio stations have a little (maybe a lot) more freedom to spin new songs that they so choose to. Campus radio is a great way to get your music heard, to earn new fans, and will also help make you more attractive to industry personnel Here are some super quick tips to keep in mind for your next campaign.</w:t>
      </w:r>
    </w:p>
    <w:p w14:paraId="1D2D5B6F" w14:textId="77777777" w:rsidR="00B17DBB" w:rsidRPr="008C7C0D" w:rsidRDefault="00B17DBB" w:rsidP="00B17DBB">
      <w:pPr>
        <w:shd w:val="clear" w:color="auto" w:fill="FFFFFF"/>
        <w:textAlignment w:val="baseline"/>
        <w:rPr>
          <w:rFonts w:ascii="Source Sans Pro" w:hAnsi="Source Sans Pro"/>
          <w:color w:val="000000" w:themeColor="text1"/>
        </w:rPr>
      </w:pPr>
    </w:p>
    <w:p w14:paraId="70196300" w14:textId="77777777"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t>1. Format</w:t>
      </w:r>
    </w:p>
    <w:p w14:paraId="18F7E140" w14:textId="7B93280E"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 xml:space="preserve">For campus radio, first find out HOW each station likes to receive music. They seem to always want your release in hardcopy format, but to be sure, check their website. It will state whether or not they accept digital, CD’s, records, cassettes, dinosaurs, etc. All of them will also probably tell you to send it in an envelope with protective padding around it as </w:t>
      </w:r>
      <w:r w:rsidR="000B6114">
        <w:rPr>
          <w:rFonts w:ascii="Source Sans Pro" w:hAnsi="Source Sans Pro"/>
          <w:color w:val="000000" w:themeColor="text1"/>
        </w:rPr>
        <w:t xml:space="preserve">well. Also send </w:t>
      </w:r>
      <w:r w:rsidRPr="008C7C0D">
        <w:rPr>
          <w:rFonts w:ascii="Source Sans Pro" w:hAnsi="Source Sans Pro"/>
          <w:color w:val="000000" w:themeColor="text1"/>
        </w:rPr>
        <w:t xml:space="preserve">them a download card with your hard-copy package. Or email it to them if you have a special contact who you’ve confirmed will accept it. </w:t>
      </w:r>
      <w:r w:rsidR="000B6114">
        <w:rPr>
          <w:rFonts w:ascii="Source Sans Pro" w:hAnsi="Source Sans Pro"/>
          <w:color w:val="000000" w:themeColor="text1"/>
        </w:rPr>
        <w:t>He</w:t>
      </w:r>
      <w:r w:rsidRPr="008C7C0D">
        <w:rPr>
          <w:rFonts w:ascii="Source Sans Pro" w:hAnsi="Source Sans Pro"/>
          <w:color w:val="000000" w:themeColor="text1"/>
        </w:rPr>
        <w:t>re are a fe</w:t>
      </w:r>
      <w:r w:rsidR="000B6114">
        <w:rPr>
          <w:rFonts w:ascii="Source Sans Pro" w:hAnsi="Source Sans Pro"/>
          <w:color w:val="000000" w:themeColor="text1"/>
        </w:rPr>
        <w:t>w notes on what you can expect to include:</w:t>
      </w:r>
    </w:p>
    <w:p w14:paraId="78891D9A" w14:textId="77777777" w:rsidR="00B17DBB" w:rsidRPr="008C7C0D" w:rsidRDefault="00B17DBB" w:rsidP="00B17DBB">
      <w:pPr>
        <w:shd w:val="clear" w:color="auto" w:fill="FFFFFF"/>
        <w:textAlignment w:val="baseline"/>
        <w:rPr>
          <w:rFonts w:ascii="Source Sans Pro" w:hAnsi="Source Sans Pro"/>
          <w:color w:val="000000" w:themeColor="text1"/>
        </w:rPr>
      </w:pPr>
    </w:p>
    <w:p w14:paraId="3F41967B" w14:textId="77777777"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t>2. Timeline</w:t>
      </w:r>
    </w:p>
    <w:p w14:paraId="5236B823" w14:textId="77777777"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Ship it in the mail to arrive at the station about 2-3 weeks prior to your release date.</w:t>
      </w:r>
    </w:p>
    <w:p w14:paraId="1842ED2F" w14:textId="77777777" w:rsidR="00B17DBB" w:rsidRPr="008C7C0D" w:rsidRDefault="00B17DBB" w:rsidP="00B17DBB">
      <w:pPr>
        <w:shd w:val="clear" w:color="auto" w:fill="FFFFFF"/>
        <w:textAlignment w:val="baseline"/>
        <w:rPr>
          <w:rFonts w:ascii="Source Sans Pro" w:hAnsi="Source Sans Pro"/>
          <w:color w:val="000000" w:themeColor="text1"/>
        </w:rPr>
      </w:pPr>
    </w:p>
    <w:p w14:paraId="5A91EF13" w14:textId="77777777"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t>3. Include a One Sheet</w:t>
      </w:r>
    </w:p>
    <w:p w14:paraId="2B8DA54A" w14:textId="77777777"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Literally. Send one sheet of paper that includes the following information on it:</w:t>
      </w:r>
      <w:r w:rsidRPr="008C7C0D">
        <w:rPr>
          <w:rFonts w:ascii="Source Sans Pro" w:hAnsi="Source Sans Pro"/>
          <w:color w:val="000000" w:themeColor="text1"/>
        </w:rPr>
        <w:br/>
      </w:r>
    </w:p>
    <w:p w14:paraId="740AC53F"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Artist Name</w:t>
      </w:r>
    </w:p>
    <w:p w14:paraId="5C3DF905"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Album Name</w:t>
      </w:r>
    </w:p>
    <w:p w14:paraId="50872DD3"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Release Date</w:t>
      </w:r>
    </w:p>
    <w:p w14:paraId="6CF5DEE7"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Label Name or Self Release</w:t>
      </w:r>
    </w:p>
    <w:p w14:paraId="2F75294C"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Genre</w:t>
      </w:r>
    </w:p>
    <w:p w14:paraId="3CBE194F" w14:textId="29025156" w:rsidR="00B17DBB" w:rsidRPr="008C7C0D" w:rsidRDefault="005951BE"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Track listing</w:t>
      </w:r>
    </w:p>
    <w:p w14:paraId="63DDB73A"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Recommended Tracks</w:t>
      </w:r>
    </w:p>
    <w:p w14:paraId="4BCB0981"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Radio Adds So Far (if any)</w:t>
      </w:r>
    </w:p>
    <w:p w14:paraId="4738871C" w14:textId="77777777" w:rsidR="00B17DBB" w:rsidRPr="008C7C0D" w:rsidRDefault="00B17DBB" w:rsidP="0076474B">
      <w:pPr>
        <w:pStyle w:val="ListParagraph"/>
        <w:numPr>
          <w:ilvl w:val="0"/>
          <w:numId w:val="18"/>
        </w:num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Noteworthy Facts</w:t>
      </w:r>
    </w:p>
    <w:p w14:paraId="5EA41091" w14:textId="77777777" w:rsidR="00B17DBB" w:rsidRPr="008C7C0D" w:rsidRDefault="00B17DBB" w:rsidP="00B17DBB">
      <w:pPr>
        <w:shd w:val="clear" w:color="auto" w:fill="FFFFFF"/>
        <w:textAlignment w:val="baseline"/>
        <w:rPr>
          <w:rFonts w:ascii="Source Sans Pro" w:hAnsi="Source Sans Pro"/>
          <w:color w:val="000000" w:themeColor="text1"/>
        </w:rPr>
      </w:pPr>
    </w:p>
    <w:p w14:paraId="571C6AE2" w14:textId="192B14D3"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t xml:space="preserve">4. Get Jiggy </w:t>
      </w:r>
      <w:r w:rsidR="005951BE" w:rsidRPr="008C7C0D">
        <w:rPr>
          <w:rFonts w:ascii="Source Sans Pro" w:eastAsia="Times New Roman" w:hAnsi="Source Sans Pro"/>
          <w:b/>
          <w:bCs/>
          <w:color w:val="000000" w:themeColor="text1"/>
        </w:rPr>
        <w:t>with</w:t>
      </w:r>
      <w:r w:rsidRPr="008C7C0D">
        <w:rPr>
          <w:rFonts w:ascii="Source Sans Pro" w:eastAsia="Times New Roman" w:hAnsi="Source Sans Pro"/>
          <w:b/>
          <w:bCs/>
          <w:color w:val="000000" w:themeColor="text1"/>
        </w:rPr>
        <w:t xml:space="preserve"> It</w:t>
      </w:r>
    </w:p>
    <w:p w14:paraId="783D42A1" w14:textId="5774A4CF"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Build relationships with the music directors and on-air talent and find out what gets them going. Maybe one of them has a sour key eating problem. Help them out with their addiction and stuff some sour keys in the envelope with your CD.</w:t>
      </w:r>
    </w:p>
    <w:p w14:paraId="61321538" w14:textId="77777777" w:rsidR="00B17DBB" w:rsidRPr="008C7C0D" w:rsidRDefault="00B17DBB" w:rsidP="00B17DBB">
      <w:pPr>
        <w:shd w:val="clear" w:color="auto" w:fill="FFFFFF"/>
        <w:textAlignment w:val="baseline"/>
        <w:rPr>
          <w:rFonts w:ascii="Source Sans Pro" w:hAnsi="Source Sans Pro"/>
          <w:color w:val="000000" w:themeColor="text1"/>
        </w:rPr>
      </w:pPr>
    </w:p>
    <w:p w14:paraId="5964F390" w14:textId="77777777"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t>5. Be a Pro</w:t>
      </w:r>
    </w:p>
    <w:p w14:paraId="10E0BC93" w14:textId="36E55532" w:rsidR="00B17DBB" w:rsidRPr="008C7C0D" w:rsidRDefault="001F3A81"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 xml:space="preserve">Have a pro album cover and single cover design. </w:t>
      </w:r>
      <w:r w:rsidR="00B17DBB" w:rsidRPr="008C7C0D">
        <w:rPr>
          <w:rFonts w:ascii="Source Sans Pro" w:hAnsi="Source Sans Pro"/>
          <w:color w:val="000000" w:themeColor="text1"/>
        </w:rPr>
        <w:t>We all judge.</w:t>
      </w:r>
    </w:p>
    <w:p w14:paraId="18AEFE0A" w14:textId="77777777" w:rsidR="00B17DBB" w:rsidRPr="000B6114" w:rsidRDefault="00B17DBB" w:rsidP="00B17DBB">
      <w:pPr>
        <w:shd w:val="clear" w:color="auto" w:fill="FFFFFF"/>
        <w:textAlignment w:val="baseline"/>
        <w:rPr>
          <w:rFonts w:ascii="Source Sans Pro" w:hAnsi="Source Sans Pro"/>
          <w:color w:val="000000" w:themeColor="text1"/>
          <w:sz w:val="15"/>
          <w:szCs w:val="15"/>
        </w:rPr>
      </w:pPr>
    </w:p>
    <w:p w14:paraId="0C5486AD" w14:textId="77777777" w:rsidR="00B17DBB" w:rsidRPr="008C7C0D" w:rsidRDefault="00B17DBB" w:rsidP="00B17DBB">
      <w:pPr>
        <w:shd w:val="clear" w:color="auto" w:fill="FFFFFF"/>
        <w:textAlignment w:val="baseline"/>
        <w:outlineLvl w:val="1"/>
        <w:rPr>
          <w:rFonts w:ascii="Source Sans Pro" w:eastAsia="Times New Roman" w:hAnsi="Source Sans Pro"/>
          <w:b/>
          <w:bCs/>
          <w:color w:val="000000" w:themeColor="text1"/>
        </w:rPr>
      </w:pPr>
      <w:r w:rsidRPr="008C7C0D">
        <w:rPr>
          <w:rFonts w:ascii="Source Sans Pro" w:eastAsia="Times New Roman" w:hAnsi="Source Sans Pro"/>
          <w:b/>
          <w:bCs/>
          <w:color w:val="000000" w:themeColor="text1"/>
        </w:rPr>
        <w:lastRenderedPageBreak/>
        <w:t>6. Follow Up</w:t>
      </w:r>
    </w:p>
    <w:p w14:paraId="21BF4170" w14:textId="77777777" w:rsidR="00B17DBB" w:rsidRPr="008C7C0D" w:rsidRDefault="00B17DBB" w:rsidP="00B17DBB">
      <w:pPr>
        <w:shd w:val="clear" w:color="auto" w:fill="FFFFFF"/>
        <w:textAlignment w:val="baseline"/>
        <w:rPr>
          <w:rFonts w:ascii="Source Sans Pro" w:hAnsi="Source Sans Pro"/>
          <w:color w:val="000000" w:themeColor="text1"/>
        </w:rPr>
      </w:pPr>
      <w:r w:rsidRPr="008C7C0D">
        <w:rPr>
          <w:rFonts w:ascii="Source Sans Pro" w:hAnsi="Source Sans Pro"/>
          <w:color w:val="000000" w:themeColor="text1"/>
        </w:rPr>
        <w:t>Email the Music Director or On-Air Talent (or whomever your contact is) to follow up about your music and find out what they think after you’ve given them some time to review it.</w:t>
      </w:r>
    </w:p>
    <w:p w14:paraId="18FCAEFE" w14:textId="77777777" w:rsidR="006B6A2C" w:rsidRPr="000B6114" w:rsidRDefault="006B6A2C" w:rsidP="00B17DBB">
      <w:pPr>
        <w:shd w:val="clear" w:color="auto" w:fill="FFFFFF"/>
        <w:textAlignment w:val="baseline"/>
        <w:rPr>
          <w:rFonts w:ascii="Source Sans Pro" w:hAnsi="Source Sans Pro"/>
          <w:color w:val="000000" w:themeColor="text1"/>
          <w:sz w:val="10"/>
          <w:szCs w:val="10"/>
        </w:rPr>
      </w:pPr>
    </w:p>
    <w:p w14:paraId="413E2E12" w14:textId="453CED8D" w:rsidR="00B17DBB" w:rsidRPr="008C7C0D" w:rsidRDefault="006B6A2C" w:rsidP="006B6A2C">
      <w:pPr>
        <w:pStyle w:val="Heading3"/>
        <w:rPr>
          <w:rFonts w:ascii="Source Sans Pro" w:hAnsi="Source Sans Pro"/>
          <w:b/>
          <w:color w:val="000000" w:themeColor="text1"/>
        </w:rPr>
      </w:pPr>
      <w:r w:rsidRPr="008C7C0D">
        <w:rPr>
          <w:rFonts w:ascii="Source Sans Pro" w:hAnsi="Source Sans Pro"/>
          <w:b/>
          <w:color w:val="000000" w:themeColor="text1"/>
        </w:rPr>
        <w:t>Commercial</w:t>
      </w:r>
      <w:r w:rsidR="00B17DBB" w:rsidRPr="008C7C0D">
        <w:rPr>
          <w:rFonts w:ascii="Source Sans Pro" w:hAnsi="Source Sans Pro"/>
          <w:b/>
          <w:color w:val="000000" w:themeColor="text1"/>
        </w:rPr>
        <w:t xml:space="preserve"> </w:t>
      </w:r>
      <w:r w:rsidR="003F5511" w:rsidRPr="008C7C0D">
        <w:rPr>
          <w:rFonts w:ascii="Source Sans Pro" w:hAnsi="Source Sans Pro"/>
          <w:b/>
          <w:color w:val="000000" w:themeColor="text1"/>
        </w:rPr>
        <w:t>Radio</w:t>
      </w:r>
    </w:p>
    <w:p w14:paraId="097A2DDA" w14:textId="77777777" w:rsidR="00B17DBB" w:rsidRPr="008C7C0D" w:rsidRDefault="00B17DBB" w:rsidP="006B6A2C">
      <w:pPr>
        <w:rPr>
          <w:rFonts w:ascii="Source Sans Pro" w:hAnsi="Source Sans Pro"/>
          <w:color w:val="000000" w:themeColor="text1"/>
        </w:rPr>
      </w:pPr>
      <w:r w:rsidRPr="008C7C0D">
        <w:rPr>
          <w:rFonts w:ascii="Source Sans Pro" w:hAnsi="Source Sans Pro"/>
          <w:color w:val="000000" w:themeColor="text1"/>
        </w:rPr>
        <w:t>Before we get into how to get your music on commercial radio let’s quickly go over radio formats. A radio "format" classifies the type of music that is played on that station, the overall content and style of the station, and the target audience. Generally, Commercial, Community, Internet and On-Demand Radio Stations all go by these formats. Additionally, Canada has fewer formats than the US, where some are a combination of the US formats (as you'll see below these descriptions).</w:t>
      </w:r>
    </w:p>
    <w:p w14:paraId="2F3DB859" w14:textId="77777777" w:rsidR="00B17DBB" w:rsidRPr="008C7C0D" w:rsidRDefault="00B17DBB" w:rsidP="00B17DBB">
      <w:pPr>
        <w:pStyle w:val="NormalWeb"/>
        <w:spacing w:after="0" w:afterAutospacing="0"/>
        <w:rPr>
          <w:rFonts w:ascii="Source Sans Pro" w:hAnsi="Source Sans Pro"/>
          <w:b/>
          <w:color w:val="000000" w:themeColor="text1"/>
        </w:rPr>
      </w:pPr>
      <w:r w:rsidRPr="008C7C0D">
        <w:rPr>
          <w:rFonts w:ascii="Source Sans Pro" w:hAnsi="Source Sans Pro"/>
          <w:b/>
          <w:color w:val="000000" w:themeColor="text1"/>
        </w:rPr>
        <w:t>US Radio Formats</w:t>
      </w:r>
    </w:p>
    <w:p w14:paraId="6DD5F1FD"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Top 40 / CHR (Contemporary Hit Radio)</w:t>
      </w:r>
    </w:p>
    <w:p w14:paraId="43B177F0"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Urban </w:t>
      </w:r>
    </w:p>
    <w:p w14:paraId="0A5303F0"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Urban AC (Urban Adult Contemporary)</w:t>
      </w:r>
    </w:p>
    <w:p w14:paraId="2DCAC82F"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Hot AC (Hot Adult Contemporary) </w:t>
      </w:r>
    </w:p>
    <w:p w14:paraId="576E7D2D"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Fonts w:ascii="Source Sans Pro" w:eastAsia="Times New Roman" w:hAnsi="Source Sans Pro"/>
          <w:color w:val="000000" w:themeColor="text1"/>
        </w:rPr>
        <w:t>Top 40</w:t>
      </w:r>
    </w:p>
    <w:p w14:paraId="44C519D7"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AC (Adult Contemporary)</w:t>
      </w:r>
    </w:p>
    <w:p w14:paraId="587D158F"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Adult Rock (Triple A - Adult Album Alternative)</w:t>
      </w:r>
    </w:p>
    <w:p w14:paraId="51B10197"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Rock </w:t>
      </w:r>
    </w:p>
    <w:p w14:paraId="0E96D440"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Alternative Rock </w:t>
      </w:r>
    </w:p>
    <w:p w14:paraId="4B595F49"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Active Rock </w:t>
      </w:r>
    </w:p>
    <w:p w14:paraId="3EA94AA9"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Classic Rock (Not tracked by Mediabase charts due to their nature)</w:t>
      </w:r>
    </w:p>
    <w:p w14:paraId="7FA218BF"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Country</w:t>
      </w:r>
    </w:p>
    <w:p w14:paraId="089C520C"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Christian</w:t>
      </w:r>
    </w:p>
    <w:p w14:paraId="7004572B"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Regional Mexican </w:t>
      </w:r>
    </w:p>
    <w:p w14:paraId="71911164"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Spanish Contemporary </w:t>
      </w:r>
    </w:p>
    <w:p w14:paraId="6555246F"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Tropical Latin </w:t>
      </w:r>
    </w:p>
    <w:p w14:paraId="0E63A0F3" w14:textId="77777777" w:rsidR="00B17DBB" w:rsidRPr="008C7C0D" w:rsidRDefault="00B17DBB" w:rsidP="0076474B">
      <w:pPr>
        <w:pStyle w:val="ListParagraph"/>
        <w:numPr>
          <w:ilvl w:val="0"/>
          <w:numId w:val="31"/>
        </w:numPr>
        <w:ind w:left="360"/>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Latin Urban</w:t>
      </w:r>
    </w:p>
    <w:p w14:paraId="1F224FF7" w14:textId="77777777" w:rsidR="00B17DBB" w:rsidRPr="008C7C0D" w:rsidRDefault="00B17DBB" w:rsidP="0076474B">
      <w:pPr>
        <w:pStyle w:val="ListParagraph"/>
        <w:numPr>
          <w:ilvl w:val="0"/>
          <w:numId w:val="31"/>
        </w:numPr>
        <w:ind w:left="360"/>
        <w:rPr>
          <w:rStyle w:val="Strong"/>
          <w:rFonts w:ascii="Source Sans Pro" w:eastAsia="Times New Roman" w:hAnsi="Source Sans Pro"/>
          <w:b w:val="0"/>
          <w:color w:val="000000" w:themeColor="text1"/>
        </w:rPr>
      </w:pPr>
      <w:r w:rsidRPr="008C7C0D">
        <w:rPr>
          <w:rStyle w:val="Strong"/>
          <w:rFonts w:ascii="Source Sans Pro" w:eastAsia="Times New Roman" w:hAnsi="Source Sans Pro"/>
          <w:b w:val="0"/>
          <w:color w:val="000000" w:themeColor="text1"/>
        </w:rPr>
        <w:t>Smooth Jazz</w:t>
      </w:r>
    </w:p>
    <w:p w14:paraId="30D2042A" w14:textId="77777777" w:rsidR="006B6A2C" w:rsidRPr="008C7C0D" w:rsidRDefault="006B6A2C" w:rsidP="00CB25B9">
      <w:pPr>
        <w:rPr>
          <w:rFonts w:ascii="Source Sans Pro" w:eastAsia="Times New Roman" w:hAnsi="Source Sans Pro"/>
          <w:bCs/>
          <w:color w:val="000000" w:themeColor="text1"/>
        </w:rPr>
      </w:pPr>
    </w:p>
    <w:p w14:paraId="0262675D" w14:textId="77777777" w:rsidR="00B17DBB" w:rsidRPr="008C7C0D" w:rsidRDefault="00B17DBB" w:rsidP="00B17DBB">
      <w:pPr>
        <w:pStyle w:val="Heading4"/>
        <w:spacing w:before="0"/>
        <w:rPr>
          <w:rFonts w:ascii="Source Sans Pro" w:eastAsia="Times New Roman" w:hAnsi="Source Sans Pro"/>
          <w:b/>
          <w:bCs/>
          <w:i w:val="0"/>
          <w:color w:val="000000" w:themeColor="text1"/>
        </w:rPr>
      </w:pPr>
      <w:r w:rsidRPr="008C7C0D">
        <w:rPr>
          <w:rFonts w:ascii="Source Sans Pro" w:eastAsia="Times New Roman" w:hAnsi="Source Sans Pro"/>
          <w:b/>
          <w:i w:val="0"/>
          <w:color w:val="000000" w:themeColor="text1"/>
        </w:rPr>
        <w:t>Canada's Radio Formats</w:t>
      </w:r>
    </w:p>
    <w:p w14:paraId="142409D8"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Top 40 (Includes Urban, Urban AC, Rhythmic) </w:t>
      </w:r>
    </w:p>
    <w:p w14:paraId="459A59A5"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Hot AC</w:t>
      </w:r>
    </w:p>
    <w:p w14:paraId="4D6DE5EF"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AC</w:t>
      </w:r>
    </w:p>
    <w:p w14:paraId="0C1AD73F"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Alternative Rock (Includes Modern/Alternative/Rock/Adult/Triple A)</w:t>
      </w:r>
    </w:p>
    <w:p w14:paraId="7CC0420E"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Active Rock </w:t>
      </w:r>
    </w:p>
    <w:p w14:paraId="76B31FCC" w14:textId="77777777"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Classic Rock (Not tracked by Mediabase charts)</w:t>
      </w:r>
    </w:p>
    <w:p w14:paraId="03D72789" w14:textId="5EEFA4F6" w:rsidR="00B17DBB" w:rsidRPr="008C7C0D" w:rsidRDefault="00B17DBB" w:rsidP="0076474B">
      <w:pPr>
        <w:pStyle w:val="ListParagraph"/>
        <w:numPr>
          <w:ilvl w:val="0"/>
          <w:numId w:val="32"/>
        </w:numPr>
        <w:rPr>
          <w:rFonts w:ascii="Source Sans Pro" w:eastAsia="Times New Roman" w:hAnsi="Source Sans Pro"/>
          <w:color w:val="000000" w:themeColor="text1"/>
        </w:rPr>
      </w:pPr>
      <w:r w:rsidRPr="008C7C0D">
        <w:rPr>
          <w:rStyle w:val="Strong"/>
          <w:rFonts w:ascii="Source Sans Pro" w:eastAsia="Times New Roman" w:hAnsi="Source Sans Pro"/>
          <w:b w:val="0"/>
          <w:color w:val="000000" w:themeColor="text1"/>
        </w:rPr>
        <w:t>Country</w:t>
      </w:r>
      <w:r w:rsidR="00CB25B9" w:rsidRPr="008C7C0D">
        <w:rPr>
          <w:rStyle w:val="Strong"/>
          <w:rFonts w:ascii="Source Sans Pro" w:eastAsia="Times New Roman" w:hAnsi="Source Sans Pro"/>
          <w:b w:val="0"/>
          <w:color w:val="000000" w:themeColor="text1"/>
        </w:rPr>
        <w:br/>
      </w:r>
    </w:p>
    <w:p w14:paraId="7014718F" w14:textId="7F13BD19" w:rsidR="00B17DBB" w:rsidRPr="008C7C0D" w:rsidRDefault="00B17DBB" w:rsidP="00B17DBB">
      <w:pPr>
        <w:pStyle w:val="Heading3"/>
        <w:rPr>
          <w:rFonts w:ascii="Source Sans Pro" w:hAnsi="Source Sans Pro"/>
          <w:b/>
          <w:color w:val="000000" w:themeColor="text1"/>
          <w:sz w:val="24"/>
        </w:rPr>
      </w:pPr>
      <w:r w:rsidRPr="008C7C0D">
        <w:rPr>
          <w:rFonts w:ascii="Source Sans Pro" w:hAnsi="Source Sans Pro"/>
          <w:b/>
          <w:color w:val="000000" w:themeColor="text1"/>
          <w:szCs w:val="32"/>
        </w:rPr>
        <w:lastRenderedPageBreak/>
        <w:t>Getting Your Music On Commercial Radio with No Money</w:t>
      </w:r>
    </w:p>
    <w:p w14:paraId="5B555D07" w14:textId="474F7B34" w:rsidR="00B17DBB" w:rsidRPr="008C7C0D" w:rsidRDefault="00B17DBB" w:rsidP="006B6A2C">
      <w:pPr>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If you have a great song that fits on the radio, it’s not as hard to get it playing on the radio as you may think. </w:t>
      </w:r>
      <w:r w:rsidRPr="008C7C0D">
        <w:rPr>
          <w:rFonts w:ascii="Source Sans Pro" w:hAnsi="Source Sans Pro"/>
          <w:color w:val="000000" w:themeColor="text1"/>
        </w:rPr>
        <w:t>Before I dove in, I thought it was going to be really tough. I thought there was some sacred procedure to getting a hold of the right people. And honestly I wondered if I could do this without a label or radio promoter. Turns out radio station people – especially receptionists – are really quite nice and open to listening to you. Now don’t get me wrong, I’m not saying it’s easy to get your songs on the radio. I’m also not saying you don’t need a label or extra promotion help to get you on the radio. That’s entirely for you to decide. I do know that this process is significantly easier and more efficient when you have 1) money or 2) a label. With even as little as just a couple hundred bucks you can pay to distribute your songs via DMDS (see next page), or you can pay a couple thousand bucks to hire a radio promoter to do everything for you (see chapter 8). Let’s say you don’t have any pennies to be putting towards radio promotion (its ok, guys), but what you do have is a little bit of time. You aren’t signed to a label, you don’t have a radio promoter, and you don’t have money to register for any radio distribution systems (such as DMDS). You are doing this all by your poor lonesome</w:t>
      </w:r>
      <w:r w:rsidR="001F3A81" w:rsidRPr="008C7C0D">
        <w:rPr>
          <w:rFonts w:ascii="Source Sans Pro" w:hAnsi="Source Sans Pro"/>
          <w:color w:val="000000" w:themeColor="text1"/>
        </w:rPr>
        <w:t>. Here is how to do it.</w:t>
      </w:r>
    </w:p>
    <w:p w14:paraId="74DECCE7"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2267A152"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1. Write A Radio Hit</w:t>
      </w:r>
    </w:p>
    <w:p w14:paraId="7CA493BD"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Now you’ll hear some people say don’t write for radio, and others will say absolutely write for radio. Ultimately, the artist has to be writing what makes them feel good, but if you want to get your music on the radio you have to be competitive with the marketplace. Meaning you have to see your music fitting in with all the top songs on the radio within your format. Study other artists that are on the radio, analyze their writing skills, figure out what is getting them on the radio. Or don’t study and just naturally have a radio hit. Whatever. Just make sure radio is for you.</w:t>
      </w:r>
    </w:p>
    <w:p w14:paraId="50C4A867"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237D633E"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2. Start Your Radio Contact Database</w:t>
      </w:r>
    </w:p>
    <w:p w14:paraId="1C55039D" w14:textId="64D43BA2" w:rsidR="00B17DBB" w:rsidRPr="008C7C0D" w:rsidRDefault="00B17DBB" w:rsidP="0076474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Use the handy-dandy excel sheet tha</w:t>
      </w:r>
      <w:r w:rsidR="006D7216" w:rsidRPr="008C7C0D">
        <w:rPr>
          <w:rFonts w:ascii="Source Sans Pro" w:eastAsia="Times New Roman" w:hAnsi="Source Sans Pro"/>
          <w:color w:val="000000" w:themeColor="text1"/>
        </w:rPr>
        <w:t>t comes with the purchase of the Artist Management Business Toolkit – see last page of book)</w:t>
      </w:r>
      <w:r w:rsidR="00CB25B9" w:rsidRPr="008C7C0D">
        <w:rPr>
          <w:rFonts w:ascii="Source Sans Pro" w:eastAsia="Times New Roman" w:hAnsi="Source Sans Pro"/>
          <w:color w:val="000000" w:themeColor="text1"/>
        </w:rPr>
        <w:t xml:space="preserve">. </w:t>
      </w:r>
    </w:p>
    <w:p w14:paraId="04785975" w14:textId="59BD809A" w:rsidR="00B17DBB" w:rsidRPr="008C7C0D" w:rsidRDefault="00B17DBB" w:rsidP="0076474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Begin to create your own database of major and small market stations based around your format. You can find all the major stations by Googling the broadcasters name with something like “Bell Radio Stations”, and so on</w:t>
      </w:r>
      <w:r w:rsidR="00CB25B9" w:rsidRPr="008C7C0D">
        <w:rPr>
          <w:rFonts w:ascii="Source Sans Pro" w:eastAsia="Times New Roman" w:hAnsi="Source Sans Pro"/>
          <w:color w:val="000000" w:themeColor="text1"/>
        </w:rPr>
        <w:t>.</w:t>
      </w:r>
    </w:p>
    <w:p w14:paraId="180C928E" w14:textId="55FB8649" w:rsidR="00B17DBB" w:rsidRPr="008C7C0D" w:rsidRDefault="00B17DBB" w:rsidP="0076474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Scroll through each of their stations and pick out the ones that fit your music style / format</w:t>
      </w:r>
      <w:r w:rsidR="00CB25B9" w:rsidRPr="008C7C0D">
        <w:rPr>
          <w:rFonts w:ascii="Source Sans Pro" w:eastAsia="Times New Roman" w:hAnsi="Source Sans Pro"/>
          <w:color w:val="000000" w:themeColor="text1"/>
        </w:rPr>
        <w:t>.</w:t>
      </w:r>
    </w:p>
    <w:p w14:paraId="355F1C24" w14:textId="2D5B7F67" w:rsidR="00B17DBB" w:rsidRPr="008C7C0D" w:rsidRDefault="00B17DBB" w:rsidP="0076474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Visit the station website, find out exactly what they are playing to make sure they’re a good fit, and click on the contact or about page for information</w:t>
      </w:r>
      <w:r w:rsidR="00CB25B9" w:rsidRPr="008C7C0D">
        <w:rPr>
          <w:rFonts w:ascii="Source Sans Pro" w:eastAsia="Times New Roman" w:hAnsi="Source Sans Pro"/>
          <w:color w:val="000000" w:themeColor="text1"/>
        </w:rPr>
        <w:t>.</w:t>
      </w:r>
    </w:p>
    <w:p w14:paraId="1CC760A8" w14:textId="2A3366F0" w:rsidR="00B17DBB" w:rsidRPr="008C7C0D" w:rsidRDefault="00B17DBB" w:rsidP="0076474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Fill out your database with the location of the station, the name of the broadcaster, the station name and number, and contact info for the Music Director or Program Director</w:t>
      </w:r>
      <w:r w:rsidR="00CB25B9" w:rsidRPr="008C7C0D">
        <w:rPr>
          <w:rFonts w:ascii="Source Sans Pro" w:eastAsia="Times New Roman" w:hAnsi="Source Sans Pro"/>
          <w:color w:val="000000" w:themeColor="text1"/>
        </w:rPr>
        <w:t>.</w:t>
      </w:r>
    </w:p>
    <w:p w14:paraId="00FD535E" w14:textId="6650B59E" w:rsidR="00B17DBB" w:rsidRPr="000B6114" w:rsidRDefault="00B17DBB" w:rsidP="00B17DBB">
      <w:pPr>
        <w:pStyle w:val="ListParagraph"/>
        <w:numPr>
          <w:ilvl w:val="0"/>
          <w:numId w:val="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If the contact information isn’t listed on the website, CALL THE STATION AND ASK FOR IT</w:t>
      </w:r>
      <w:r w:rsidR="00CB25B9" w:rsidRPr="008C7C0D">
        <w:rPr>
          <w:rFonts w:ascii="Source Sans Pro" w:eastAsia="Times New Roman" w:hAnsi="Source Sans Pro"/>
          <w:color w:val="000000" w:themeColor="text1"/>
        </w:rPr>
        <w:t>.</w:t>
      </w:r>
    </w:p>
    <w:p w14:paraId="1173FE6A"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lastRenderedPageBreak/>
        <w:t>3. Start Contacting Your Contacts</w:t>
      </w:r>
    </w:p>
    <w:p w14:paraId="29F3E401" w14:textId="77777777" w:rsidR="00B17DBB" w:rsidRPr="008C7C0D" w:rsidRDefault="00B17DBB" w:rsidP="00B17DBB">
      <w:pPr>
        <w:pStyle w:val="ListParagraph"/>
        <w:ind w:left="0"/>
        <w:rPr>
          <w:rFonts w:ascii="Source Sans Pro" w:hAnsi="Source Sans Pro"/>
          <w:color w:val="000000" w:themeColor="text1"/>
        </w:rPr>
      </w:pPr>
      <w:r w:rsidRPr="008C7C0D">
        <w:rPr>
          <w:rFonts w:ascii="Source Sans Pro" w:hAnsi="Source Sans Pro"/>
          <w:color w:val="000000" w:themeColor="text1"/>
        </w:rPr>
        <w:t>See chapter 9 for everything you need to know about contacting radio stations.</w:t>
      </w:r>
    </w:p>
    <w:p w14:paraId="0C7EC1E3" w14:textId="77777777" w:rsidR="00B17DBB" w:rsidRPr="008C7C0D" w:rsidRDefault="00B17DBB" w:rsidP="00B17DBB">
      <w:pPr>
        <w:pStyle w:val="ListParagraph"/>
        <w:ind w:left="0"/>
        <w:rPr>
          <w:rFonts w:ascii="Source Sans Pro" w:hAnsi="Source Sans Pro"/>
          <w:color w:val="000000" w:themeColor="text1"/>
        </w:rPr>
      </w:pPr>
    </w:p>
    <w:p w14:paraId="75E0D02E"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4. Wait It Out</w:t>
      </w:r>
    </w:p>
    <w:p w14:paraId="4C9F6B6F"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Building the database was the “easy” part. Once you get the contact information there are still many other waiting factors, such as:</w:t>
      </w:r>
    </w:p>
    <w:p w14:paraId="1AE96728" w14:textId="77777777"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Waiting for your contact person to listen</w:t>
      </w:r>
    </w:p>
    <w:p w14:paraId="0727173E" w14:textId="77777777"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Waiting for that person to take the song into their weekly music meeting</w:t>
      </w:r>
    </w:p>
    <w:p w14:paraId="01B3515C" w14:textId="77777777"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Hoping the team likes the song</w:t>
      </w:r>
    </w:p>
    <w:p w14:paraId="5744F3DD" w14:textId="77777777"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Waiting for your contact person to respond to let you know if they liked it</w:t>
      </w:r>
    </w:p>
    <w:p w14:paraId="0B4C3D08" w14:textId="77777777"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Hoping they like it enough that they’ll feature it or add it to rotation</w:t>
      </w:r>
    </w:p>
    <w:p w14:paraId="06CE1AED" w14:textId="7777C671" w:rsidR="00B17DBB" w:rsidRPr="008C7C0D" w:rsidRDefault="00B17DBB" w:rsidP="0076474B">
      <w:pPr>
        <w:pStyle w:val="ListParagraph"/>
        <w:numPr>
          <w:ilvl w:val="0"/>
          <w:numId w:val="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Hoping that radio listeners will like it, </w:t>
      </w:r>
      <w:r w:rsidR="005951BE" w:rsidRPr="008C7C0D">
        <w:rPr>
          <w:rFonts w:ascii="Source Sans Pro" w:eastAsia="Times New Roman" w:hAnsi="Source Sans Pro"/>
          <w:color w:val="000000" w:themeColor="text1"/>
        </w:rPr>
        <w:t>Shas am</w:t>
      </w:r>
      <w:r w:rsidRPr="008C7C0D">
        <w:rPr>
          <w:rFonts w:ascii="Source Sans Pro" w:eastAsia="Times New Roman" w:hAnsi="Source Sans Pro"/>
          <w:color w:val="000000" w:themeColor="text1"/>
        </w:rPr>
        <w:t xml:space="preserve"> it, request it, and then buy it!</w:t>
      </w:r>
    </w:p>
    <w:p w14:paraId="2BEBA05C"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0973ADFC"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5. Follow Up</w:t>
      </w:r>
    </w:p>
    <w:p w14:paraId="35E657BE" w14:textId="6922A7FE"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Not everyone has time to check every email every day. Nor does everyone have time to respond to every email when it comes in. Sometimes they are forgotten about because you didn’t have time to check it that day, and then 1000 emails pile on top of it. To stay on their minds, it’s ok to follow up. Ideally, you’re only following up when you have something new to tell them – like a new radio add. But if you don’t and you just want to check in to see if they’ve listened to it yet, then I would say contact them within the 7-14 day mark after your first email. If </w:t>
      </w:r>
      <w:r w:rsidR="005951BE" w:rsidRPr="008C7C0D">
        <w:rPr>
          <w:rFonts w:ascii="Source Sans Pro" w:hAnsi="Source Sans Pro"/>
          <w:color w:val="000000" w:themeColor="text1"/>
        </w:rPr>
        <w:t>they</w:t>
      </w:r>
      <w:r w:rsidRPr="008C7C0D">
        <w:rPr>
          <w:rFonts w:ascii="Source Sans Pro" w:hAnsi="Source Sans Pro"/>
          <w:color w:val="000000" w:themeColor="text1"/>
        </w:rPr>
        <w:t xml:space="preserve"> don’t respond after the second email, maybe wait another month or 2 before contacting them again, or re-evaluate whether or not you should be contacting that person. When they do respond, put it into your database. You’ll thank me later that you kept track of all this stuff.</w:t>
      </w:r>
    </w:p>
    <w:p w14:paraId="60C0DA87"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618C6A52"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6. Send Your Song to Mediabase</w:t>
      </w:r>
    </w:p>
    <w:p w14:paraId="62D7C09A"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Media base is the main music chart aggregator for North America. It keeps track of all the songs on the radio and sorts them by format. </w:t>
      </w:r>
    </w:p>
    <w:p w14:paraId="0A04B49B"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71915DEC"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Send your mp3 to</w:t>
      </w:r>
      <w:r w:rsidRPr="008C7C0D">
        <w:rPr>
          <w:rStyle w:val="apple-converted-space"/>
          <w:rFonts w:ascii="Source Sans Pro" w:hAnsi="Source Sans Pro"/>
          <w:color w:val="000000" w:themeColor="text1"/>
        </w:rPr>
        <w:t> </w:t>
      </w:r>
      <w:r w:rsidRPr="008C7C0D">
        <w:rPr>
          <w:rStyle w:val="Emphasis"/>
          <w:rFonts w:ascii="Source Sans Pro" w:hAnsi="Source Sans Pro"/>
          <w:color w:val="000000" w:themeColor="text1"/>
          <w:bdr w:val="none" w:sz="0" w:space="0" w:color="auto" w:frame="1"/>
        </w:rPr>
        <w:t>encoding@mediabase.com</w:t>
      </w:r>
      <w:r w:rsidRPr="008C7C0D">
        <w:rPr>
          <w:rStyle w:val="apple-converted-space"/>
          <w:rFonts w:ascii="Source Sans Pro" w:hAnsi="Source Sans Pro"/>
          <w:color w:val="000000" w:themeColor="text1"/>
        </w:rPr>
        <w:t> </w:t>
      </w:r>
      <w:r w:rsidRPr="008C7C0D">
        <w:rPr>
          <w:rFonts w:ascii="Source Sans Pro" w:hAnsi="Source Sans Pro"/>
          <w:color w:val="000000" w:themeColor="text1"/>
        </w:rPr>
        <w:t>asap. Include the artist name, song title, label name (or Indie) and if the song is Canadian Content (Cancon/MAPL) and the radio release date.</w:t>
      </w:r>
    </w:p>
    <w:p w14:paraId="2E65EAE4"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Now, I would suggest you send your song to this email before getting radio play, no matter your genre. It might make their lives easier so they don’t have to track you down. If you’re wondering how you get reports from Mediabase, it’ll cost about $200 US per month to be a subscriber if you’re an independent.</w:t>
      </w:r>
    </w:p>
    <w:p w14:paraId="17AE9CF2" w14:textId="77777777" w:rsidR="006B6A2C" w:rsidRPr="008C7C0D" w:rsidRDefault="006B6A2C" w:rsidP="00B17DBB">
      <w:pPr>
        <w:pStyle w:val="Heading3"/>
        <w:rPr>
          <w:rFonts w:ascii="Source Sans Pro" w:hAnsi="Source Sans Pro"/>
          <w:color w:val="000000" w:themeColor="text1"/>
          <w:sz w:val="24"/>
        </w:rPr>
      </w:pPr>
    </w:p>
    <w:p w14:paraId="682E337F" w14:textId="7FDC6C8F" w:rsidR="006B6A2C" w:rsidRPr="008C7C0D" w:rsidRDefault="006B6A2C" w:rsidP="006B6A2C">
      <w:pPr>
        <w:pStyle w:val="Heading3"/>
        <w:rPr>
          <w:rFonts w:ascii="Source Sans Pro" w:hAnsi="Source Sans Pro"/>
          <w:b/>
          <w:color w:val="000000" w:themeColor="text1"/>
        </w:rPr>
      </w:pPr>
      <w:r w:rsidRPr="008C7C0D">
        <w:rPr>
          <w:rFonts w:ascii="Source Sans Pro" w:hAnsi="Source Sans Pro"/>
          <w:b/>
          <w:color w:val="000000" w:themeColor="text1"/>
        </w:rPr>
        <w:t>Getting Your Music On Com</w:t>
      </w:r>
      <w:r w:rsidR="00D06134" w:rsidRPr="008C7C0D">
        <w:rPr>
          <w:rFonts w:ascii="Source Sans Pro" w:hAnsi="Source Sans Pro"/>
          <w:b/>
          <w:color w:val="000000" w:themeColor="text1"/>
        </w:rPr>
        <w:t>mercial Radio w</w:t>
      </w:r>
      <w:r w:rsidRPr="008C7C0D">
        <w:rPr>
          <w:rFonts w:ascii="Source Sans Pro" w:hAnsi="Source Sans Pro"/>
          <w:b/>
          <w:color w:val="000000" w:themeColor="text1"/>
        </w:rPr>
        <w:t>ith Money</w:t>
      </w:r>
    </w:p>
    <w:p w14:paraId="20E2BAC3"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Sending your music manually as described above is quite laborious and takes a LOT of time. So if you have a little bit of money (let’s say $300-1300 depending on your music format) it’s a great idea to do your own radio promotion with DMDS to save you that labour and time. </w:t>
      </w:r>
    </w:p>
    <w:p w14:paraId="3523970B"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3166506C" w14:textId="77777777"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lastRenderedPageBreak/>
        <w:t>What is DMDS?</w:t>
      </w:r>
    </w:p>
    <w:p w14:paraId="43B05E18" w14:textId="4E77578E"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DMDS (Digital Media Distribution System) delivers your music tracks and promo materials directly to radio stations in Canada and the US. It’s free to register and only takes a few seconds. What they do is develop “destination packages” that are categorized by each radio format, so when you want to send your music to a certain format (in short, where your style of music fits in), you select that package, pay for it, and they instantly ship it off to those stations/contacts. They also give you the option of targeting BDS/Mediabase monitored stations (the stations where spins are monitored to create radio format charts), or sending to all stations within your format.</w:t>
      </w:r>
      <w:r w:rsidR="00846DDF" w:rsidRPr="008C7C0D">
        <w:rPr>
          <w:rFonts w:ascii="Source Sans Pro" w:hAnsi="Source Sans Pro"/>
          <w:color w:val="000000" w:themeColor="text1"/>
        </w:rPr>
        <w:br/>
      </w:r>
    </w:p>
    <w:p w14:paraId="6016A598"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1. Sign Up Online</w:t>
      </w:r>
    </w:p>
    <w:p w14:paraId="5FDBA11E"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First you need to</w:t>
      </w:r>
      <w:r w:rsidRPr="008C7C0D">
        <w:rPr>
          <w:rStyle w:val="apple-converted-space"/>
          <w:rFonts w:ascii="Source Sans Pro" w:hAnsi="Source Sans Pro"/>
          <w:color w:val="000000" w:themeColor="text1"/>
        </w:rPr>
        <w:t> </w:t>
      </w:r>
      <w:hyperlink r:id="rId23" w:history="1">
        <w:r w:rsidRPr="008C7C0D">
          <w:rPr>
            <w:rStyle w:val="Hyperlink"/>
            <w:rFonts w:ascii="Source Sans Pro" w:hAnsi="Source Sans Pro"/>
            <w:color w:val="000000" w:themeColor="text1"/>
            <w:bdr w:val="none" w:sz="0" w:space="0" w:color="auto" w:frame="1"/>
          </w:rPr>
          <w:t>sign up and create a profile for your company/artist</w:t>
        </w:r>
      </w:hyperlink>
      <w:r w:rsidRPr="008C7C0D">
        <w:rPr>
          <w:rFonts w:ascii="Source Sans Pro" w:hAnsi="Source Sans Pro"/>
          <w:color w:val="000000" w:themeColor="text1"/>
          <w:bdr w:val="none" w:sz="0" w:space="0" w:color="auto" w:frame="1"/>
        </w:rPr>
        <w:t xml:space="preserve"> </w:t>
      </w:r>
      <w:r w:rsidRPr="008C7C0D">
        <w:rPr>
          <w:rFonts w:ascii="Source Sans Pro" w:hAnsi="Source Sans Pro"/>
          <w:color w:val="000000" w:themeColor="text1"/>
        </w:rPr>
        <w:t>(smarturl.it/dmdssignup). Signing up is free and only takes a few moments. Once you confirm your registration, you’ll want to start uploading all of your information. The links on the website to upload wouldn’t work for me, so I downloaded the DMDS app for the computer. It makes uploading your music easy and fast and only takes a few minutes to download depending on your internet connection. I would do a quick Internet search or contact Yangaroo for the most up to date app download link.</w:t>
      </w:r>
    </w:p>
    <w:p w14:paraId="07C0E121"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0D8971AE"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2. Upload Your Information</w:t>
      </w:r>
    </w:p>
    <w:p w14:paraId="6CDAC6A6" w14:textId="77777777" w:rsidR="00B17DBB" w:rsidRPr="008C7C0D" w:rsidRDefault="00B17DBB" w:rsidP="0076474B">
      <w:pPr>
        <w:pStyle w:val="ListParagraph"/>
        <w:numPr>
          <w:ilvl w:val="0"/>
          <w:numId w:val="19"/>
        </w:numPr>
        <w:shd w:val="clear" w:color="auto" w:fill="FFFFFF"/>
        <w:textAlignment w:val="baseline"/>
        <w:rPr>
          <w:rFonts w:ascii="Source Sans Pro" w:eastAsia="Times New Roman" w:hAnsi="Source Sans Pro"/>
          <w:color w:val="000000" w:themeColor="text1"/>
        </w:rPr>
        <w:sectPr w:rsidR="00B17DBB" w:rsidRPr="008C7C0D" w:rsidSect="00E478FE">
          <w:headerReference w:type="even" r:id="rId24"/>
          <w:headerReference w:type="default" r:id="rId25"/>
          <w:footerReference w:type="even" r:id="rId26"/>
          <w:footerReference w:type="default" r:id="rId27"/>
          <w:pgSz w:w="12240" w:h="15840"/>
          <w:pgMar w:top="1440" w:right="1440" w:bottom="1440" w:left="1440" w:header="708" w:footer="708" w:gutter="0"/>
          <w:cols w:space="708"/>
          <w:titlePg/>
          <w:docGrid w:linePitch="360"/>
        </w:sectPr>
      </w:pPr>
    </w:p>
    <w:p w14:paraId="2003AF1D"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Song File (must be WAV)</w:t>
      </w:r>
    </w:p>
    <w:p w14:paraId="4861B916"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 Art</w:t>
      </w:r>
    </w:p>
    <w:p w14:paraId="68065AC1"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 Title</w:t>
      </w:r>
    </w:p>
    <w:p w14:paraId="56D48F2E"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Artist</w:t>
      </w:r>
    </w:p>
    <w:p w14:paraId="3385B539"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Album</w:t>
      </w:r>
    </w:p>
    <w:p w14:paraId="2B86198F"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UPC and ISRC Codes</w:t>
      </w:r>
    </w:p>
    <w:p w14:paraId="528F5239"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Length</w:t>
      </w:r>
    </w:p>
    <w:p w14:paraId="5F52354A"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Genre</w:t>
      </w:r>
    </w:p>
    <w:p w14:paraId="6FD336E4"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Composer</w:t>
      </w:r>
    </w:p>
    <w:p w14:paraId="14EDAEF5"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Track no</w:t>
      </w:r>
    </w:p>
    <w:p w14:paraId="7D5DB6A8"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Disc no</w:t>
      </w:r>
    </w:p>
    <w:p w14:paraId="0F353A14"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Songwriter</w:t>
      </w:r>
    </w:p>
    <w:p w14:paraId="0801CC3D"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Publisher</w:t>
      </w:r>
    </w:p>
    <w:p w14:paraId="4804F1C3"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Producer</w:t>
      </w:r>
    </w:p>
    <w:p w14:paraId="00BBA920"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Contributing artists</w:t>
      </w:r>
    </w:p>
    <w:p w14:paraId="3A53D797"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Website</w:t>
      </w:r>
    </w:p>
    <w:p w14:paraId="3D8280B7"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Video Link</w:t>
      </w:r>
    </w:p>
    <w:p w14:paraId="5290CF03"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Publicity</w:t>
      </w:r>
    </w:p>
    <w:p w14:paraId="18627A76"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Copyright owners</w:t>
      </w:r>
    </w:p>
    <w:p w14:paraId="1500C894" w14:textId="48786C6D"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Lyrics rating (</w:t>
      </w:r>
      <w:r w:rsidR="005951BE" w:rsidRPr="008C7C0D">
        <w:rPr>
          <w:rFonts w:ascii="Source Sans Pro" w:eastAsia="Times New Roman" w:hAnsi="Source Sans Pro"/>
          <w:color w:val="000000" w:themeColor="text1"/>
        </w:rPr>
        <w:t>explicit</w:t>
      </w:r>
      <w:r w:rsidRPr="008C7C0D">
        <w:rPr>
          <w:rFonts w:ascii="Source Sans Pro" w:eastAsia="Times New Roman" w:hAnsi="Source Sans Pro"/>
          <w:color w:val="000000" w:themeColor="text1"/>
        </w:rPr>
        <w:t xml:space="preserve"> vs. non explicit)</w:t>
      </w:r>
    </w:p>
    <w:p w14:paraId="5A1B82B9"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Copyright date (the date it was written)</w:t>
      </w:r>
    </w:p>
    <w:p w14:paraId="6C72CC72"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BMP</w:t>
      </w:r>
    </w:p>
    <w:p w14:paraId="0B1A1812" w14:textId="77777777"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Intro and Outro (cold, fadeout, cold fade)</w:t>
      </w:r>
    </w:p>
    <w:p w14:paraId="30282A79" w14:textId="77777777" w:rsidR="00571477"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Grid number</w:t>
      </w:r>
    </w:p>
    <w:p w14:paraId="4993A253" w14:textId="5D41AAEC" w:rsidR="00B17DBB" w:rsidRPr="008C7C0D" w:rsidRDefault="00B17DBB" w:rsidP="0076474B">
      <w:pPr>
        <w:pStyle w:val="ListParagraph"/>
        <w:numPr>
          <w:ilvl w:val="0"/>
          <w:numId w:val="91"/>
        </w:numPr>
        <w:shd w:val="clear" w:color="auto" w:fill="FFFFFF"/>
        <w:textAlignment w:val="baseline"/>
        <w:rPr>
          <w:rFonts w:ascii="Source Sans Pro" w:eastAsia="Times New Roman" w:hAnsi="Source Sans Pro"/>
          <w:color w:val="000000" w:themeColor="text1"/>
        </w:rPr>
        <w:sectPr w:rsidR="00B17DBB" w:rsidRPr="008C7C0D" w:rsidSect="000B6114">
          <w:type w:val="continuous"/>
          <w:pgSz w:w="12240" w:h="15840"/>
          <w:pgMar w:top="1440" w:right="1440" w:bottom="1440" w:left="1440" w:header="708" w:footer="708" w:gutter="0"/>
          <w:cols w:num="2" w:space="708"/>
          <w:docGrid w:linePitch="360"/>
        </w:sectPr>
      </w:pPr>
      <w:r w:rsidRPr="008C7C0D">
        <w:rPr>
          <w:rFonts w:ascii="Source Sans Pro" w:eastAsia="Times New Roman" w:hAnsi="Source Sans Pro"/>
          <w:color w:val="000000" w:themeColor="text1"/>
        </w:rPr>
        <w:t>CANCON (f</w:t>
      </w:r>
      <w:r w:rsidR="002979EB" w:rsidRPr="008C7C0D">
        <w:rPr>
          <w:rFonts w:ascii="Source Sans Pro" w:eastAsia="Times New Roman" w:hAnsi="Source Sans Pro"/>
          <w:color w:val="000000" w:themeColor="text1"/>
        </w:rPr>
        <w:t xml:space="preserve">or Canadians): Full, Partial or </w:t>
      </w:r>
      <w:r w:rsidRPr="008C7C0D">
        <w:rPr>
          <w:rFonts w:ascii="Source Sans Pro" w:eastAsia="Times New Roman" w:hAnsi="Source Sans Pro"/>
          <w:color w:val="000000" w:themeColor="text1"/>
        </w:rPr>
        <w:t>Non for each category of</w:t>
      </w:r>
      <w:r w:rsidRPr="008C7C0D">
        <w:rPr>
          <w:rStyle w:val="apple-converted-space"/>
          <w:rFonts w:ascii="Source Sans Pro" w:eastAsia="Times New Roman" w:hAnsi="Source Sans Pro"/>
          <w:color w:val="000000" w:themeColor="text1"/>
        </w:rPr>
        <w:t> </w:t>
      </w:r>
      <w:r w:rsidRPr="008C7C0D">
        <w:rPr>
          <w:rFonts w:ascii="Source Sans Pro" w:eastAsia="Times New Roman" w:hAnsi="Source Sans Pro"/>
          <w:color w:val="000000" w:themeColor="text1"/>
          <w:bdr w:val="none" w:sz="0" w:space="0" w:color="auto" w:frame="1"/>
        </w:rPr>
        <w:t>MA</w:t>
      </w:r>
      <w:r w:rsidR="002979EB" w:rsidRPr="008C7C0D">
        <w:rPr>
          <w:rFonts w:ascii="Source Sans Pro" w:eastAsia="Times New Roman" w:hAnsi="Source Sans Pro"/>
          <w:color w:val="000000" w:themeColor="text1"/>
          <w:bdr w:val="none" w:sz="0" w:space="0" w:color="auto" w:frame="1"/>
        </w:rPr>
        <w:t>PL (Music, Artist, Performance, Lyrics) – see below</w:t>
      </w:r>
    </w:p>
    <w:p w14:paraId="5342F669" w14:textId="77777777" w:rsidR="002979EB" w:rsidRPr="008C7C0D" w:rsidRDefault="002979EB" w:rsidP="00571477">
      <w:pPr>
        <w:pStyle w:val="NormalWeb"/>
        <w:shd w:val="clear" w:color="auto" w:fill="FFFFFF"/>
        <w:spacing w:before="0" w:beforeAutospacing="0" w:after="0" w:afterAutospacing="0"/>
        <w:textAlignment w:val="baseline"/>
        <w:rPr>
          <w:rFonts w:ascii="Source Sans Pro" w:hAnsi="Source Sans Pro"/>
          <w:color w:val="000000" w:themeColor="text1"/>
        </w:rPr>
        <w:sectPr w:rsidR="002979EB" w:rsidRPr="008C7C0D" w:rsidSect="005C0C25">
          <w:pgSz w:w="12240" w:h="15840"/>
          <w:pgMar w:top="1440" w:right="1440" w:bottom="1440" w:left="1440" w:header="708" w:footer="708" w:gutter="0"/>
          <w:cols w:space="708"/>
          <w:docGrid w:linePitch="360"/>
        </w:sectPr>
      </w:pPr>
    </w:p>
    <w:p w14:paraId="1561CE41" w14:textId="1D5B5119" w:rsidR="00B17DBB" w:rsidRPr="008C7C0D" w:rsidRDefault="00571477" w:rsidP="00571477">
      <w:pPr>
        <w:pStyle w:val="NormalWeb"/>
        <w:shd w:val="clear" w:color="auto" w:fill="FFFFFF"/>
        <w:spacing w:before="0" w:beforeAutospacing="0" w:after="0" w:afterAutospacing="0"/>
        <w:textAlignment w:val="baseline"/>
        <w:rPr>
          <w:rFonts w:ascii="Source Sans Pro" w:hAnsi="Source Sans Pro"/>
          <w:color w:val="000000" w:themeColor="text1"/>
        </w:rPr>
      </w:pPr>
      <w:r w:rsidRPr="000B6114">
        <w:rPr>
          <w:rFonts w:ascii="Source Sans Pro" w:hAnsi="Source Sans Pro"/>
          <w:b/>
          <w:color w:val="000000" w:themeColor="text1"/>
        </w:rPr>
        <w:lastRenderedPageBreak/>
        <w:t>Notes:</w:t>
      </w:r>
      <w:r w:rsidRPr="008C7C0D">
        <w:rPr>
          <w:rFonts w:ascii="Source Sans Pro" w:hAnsi="Source Sans Pro"/>
          <w:color w:val="000000" w:themeColor="text1"/>
        </w:rPr>
        <w:t xml:space="preserve"> </w:t>
      </w:r>
      <w:r w:rsidRPr="008C7C0D">
        <w:rPr>
          <w:rFonts w:ascii="Source Sans Pro" w:hAnsi="Source Sans Pro"/>
          <w:color w:val="000000" w:themeColor="text1"/>
        </w:rPr>
        <w:br/>
      </w:r>
      <w:r w:rsidR="00B17DBB" w:rsidRPr="008C7C0D">
        <w:rPr>
          <w:rFonts w:ascii="Source Sans Pro" w:hAnsi="Source Sans Pro"/>
          <w:color w:val="000000" w:themeColor="text1"/>
        </w:rPr>
        <w:t>Make sure you upload the absolute best quality files of both the songs and your artwork.</w:t>
      </w:r>
      <w:r w:rsidRPr="008C7C0D">
        <w:rPr>
          <w:rFonts w:ascii="Source Sans Pro" w:hAnsi="Source Sans Pro"/>
          <w:color w:val="000000" w:themeColor="text1"/>
        </w:rPr>
        <w:br/>
      </w:r>
    </w:p>
    <w:p w14:paraId="7A92CFDB" w14:textId="0C3C33EA"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UPC / ISRC: These codes are automatically created once you register your song for distribution. You can </w:t>
      </w:r>
      <w:hyperlink r:id="rId28" w:history="1">
        <w:r w:rsidRPr="008C7C0D">
          <w:rPr>
            <w:rStyle w:val="Hyperlink"/>
            <w:rFonts w:ascii="Source Sans Pro" w:hAnsi="Source Sans Pro"/>
            <w:color w:val="000000" w:themeColor="text1"/>
          </w:rPr>
          <w:t>easily distribute your music online via TuneCore</w:t>
        </w:r>
      </w:hyperlink>
      <w:r w:rsidRPr="008C7C0D">
        <w:rPr>
          <w:rFonts w:ascii="Source Sans Pro" w:hAnsi="Source Sans Pro"/>
          <w:color w:val="000000" w:themeColor="text1"/>
        </w:rPr>
        <w:t xml:space="preserve"> (smarturl.it/e-tunecore) and get your codes from there. </w:t>
      </w:r>
      <w:r w:rsidR="00571477" w:rsidRPr="008C7C0D">
        <w:rPr>
          <w:rFonts w:ascii="Source Sans Pro" w:hAnsi="Source Sans Pro"/>
          <w:color w:val="000000" w:themeColor="text1"/>
        </w:rPr>
        <w:br/>
      </w:r>
    </w:p>
    <w:p w14:paraId="6D3D0894" w14:textId="546D46EF"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CANCON</w:t>
      </w:r>
      <w:r w:rsidR="002979EB" w:rsidRPr="008C7C0D">
        <w:rPr>
          <w:rFonts w:ascii="Source Sans Pro" w:hAnsi="Source Sans Pro"/>
          <w:color w:val="000000" w:themeColor="text1"/>
        </w:rPr>
        <w:t>/MAPL</w:t>
      </w:r>
      <w:r w:rsidRPr="008C7C0D">
        <w:rPr>
          <w:rFonts w:ascii="Source Sans Pro" w:hAnsi="Source Sans Pro"/>
          <w:color w:val="000000" w:themeColor="text1"/>
        </w:rPr>
        <w:t xml:space="preserve">: In order to count as </w:t>
      </w:r>
      <w:r w:rsidR="002979EB" w:rsidRPr="008C7C0D">
        <w:rPr>
          <w:rFonts w:ascii="Source Sans Pro" w:hAnsi="Source Sans Pro"/>
          <w:color w:val="000000" w:themeColor="text1"/>
        </w:rPr>
        <w:t>CANCON, short form for ‘</w:t>
      </w:r>
      <w:r w:rsidRPr="008C7C0D">
        <w:rPr>
          <w:rFonts w:ascii="Source Sans Pro" w:hAnsi="Source Sans Pro"/>
          <w:color w:val="000000" w:themeColor="text1"/>
        </w:rPr>
        <w:t>Canadian Content</w:t>
      </w:r>
      <w:r w:rsidR="002979EB" w:rsidRPr="008C7C0D">
        <w:rPr>
          <w:rFonts w:ascii="Source Sans Pro" w:hAnsi="Source Sans Pro"/>
          <w:color w:val="000000" w:themeColor="text1"/>
        </w:rPr>
        <w:t xml:space="preserve">’, </w:t>
      </w:r>
      <w:r w:rsidRPr="008C7C0D">
        <w:rPr>
          <w:rFonts w:ascii="Source Sans Pro" w:hAnsi="Source Sans Pro"/>
          <w:color w:val="000000" w:themeColor="text1"/>
        </w:rPr>
        <w:t>your song must f</w:t>
      </w:r>
      <w:r w:rsidR="002979EB" w:rsidRPr="008C7C0D">
        <w:rPr>
          <w:rFonts w:ascii="Source Sans Pro" w:hAnsi="Source Sans Pro"/>
          <w:color w:val="000000" w:themeColor="text1"/>
        </w:rPr>
        <w:t xml:space="preserve">ulfill 2 of the MAPL categories (Music, Artist, Performance, Lyrics). Meaning 2 of those categories must be “made in Canada”. All of Canada’s private radio broadcasters are required to play a certain amount of Canadian content, so if your music counts as CANCON, then you may get some doors opened faster. </w:t>
      </w:r>
    </w:p>
    <w:p w14:paraId="597F1811"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color w:val="000000" w:themeColor="text1"/>
          <w:sz w:val="24"/>
        </w:rPr>
      </w:pPr>
    </w:p>
    <w:p w14:paraId="7BCB1937" w14:textId="77777777" w:rsidR="00B17DBB" w:rsidRPr="008C7C0D" w:rsidRDefault="00B17DBB" w:rsidP="00B17DBB">
      <w:pPr>
        <w:pStyle w:val="Heading3"/>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3. Select Destination Packages</w:t>
      </w:r>
    </w:p>
    <w:p w14:paraId="39935967" w14:textId="26AFAA2E" w:rsidR="003F5511"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DMDS pricing is dependent on the number of destinations in each package. A “destination” is a radio station. If there are multiple contacts at a station, DMDS delivers to each of the contacts. Each format costs anywhere from $50 – $600. Meaning they’ll distribute the song to all stations across Canada or US (whichever you choose) that fit that format. For example, Canada CHR/Top 40 Format costs $495 at the time of this writing, which includes 149 radio stations across the country. Visit </w:t>
      </w:r>
      <w:hyperlink r:id="rId29" w:history="1">
        <w:r w:rsidRPr="008C7C0D">
          <w:rPr>
            <w:rStyle w:val="Hyperlink"/>
            <w:rFonts w:ascii="Source Sans Pro" w:hAnsi="Source Sans Pro"/>
            <w:color w:val="000000" w:themeColor="text1"/>
          </w:rPr>
          <w:t>this page at dmds.com</w:t>
        </w:r>
      </w:hyperlink>
      <w:r w:rsidRPr="008C7C0D">
        <w:rPr>
          <w:rFonts w:ascii="Source Sans Pro" w:hAnsi="Source Sans Pro"/>
          <w:color w:val="000000" w:themeColor="text1"/>
        </w:rPr>
        <w:t xml:space="preserve"> for more information (smarturl.it/e-dmds-pricing).</w:t>
      </w:r>
    </w:p>
    <w:p w14:paraId="64D99929" w14:textId="5DDAA734" w:rsidR="00B17DBB" w:rsidRPr="008C7C0D" w:rsidRDefault="003F5511" w:rsidP="003F5511">
      <w:pPr>
        <w:rPr>
          <w:rFonts w:ascii="Source Sans Pro" w:hAnsi="Source Sans Pro"/>
          <w:color w:val="000000" w:themeColor="text1"/>
        </w:rPr>
      </w:pPr>
      <w:r w:rsidRPr="008C7C0D">
        <w:rPr>
          <w:rFonts w:ascii="Source Sans Pro" w:hAnsi="Source Sans Pro"/>
          <w:color w:val="000000" w:themeColor="text1"/>
        </w:rPr>
        <w:br w:type="page"/>
      </w:r>
    </w:p>
    <w:p w14:paraId="79F64EE0" w14:textId="179A4347" w:rsidR="00B17DBB" w:rsidRPr="008C7C0D" w:rsidRDefault="003F5511" w:rsidP="00571477">
      <w:pPr>
        <w:pStyle w:val="Heading3"/>
        <w:rPr>
          <w:rFonts w:ascii="Source Sans Pro" w:hAnsi="Source Sans Pro"/>
          <w:b/>
          <w:color w:val="000000" w:themeColor="text1"/>
          <w:sz w:val="40"/>
          <w:szCs w:val="40"/>
        </w:rPr>
      </w:pPr>
      <w:r w:rsidRPr="008C7C0D">
        <w:rPr>
          <w:rFonts w:ascii="Source Sans Pro" w:hAnsi="Source Sans Pro"/>
          <w:b/>
          <w:color w:val="000000" w:themeColor="text1"/>
          <w:sz w:val="40"/>
          <w:szCs w:val="40"/>
        </w:rPr>
        <w:lastRenderedPageBreak/>
        <w:t xml:space="preserve">Chapter 12 C: </w:t>
      </w:r>
      <w:r w:rsidR="00B17DBB" w:rsidRPr="008C7C0D">
        <w:rPr>
          <w:rFonts w:ascii="Source Sans Pro" w:hAnsi="Source Sans Pro"/>
          <w:b/>
          <w:color w:val="000000" w:themeColor="text1"/>
          <w:sz w:val="40"/>
          <w:szCs w:val="40"/>
        </w:rPr>
        <w:t>L</w:t>
      </w:r>
      <w:r w:rsidR="00BA23F1" w:rsidRPr="008C7C0D">
        <w:rPr>
          <w:rFonts w:ascii="Source Sans Pro" w:hAnsi="Source Sans Pro"/>
          <w:b/>
          <w:color w:val="000000" w:themeColor="text1"/>
          <w:sz w:val="40"/>
          <w:szCs w:val="40"/>
        </w:rPr>
        <w:t xml:space="preserve">IVE PERFORMANCE </w:t>
      </w:r>
      <w:r w:rsidRPr="008C7C0D">
        <w:rPr>
          <w:rFonts w:ascii="Source Sans Pro" w:hAnsi="Source Sans Pro"/>
          <w:b/>
          <w:color w:val="000000" w:themeColor="text1"/>
          <w:sz w:val="40"/>
          <w:szCs w:val="40"/>
        </w:rPr>
        <w:br/>
      </w:r>
    </w:p>
    <w:p w14:paraId="793CD2D2"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Mostly likely, you’ll want to go on tour to support the release of a new album, or even to support a single that’s getting a lot of traction. Touring is just as important as making the album if you want to reach your fans and make money. The goals of your tour other than making money (and as a beginner you’re most likely going to lose money), are to become better known, reach more fans, sell more albums, build your performance skills, and further your career in general. Not to mention… managers, agents and labels don’t want to work with artists who won’t tour. You might not necessarily be ready to tour, but there are lots of other ways to perform regularly, locally, and make some bucks.</w:t>
      </w:r>
    </w:p>
    <w:p w14:paraId="70E8E9AC" w14:textId="77777777" w:rsidR="00D06134" w:rsidRPr="008C7C0D" w:rsidRDefault="00D06134"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2D70AE69" w14:textId="40C29F7D" w:rsidR="00B17DBB" w:rsidRPr="008C7C0D" w:rsidRDefault="00D06134" w:rsidP="00B17DBB">
      <w:pPr>
        <w:pStyle w:val="NormalWeb"/>
        <w:shd w:val="clear" w:color="auto" w:fill="FFFFFF"/>
        <w:spacing w:before="0" w:beforeAutospacing="0" w:after="0" w:afterAutospacing="0"/>
        <w:textAlignment w:val="baseline"/>
        <w:rPr>
          <w:rFonts w:ascii="Source Sans Pro" w:hAnsi="Source Sans Pro"/>
          <w:color w:val="000000" w:themeColor="text1"/>
          <w:sz w:val="32"/>
          <w:szCs w:val="32"/>
        </w:rPr>
      </w:pPr>
      <w:r w:rsidRPr="008C7C0D">
        <w:rPr>
          <w:rFonts w:ascii="Source Sans Pro" w:hAnsi="Source Sans Pro"/>
          <w:color w:val="000000" w:themeColor="text1"/>
          <w:sz w:val="32"/>
          <w:szCs w:val="32"/>
        </w:rPr>
        <w:t>Booking Shows</w:t>
      </w:r>
    </w:p>
    <w:p w14:paraId="56DFD02E"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Fonts w:ascii="Source Sans Pro" w:hAnsi="Source Sans Pro"/>
          <w:b/>
          <w:color w:val="000000" w:themeColor="text1"/>
        </w:rPr>
        <w:t xml:space="preserve">1) Refer back to chapter 3 for advice from the agents </w:t>
      </w:r>
    </w:p>
    <w:p w14:paraId="63424CFA"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p>
    <w:p w14:paraId="018FEB9D"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eastAsia="Times New Roman" w:hAnsi="Source Sans Pro"/>
          <w:b/>
          <w:color w:val="000000" w:themeColor="text1"/>
        </w:rPr>
        <w:t>2) Play Locally</w:t>
      </w:r>
      <w:r w:rsidRPr="008C7C0D">
        <w:rPr>
          <w:rFonts w:ascii="Source Sans Pro" w:eastAsia="Times New Roman" w:hAnsi="Source Sans Pro"/>
          <w:color w:val="000000" w:themeColor="text1"/>
        </w:rPr>
        <w:br/>
      </w:r>
      <w:r w:rsidRPr="008C7C0D">
        <w:rPr>
          <w:rFonts w:ascii="Source Sans Pro" w:hAnsi="Source Sans Pro"/>
          <w:color w:val="000000" w:themeColor="text1"/>
        </w:rPr>
        <w:t>They always say start local and work your way outward, geographically. Having a residency in your home town, playing once a month at the same venue for a select time frame, will help you gain local fans. Plus, you’ll have a confirmed amount of money coming in each month.</w:t>
      </w:r>
    </w:p>
    <w:p w14:paraId="094EA2E1" w14:textId="77777777" w:rsidR="00B17DBB" w:rsidRPr="008C7C0D" w:rsidRDefault="00B17DBB" w:rsidP="00B17DBB">
      <w:pPr>
        <w:shd w:val="clear" w:color="auto" w:fill="FFFFFF"/>
        <w:textAlignment w:val="baseline"/>
        <w:rPr>
          <w:rFonts w:ascii="Source Sans Pro" w:eastAsia="Times New Roman" w:hAnsi="Source Sans Pro"/>
          <w:b/>
          <w:color w:val="000000" w:themeColor="text1"/>
        </w:rPr>
      </w:pPr>
    </w:p>
    <w:p w14:paraId="28CB5819" w14:textId="77777777" w:rsidR="00B17DBB" w:rsidRPr="008C7C0D" w:rsidRDefault="00B17DBB" w:rsidP="00B17DBB">
      <w:pPr>
        <w:shd w:val="clear" w:color="auto" w:fill="FFFFFF"/>
        <w:textAlignment w:val="baseline"/>
        <w:rPr>
          <w:rFonts w:ascii="Source Sans Pro" w:eastAsia="Times New Roman" w:hAnsi="Source Sans Pro"/>
          <w:b/>
          <w:color w:val="000000" w:themeColor="text1"/>
        </w:rPr>
      </w:pPr>
      <w:r w:rsidRPr="008C7C0D">
        <w:rPr>
          <w:rFonts w:ascii="Source Sans Pro" w:eastAsia="Times New Roman" w:hAnsi="Source Sans Pro"/>
          <w:b/>
          <w:color w:val="000000" w:themeColor="text1"/>
        </w:rPr>
        <w:t>3) Corporate Events</w:t>
      </w:r>
    </w:p>
    <w:p w14:paraId="1BFF8B91"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If you’re newer to the game, responding to “cover band” or “party band” advertisements or seeking out these types of gigs can be quite lucrative. These terms are also very heavily searched in Google too. Search for websites that list these types of opportunities and bands, because if you’re looking for quick and easy income, this could be a great start. Build relationships with bar and restaurant managers, event planners at large corporations who hire bands for special events, or special event booking agents. </w:t>
      </w:r>
    </w:p>
    <w:p w14:paraId="3599F8A7"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6EE4FEFC"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Fonts w:ascii="Source Sans Pro" w:hAnsi="Source Sans Pro"/>
          <w:b/>
          <w:color w:val="000000" w:themeColor="text1"/>
        </w:rPr>
        <w:t>4) Showcasing</w:t>
      </w:r>
    </w:p>
    <w:p w14:paraId="621709AC"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Get connected with your local music associations and find out how to showcase at their industry events. You can get started with </w:t>
      </w:r>
      <w:hyperlink r:id="rId30" w:history="1">
        <w:r w:rsidRPr="008C7C0D">
          <w:rPr>
            <w:rStyle w:val="Hyperlink"/>
            <w:rFonts w:ascii="Source Sans Pro" w:hAnsi="Source Sans Pro"/>
            <w:color w:val="000000" w:themeColor="text1"/>
          </w:rPr>
          <w:t>this list here on the SBM blog event page</w:t>
        </w:r>
      </w:hyperlink>
      <w:r w:rsidRPr="008C7C0D">
        <w:rPr>
          <w:rFonts w:ascii="Source Sans Pro" w:hAnsi="Source Sans Pro"/>
          <w:color w:val="000000" w:themeColor="text1"/>
        </w:rPr>
        <w:t>. (smarturl.it/e-events)</w:t>
      </w:r>
    </w:p>
    <w:p w14:paraId="0CD1B4DB" w14:textId="77777777" w:rsidR="006B6A2C" w:rsidRPr="008C7C0D" w:rsidRDefault="006B6A2C" w:rsidP="00B17DBB">
      <w:pPr>
        <w:rPr>
          <w:rFonts w:ascii="Source Sans Pro" w:hAnsi="Source Sans Pro"/>
          <w:color w:val="000000" w:themeColor="text1"/>
        </w:rPr>
      </w:pPr>
    </w:p>
    <w:p w14:paraId="6CF105D1" w14:textId="2D0C5F41" w:rsidR="00B17DBB" w:rsidRPr="008C7C0D" w:rsidRDefault="00B17DBB" w:rsidP="00571477">
      <w:pPr>
        <w:pStyle w:val="Heading3"/>
        <w:rPr>
          <w:rFonts w:ascii="Source Sans Pro" w:hAnsi="Source Sans Pro"/>
          <w:b/>
          <w:color w:val="000000" w:themeColor="text1"/>
        </w:rPr>
      </w:pPr>
      <w:r w:rsidRPr="008C7C0D">
        <w:rPr>
          <w:rFonts w:ascii="Source Sans Pro" w:hAnsi="Source Sans Pro"/>
          <w:b/>
          <w:color w:val="000000" w:themeColor="text1"/>
        </w:rPr>
        <w:t>Going On Tour</w:t>
      </w:r>
    </w:p>
    <w:p w14:paraId="3D374775"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Step 1: Search for Talent Buyers</w:t>
      </w:r>
    </w:p>
    <w:p w14:paraId="0CBD2B8C" w14:textId="77777777" w:rsidR="00B17DBB" w:rsidRPr="008C7C0D" w:rsidRDefault="00B17DBB" w:rsidP="00B17DBB">
      <w:pPr>
        <w:pStyle w:val="ListParagraph"/>
        <w:shd w:val="clear" w:color="auto" w:fill="FFFFFF"/>
        <w:ind w:left="0"/>
        <w:textAlignment w:val="baseline"/>
        <w:rPr>
          <w:rFonts w:ascii="Source Sans Pro" w:eastAsia="Times New Roman" w:hAnsi="Source Sans Pro"/>
          <w:color w:val="000000" w:themeColor="text1"/>
        </w:rPr>
      </w:pPr>
    </w:p>
    <w:p w14:paraId="11AC5975" w14:textId="07DF79E2" w:rsidR="00B17DBB" w:rsidRPr="008C7C0D" w:rsidRDefault="00B17DBB" w:rsidP="00B17DBB">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Use the Contact Directory that comes with the </w:t>
      </w:r>
      <w:r w:rsidR="006D7216" w:rsidRPr="008C7C0D">
        <w:rPr>
          <w:rFonts w:ascii="Source Sans Pro" w:eastAsia="Times New Roman" w:hAnsi="Source Sans Pro"/>
          <w:color w:val="000000" w:themeColor="text1"/>
        </w:rPr>
        <w:t>Artist Management Business Toolkit (see last page of book)</w:t>
      </w:r>
      <w:r w:rsidRPr="008C7C0D">
        <w:rPr>
          <w:rFonts w:ascii="Source Sans Pro" w:eastAsia="Times New Roman" w:hAnsi="Source Sans Pro"/>
          <w:color w:val="000000" w:themeColor="text1"/>
        </w:rPr>
        <w:t xml:space="preserve"> and fill it with names, venues/promoters names, locations, emails, links to the contact forms from the website if no emails are given, and a list of ideal dates that you’d like to be in each location. If you don’t have their names right off the bat, be sure to add them into the document when they respond to your email. It’s important to remember people’s names </w:t>
      </w:r>
      <w:r w:rsidRPr="008C7C0D">
        <w:rPr>
          <w:rFonts w:ascii="Source Sans Pro" w:eastAsia="Times New Roman" w:hAnsi="Source Sans Pro"/>
          <w:color w:val="000000" w:themeColor="text1"/>
        </w:rPr>
        <w:lastRenderedPageBreak/>
        <w:t>in order to build a relationship with them.</w:t>
      </w:r>
      <w:r w:rsidR="00571477" w:rsidRPr="008C7C0D">
        <w:rPr>
          <w:rFonts w:ascii="Source Sans Pro" w:eastAsia="Times New Roman" w:hAnsi="Source Sans Pro"/>
          <w:color w:val="000000" w:themeColor="text1"/>
        </w:rPr>
        <w:t xml:space="preserve"> </w:t>
      </w:r>
      <w:r w:rsidRPr="008C7C0D">
        <w:rPr>
          <w:rFonts w:ascii="Source Sans Pro" w:eastAsia="Times New Roman" w:hAnsi="Source Sans Pro"/>
          <w:color w:val="000000" w:themeColor="text1"/>
        </w:rPr>
        <w:t xml:space="preserve">Don’t re-invent the wheel. I’m sure you’re aware of other </w:t>
      </w:r>
      <w:r w:rsidRPr="008C7C0D">
        <w:rPr>
          <w:rFonts w:ascii="Source Sans Pro" w:eastAsia="Times New Roman" w:hAnsi="Source Sans Pro"/>
          <w:b/>
          <w:color w:val="000000" w:themeColor="text1"/>
        </w:rPr>
        <w:t>artists that can relate to your sound</w:t>
      </w:r>
      <w:r w:rsidRPr="008C7C0D">
        <w:rPr>
          <w:rFonts w:ascii="Source Sans Pro" w:eastAsia="Times New Roman" w:hAnsi="Source Sans Pro"/>
          <w:color w:val="000000" w:themeColor="text1"/>
        </w:rPr>
        <w:t>, check out where they’ve toured/performed recently to get an idea of which venues would work for your sound and add those venues into your sheet.</w:t>
      </w:r>
    </w:p>
    <w:p w14:paraId="1BF08AB0"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760549B7" w14:textId="77777777" w:rsidR="00B17DBB" w:rsidRPr="008C7C0D" w:rsidRDefault="00B17DBB" w:rsidP="00B17DBB">
      <w:pPr>
        <w:shd w:val="clear" w:color="auto" w:fill="FFFFFF"/>
        <w:textAlignment w:val="baseline"/>
        <w:rPr>
          <w:rFonts w:ascii="Source Sans Pro" w:eastAsia="Times New Roman" w:hAnsi="Source Sans Pro"/>
          <w:b/>
          <w:color w:val="000000" w:themeColor="text1"/>
        </w:rPr>
      </w:pPr>
      <w:r w:rsidRPr="008C7C0D">
        <w:rPr>
          <w:rFonts w:ascii="Source Sans Pro" w:eastAsia="Times New Roman" w:hAnsi="Source Sans Pro"/>
          <w:b/>
          <w:color w:val="000000" w:themeColor="text1"/>
        </w:rPr>
        <w:t>Step 2: Find Out Where Your Fans Are</w:t>
      </w:r>
    </w:p>
    <w:p w14:paraId="43E9F222"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00FAD78D"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Analytics baby! Check your Facebook, email lists and Google analytics for WHERE your current fans are located and try to get shows in those areas.</w:t>
      </w:r>
    </w:p>
    <w:p w14:paraId="767AE361" w14:textId="77777777" w:rsidR="00571477" w:rsidRPr="008C7C0D" w:rsidRDefault="00571477" w:rsidP="00B17DBB">
      <w:pPr>
        <w:pStyle w:val="Heading2"/>
        <w:shd w:val="clear" w:color="auto" w:fill="FFFFFF"/>
        <w:spacing w:before="0"/>
        <w:textAlignment w:val="baseline"/>
        <w:rPr>
          <w:rFonts w:ascii="Source Sans Pro" w:eastAsia="Times New Roman" w:hAnsi="Source Sans Pro"/>
          <w:color w:val="000000" w:themeColor="text1"/>
          <w:sz w:val="24"/>
          <w:szCs w:val="24"/>
        </w:rPr>
      </w:pPr>
    </w:p>
    <w:p w14:paraId="322BDD7E" w14:textId="32BB9C9F" w:rsidR="00B17DBB" w:rsidRPr="008C7C0D" w:rsidRDefault="00B17DBB" w:rsidP="00B17DBB">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Step 3: Draft a Routing</w:t>
      </w:r>
      <w:r w:rsidR="00571477" w:rsidRPr="008C7C0D">
        <w:rPr>
          <w:rFonts w:ascii="Source Sans Pro" w:eastAsia="Times New Roman" w:hAnsi="Source Sans Pro"/>
          <w:b/>
          <w:color w:val="000000" w:themeColor="text1"/>
          <w:sz w:val="24"/>
          <w:szCs w:val="24"/>
        </w:rPr>
        <w:br/>
      </w:r>
    </w:p>
    <w:p w14:paraId="57DCF720"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The routing (which cities and in which order) will all depend on the availability of the venues, so the sooner in advance you book the better chances you have of getting what you want, but you’ll still want to draft a routing before contacting the venues and promoters. If they don’t have the date you want, ask for any surrounding dates that are available, and re-route as you get offers. As the talent buyers suggested in chapter 5, book your shows anywhere from 2-6 months in advance for a 50-500 seat venue. For 500+ book 6-12 months in advance. </w:t>
      </w:r>
    </w:p>
    <w:p w14:paraId="53016F7C" w14:textId="77777777" w:rsidR="00B17DBB" w:rsidRPr="008C7C0D" w:rsidRDefault="00B17DBB" w:rsidP="00B17DBB">
      <w:pPr>
        <w:pStyle w:val="ListParagraph"/>
        <w:shd w:val="clear" w:color="auto" w:fill="FFFFFF"/>
        <w:ind w:left="0"/>
        <w:textAlignment w:val="baseline"/>
        <w:rPr>
          <w:rFonts w:ascii="Source Sans Pro" w:eastAsia="Times New Roman" w:hAnsi="Source Sans Pro"/>
          <w:color w:val="000000" w:themeColor="text1"/>
        </w:rPr>
      </w:pPr>
    </w:p>
    <w:p w14:paraId="791EDCEF" w14:textId="77777777" w:rsidR="00B17DBB" w:rsidRPr="008C7C0D" w:rsidRDefault="00B17DBB" w:rsidP="0076474B">
      <w:pPr>
        <w:pStyle w:val="ListParagraph"/>
        <w:numPr>
          <w:ilvl w:val="0"/>
          <w:numId w:val="9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It will help your cause if you check the venues website first to see if they already have someone booked on the night you want your show. </w:t>
      </w:r>
    </w:p>
    <w:p w14:paraId="300EA474" w14:textId="77777777" w:rsidR="00B17DBB" w:rsidRPr="008C7C0D" w:rsidRDefault="00B17DBB" w:rsidP="0076474B">
      <w:pPr>
        <w:pStyle w:val="ListParagraph"/>
        <w:numPr>
          <w:ilvl w:val="0"/>
          <w:numId w:val="9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Make sure you check Google Maps to find out how long it’ll take to get from place to place, with time changes, and plan for that accordingly.</w:t>
      </w:r>
    </w:p>
    <w:p w14:paraId="3CC7B1B6" w14:textId="77777777" w:rsidR="00B17DBB" w:rsidRPr="008C7C0D" w:rsidRDefault="00B17DBB" w:rsidP="0076474B">
      <w:pPr>
        <w:pStyle w:val="ListParagraph"/>
        <w:numPr>
          <w:ilvl w:val="0"/>
          <w:numId w:val="9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Save money: try to make the most efficient routing as possible, and avoid driving back and forth over and again. This is sometimes hard to avoid but if you can then you will save time and money on gas.</w:t>
      </w:r>
    </w:p>
    <w:p w14:paraId="53F9561A" w14:textId="77777777" w:rsidR="00B17DBB" w:rsidRPr="008C7C0D" w:rsidRDefault="00B17DBB" w:rsidP="0076474B">
      <w:pPr>
        <w:pStyle w:val="ListParagraph"/>
        <w:numPr>
          <w:ilvl w:val="0"/>
          <w:numId w:val="9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Copy another bands routing. Again, no need to reinvent the wheel.</w:t>
      </w:r>
    </w:p>
    <w:p w14:paraId="1C02D196" w14:textId="491A3DC9" w:rsidR="00B17DBB" w:rsidRPr="008C7C0D" w:rsidRDefault="00B17DBB" w:rsidP="0076474B">
      <w:pPr>
        <w:pStyle w:val="ListParagraph"/>
        <w:numPr>
          <w:ilvl w:val="0"/>
          <w:numId w:val="9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The more shows you book during the week the more likely you are to break-even or come out with some positive cash flow, but you also need to include breaks for both vocals and driving time. So if you can, try to book about 5 shows a week.</w:t>
      </w:r>
      <w:r w:rsidR="003F5511" w:rsidRPr="008C7C0D">
        <w:rPr>
          <w:rFonts w:ascii="Source Sans Pro" w:eastAsia="Times New Roman" w:hAnsi="Source Sans Pro"/>
          <w:color w:val="000000" w:themeColor="text1"/>
        </w:rPr>
        <w:br/>
      </w:r>
    </w:p>
    <w:p w14:paraId="332F368B" w14:textId="77777777" w:rsidR="00B17DBB" w:rsidRPr="008C7C0D" w:rsidRDefault="00B17DBB" w:rsidP="00B17DBB">
      <w:pPr>
        <w:rPr>
          <w:rFonts w:ascii="Source Sans Pro" w:hAnsi="Source Sans Pro"/>
          <w:b/>
          <w:color w:val="000000" w:themeColor="text1"/>
        </w:rPr>
      </w:pPr>
      <w:r w:rsidRPr="008C7C0D">
        <w:rPr>
          <w:rFonts w:ascii="Source Sans Pro" w:hAnsi="Source Sans Pro"/>
          <w:b/>
          <w:color w:val="000000" w:themeColor="text1"/>
        </w:rPr>
        <w:t>Step 4: Write Your Email and Plan the Tour</w:t>
      </w:r>
    </w:p>
    <w:p w14:paraId="354C3E2D" w14:textId="77777777" w:rsidR="00B17DBB" w:rsidRPr="008C7C0D" w:rsidRDefault="00B17DBB" w:rsidP="00B17DBB">
      <w:pPr>
        <w:rPr>
          <w:rFonts w:ascii="Source Sans Pro" w:hAnsi="Source Sans Pro"/>
          <w:color w:val="000000" w:themeColor="text1"/>
        </w:rPr>
      </w:pPr>
    </w:p>
    <w:p w14:paraId="48FA095B"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 xml:space="preserve">Refer back to chapters 3 and 5 for advice from the agents and talent buyers on how best to contact buyers and act as your own agent. </w:t>
      </w:r>
    </w:p>
    <w:p w14:paraId="3B45CD10"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7FD8B2F4" w14:textId="77777777" w:rsidR="00B17DBB" w:rsidRPr="008C7C0D" w:rsidRDefault="00B17DBB" w:rsidP="00B17DBB">
      <w:pPr>
        <w:shd w:val="clear" w:color="auto" w:fill="FFFFFF"/>
        <w:textAlignment w:val="baseline"/>
        <w:rPr>
          <w:rFonts w:ascii="Source Sans Pro" w:eastAsia="Times New Roman" w:hAnsi="Source Sans Pro"/>
          <w:b/>
          <w:color w:val="000000" w:themeColor="text1"/>
        </w:rPr>
      </w:pPr>
      <w:r w:rsidRPr="008C7C0D">
        <w:rPr>
          <w:rFonts w:ascii="Source Sans Pro" w:eastAsia="Times New Roman" w:hAnsi="Source Sans Pro"/>
          <w:b/>
          <w:color w:val="000000" w:themeColor="text1"/>
        </w:rPr>
        <w:t>Step 5: Advance the Show</w:t>
      </w:r>
    </w:p>
    <w:p w14:paraId="37563A2B"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02026375" w14:textId="77777777" w:rsidR="00B17DBB" w:rsidRPr="008C7C0D" w:rsidRDefault="00B17DBB" w:rsidP="00571477">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 xml:space="preserve">Advances and Riders: You’ll need to advance the show, in advance of the show, get it? Some venues have standard documents that include all of the information you need, some will happily give it to you over the phone, some wonder why you’re even asking. The main information you need to find out is if they offer accommodations or if they can find you </w:t>
      </w:r>
      <w:r w:rsidRPr="008C7C0D">
        <w:rPr>
          <w:rFonts w:ascii="Source Sans Pro" w:eastAsia="Times New Roman" w:hAnsi="Source Sans Pro"/>
          <w:color w:val="000000" w:themeColor="text1"/>
        </w:rPr>
        <w:lastRenderedPageBreak/>
        <w:t>discounts, when load-in and sound-check is, your set times, parking information, if they offer complimentary food and drink or give you extra cash instead (called a buyout), how many people you can have on guest list, and if they can pay you cash at the end of the night. You can also ask for stage plots and tech info if you so need.</w:t>
      </w:r>
    </w:p>
    <w:p w14:paraId="30AE3F32"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27BB23C8" w14:textId="1BA4E900" w:rsidR="00B17DBB" w:rsidRPr="008C7C0D" w:rsidRDefault="00571477" w:rsidP="00B17DBB">
      <w:p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w:t>
      </w:r>
      <w:r w:rsidR="00B17DBB" w:rsidRPr="008C7C0D">
        <w:rPr>
          <w:rFonts w:ascii="Source Sans Pro" w:eastAsia="Times New Roman" w:hAnsi="Source Sans Pro"/>
          <w:color w:val="000000" w:themeColor="text1"/>
        </w:rPr>
        <w:t xml:space="preserve">A Booking Advance Sheet is conveniently included with the </w:t>
      </w:r>
      <w:r w:rsidR="00D62BF2" w:rsidRPr="008C7C0D">
        <w:rPr>
          <w:rFonts w:ascii="Source Sans Pro" w:eastAsia="Times New Roman" w:hAnsi="Source Sans Pro"/>
          <w:color w:val="000000" w:themeColor="text1"/>
        </w:rPr>
        <w:t xml:space="preserve">Artist Management Business Toolkit. Head to the very end of this book for more information. </w:t>
      </w:r>
    </w:p>
    <w:p w14:paraId="51586621" w14:textId="77777777" w:rsidR="00B17DBB" w:rsidRPr="008C7C0D" w:rsidRDefault="00B17DBB" w:rsidP="00B17DBB">
      <w:pPr>
        <w:rPr>
          <w:rFonts w:ascii="Source Sans Pro" w:hAnsi="Source Sans Pro"/>
          <w:b/>
          <w:color w:val="000000" w:themeColor="text1"/>
        </w:rPr>
      </w:pPr>
    </w:p>
    <w:p w14:paraId="50C90832" w14:textId="607A4765" w:rsidR="00B17DBB" w:rsidRPr="008C7C0D" w:rsidRDefault="00B17DBB" w:rsidP="00B17DBB">
      <w:pPr>
        <w:rPr>
          <w:rFonts w:ascii="Source Sans Pro" w:hAnsi="Source Sans Pro"/>
          <w:b/>
          <w:color w:val="000000" w:themeColor="text1"/>
        </w:rPr>
      </w:pPr>
      <w:r w:rsidRPr="008C7C0D">
        <w:rPr>
          <w:rFonts w:ascii="Source Sans Pro" w:hAnsi="Source Sans Pro"/>
          <w:b/>
          <w:color w:val="000000" w:themeColor="text1"/>
        </w:rPr>
        <w:t>What If I'm A Totally New Band or New to That Market?</w:t>
      </w:r>
    </w:p>
    <w:p w14:paraId="4B4C4360"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Let's say you have zero stats, little noteworthy items, and can't prove any audience or pay-off for the venue to book you. Then you simply send them a link to your best possible song, stating what you're up to in a professional manner, and that you'd like to play at their venue to build your audience. The music will dictate whether or not they add you to someone else's bill.</w:t>
      </w:r>
    </w:p>
    <w:p w14:paraId="47C19237"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If you're just new to that market and don't have stats, but have played shows before, simply say:</w:t>
      </w:r>
    </w:p>
    <w:p w14:paraId="681327BD" w14:textId="77777777" w:rsidR="00B17DBB" w:rsidRPr="008C7C0D" w:rsidRDefault="00B17DBB" w:rsidP="00B17DBB">
      <w:pPr>
        <w:rPr>
          <w:rStyle w:val="apple-converted-space"/>
          <w:rFonts w:ascii="Source Sans Pro" w:hAnsi="Source Sans Pro"/>
          <w:color w:val="000000" w:themeColor="text1"/>
        </w:rPr>
      </w:pPr>
    </w:p>
    <w:p w14:paraId="41E85CBF" w14:textId="77777777" w:rsidR="00B17DBB" w:rsidRPr="008C7C0D" w:rsidRDefault="00B17DBB" w:rsidP="00B17DBB">
      <w:pPr>
        <w:rPr>
          <w:rFonts w:ascii="Source Sans Pro" w:hAnsi="Source Sans Pro"/>
          <w:color w:val="000000" w:themeColor="text1"/>
        </w:rPr>
      </w:pPr>
      <w:r w:rsidRPr="008C7C0D">
        <w:rPr>
          <w:rStyle w:val="Emphasis"/>
          <w:rFonts w:ascii="Source Sans Pro" w:hAnsi="Source Sans Pro"/>
          <w:color w:val="000000" w:themeColor="text1"/>
        </w:rPr>
        <w:t>"We played __ venue recently, we had __ fans show up, and we sold $___ in CD's and T-shirts". </w:t>
      </w:r>
    </w:p>
    <w:p w14:paraId="0A3AD21F" w14:textId="77777777" w:rsidR="00B17DBB" w:rsidRPr="008C7C0D" w:rsidRDefault="00B17DBB" w:rsidP="00B17DBB">
      <w:pPr>
        <w:rPr>
          <w:rFonts w:ascii="Source Sans Pro" w:hAnsi="Source Sans Pro"/>
          <w:color w:val="000000" w:themeColor="text1"/>
        </w:rPr>
      </w:pPr>
    </w:p>
    <w:p w14:paraId="0D9BB4B9" w14:textId="77777777" w:rsidR="00B17DBB" w:rsidRPr="008C7C0D" w:rsidRDefault="00B17DBB" w:rsidP="00B17DBB">
      <w:pPr>
        <w:rPr>
          <w:rFonts w:ascii="Source Sans Pro" w:hAnsi="Source Sans Pro"/>
          <w:color w:val="000000" w:themeColor="text1"/>
        </w:rPr>
      </w:pPr>
      <w:r w:rsidRPr="008C7C0D">
        <w:rPr>
          <w:rFonts w:ascii="Source Sans Pro" w:hAnsi="Source Sans Pro"/>
          <w:color w:val="000000" w:themeColor="text1"/>
        </w:rPr>
        <w:t xml:space="preserve">Don’t undersell, don’t oversell. Just be real. </w:t>
      </w:r>
    </w:p>
    <w:p w14:paraId="2970DF4C" w14:textId="77777777" w:rsidR="00B17DBB" w:rsidRPr="008C7C0D" w:rsidRDefault="00B17DBB" w:rsidP="00B17DBB">
      <w:pPr>
        <w:rPr>
          <w:rFonts w:ascii="Source Sans Pro" w:hAnsi="Source Sans Pro"/>
          <w:color w:val="000000" w:themeColor="text1"/>
        </w:rPr>
      </w:pPr>
    </w:p>
    <w:p w14:paraId="6A332206" w14:textId="77777777" w:rsidR="00B17DBB" w:rsidRPr="008C7C0D" w:rsidRDefault="00B17DBB" w:rsidP="00B17DBB">
      <w:pPr>
        <w:rPr>
          <w:rFonts w:ascii="Source Sans Pro" w:hAnsi="Source Sans Pro"/>
          <w:b/>
          <w:color w:val="000000" w:themeColor="text1"/>
        </w:rPr>
      </w:pPr>
      <w:r w:rsidRPr="008C7C0D">
        <w:rPr>
          <w:rFonts w:ascii="Source Sans Pro" w:hAnsi="Source Sans Pro"/>
          <w:b/>
          <w:color w:val="000000" w:themeColor="text1"/>
        </w:rPr>
        <w:t>What NOT to Do</w:t>
      </w:r>
    </w:p>
    <w:p w14:paraId="46AD41F5" w14:textId="77777777" w:rsidR="00B17DBB" w:rsidRPr="008C7C0D" w:rsidRDefault="00B17DBB" w:rsidP="0076474B">
      <w:pPr>
        <w:pStyle w:val="ListParagraph"/>
        <w:numPr>
          <w:ilvl w:val="0"/>
          <w:numId w:val="8"/>
        </w:numPr>
        <w:rPr>
          <w:rFonts w:ascii="Source Sans Pro" w:hAnsi="Source Sans Pro"/>
          <w:color w:val="000000" w:themeColor="text1"/>
        </w:rPr>
      </w:pPr>
      <w:r w:rsidRPr="008C7C0D">
        <w:rPr>
          <w:rFonts w:ascii="Source Sans Pro" w:hAnsi="Source Sans Pro"/>
          <w:color w:val="000000" w:themeColor="text1"/>
        </w:rPr>
        <w:t>Get the person’s name wrong</w:t>
      </w:r>
    </w:p>
    <w:p w14:paraId="7FC81E8E" w14:textId="77777777" w:rsidR="00B17DBB" w:rsidRPr="008C7C0D" w:rsidRDefault="00B17DBB" w:rsidP="0076474B">
      <w:pPr>
        <w:pStyle w:val="ListParagraph"/>
        <w:numPr>
          <w:ilvl w:val="0"/>
          <w:numId w:val="8"/>
        </w:numPr>
        <w:rPr>
          <w:rFonts w:ascii="Source Sans Pro" w:hAnsi="Source Sans Pro"/>
          <w:color w:val="000000" w:themeColor="text1"/>
        </w:rPr>
      </w:pPr>
      <w:r w:rsidRPr="008C7C0D">
        <w:rPr>
          <w:rFonts w:ascii="Source Sans Pro" w:hAnsi="Source Sans Pro"/>
          <w:color w:val="000000" w:themeColor="text1"/>
        </w:rPr>
        <w:t>Get the venue name wrong</w:t>
      </w:r>
    </w:p>
    <w:p w14:paraId="3B492386" w14:textId="77777777" w:rsidR="00B17DBB" w:rsidRPr="008C7C0D" w:rsidRDefault="00B17DBB" w:rsidP="0076474B">
      <w:pPr>
        <w:pStyle w:val="ListParagraph"/>
        <w:numPr>
          <w:ilvl w:val="0"/>
          <w:numId w:val="8"/>
        </w:numPr>
        <w:rPr>
          <w:rFonts w:ascii="Source Sans Pro" w:hAnsi="Source Sans Pro"/>
          <w:color w:val="000000" w:themeColor="text1"/>
        </w:rPr>
      </w:pPr>
      <w:r w:rsidRPr="008C7C0D">
        <w:rPr>
          <w:rFonts w:ascii="Source Sans Pro" w:hAnsi="Source Sans Pro"/>
          <w:color w:val="000000" w:themeColor="text1"/>
        </w:rPr>
        <w:t>EXTRA WARNING: Since you’ll be sending essentially the same email to all venues/promoters, you’ll be doing a lot of copy and pasting and forwarding, so MAKE SURE you change the email subject, and the names of venues and dates within the email. You’ll look partially (or fully) stupid if you don’t.</w:t>
      </w:r>
    </w:p>
    <w:p w14:paraId="58FA67DC" w14:textId="196F56FD" w:rsidR="006B6A2C" w:rsidRPr="008C7C0D" w:rsidRDefault="00AA5F1B" w:rsidP="00AA5F1B">
      <w:pPr>
        <w:rPr>
          <w:rFonts w:ascii="Source Sans Pro" w:hAnsi="Source Sans Pro"/>
          <w:color w:val="000000" w:themeColor="text1"/>
        </w:rPr>
      </w:pPr>
      <w:r w:rsidRPr="008C7C0D">
        <w:rPr>
          <w:rFonts w:ascii="Source Sans Pro" w:hAnsi="Source Sans Pro"/>
          <w:color w:val="000000" w:themeColor="text1"/>
        </w:rPr>
        <w:br w:type="page"/>
      </w:r>
    </w:p>
    <w:p w14:paraId="7FE4A1EB" w14:textId="20BEDF5A" w:rsidR="00B17DBB" w:rsidRPr="008C7C0D" w:rsidRDefault="00AA5F1B" w:rsidP="00B17DBB">
      <w:pPr>
        <w:pStyle w:val="Heading2"/>
        <w:shd w:val="clear" w:color="auto" w:fill="FFFFFF"/>
        <w:spacing w:before="0"/>
        <w:textAlignment w:val="baseline"/>
        <w:rPr>
          <w:rFonts w:ascii="Source Sans Pro" w:eastAsia="Times New Roman" w:hAnsi="Source Sans Pro"/>
          <w:color w:val="000000" w:themeColor="text1"/>
          <w:sz w:val="24"/>
          <w:szCs w:val="24"/>
        </w:rPr>
      </w:pPr>
      <w:r w:rsidRPr="008C7C0D">
        <w:rPr>
          <w:rFonts w:ascii="Source Sans Pro" w:eastAsia="Times New Roman" w:hAnsi="Source Sans Pro"/>
          <w:color w:val="000000" w:themeColor="text1"/>
          <w:sz w:val="40"/>
          <w:szCs w:val="40"/>
        </w:rPr>
        <w:lastRenderedPageBreak/>
        <w:t>Chapter 12 D: Money</w:t>
      </w:r>
      <w:r w:rsidRPr="008C7C0D">
        <w:rPr>
          <w:rFonts w:ascii="Source Sans Pro" w:eastAsia="Times New Roman" w:hAnsi="Source Sans Pro"/>
          <w:color w:val="000000" w:themeColor="text1"/>
          <w:sz w:val="40"/>
          <w:szCs w:val="40"/>
        </w:rPr>
        <w:br/>
      </w:r>
    </w:p>
    <w:p w14:paraId="5F68E93F" w14:textId="775DD20B" w:rsidR="00AA5F1B" w:rsidRPr="008C7C0D" w:rsidRDefault="00AA5F1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b/>
          <w:color w:val="000000" w:themeColor="text1"/>
          <w:sz w:val="32"/>
          <w:szCs w:val="32"/>
        </w:rPr>
        <w:t>Tour Finances</w:t>
      </w:r>
      <w:r w:rsidRPr="008C7C0D">
        <w:rPr>
          <w:rFonts w:ascii="Source Sans Pro" w:hAnsi="Source Sans Pro"/>
          <w:color w:val="000000" w:themeColor="text1"/>
        </w:rPr>
        <w:t xml:space="preserve"> </w:t>
      </w:r>
    </w:p>
    <w:p w14:paraId="0124B733"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From the artists’ perspective, if you want to come out on top, it’s more efficient to </w:t>
      </w:r>
      <w:r w:rsidRPr="008C7C0D">
        <w:rPr>
          <w:rFonts w:ascii="Source Sans Pro" w:hAnsi="Source Sans Pro"/>
          <w:b/>
          <w:color w:val="000000" w:themeColor="text1"/>
        </w:rPr>
        <w:t>cut expenses instead of trying earn more</w:t>
      </w:r>
      <w:r w:rsidRPr="008C7C0D">
        <w:rPr>
          <w:rFonts w:ascii="Source Sans Pro" w:hAnsi="Source Sans Pro"/>
          <w:color w:val="000000" w:themeColor="text1"/>
        </w:rPr>
        <w:t>. This is because the more the artist earns, the more they payout to the managers and agents. If artists cut expenses, that’s more money in their pockets. If you’re a manager reading this, you can help your artist out by telling them this. Here are a few other ways to cut costs:</w:t>
      </w:r>
    </w:p>
    <w:p w14:paraId="7894D8B2" w14:textId="77777777" w:rsidR="00B17DBB" w:rsidRPr="008C7C0D" w:rsidRDefault="00B17DBB" w:rsidP="0076474B">
      <w:pPr>
        <w:pStyle w:val="ListParagraph"/>
        <w:numPr>
          <w:ilvl w:val="0"/>
          <w:numId w:val="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Keep smaller stage sets.</w:t>
      </w:r>
    </w:p>
    <w:p w14:paraId="014A1536" w14:textId="77777777" w:rsidR="00B17DBB" w:rsidRPr="008C7C0D" w:rsidRDefault="00B17DBB" w:rsidP="0076474B">
      <w:pPr>
        <w:pStyle w:val="ListParagraph"/>
        <w:numPr>
          <w:ilvl w:val="0"/>
          <w:numId w:val="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Spend less on hotels and food. Try to suck it up, while still staying healthy and well rested.</w:t>
      </w:r>
    </w:p>
    <w:p w14:paraId="121C70E4" w14:textId="77777777" w:rsidR="00B17DBB" w:rsidRPr="008C7C0D" w:rsidRDefault="00B17DBB" w:rsidP="0076474B">
      <w:pPr>
        <w:pStyle w:val="ListParagraph"/>
        <w:numPr>
          <w:ilvl w:val="0"/>
          <w:numId w:val="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Less back-tracking. This goes back to a good tour routing – mentioned above.</w:t>
      </w:r>
    </w:p>
    <w:p w14:paraId="0F1C2460" w14:textId="57256ACD" w:rsidR="006B6A2C" w:rsidRPr="008C7C0D" w:rsidRDefault="00B17DBB" w:rsidP="0076474B">
      <w:pPr>
        <w:pStyle w:val="ListParagraph"/>
        <w:numPr>
          <w:ilvl w:val="0"/>
          <w:numId w:val="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Draft a budget well before you go – keep the expenses fixed – and try to spend less than projected.</w:t>
      </w:r>
    </w:p>
    <w:p w14:paraId="45AC3B22" w14:textId="77777777" w:rsidR="006B6A2C" w:rsidRPr="008C7C0D" w:rsidRDefault="006B6A2C" w:rsidP="006B6A2C">
      <w:pPr>
        <w:rPr>
          <w:rFonts w:ascii="Source Sans Pro" w:hAnsi="Source Sans Pro"/>
          <w:color w:val="000000" w:themeColor="text1"/>
        </w:rPr>
      </w:pPr>
    </w:p>
    <w:p w14:paraId="6F75FC0F" w14:textId="77777777"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t>Funding for Canadians</w:t>
      </w:r>
    </w:p>
    <w:p w14:paraId="383F63C7" w14:textId="66FA4076" w:rsidR="00B17DBB" w:rsidRPr="008C7C0D" w:rsidRDefault="00B17DBB" w:rsidP="00E615CC">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I’m not going to go into detail on funding here, but there are great funding organizations in Canada that help to provide financial support for Canadians to go on tour, release albums, for marketing and promotion and for business operations. </w:t>
      </w:r>
      <w:hyperlink r:id="rId31" w:history="1">
        <w:r w:rsidRPr="008C7C0D">
          <w:rPr>
            <w:rStyle w:val="Hyperlink"/>
            <w:rFonts w:ascii="Source Sans Pro" w:hAnsi="Source Sans Pro"/>
            <w:color w:val="000000" w:themeColor="text1"/>
          </w:rPr>
          <w:t>Visit the funding page on the SBM blog</w:t>
        </w:r>
      </w:hyperlink>
      <w:r w:rsidRPr="008C7C0D">
        <w:rPr>
          <w:rFonts w:ascii="Source Sans Pro" w:hAnsi="Source Sans Pro"/>
          <w:color w:val="000000" w:themeColor="text1"/>
        </w:rPr>
        <w:t xml:space="preserve"> (smarturl.it/e-funding) for a list of all the funding organizations across Canada. </w:t>
      </w:r>
      <w:r w:rsidR="00E615CC" w:rsidRPr="008C7C0D">
        <w:rPr>
          <w:rFonts w:ascii="Source Sans Pro" w:hAnsi="Source Sans Pro"/>
          <w:color w:val="000000" w:themeColor="text1"/>
        </w:rPr>
        <w:br/>
      </w:r>
    </w:p>
    <w:p w14:paraId="21832633" w14:textId="517F106A" w:rsidR="00B17DBB" w:rsidRPr="008C7C0D" w:rsidRDefault="00B17DBB" w:rsidP="00571477">
      <w:pPr>
        <w:pStyle w:val="Heading3"/>
        <w:rPr>
          <w:rFonts w:ascii="Source Sans Pro" w:hAnsi="Source Sans Pro"/>
          <w:b/>
          <w:color w:val="000000" w:themeColor="text1"/>
        </w:rPr>
      </w:pPr>
      <w:r w:rsidRPr="008C7C0D">
        <w:rPr>
          <w:rFonts w:ascii="Source Sans Pro" w:hAnsi="Source Sans Pro"/>
          <w:b/>
          <w:color w:val="000000" w:themeColor="text1"/>
        </w:rPr>
        <w:t>Royalties</w:t>
      </w:r>
    </w:p>
    <w:p w14:paraId="3F5D3118"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cs="Times New Roman"/>
          <w:b/>
          <w:color w:val="000000" w:themeColor="text1"/>
          <w:sz w:val="24"/>
          <w:szCs w:val="24"/>
        </w:rPr>
      </w:pPr>
      <w:r w:rsidRPr="008C7C0D">
        <w:rPr>
          <w:rFonts w:ascii="Source Sans Pro" w:eastAsia="Times New Roman" w:hAnsi="Source Sans Pro"/>
          <w:b/>
          <w:color w:val="000000" w:themeColor="text1"/>
          <w:sz w:val="24"/>
          <w:szCs w:val="24"/>
        </w:rPr>
        <w:t>Who Gets Royalties?</w:t>
      </w:r>
    </w:p>
    <w:p w14:paraId="753132E4" w14:textId="16D2CCFB"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In short, the rights holders. If you’re one of the below mentioned, whose recordings have been broadcast, streamed or played in public and you own the rights, you may be entitled to royalties.</w:t>
      </w:r>
      <w:r w:rsidR="0083423C" w:rsidRPr="008C7C0D">
        <w:rPr>
          <w:rFonts w:ascii="Source Sans Pro" w:hAnsi="Source Sans Pro"/>
          <w:color w:val="000000" w:themeColor="text1"/>
        </w:rPr>
        <w:br/>
      </w:r>
    </w:p>
    <w:p w14:paraId="7B7A5879"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Music creators</w:t>
      </w:r>
    </w:p>
    <w:p w14:paraId="1FA11FB5"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Song-writers</w:t>
      </w:r>
    </w:p>
    <w:p w14:paraId="034A1F13"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Music publishers</w:t>
      </w:r>
    </w:p>
    <w:p w14:paraId="4D96D7D8"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Recording artists</w:t>
      </w:r>
    </w:p>
    <w:p w14:paraId="2EE35F4D"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Background performers</w:t>
      </w:r>
    </w:p>
    <w:p w14:paraId="63CBD1AE"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Session musicians</w:t>
      </w:r>
    </w:p>
    <w:p w14:paraId="1D37EFB5" w14:textId="77777777" w:rsidR="00B17DBB" w:rsidRPr="008C7C0D" w:rsidRDefault="00B17DBB" w:rsidP="0076474B">
      <w:pPr>
        <w:pStyle w:val="ListParagraph"/>
        <w:numPr>
          <w:ilvl w:val="0"/>
          <w:numId w:val="20"/>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Record labels</w:t>
      </w:r>
    </w:p>
    <w:p w14:paraId="05F3B106"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color w:val="000000" w:themeColor="text1"/>
          <w:sz w:val="24"/>
          <w:szCs w:val="24"/>
        </w:rPr>
      </w:pPr>
    </w:p>
    <w:p w14:paraId="70DAE47B"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Where Do They Come From?</w:t>
      </w:r>
    </w:p>
    <w:p w14:paraId="187C3075"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Royalties are fees that, by law, the following music users must pay for licenses in order to publicly play your sound recordings.</w:t>
      </w:r>
    </w:p>
    <w:p w14:paraId="6F5BB006" w14:textId="77777777" w:rsidR="00B17DBB" w:rsidRPr="008C7C0D" w:rsidRDefault="00B17DBB" w:rsidP="0076474B">
      <w:pPr>
        <w:pStyle w:val="ListParagraph"/>
        <w:numPr>
          <w:ilvl w:val="0"/>
          <w:numId w:val="2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Broadcasting companies (radio stations, TV stations, etc.)</w:t>
      </w:r>
    </w:p>
    <w:p w14:paraId="2B7CC6E0" w14:textId="77777777" w:rsidR="00B17DBB" w:rsidRPr="008C7C0D" w:rsidRDefault="00B17DBB" w:rsidP="0076474B">
      <w:pPr>
        <w:pStyle w:val="ListParagraph"/>
        <w:numPr>
          <w:ilvl w:val="0"/>
          <w:numId w:val="2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Music streaming services (Spotify, Apple Music, etc.)</w:t>
      </w:r>
    </w:p>
    <w:p w14:paraId="6CE63A0B" w14:textId="77777777" w:rsidR="00B17DBB" w:rsidRPr="008C7C0D" w:rsidRDefault="00B17DBB" w:rsidP="0076474B">
      <w:pPr>
        <w:pStyle w:val="ListParagraph"/>
        <w:numPr>
          <w:ilvl w:val="0"/>
          <w:numId w:val="21"/>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Various public businesses</w:t>
      </w:r>
    </w:p>
    <w:p w14:paraId="574D9A73"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color w:val="000000" w:themeColor="text1"/>
          <w:sz w:val="24"/>
          <w:szCs w:val="24"/>
        </w:rPr>
      </w:pPr>
    </w:p>
    <w:p w14:paraId="572B21B1" w14:textId="77777777" w:rsidR="00B17DBB" w:rsidRPr="008C7C0D" w:rsidRDefault="00B17DBB" w:rsidP="00B17DBB">
      <w:pPr>
        <w:pStyle w:val="Heading2"/>
        <w:shd w:val="clear" w:color="auto" w:fill="FFFFFF"/>
        <w:spacing w:before="0"/>
        <w:textAlignment w:val="baseline"/>
        <w:rPr>
          <w:rFonts w:ascii="Source Sans Pro" w:eastAsia="Times New Roman" w:hAnsi="Source Sans Pro"/>
          <w:b/>
          <w:color w:val="000000" w:themeColor="text1"/>
          <w:sz w:val="24"/>
          <w:szCs w:val="24"/>
        </w:rPr>
      </w:pPr>
      <w:r w:rsidRPr="008C7C0D">
        <w:rPr>
          <w:rFonts w:ascii="Source Sans Pro" w:eastAsia="Times New Roman" w:hAnsi="Source Sans Pro"/>
          <w:b/>
          <w:color w:val="000000" w:themeColor="text1"/>
          <w:sz w:val="24"/>
          <w:szCs w:val="24"/>
        </w:rPr>
        <w:t>How Do I Collect Royalties?</w:t>
      </w:r>
    </w:p>
    <w:p w14:paraId="52EED83F" w14:textId="27AB6665"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There are various non-profit organizations and collecting agencies around the world that are dedicated to collecting royalties from music users and distribute them to the proper rights holders.</w:t>
      </w:r>
    </w:p>
    <w:p w14:paraId="2FEADD1A"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52825C6D" w14:textId="334A715A" w:rsidR="00B17DBB" w:rsidRPr="008C7C0D" w:rsidRDefault="00B17DBB" w:rsidP="006B6A2C">
      <w:pPr>
        <w:pStyle w:val="Heading3"/>
        <w:rPr>
          <w:rFonts w:ascii="Source Sans Pro" w:hAnsi="Source Sans Pro"/>
          <w:b/>
          <w:color w:val="000000" w:themeColor="text1"/>
        </w:rPr>
      </w:pPr>
      <w:r w:rsidRPr="008C7C0D">
        <w:rPr>
          <w:rFonts w:ascii="Source Sans Pro" w:hAnsi="Source Sans Pro"/>
          <w:b/>
          <w:color w:val="000000" w:themeColor="text1"/>
        </w:rPr>
        <w:t>Types of Royalties</w:t>
      </w:r>
    </w:p>
    <w:p w14:paraId="6E20A09B" w14:textId="77777777" w:rsidR="00B17DBB" w:rsidRPr="008C7C0D" w:rsidRDefault="00B17DBB" w:rsidP="0076474B">
      <w:pPr>
        <w:pStyle w:val="Heading3"/>
        <w:numPr>
          <w:ilvl w:val="0"/>
          <w:numId w:val="22"/>
        </w:numPr>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Sales</w:t>
      </w:r>
    </w:p>
    <w:p w14:paraId="74BE406F" w14:textId="4E77F032"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 xml:space="preserve">The most common royalty = sales of music (CD’s, iTunes, </w:t>
      </w:r>
      <w:r w:rsidR="005951BE" w:rsidRPr="008C7C0D">
        <w:rPr>
          <w:rFonts w:ascii="Source Sans Pro" w:hAnsi="Source Sans Pro"/>
          <w:color w:val="000000" w:themeColor="text1"/>
        </w:rPr>
        <w:t>etc.</w:t>
      </w:r>
      <w:r w:rsidRPr="008C7C0D">
        <w:rPr>
          <w:rFonts w:ascii="Source Sans Pro" w:hAnsi="Source Sans Pro"/>
          <w:color w:val="000000" w:themeColor="text1"/>
        </w:rPr>
        <w:t>). If you’re independent you collect your own sales if you’re signed to a record label, the label distributes your sales royalties to you.</w:t>
      </w:r>
    </w:p>
    <w:p w14:paraId="41BAD258"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372442BA" w14:textId="77777777" w:rsidR="00B17DBB" w:rsidRPr="008C7C0D" w:rsidRDefault="00B17DBB" w:rsidP="0076474B">
      <w:pPr>
        <w:pStyle w:val="Heading3"/>
        <w:numPr>
          <w:ilvl w:val="0"/>
          <w:numId w:val="22"/>
        </w:numPr>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Digital Performing Rights</w:t>
      </w:r>
    </w:p>
    <w:p w14:paraId="05209B5C"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Style w:val="Strong"/>
          <w:rFonts w:ascii="Source Sans Pro" w:hAnsi="Source Sans Pro"/>
          <w:b w:val="0"/>
          <w:color w:val="000000" w:themeColor="text1"/>
          <w:bdr w:val="none" w:sz="0" w:space="0" w:color="auto" w:frame="1"/>
        </w:rPr>
        <w:t>SoundExchange (the digital performing rights organization), licenses music to digital music streaming service providers and webcasters such as:</w:t>
      </w:r>
    </w:p>
    <w:p w14:paraId="4EF4DE54" w14:textId="77777777" w:rsidR="00B17DBB" w:rsidRPr="008C7C0D" w:rsidRDefault="00B17DBB" w:rsidP="0076474B">
      <w:pPr>
        <w:pStyle w:val="ListParagraph"/>
        <w:numPr>
          <w:ilvl w:val="0"/>
          <w:numId w:val="2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Spotify</w:t>
      </w:r>
    </w:p>
    <w:p w14:paraId="2302286A" w14:textId="77777777" w:rsidR="00B17DBB" w:rsidRPr="008C7C0D" w:rsidRDefault="00B17DBB" w:rsidP="0076474B">
      <w:pPr>
        <w:pStyle w:val="ListParagraph"/>
        <w:numPr>
          <w:ilvl w:val="0"/>
          <w:numId w:val="2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Apple Music</w:t>
      </w:r>
    </w:p>
    <w:p w14:paraId="24D53391" w14:textId="77777777" w:rsidR="00B17DBB" w:rsidRPr="008C7C0D" w:rsidRDefault="00B17DBB" w:rsidP="0076474B">
      <w:pPr>
        <w:pStyle w:val="ListParagraph"/>
        <w:numPr>
          <w:ilvl w:val="0"/>
          <w:numId w:val="2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Pandora</w:t>
      </w:r>
    </w:p>
    <w:p w14:paraId="2227F8FA" w14:textId="77777777" w:rsidR="00B17DBB" w:rsidRPr="008C7C0D" w:rsidRDefault="00B17DBB" w:rsidP="0076474B">
      <w:pPr>
        <w:pStyle w:val="ListParagraph"/>
        <w:numPr>
          <w:ilvl w:val="0"/>
          <w:numId w:val="23"/>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SiriusXM</w:t>
      </w:r>
    </w:p>
    <w:p w14:paraId="7287443E" w14:textId="77777777" w:rsidR="00B17DBB" w:rsidRPr="008C7C0D" w:rsidRDefault="002B1BCD" w:rsidP="0076474B">
      <w:pPr>
        <w:pStyle w:val="ListParagraph"/>
        <w:numPr>
          <w:ilvl w:val="0"/>
          <w:numId w:val="23"/>
        </w:numPr>
        <w:shd w:val="clear" w:color="auto" w:fill="FFFFFF"/>
        <w:textAlignment w:val="baseline"/>
        <w:rPr>
          <w:rFonts w:ascii="Source Sans Pro" w:eastAsia="Times New Roman" w:hAnsi="Source Sans Pro"/>
          <w:color w:val="000000" w:themeColor="text1"/>
        </w:rPr>
      </w:pPr>
      <w:hyperlink r:id="rId32" w:tgtFrame="_blank" w:history="1">
        <w:r w:rsidR="00B17DBB" w:rsidRPr="008C7C0D">
          <w:rPr>
            <w:rStyle w:val="Hyperlink"/>
            <w:rFonts w:ascii="Source Sans Pro" w:eastAsia="Times New Roman" w:hAnsi="Source Sans Pro"/>
            <w:color w:val="000000" w:themeColor="text1"/>
            <w:bdr w:val="none" w:sz="0" w:space="0" w:color="auto" w:frame="1"/>
          </w:rPr>
          <w:t>See the full list of over 2500 of them here</w:t>
        </w:r>
      </w:hyperlink>
    </w:p>
    <w:p w14:paraId="4A51EBEB" w14:textId="77777777" w:rsidR="00B17DBB" w:rsidRPr="008C7C0D" w:rsidRDefault="00B17DBB" w:rsidP="00B17DBB">
      <w:pPr>
        <w:pStyle w:val="NormalWeb"/>
        <w:shd w:val="clear" w:color="auto" w:fill="FFFFFF"/>
        <w:spacing w:before="0" w:beforeAutospacing="0" w:after="0" w:afterAutospacing="0"/>
        <w:textAlignment w:val="baseline"/>
        <w:rPr>
          <w:rStyle w:val="Strong"/>
          <w:rFonts w:ascii="Source Sans Pro" w:hAnsi="Source Sans Pro"/>
          <w:color w:val="000000" w:themeColor="text1"/>
          <w:bdr w:val="none" w:sz="0" w:space="0" w:color="auto" w:frame="1"/>
        </w:rPr>
      </w:pPr>
    </w:p>
    <w:p w14:paraId="43D477B4"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color w:val="000000" w:themeColor="text1"/>
          <w:bdr w:val="none" w:sz="0" w:space="0" w:color="auto" w:frame="1"/>
        </w:rPr>
        <w:t>These streaming service providers pay SoundExchange, and SoundExchange pays:</w:t>
      </w:r>
    </w:p>
    <w:p w14:paraId="49010C5B" w14:textId="77777777" w:rsidR="00B17DBB" w:rsidRPr="008C7C0D" w:rsidRDefault="00B17DBB" w:rsidP="0076474B">
      <w:pPr>
        <w:pStyle w:val="ListParagraph"/>
        <w:numPr>
          <w:ilvl w:val="0"/>
          <w:numId w:val="2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Sound recording copyright owner</w:t>
      </w:r>
    </w:p>
    <w:p w14:paraId="4843E257" w14:textId="77777777" w:rsidR="00B17DBB" w:rsidRPr="008C7C0D" w:rsidRDefault="00B17DBB" w:rsidP="0076474B">
      <w:pPr>
        <w:pStyle w:val="ListParagraph"/>
        <w:numPr>
          <w:ilvl w:val="0"/>
          <w:numId w:val="24"/>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Artists on the song</w:t>
      </w:r>
    </w:p>
    <w:p w14:paraId="6F4EF0EE"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427DC5AF"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Many major labels and publishers have negotiated deals with major streaming services like Spotify and Apple Music directly, bypassing SoundExchange when dealing with royalties. It is completely within your rights to negotiate directly with these webcasters should you decide that is best. If you’re an independent, you may not have enough negotiating power to make a better deal, and the simpler route is to go through SoundExchange.</w:t>
      </w:r>
    </w:p>
    <w:p w14:paraId="6E15A1B7"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4EE9CCD6"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Royalties are distributed on a monthly basis if you meet the $250 minimum, or quarterly (March, June, September, and December). </w:t>
      </w:r>
      <w:hyperlink r:id="rId33" w:anchor="!/home" w:tgtFrame="_blank" w:history="1">
        <w:r w:rsidRPr="008C7C0D">
          <w:rPr>
            <w:rStyle w:val="Hyperlink"/>
            <w:rFonts w:ascii="Source Sans Pro" w:hAnsi="Source Sans Pro"/>
            <w:color w:val="000000" w:themeColor="text1"/>
            <w:bdr w:val="none" w:sz="0" w:space="0" w:color="auto" w:frame="1"/>
          </w:rPr>
          <w:t>Register your songs with SoundExchange</w:t>
        </w:r>
      </w:hyperlink>
      <w:r w:rsidRPr="008C7C0D">
        <w:rPr>
          <w:rStyle w:val="apple-converted-space"/>
          <w:rFonts w:ascii="Source Sans Pro" w:hAnsi="Source Sans Pro"/>
          <w:color w:val="000000" w:themeColor="text1"/>
        </w:rPr>
        <w:t> </w:t>
      </w:r>
      <w:r w:rsidRPr="008C7C0D">
        <w:rPr>
          <w:rFonts w:ascii="Source Sans Pro" w:hAnsi="Source Sans Pro"/>
          <w:color w:val="000000" w:themeColor="text1"/>
        </w:rPr>
        <w:t>(it’s free to register), and when your songs are streamed online, you receive royalties anywhere from 6 to 12 months later, on an ongoing basis as your music is played.</w:t>
      </w:r>
    </w:p>
    <w:p w14:paraId="7A64022F"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69B4BA1C" w14:textId="77777777" w:rsidR="00B17DBB" w:rsidRPr="008C7C0D" w:rsidRDefault="00B17DBB" w:rsidP="0076474B">
      <w:pPr>
        <w:pStyle w:val="Heading3"/>
        <w:numPr>
          <w:ilvl w:val="0"/>
          <w:numId w:val="22"/>
        </w:numPr>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Public Performing Rights</w:t>
      </w:r>
    </w:p>
    <w:p w14:paraId="5554B9E2"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Style w:val="Strong"/>
          <w:rFonts w:ascii="Source Sans Pro" w:hAnsi="Source Sans Pro"/>
          <w:b w:val="0"/>
          <w:color w:val="000000" w:themeColor="text1"/>
          <w:bdr w:val="none" w:sz="0" w:space="0" w:color="auto" w:frame="1"/>
        </w:rPr>
        <w:t>Public Performing Rights Organizations (PRO’s) are societies that license music to businesses/music users that play music publicly:</w:t>
      </w:r>
    </w:p>
    <w:p w14:paraId="5CA89832" w14:textId="77777777" w:rsidR="000B6114" w:rsidRDefault="000B6114" w:rsidP="0076474B">
      <w:pPr>
        <w:pStyle w:val="ListParagraph"/>
        <w:numPr>
          <w:ilvl w:val="0"/>
          <w:numId w:val="25"/>
        </w:numPr>
        <w:shd w:val="clear" w:color="auto" w:fill="FFFFFF"/>
        <w:textAlignment w:val="baseline"/>
        <w:rPr>
          <w:rFonts w:ascii="Source Sans Pro" w:eastAsia="Times New Roman" w:hAnsi="Source Sans Pro"/>
          <w:color w:val="000000" w:themeColor="text1"/>
        </w:rPr>
        <w:sectPr w:rsidR="000B6114" w:rsidSect="002979EB">
          <w:type w:val="continuous"/>
          <w:pgSz w:w="12240" w:h="15840"/>
          <w:pgMar w:top="1440" w:right="1440" w:bottom="1440" w:left="1440" w:header="708" w:footer="708" w:gutter="0"/>
          <w:cols w:space="708"/>
          <w:docGrid w:linePitch="360"/>
        </w:sectPr>
      </w:pPr>
    </w:p>
    <w:p w14:paraId="2E6BFAA7" w14:textId="41545E0B" w:rsidR="00B17DBB" w:rsidRPr="008C7C0D" w:rsidRDefault="00B17DBB" w:rsidP="0076474B">
      <w:pPr>
        <w:pStyle w:val="ListParagraph"/>
        <w:numPr>
          <w:ilvl w:val="0"/>
          <w:numId w:val="2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Radio</w:t>
      </w:r>
    </w:p>
    <w:p w14:paraId="7F7BB38D" w14:textId="77777777" w:rsidR="00B17DBB" w:rsidRPr="008C7C0D" w:rsidRDefault="00B17DBB" w:rsidP="0076474B">
      <w:pPr>
        <w:pStyle w:val="ListParagraph"/>
        <w:numPr>
          <w:ilvl w:val="0"/>
          <w:numId w:val="2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Venues</w:t>
      </w:r>
    </w:p>
    <w:p w14:paraId="47A43516" w14:textId="77777777" w:rsidR="00B17DBB" w:rsidRPr="008C7C0D" w:rsidRDefault="00B17DBB" w:rsidP="0076474B">
      <w:pPr>
        <w:pStyle w:val="ListParagraph"/>
        <w:numPr>
          <w:ilvl w:val="0"/>
          <w:numId w:val="2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TV shows</w:t>
      </w:r>
    </w:p>
    <w:p w14:paraId="0195796B" w14:textId="77777777" w:rsidR="00B17DBB" w:rsidRPr="008C7C0D" w:rsidRDefault="00B17DBB" w:rsidP="0076474B">
      <w:pPr>
        <w:pStyle w:val="ListParagraph"/>
        <w:numPr>
          <w:ilvl w:val="0"/>
          <w:numId w:val="2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lastRenderedPageBreak/>
        <w:t>Restaurants</w:t>
      </w:r>
    </w:p>
    <w:p w14:paraId="5E5FAAFA" w14:textId="77777777" w:rsidR="00B17DBB" w:rsidRPr="008C7C0D" w:rsidRDefault="00B17DBB" w:rsidP="0076474B">
      <w:pPr>
        <w:pStyle w:val="ListParagraph"/>
        <w:numPr>
          <w:ilvl w:val="0"/>
          <w:numId w:val="25"/>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Airports</w:t>
      </w:r>
    </w:p>
    <w:p w14:paraId="1B4877CD" w14:textId="7EEA4B9B" w:rsidR="000B6114" w:rsidRPr="000B6114" w:rsidRDefault="00B17DBB" w:rsidP="000B6114">
      <w:pPr>
        <w:pStyle w:val="ListParagraph"/>
        <w:numPr>
          <w:ilvl w:val="0"/>
          <w:numId w:val="25"/>
        </w:numPr>
        <w:shd w:val="clear" w:color="auto" w:fill="FFFFFF"/>
        <w:textAlignment w:val="baseline"/>
        <w:rPr>
          <w:rStyle w:val="Strong"/>
          <w:rFonts w:ascii="Source Sans Pro" w:eastAsia="Times New Roman" w:hAnsi="Source Sans Pro"/>
          <w:b w:val="0"/>
          <w:bCs w:val="0"/>
          <w:color w:val="000000" w:themeColor="text1"/>
        </w:rPr>
        <w:sectPr w:rsidR="000B6114" w:rsidRPr="000B6114" w:rsidSect="000B6114">
          <w:type w:val="continuous"/>
          <w:pgSz w:w="12240" w:h="15840"/>
          <w:pgMar w:top="1440" w:right="1440" w:bottom="1440" w:left="1440" w:header="708" w:footer="708" w:gutter="0"/>
          <w:cols w:num="2" w:space="708"/>
          <w:docGrid w:linePitch="360"/>
        </w:sectPr>
      </w:pPr>
      <w:r w:rsidRPr="008C7C0D">
        <w:rPr>
          <w:rFonts w:ascii="Source Sans Pro" w:eastAsia="Times New Roman" w:hAnsi="Source Sans Pro"/>
          <w:color w:val="000000" w:themeColor="text1"/>
        </w:rPr>
        <w:t>Fitness and dance studios</w:t>
      </w:r>
      <w:r w:rsidR="000B6114">
        <w:rPr>
          <w:rFonts w:ascii="Source Sans Pro" w:eastAsia="Times New Roman" w:hAnsi="Source Sans Pro"/>
          <w:color w:val="000000" w:themeColor="text1"/>
        </w:rPr>
        <w:t>, etc.</w:t>
      </w:r>
      <w:r w:rsidR="000B6114" w:rsidRPr="000B6114">
        <w:rPr>
          <w:rStyle w:val="Strong"/>
          <w:rFonts w:ascii="Source Sans Pro" w:hAnsi="Source Sans Pro"/>
          <w:color w:val="000000" w:themeColor="text1"/>
          <w:bdr w:val="none" w:sz="0" w:space="0" w:color="auto" w:frame="1"/>
        </w:rPr>
        <w:t xml:space="preserve"> </w:t>
      </w:r>
    </w:p>
    <w:p w14:paraId="111CAE45" w14:textId="4AE3ABF3" w:rsidR="00B17DBB" w:rsidRPr="008C7C0D" w:rsidRDefault="00B17DBB" w:rsidP="00B17DBB">
      <w:pPr>
        <w:pStyle w:val="NormalWeb"/>
        <w:shd w:val="clear" w:color="auto" w:fill="FFFFFF"/>
        <w:spacing w:before="0" w:beforeAutospacing="0" w:after="0" w:afterAutospacing="0"/>
        <w:textAlignment w:val="baseline"/>
        <w:rPr>
          <w:rStyle w:val="Strong"/>
          <w:rFonts w:ascii="Source Sans Pro" w:hAnsi="Source Sans Pro"/>
          <w:color w:val="000000" w:themeColor="text1"/>
          <w:bdr w:val="none" w:sz="0" w:space="0" w:color="auto" w:frame="1"/>
        </w:rPr>
      </w:pPr>
    </w:p>
    <w:p w14:paraId="14563861"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Style w:val="Strong"/>
          <w:rFonts w:ascii="Source Sans Pro" w:hAnsi="Source Sans Pro"/>
          <w:b w:val="0"/>
          <w:color w:val="000000" w:themeColor="text1"/>
          <w:bdr w:val="none" w:sz="0" w:space="0" w:color="auto" w:frame="1"/>
        </w:rPr>
        <w:t>The business/music user pays the PRO, and the PRO pays the song-writer/rights owner:</w:t>
      </w:r>
    </w:p>
    <w:p w14:paraId="4ABD9444" w14:textId="77777777" w:rsidR="00B17DBB" w:rsidRPr="008C7C0D" w:rsidRDefault="00B17DBB" w:rsidP="0076474B">
      <w:pPr>
        <w:pStyle w:val="ListParagraph"/>
        <w:numPr>
          <w:ilvl w:val="0"/>
          <w:numId w:val="2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Composers</w:t>
      </w:r>
    </w:p>
    <w:p w14:paraId="65EDC2ED" w14:textId="77777777" w:rsidR="00B17DBB" w:rsidRPr="008C7C0D" w:rsidRDefault="00B17DBB" w:rsidP="0076474B">
      <w:pPr>
        <w:pStyle w:val="ListParagraph"/>
        <w:numPr>
          <w:ilvl w:val="0"/>
          <w:numId w:val="2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Songwriters</w:t>
      </w:r>
    </w:p>
    <w:p w14:paraId="6D5BF036" w14:textId="77777777" w:rsidR="00B17DBB" w:rsidRPr="008C7C0D" w:rsidRDefault="00B17DBB" w:rsidP="0076474B">
      <w:pPr>
        <w:pStyle w:val="ListParagraph"/>
        <w:numPr>
          <w:ilvl w:val="0"/>
          <w:numId w:val="2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Lyricists</w:t>
      </w:r>
    </w:p>
    <w:p w14:paraId="7B1B39F4" w14:textId="77777777" w:rsidR="00B17DBB" w:rsidRPr="008C7C0D" w:rsidRDefault="00B17DBB" w:rsidP="0076474B">
      <w:pPr>
        <w:pStyle w:val="ListParagraph"/>
        <w:numPr>
          <w:ilvl w:val="0"/>
          <w:numId w:val="26"/>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Music Publishers</w:t>
      </w:r>
    </w:p>
    <w:p w14:paraId="5E8B4D09"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5962D62D" w14:textId="46775E1A"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Register your songs with a PRO in your country (as far as we know, all PRO’s are free to register), and when your songs are used in any of the above mentioned capacities, you receive royalties anywhere from 3 to 10 months later (depending on your PRO), on an ongoing basis as your music is played. For foreign music use, it could take longer, because your PRO has to collect from the foreign PRO first. Royalties are distributed to members on a quarterly basis. For example, SOCAN distributes every February, May, August and November. SESAC distributes every March, June, September, December.</w:t>
      </w:r>
    </w:p>
    <w:p w14:paraId="723B558E" w14:textId="77777777" w:rsidR="00B17DBB" w:rsidRPr="008C7C0D" w:rsidRDefault="00B17DBB" w:rsidP="003F5511">
      <w:pPr>
        <w:pStyle w:val="NormalWeb"/>
        <w:shd w:val="clear" w:color="auto" w:fill="FFFFFF"/>
        <w:spacing w:before="0" w:beforeAutospacing="0" w:after="0" w:afterAutospacing="0"/>
        <w:textAlignment w:val="baseline"/>
        <w:rPr>
          <w:rFonts w:ascii="Source Sans Pro" w:hAnsi="Source Sans Pro"/>
          <w:color w:val="000000" w:themeColor="text1"/>
        </w:rPr>
      </w:pPr>
    </w:p>
    <w:p w14:paraId="694E1441" w14:textId="77777777" w:rsidR="00B17DBB" w:rsidRPr="008C7C0D" w:rsidRDefault="00B17DBB" w:rsidP="0076474B">
      <w:pPr>
        <w:pStyle w:val="Heading3"/>
        <w:numPr>
          <w:ilvl w:val="0"/>
          <w:numId w:val="22"/>
        </w:numPr>
        <w:shd w:val="clear" w:color="auto" w:fill="FFFFFF"/>
        <w:spacing w:before="0"/>
        <w:textAlignment w:val="baseline"/>
        <w:rPr>
          <w:rFonts w:ascii="Source Sans Pro" w:eastAsia="Times New Roman" w:hAnsi="Source Sans Pro"/>
          <w:b/>
          <w:color w:val="000000" w:themeColor="text1"/>
          <w:sz w:val="24"/>
        </w:rPr>
      </w:pPr>
      <w:r w:rsidRPr="008C7C0D">
        <w:rPr>
          <w:rFonts w:ascii="Source Sans Pro" w:eastAsia="Times New Roman" w:hAnsi="Source Sans Pro"/>
          <w:b/>
          <w:color w:val="000000" w:themeColor="text1"/>
          <w:sz w:val="24"/>
        </w:rPr>
        <w:t>Neighbouring Rights</w:t>
      </w:r>
    </w:p>
    <w:p w14:paraId="207BFA78" w14:textId="3D1343D6" w:rsidR="00B17DBB" w:rsidRPr="008C7C0D" w:rsidRDefault="00B17DBB" w:rsidP="003F5511">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Neighbouring Rights Organizations collect and distribute royalties to musicians (including session musicians and background players), vocalists and record companies.</w:t>
      </w:r>
      <w:r w:rsidR="003F5511" w:rsidRPr="008C7C0D">
        <w:rPr>
          <w:rFonts w:ascii="Source Sans Pro" w:hAnsi="Source Sans Pro"/>
          <w:color w:val="000000" w:themeColor="text1"/>
        </w:rPr>
        <w:br/>
      </w:r>
    </w:p>
    <w:p w14:paraId="4F4498D2" w14:textId="77777777" w:rsidR="00B17DBB" w:rsidRPr="008C7C0D" w:rsidRDefault="00B17DBB" w:rsidP="0076474B">
      <w:pPr>
        <w:pStyle w:val="Heading3"/>
        <w:numPr>
          <w:ilvl w:val="0"/>
          <w:numId w:val="22"/>
        </w:numPr>
        <w:shd w:val="clear" w:color="auto" w:fill="FFFFFF"/>
        <w:spacing w:before="0"/>
        <w:textAlignment w:val="baseline"/>
        <w:rPr>
          <w:rStyle w:val="Strong"/>
          <w:rFonts w:ascii="Source Sans Pro" w:eastAsia="Times New Roman" w:hAnsi="Source Sans Pro"/>
          <w:bCs w:val="0"/>
          <w:color w:val="000000" w:themeColor="text1"/>
          <w:sz w:val="24"/>
        </w:rPr>
      </w:pPr>
      <w:r w:rsidRPr="008C7C0D">
        <w:rPr>
          <w:rFonts w:ascii="Source Sans Pro" w:eastAsia="Times New Roman" w:hAnsi="Source Sans Pro"/>
          <w:b/>
          <w:color w:val="000000" w:themeColor="text1"/>
          <w:sz w:val="24"/>
        </w:rPr>
        <w:t>Mechanical Rights</w:t>
      </w:r>
    </w:p>
    <w:p w14:paraId="15A79838"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Style w:val="Strong"/>
          <w:rFonts w:ascii="Source Sans Pro" w:hAnsi="Source Sans Pro"/>
          <w:b w:val="0"/>
          <w:color w:val="000000" w:themeColor="text1"/>
          <w:bdr w:val="none" w:sz="0" w:space="0" w:color="auto" w:frame="1"/>
        </w:rPr>
        <w:t>Mechanical rights agencies collect music from licensees who mechanically reproduce a musical composition for use on sound carriers such as:</w:t>
      </w:r>
    </w:p>
    <w:p w14:paraId="59874D58" w14:textId="77777777" w:rsidR="00B17DBB" w:rsidRPr="008C7C0D" w:rsidRDefault="00B17DBB" w:rsidP="0076474B">
      <w:pPr>
        <w:pStyle w:val="ListParagraph"/>
        <w:numPr>
          <w:ilvl w:val="0"/>
          <w:numId w:val="2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CD’s</w:t>
      </w:r>
    </w:p>
    <w:p w14:paraId="36AF213B" w14:textId="77777777" w:rsidR="00B17DBB" w:rsidRPr="008C7C0D" w:rsidRDefault="00B17DBB" w:rsidP="0076474B">
      <w:pPr>
        <w:pStyle w:val="ListParagraph"/>
        <w:numPr>
          <w:ilvl w:val="0"/>
          <w:numId w:val="2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Records</w:t>
      </w:r>
    </w:p>
    <w:p w14:paraId="779A9C5D" w14:textId="77777777" w:rsidR="00B17DBB" w:rsidRPr="008C7C0D" w:rsidRDefault="00B17DBB" w:rsidP="0076474B">
      <w:pPr>
        <w:pStyle w:val="ListParagraph"/>
        <w:numPr>
          <w:ilvl w:val="0"/>
          <w:numId w:val="2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Tapes</w:t>
      </w:r>
    </w:p>
    <w:p w14:paraId="016D8404" w14:textId="77777777" w:rsidR="00B17DBB" w:rsidRPr="008C7C0D" w:rsidRDefault="00B17DBB" w:rsidP="0076474B">
      <w:pPr>
        <w:pStyle w:val="ListParagraph"/>
        <w:numPr>
          <w:ilvl w:val="0"/>
          <w:numId w:val="2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Digital music retail sites</w:t>
      </w:r>
    </w:p>
    <w:p w14:paraId="616E340A" w14:textId="2DBFCCD7" w:rsidR="00B17DBB" w:rsidRPr="008C7C0D" w:rsidRDefault="00B17DBB" w:rsidP="0076474B">
      <w:pPr>
        <w:pStyle w:val="ListParagraph"/>
        <w:numPr>
          <w:ilvl w:val="0"/>
          <w:numId w:val="27"/>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Streaming services (</w:t>
      </w:r>
      <w:r w:rsidR="005951BE" w:rsidRPr="008C7C0D">
        <w:rPr>
          <w:rFonts w:ascii="Source Sans Pro" w:eastAsia="Times New Roman" w:hAnsi="Source Sans Pro"/>
          <w:color w:val="000000" w:themeColor="text1"/>
        </w:rPr>
        <w:t>E.g.</w:t>
      </w:r>
      <w:r w:rsidRPr="008C7C0D">
        <w:rPr>
          <w:rFonts w:ascii="Source Sans Pro" w:eastAsia="Times New Roman" w:hAnsi="Source Sans Pro"/>
          <w:color w:val="000000" w:themeColor="text1"/>
        </w:rPr>
        <w:t xml:space="preserve"> Spotify)</w:t>
      </w:r>
    </w:p>
    <w:p w14:paraId="5BCF5260" w14:textId="77777777" w:rsidR="00B17DBB" w:rsidRPr="008C7C0D" w:rsidRDefault="00B17DBB" w:rsidP="00B17DBB">
      <w:pPr>
        <w:shd w:val="clear" w:color="auto" w:fill="FFFFFF"/>
        <w:textAlignment w:val="baseline"/>
        <w:rPr>
          <w:rFonts w:ascii="Source Sans Pro" w:eastAsia="Times New Roman" w:hAnsi="Source Sans Pro"/>
          <w:color w:val="000000" w:themeColor="text1"/>
        </w:rPr>
      </w:pPr>
    </w:p>
    <w:p w14:paraId="3B982403"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b/>
          <w:color w:val="000000" w:themeColor="text1"/>
        </w:rPr>
      </w:pPr>
      <w:r w:rsidRPr="008C7C0D">
        <w:rPr>
          <w:rStyle w:val="Strong"/>
          <w:rFonts w:ascii="Source Sans Pro" w:hAnsi="Source Sans Pro"/>
          <w:b w:val="0"/>
          <w:color w:val="000000" w:themeColor="text1"/>
          <w:bdr w:val="none" w:sz="0" w:space="0" w:color="auto" w:frame="1"/>
        </w:rPr>
        <w:t>The licensee pays the mechanical rights agency, and the agency then pays copyright owners:</w:t>
      </w:r>
    </w:p>
    <w:p w14:paraId="56AA5996" w14:textId="77777777" w:rsidR="00B17DBB" w:rsidRPr="008C7C0D" w:rsidRDefault="00B17DBB" w:rsidP="0076474B">
      <w:pPr>
        <w:pStyle w:val="ListParagraph"/>
        <w:numPr>
          <w:ilvl w:val="0"/>
          <w:numId w:val="2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Songwriters</w:t>
      </w:r>
    </w:p>
    <w:p w14:paraId="603BA8CE" w14:textId="77777777" w:rsidR="00B17DBB" w:rsidRPr="008C7C0D" w:rsidRDefault="00B17DBB" w:rsidP="0076474B">
      <w:pPr>
        <w:pStyle w:val="ListParagraph"/>
        <w:numPr>
          <w:ilvl w:val="0"/>
          <w:numId w:val="28"/>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Music Publishers</w:t>
      </w:r>
    </w:p>
    <w:p w14:paraId="6BC7D474"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p>
    <w:p w14:paraId="6C2E5C60" w14:textId="77777777" w:rsidR="00B17DBB" w:rsidRPr="008C7C0D" w:rsidRDefault="00B17DBB" w:rsidP="00B17DBB">
      <w:pPr>
        <w:pStyle w:val="NormalWeb"/>
        <w:shd w:val="clear" w:color="auto" w:fill="FFFFFF"/>
        <w:spacing w:before="0" w:beforeAutospacing="0" w:after="0" w:afterAutospacing="0"/>
        <w:textAlignment w:val="baseline"/>
        <w:rPr>
          <w:rFonts w:ascii="Source Sans Pro" w:hAnsi="Source Sans Pro"/>
          <w:color w:val="000000" w:themeColor="text1"/>
        </w:rPr>
      </w:pPr>
      <w:r w:rsidRPr="008C7C0D">
        <w:rPr>
          <w:rFonts w:ascii="Source Sans Pro" w:hAnsi="Source Sans Pro"/>
          <w:color w:val="000000" w:themeColor="text1"/>
        </w:rPr>
        <w:t>For example, when a record label presses a CD, a mechanical royalty payment is due to the songwriter, as well as the publisher if the songwriter is signed to a publishing deal (via the collection agency).</w:t>
      </w:r>
    </w:p>
    <w:p w14:paraId="499AC0FE" w14:textId="77777777" w:rsidR="00B17DBB" w:rsidRPr="008C7C0D" w:rsidRDefault="00B17DBB" w:rsidP="00B17DBB">
      <w:pPr>
        <w:pStyle w:val="NormalWeb"/>
        <w:shd w:val="clear" w:color="auto" w:fill="FFFFFF"/>
        <w:spacing w:before="0" w:beforeAutospacing="0" w:after="0" w:afterAutospacing="0"/>
        <w:textAlignment w:val="baseline"/>
        <w:rPr>
          <w:rStyle w:val="Strong"/>
          <w:rFonts w:ascii="Source Sans Pro" w:hAnsi="Source Sans Pro"/>
          <w:b w:val="0"/>
          <w:color w:val="000000" w:themeColor="text1"/>
          <w:bdr w:val="none" w:sz="0" w:space="0" w:color="auto" w:frame="1"/>
        </w:rPr>
      </w:pPr>
    </w:p>
    <w:p w14:paraId="757CC980" w14:textId="77777777" w:rsidR="003B72C7" w:rsidRDefault="003F5511" w:rsidP="003B72C7">
      <w:pPr>
        <w:rPr>
          <w:rFonts w:ascii="Source Sans Pro" w:hAnsi="Source Sans Pro"/>
          <w:color w:val="000000" w:themeColor="text1"/>
        </w:rPr>
      </w:pPr>
      <w:r w:rsidRPr="008C7C0D">
        <w:rPr>
          <w:rFonts w:ascii="Source Sans Pro" w:hAnsi="Source Sans Pro"/>
          <w:b/>
          <w:color w:val="000000" w:themeColor="text1"/>
          <w:sz w:val="28"/>
          <w:szCs w:val="28"/>
        </w:rPr>
        <w:t>Register Your Songs</w:t>
      </w:r>
      <w:r w:rsidRPr="008C7C0D">
        <w:rPr>
          <w:rFonts w:ascii="Source Sans Pro" w:hAnsi="Source Sans Pro"/>
          <w:color w:val="000000" w:themeColor="text1"/>
        </w:rPr>
        <w:br/>
        <w:t>Visit the Royalties page on the blog for a list of WHERE to register your songs at smarturl.it/e-royalties</w:t>
      </w:r>
      <w:r w:rsidR="00E615CC" w:rsidRPr="008C7C0D">
        <w:rPr>
          <w:rFonts w:ascii="Source Sans Pro" w:hAnsi="Source Sans Pro"/>
          <w:color w:val="000000" w:themeColor="text1"/>
        </w:rPr>
        <w:t>.</w:t>
      </w:r>
      <w:r w:rsidR="003B72C7" w:rsidRPr="008C7C0D">
        <w:rPr>
          <w:rFonts w:ascii="Source Sans Pro" w:hAnsi="Source Sans Pro"/>
          <w:b/>
          <w:color w:val="000000" w:themeColor="text1"/>
          <w:sz w:val="32"/>
          <w:szCs w:val="32"/>
        </w:rPr>
        <w:br/>
      </w:r>
    </w:p>
    <w:p w14:paraId="7D6379CF" w14:textId="77777777" w:rsidR="000B6114" w:rsidRDefault="000B6114" w:rsidP="003B72C7">
      <w:pPr>
        <w:rPr>
          <w:rFonts w:ascii="Source Sans Pro" w:hAnsi="Source Sans Pro"/>
          <w:color w:val="000000" w:themeColor="text1"/>
        </w:rPr>
      </w:pPr>
    </w:p>
    <w:p w14:paraId="6C44E7D1" w14:textId="77777777" w:rsidR="000B6114" w:rsidRPr="008C7C0D" w:rsidRDefault="000B6114" w:rsidP="003B72C7">
      <w:pPr>
        <w:rPr>
          <w:rFonts w:ascii="Source Sans Pro" w:hAnsi="Source Sans Pro"/>
          <w:color w:val="000000" w:themeColor="text1"/>
        </w:rPr>
      </w:pPr>
    </w:p>
    <w:p w14:paraId="12BDB58F" w14:textId="77777777" w:rsidR="003B72C7" w:rsidRPr="008C7C0D" w:rsidRDefault="003B72C7" w:rsidP="003B72C7">
      <w:pPr>
        <w:rPr>
          <w:rFonts w:ascii="Source Sans Pro" w:hAnsi="Source Sans Pro"/>
          <w:b/>
          <w:color w:val="000000" w:themeColor="text1"/>
          <w:sz w:val="32"/>
          <w:szCs w:val="32"/>
        </w:rPr>
      </w:pPr>
      <w:r w:rsidRPr="008C7C0D">
        <w:rPr>
          <w:rFonts w:ascii="Source Sans Pro" w:hAnsi="Source Sans Pro"/>
          <w:b/>
          <w:color w:val="000000" w:themeColor="text1"/>
          <w:sz w:val="32"/>
          <w:szCs w:val="32"/>
        </w:rPr>
        <w:lastRenderedPageBreak/>
        <w:t>Conclusion</w:t>
      </w:r>
    </w:p>
    <w:p w14:paraId="563DD807" w14:textId="198ED639" w:rsidR="001168B5" w:rsidRPr="008C7C0D" w:rsidRDefault="001168B5" w:rsidP="003B72C7">
      <w:pPr>
        <w:rPr>
          <w:rFonts w:ascii="Source Sans Pro" w:hAnsi="Source Sans Pro"/>
          <w:color w:val="000000" w:themeColor="text1"/>
        </w:rPr>
      </w:pPr>
      <w:r w:rsidRPr="008C7C0D">
        <w:rPr>
          <w:rFonts w:ascii="Source Sans Pro" w:hAnsi="Source Sans Pro"/>
          <w:color w:val="000000" w:themeColor="text1"/>
        </w:rPr>
        <w:t>I started off on a mission to ask multiple people in each area of the business how they preferred to do business to analyze the differences in opinions by people who hold the same job. As I su</w:t>
      </w:r>
      <w:r w:rsidR="00065A64" w:rsidRPr="008C7C0D">
        <w:rPr>
          <w:rFonts w:ascii="Source Sans Pro" w:hAnsi="Source Sans Pro"/>
          <w:color w:val="000000" w:themeColor="text1"/>
        </w:rPr>
        <w:t xml:space="preserve">spected, my research concludes </w:t>
      </w:r>
      <w:r w:rsidRPr="008C7C0D">
        <w:rPr>
          <w:rFonts w:ascii="Source Sans Pro" w:hAnsi="Source Sans Pro"/>
          <w:color w:val="000000" w:themeColor="text1"/>
        </w:rPr>
        <w:t xml:space="preserve">that your best bet in doing </w:t>
      </w:r>
      <w:r w:rsidR="00065A64" w:rsidRPr="008C7C0D">
        <w:rPr>
          <w:rFonts w:ascii="Source Sans Pro" w:hAnsi="Source Sans Pro"/>
          <w:color w:val="000000" w:themeColor="text1"/>
        </w:rPr>
        <w:t xml:space="preserve">business with anyone </w:t>
      </w:r>
      <w:r w:rsidRPr="008C7C0D">
        <w:rPr>
          <w:rFonts w:ascii="Source Sans Pro" w:hAnsi="Source Sans Pro"/>
          <w:color w:val="000000" w:themeColor="text1"/>
        </w:rPr>
        <w:t xml:space="preserve">is first finding out how they specifically like to do business. </w:t>
      </w:r>
      <w:r w:rsidR="00065A64" w:rsidRPr="008C7C0D">
        <w:rPr>
          <w:rFonts w:ascii="Source Sans Pro" w:hAnsi="Source Sans Pro"/>
          <w:color w:val="000000" w:themeColor="text1"/>
        </w:rPr>
        <w:t>As you’ve read over the past 22,000 words, e</w:t>
      </w:r>
      <w:r w:rsidRPr="008C7C0D">
        <w:rPr>
          <w:rFonts w:ascii="Source Sans Pro" w:hAnsi="Source Sans Pro"/>
          <w:color w:val="000000" w:themeColor="text1"/>
        </w:rPr>
        <w:t>veryone has their own opinion and preferences on how they prefer to be pitche</w:t>
      </w:r>
      <w:r w:rsidR="00065A64" w:rsidRPr="008C7C0D">
        <w:rPr>
          <w:rFonts w:ascii="Source Sans Pro" w:hAnsi="Source Sans Pro"/>
          <w:color w:val="000000" w:themeColor="text1"/>
        </w:rPr>
        <w:t xml:space="preserve">d, prodded, and contacted. There were a lot of differing preferences and opinions by people that hold the same job, and there were a lot of </w:t>
      </w:r>
      <w:r w:rsidR="00BA6050">
        <w:rPr>
          <w:rFonts w:ascii="Source Sans Pro" w:hAnsi="Source Sans Pro"/>
          <w:color w:val="000000" w:themeColor="text1"/>
        </w:rPr>
        <w:t>overlapping opinions. T</w:t>
      </w:r>
      <w:r w:rsidRPr="008C7C0D">
        <w:rPr>
          <w:rFonts w:ascii="Source Sans Pro" w:hAnsi="Source Sans Pro"/>
          <w:color w:val="000000" w:themeColor="text1"/>
        </w:rPr>
        <w:t>he major takeaway here is to start off by being gentle</w:t>
      </w:r>
      <w:r w:rsidR="00781145" w:rsidRPr="008C7C0D">
        <w:rPr>
          <w:rFonts w:ascii="Source Sans Pro" w:hAnsi="Source Sans Pro"/>
          <w:color w:val="000000" w:themeColor="text1"/>
        </w:rPr>
        <w:t>, patient,</w:t>
      </w:r>
      <w:r w:rsidR="00065A64" w:rsidRPr="008C7C0D">
        <w:rPr>
          <w:rFonts w:ascii="Source Sans Pro" w:hAnsi="Source Sans Pro"/>
          <w:color w:val="000000" w:themeColor="text1"/>
        </w:rPr>
        <w:t xml:space="preserve"> and try to get to know the person that you want</w:t>
      </w:r>
      <w:r w:rsidRPr="008C7C0D">
        <w:rPr>
          <w:rFonts w:ascii="Source Sans Pro" w:hAnsi="Source Sans Pro"/>
          <w:color w:val="000000" w:themeColor="text1"/>
        </w:rPr>
        <w:t xml:space="preserve"> to do business with before trying to sell yourself too</w:t>
      </w:r>
      <w:r w:rsidR="0091772E" w:rsidRPr="008C7C0D">
        <w:rPr>
          <w:rFonts w:ascii="Source Sans Pro" w:hAnsi="Source Sans Pro"/>
          <w:color w:val="000000" w:themeColor="text1"/>
        </w:rPr>
        <w:t xml:space="preserve"> hard or to jump in with a heart full of unrealistic expectations. </w:t>
      </w:r>
      <w:r w:rsidR="00343B0B" w:rsidRPr="008C7C0D">
        <w:rPr>
          <w:rFonts w:ascii="Source Sans Pro" w:hAnsi="Source Sans Pro"/>
          <w:color w:val="000000" w:themeColor="text1"/>
        </w:rPr>
        <w:t>The music and talent will</w:t>
      </w:r>
      <w:r w:rsidRPr="008C7C0D">
        <w:rPr>
          <w:rFonts w:ascii="Source Sans Pro" w:hAnsi="Source Sans Pro"/>
          <w:color w:val="000000" w:themeColor="text1"/>
        </w:rPr>
        <w:t xml:space="preserve"> always speak for itself, and once that part speaks for itself, it’s up to the</w:t>
      </w:r>
      <w:r w:rsidR="00343B0B" w:rsidRPr="008C7C0D">
        <w:rPr>
          <w:rFonts w:ascii="Source Sans Pro" w:hAnsi="Source Sans Pro"/>
          <w:color w:val="000000" w:themeColor="text1"/>
        </w:rPr>
        <w:t xml:space="preserve"> manager or the professionally speaking </w:t>
      </w:r>
      <w:r w:rsidRPr="008C7C0D">
        <w:rPr>
          <w:rFonts w:ascii="Source Sans Pro" w:hAnsi="Source Sans Pro"/>
          <w:color w:val="000000" w:themeColor="text1"/>
        </w:rPr>
        <w:t xml:space="preserve">artist </w:t>
      </w:r>
      <w:r w:rsidR="00343B0B" w:rsidRPr="008C7C0D">
        <w:rPr>
          <w:rFonts w:ascii="Source Sans Pro" w:hAnsi="Source Sans Pro"/>
          <w:color w:val="000000" w:themeColor="text1"/>
        </w:rPr>
        <w:t xml:space="preserve">to follow that up into long-lasting business relationships. </w:t>
      </w:r>
    </w:p>
    <w:p w14:paraId="37F1708C" w14:textId="77777777" w:rsidR="0091772E" w:rsidRPr="008C7C0D" w:rsidRDefault="0091772E" w:rsidP="00C17B50">
      <w:pPr>
        <w:jc w:val="both"/>
        <w:rPr>
          <w:rFonts w:ascii="Source Sans Pro" w:hAnsi="Source Sans Pro"/>
          <w:color w:val="000000" w:themeColor="text1"/>
        </w:rPr>
      </w:pPr>
    </w:p>
    <w:p w14:paraId="44776C0C" w14:textId="17396EAB" w:rsidR="0091772E" w:rsidRPr="008C7C0D" w:rsidRDefault="00F65771" w:rsidP="00610A79">
      <w:pPr>
        <w:jc w:val="both"/>
        <w:rPr>
          <w:rFonts w:ascii="Source Sans Pro" w:hAnsi="Source Sans Pro"/>
          <w:color w:val="000000" w:themeColor="text1"/>
        </w:rPr>
      </w:pPr>
      <w:r>
        <w:rPr>
          <w:rFonts w:ascii="Source Sans Pro" w:hAnsi="Source Sans Pro"/>
          <w:color w:val="000000" w:themeColor="text1"/>
        </w:rPr>
        <w:t>When I asked Joel Carriere (M</w:t>
      </w:r>
      <w:r w:rsidR="0091772E" w:rsidRPr="008C7C0D">
        <w:rPr>
          <w:rFonts w:ascii="Source Sans Pro" w:hAnsi="Source Sans Pro"/>
          <w:color w:val="000000" w:themeColor="text1"/>
        </w:rPr>
        <w:t>anager of The Shee</w:t>
      </w:r>
      <w:r>
        <w:rPr>
          <w:rFonts w:ascii="Source Sans Pro" w:hAnsi="Source Sans Pro"/>
          <w:color w:val="000000" w:themeColor="text1"/>
        </w:rPr>
        <w:t>pdogs, City and Colour; owner</w:t>
      </w:r>
      <w:r w:rsidR="0091772E" w:rsidRPr="008C7C0D">
        <w:rPr>
          <w:rFonts w:ascii="Source Sans Pro" w:hAnsi="Source Sans Pro"/>
          <w:color w:val="000000" w:themeColor="text1"/>
        </w:rPr>
        <w:t xml:space="preserve"> of Bedlam Music Mgmt and Dine Alone Records), what the biggest lesson he’s learned so far is, he said, </w:t>
      </w:r>
    </w:p>
    <w:p w14:paraId="5EA47AE8" w14:textId="77777777" w:rsidR="0091772E" w:rsidRPr="008C7C0D" w:rsidRDefault="0091772E" w:rsidP="00610A79">
      <w:pPr>
        <w:jc w:val="both"/>
        <w:rPr>
          <w:rFonts w:ascii="Source Sans Pro" w:hAnsi="Source Sans Pro"/>
          <w:i/>
          <w:color w:val="000000" w:themeColor="text1"/>
        </w:rPr>
      </w:pPr>
    </w:p>
    <w:p w14:paraId="59A3B6D7" w14:textId="25810F84" w:rsidR="0091772E" w:rsidRPr="008C7C0D" w:rsidRDefault="0091772E" w:rsidP="00610A79">
      <w:pPr>
        <w:shd w:val="clear" w:color="auto" w:fill="FFFFFF"/>
        <w:textAlignment w:val="baseline"/>
        <w:rPr>
          <w:rFonts w:ascii="Source Sans Pro" w:hAnsi="Source Sans Pro"/>
          <w:i/>
          <w:color w:val="000000" w:themeColor="text1"/>
        </w:rPr>
      </w:pPr>
      <w:r w:rsidRPr="008C7C0D">
        <w:rPr>
          <w:rFonts w:ascii="Source Sans Pro" w:hAnsi="Source Sans Pro"/>
          <w:i/>
          <w:color w:val="000000" w:themeColor="text1"/>
        </w:rPr>
        <w:t>“Over the last few years I have learned to take time for myself. I used to think everything would fall apart if I weren’t around. I used to think that if I weren’t always out that I would disappear – but you can lose perspective on why we are here if you live like that. We are here to push forward, professionally and personally. I wasn’t pushing myself forward personally and that wasn’t making for the best me. I fell in love with a girl and had my first child, which is my greatest accomplishment ever. I wouldn’t have done this if I didn’t change my way of thinking. I now go to the gym four days a week, its only four hours a week for me to take care of myself and keep me the best me. I have also learned not to project my expectations onto others. I have high expectations from a lot of people and it leaves me disappointed more often than not. I have learned to really figure out who the other person is, accept who they are and understand what they may expect from me. It makes for a better existence.”</w:t>
      </w:r>
    </w:p>
    <w:p w14:paraId="40886A33" w14:textId="77777777" w:rsidR="00610A79" w:rsidRPr="008C7C0D" w:rsidRDefault="00610A79" w:rsidP="00610A79">
      <w:pPr>
        <w:rPr>
          <w:rFonts w:ascii="Source Sans Pro" w:eastAsia="Times New Roman" w:hAnsi="Source Sans Pro"/>
          <w:color w:val="000000" w:themeColor="text1"/>
        </w:rPr>
      </w:pPr>
    </w:p>
    <w:p w14:paraId="430F1BEA" w14:textId="2891A865" w:rsidR="00065A64" w:rsidRPr="008C7C0D" w:rsidRDefault="00F65771" w:rsidP="00610A79">
      <w:pPr>
        <w:rPr>
          <w:rFonts w:ascii="Source Sans Pro" w:eastAsia="Times New Roman" w:hAnsi="Source Sans Pro"/>
          <w:color w:val="000000" w:themeColor="text1"/>
        </w:rPr>
      </w:pPr>
      <w:r>
        <w:rPr>
          <w:rFonts w:ascii="Source Sans Pro" w:eastAsia="Times New Roman" w:hAnsi="Source Sans Pro"/>
          <w:color w:val="000000" w:themeColor="text1"/>
        </w:rPr>
        <w:t xml:space="preserve">In keeping with the theme of this book, Joel points out again that </w:t>
      </w:r>
      <w:r>
        <w:rPr>
          <w:rFonts w:ascii="Source Sans Pro" w:eastAsia="Times New Roman" w:hAnsi="Source Sans Pro"/>
          <w:i/>
          <w:color w:val="000000" w:themeColor="text1"/>
        </w:rPr>
        <w:t>p</w:t>
      </w:r>
      <w:r w:rsidRPr="00F65771">
        <w:rPr>
          <w:rFonts w:ascii="Source Sans Pro" w:eastAsia="Times New Roman" w:hAnsi="Source Sans Pro"/>
          <w:i/>
          <w:color w:val="000000" w:themeColor="text1"/>
        </w:rPr>
        <w:t>eople</w:t>
      </w:r>
      <w:r>
        <w:rPr>
          <w:rFonts w:ascii="Source Sans Pro" w:eastAsia="Times New Roman" w:hAnsi="Source Sans Pro"/>
          <w:color w:val="000000" w:themeColor="text1"/>
        </w:rPr>
        <w:t xml:space="preserve"> and learning to understand other people of their expectations, is the most important. But, w</w:t>
      </w:r>
      <w:r w:rsidR="00E021D1" w:rsidRPr="008C7C0D">
        <w:rPr>
          <w:rFonts w:ascii="Source Sans Pro" w:eastAsia="Times New Roman" w:hAnsi="Source Sans Pro"/>
          <w:color w:val="000000" w:themeColor="text1"/>
        </w:rPr>
        <w:t>hile you’re caught up in the m</w:t>
      </w:r>
      <w:r>
        <w:rPr>
          <w:rFonts w:ascii="Source Sans Pro" w:eastAsia="Times New Roman" w:hAnsi="Source Sans Pro"/>
          <w:color w:val="000000" w:themeColor="text1"/>
        </w:rPr>
        <w:t xml:space="preserve">iddle of your blossoming career focusing the people in the business, </w:t>
      </w:r>
      <w:r w:rsidR="00E021D1" w:rsidRPr="008C7C0D">
        <w:rPr>
          <w:rFonts w:ascii="Source Sans Pro" w:eastAsia="Times New Roman" w:hAnsi="Source Sans Pro"/>
          <w:color w:val="000000" w:themeColor="text1"/>
        </w:rPr>
        <w:t>always remember to take time fo</w:t>
      </w:r>
      <w:r>
        <w:rPr>
          <w:rFonts w:ascii="Source Sans Pro" w:eastAsia="Times New Roman" w:hAnsi="Source Sans Pro"/>
          <w:color w:val="000000" w:themeColor="text1"/>
        </w:rPr>
        <w:t>r yourself, your health, and the people</w:t>
      </w:r>
      <w:r w:rsidR="00493B8A">
        <w:rPr>
          <w:rFonts w:ascii="Source Sans Pro" w:eastAsia="Times New Roman" w:hAnsi="Source Sans Pro"/>
          <w:color w:val="000000" w:themeColor="text1"/>
        </w:rPr>
        <w:t xml:space="preserve"> that matter more than anything;</w:t>
      </w:r>
      <w:r>
        <w:rPr>
          <w:rFonts w:ascii="Source Sans Pro" w:eastAsia="Times New Roman" w:hAnsi="Source Sans Pro"/>
          <w:color w:val="000000" w:themeColor="text1"/>
        </w:rPr>
        <w:t xml:space="preserve"> your</w:t>
      </w:r>
      <w:r w:rsidR="00E021D1" w:rsidRPr="008C7C0D">
        <w:rPr>
          <w:rFonts w:ascii="Source Sans Pro" w:eastAsia="Times New Roman" w:hAnsi="Source Sans Pro"/>
          <w:color w:val="000000" w:themeColor="text1"/>
        </w:rPr>
        <w:t xml:space="preserve"> loved ones. </w:t>
      </w:r>
    </w:p>
    <w:p w14:paraId="04E38AA5" w14:textId="77777777" w:rsidR="00EC068B" w:rsidRPr="008C7C0D" w:rsidRDefault="00EC068B" w:rsidP="00610A79">
      <w:pPr>
        <w:pBdr>
          <w:bottom w:val="single" w:sz="4" w:space="1" w:color="auto"/>
        </w:pBdr>
        <w:jc w:val="both"/>
        <w:rPr>
          <w:rFonts w:ascii="Source Sans Pro" w:hAnsi="Source Sans Pro"/>
          <w:color w:val="000000" w:themeColor="text1"/>
        </w:rPr>
      </w:pPr>
    </w:p>
    <w:p w14:paraId="4C5EF726" w14:textId="77777777" w:rsidR="00610A79" w:rsidRPr="008C7C0D" w:rsidRDefault="00610A79" w:rsidP="00C17B50">
      <w:pPr>
        <w:jc w:val="both"/>
        <w:rPr>
          <w:rFonts w:ascii="Source Sans Pro" w:hAnsi="Source Sans Pro"/>
          <w:color w:val="000000" w:themeColor="text1"/>
        </w:rPr>
      </w:pPr>
    </w:p>
    <w:p w14:paraId="08FD3C81" w14:textId="77777777" w:rsidR="00986D84" w:rsidRPr="008C7C0D" w:rsidRDefault="00EC068B" w:rsidP="00C17B50">
      <w:pPr>
        <w:jc w:val="both"/>
        <w:rPr>
          <w:rFonts w:ascii="Source Sans Pro" w:hAnsi="Source Sans Pro"/>
          <w:color w:val="000000" w:themeColor="text1"/>
        </w:rPr>
      </w:pPr>
      <w:r w:rsidRPr="008C7C0D">
        <w:rPr>
          <w:rFonts w:ascii="Source Sans Pro" w:hAnsi="Source Sans Pro"/>
          <w:color w:val="000000" w:themeColor="text1"/>
        </w:rPr>
        <w:t>I’ll be keeping up with new articles, interviews, celebrity album releases, and resources on the blog for the foreseeable future, so please visit me there, comment on articles with your opinions, email me with your quest</w:t>
      </w:r>
      <w:r w:rsidR="00986D84" w:rsidRPr="008C7C0D">
        <w:rPr>
          <w:rFonts w:ascii="Source Sans Pro" w:hAnsi="Source Sans Pro"/>
          <w:color w:val="000000" w:themeColor="text1"/>
        </w:rPr>
        <w:t>ions, tell me your stories, and join us all on our journeys navigating this crazy and awesome business we are in</w:t>
      </w:r>
      <w:r w:rsidRPr="008C7C0D">
        <w:rPr>
          <w:rFonts w:ascii="Source Sans Pro" w:hAnsi="Source Sans Pro"/>
          <w:color w:val="000000" w:themeColor="text1"/>
        </w:rPr>
        <w:t>.</w:t>
      </w:r>
    </w:p>
    <w:p w14:paraId="7DA2AF92" w14:textId="77777777" w:rsidR="00986D84" w:rsidRPr="008C7C0D" w:rsidRDefault="00986D84" w:rsidP="00C17B50">
      <w:pPr>
        <w:jc w:val="both"/>
        <w:rPr>
          <w:rFonts w:ascii="Source Sans Pro" w:hAnsi="Source Sans Pro"/>
          <w:color w:val="000000" w:themeColor="text1"/>
        </w:rPr>
      </w:pPr>
    </w:p>
    <w:p w14:paraId="1C1039B1" w14:textId="00A71315" w:rsidR="003B72C7" w:rsidRPr="008C7C0D" w:rsidRDefault="00986D84" w:rsidP="00C17B50">
      <w:pPr>
        <w:jc w:val="both"/>
        <w:rPr>
          <w:rFonts w:ascii="Source Sans Pro" w:hAnsi="Source Sans Pro"/>
          <w:color w:val="000000" w:themeColor="text1"/>
        </w:rPr>
      </w:pPr>
      <w:r w:rsidRPr="008C7C0D">
        <w:rPr>
          <w:rFonts w:ascii="Source Sans Pro" w:hAnsi="Source Sans Pro"/>
          <w:color w:val="000000" w:themeColor="text1"/>
        </w:rPr>
        <w:t>Love Jamie</w:t>
      </w:r>
      <w:r w:rsidR="001C2E4C" w:rsidRPr="008C7C0D">
        <w:rPr>
          <w:rFonts w:ascii="Source Sans Pro" w:hAnsi="Source Sans Pro"/>
          <w:color w:val="000000" w:themeColor="text1"/>
        </w:rPr>
        <w:t xml:space="preserve">, </w:t>
      </w:r>
      <w:r w:rsidRPr="008C7C0D">
        <w:rPr>
          <w:rFonts w:ascii="Source Sans Pro" w:hAnsi="Source Sans Pro"/>
          <w:color w:val="000000" w:themeColor="text1"/>
        </w:rPr>
        <w:t>SmartBandMgmt.com</w:t>
      </w:r>
      <w:r w:rsidR="00EC068B" w:rsidRPr="008C7C0D">
        <w:rPr>
          <w:rFonts w:ascii="Source Sans Pro" w:hAnsi="Source Sans Pro"/>
          <w:color w:val="000000" w:themeColor="text1"/>
        </w:rPr>
        <w:t xml:space="preserve"> </w:t>
      </w:r>
    </w:p>
    <w:p w14:paraId="558110A7" w14:textId="284516D3" w:rsidR="003B72C7" w:rsidRPr="008C7C0D" w:rsidRDefault="00824ADB" w:rsidP="003B72C7">
      <w:pPr>
        <w:pStyle w:val="Heading3"/>
        <w:rPr>
          <w:rFonts w:ascii="Source Sans Pro" w:hAnsi="Source Sans Pro"/>
          <w:b/>
          <w:color w:val="000000" w:themeColor="text1"/>
        </w:rPr>
      </w:pPr>
      <w:r>
        <w:rPr>
          <w:rFonts w:ascii="Source Sans Pro" w:hAnsi="Source Sans Pro"/>
          <w:bCs/>
          <w:noProof/>
          <w:color w:val="000000" w:themeColor="text1"/>
          <w:bdr w:val="none" w:sz="0" w:space="0" w:color="auto" w:frame="1"/>
        </w:rPr>
        <w:lastRenderedPageBreak/>
        <w:drawing>
          <wp:anchor distT="0" distB="0" distL="114300" distR="114300" simplePos="0" relativeHeight="251658240" behindDoc="0" locked="0" layoutInCell="1" allowOverlap="1" wp14:anchorId="28552722" wp14:editId="32DEBA86">
            <wp:simplePos x="0" y="0"/>
            <wp:positionH relativeFrom="column">
              <wp:posOffset>3826510</wp:posOffset>
            </wp:positionH>
            <wp:positionV relativeFrom="paragraph">
              <wp:posOffset>121920</wp:posOffset>
            </wp:positionV>
            <wp:extent cx="2214880" cy="16052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ist-Management-Toolkit-Feature.jpg"/>
                    <pic:cNvPicPr/>
                  </pic:nvPicPr>
                  <pic:blipFill>
                    <a:blip r:embed="rId34">
                      <a:extLst>
                        <a:ext uri="{28A0092B-C50C-407E-A947-70E740481C1C}">
                          <a14:useLocalDpi xmlns:a14="http://schemas.microsoft.com/office/drawing/2010/main" val="0"/>
                        </a:ext>
                      </a:extLst>
                    </a:blip>
                    <a:stretch>
                      <a:fillRect/>
                    </a:stretch>
                  </pic:blipFill>
                  <pic:spPr>
                    <a:xfrm>
                      <a:off x="0" y="0"/>
                      <a:ext cx="2214880" cy="1605280"/>
                    </a:xfrm>
                    <a:prstGeom prst="rect">
                      <a:avLst/>
                    </a:prstGeom>
                  </pic:spPr>
                </pic:pic>
              </a:graphicData>
            </a:graphic>
            <wp14:sizeRelH relativeFrom="page">
              <wp14:pctWidth>0</wp14:pctWidth>
            </wp14:sizeRelH>
            <wp14:sizeRelV relativeFrom="page">
              <wp14:pctHeight>0</wp14:pctHeight>
            </wp14:sizeRelV>
          </wp:anchor>
        </w:drawing>
      </w:r>
      <w:r w:rsidR="003B72C7" w:rsidRPr="008C7C0D">
        <w:rPr>
          <w:rFonts w:ascii="Source Sans Pro" w:hAnsi="Source Sans Pro"/>
          <w:b/>
          <w:color w:val="000000" w:themeColor="text1"/>
        </w:rPr>
        <w:t>Artist Management Business Toolkit</w:t>
      </w:r>
    </w:p>
    <w:p w14:paraId="5368BA3F" w14:textId="054AF928" w:rsidR="003B72C7" w:rsidRPr="008C7C0D" w:rsidRDefault="003B72C7" w:rsidP="003B72C7">
      <w:pPr>
        <w:rPr>
          <w:rFonts w:ascii="Source Sans Pro" w:hAnsi="Source Sans Pro"/>
          <w:color w:val="000000" w:themeColor="text1"/>
        </w:rPr>
      </w:pPr>
      <w:r w:rsidRPr="008C7C0D">
        <w:rPr>
          <w:rFonts w:ascii="Source Sans Pro" w:hAnsi="Source Sans Pro"/>
          <w:color w:val="000000" w:themeColor="text1"/>
        </w:rPr>
        <w:br/>
        <w:t xml:space="preserve">The Toolkit is a collection of spreadsheets that you can implement into your business operations right away to </w:t>
      </w:r>
      <w:r w:rsidRPr="00824ADB">
        <w:rPr>
          <w:rFonts w:ascii="Source Sans Pro" w:hAnsi="Source Sans Pro"/>
          <w:b/>
          <w:color w:val="000000" w:themeColor="text1"/>
        </w:rPr>
        <w:t>manage your tour, your merchandise, your money, and your music better</w:t>
      </w:r>
      <w:r w:rsidRPr="008C7C0D">
        <w:rPr>
          <w:rFonts w:ascii="Source Sans Pro" w:hAnsi="Source Sans Pro"/>
          <w:color w:val="000000" w:themeColor="text1"/>
        </w:rPr>
        <w:t xml:space="preserve">. </w:t>
      </w:r>
    </w:p>
    <w:p w14:paraId="247894F0" w14:textId="77777777" w:rsidR="003B72C7" w:rsidRPr="008C7C0D" w:rsidRDefault="003B72C7" w:rsidP="003B72C7">
      <w:pPr>
        <w:rPr>
          <w:rFonts w:ascii="Source Sans Pro" w:hAnsi="Source Sans Pro"/>
          <w:color w:val="000000" w:themeColor="text1"/>
        </w:rPr>
      </w:pPr>
    </w:p>
    <w:p w14:paraId="3A6C1E28" w14:textId="77777777" w:rsidR="00824ADB" w:rsidRDefault="00824ADB"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Show record labels, agents, or managers that you have control of your business.</w:t>
      </w:r>
    </w:p>
    <w:p w14:paraId="02EB0A4B" w14:textId="77777777" w:rsidR="00824ADB" w:rsidRPr="008C7C0D" w:rsidRDefault="00824ADB"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Make sure you never miss an important expense item.</w:t>
      </w:r>
    </w:p>
    <w:p w14:paraId="0DF67E0C" w14:textId="77777777" w:rsidR="00824ADB" w:rsidRPr="008C7C0D" w:rsidRDefault="00824ADB"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Manage your tour budget and your business better.</w:t>
      </w:r>
    </w:p>
    <w:p w14:paraId="444E3893" w14:textId="77777777" w:rsidR="00824ADB" w:rsidRPr="00824ADB" w:rsidRDefault="00824ADB"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Understand the numbers and plan better for the future.</w:t>
      </w:r>
    </w:p>
    <w:p w14:paraId="73BDEC15" w14:textId="60CDBCA0" w:rsidR="003B72C7" w:rsidRPr="008C7C0D" w:rsidRDefault="003B72C7"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Immediate direct download.</w:t>
      </w:r>
    </w:p>
    <w:p w14:paraId="5816E2BB" w14:textId="77777777" w:rsidR="003B72C7" w:rsidRPr="008C7C0D" w:rsidRDefault="003B72C7" w:rsidP="00824ADB">
      <w:pPr>
        <w:pStyle w:val="ListParagraph"/>
        <w:numPr>
          <w:ilvl w:val="0"/>
          <w:numId w:val="102"/>
        </w:numPr>
        <w:shd w:val="clear" w:color="auto" w:fill="FFFFFF"/>
        <w:textAlignment w:val="baseline"/>
        <w:rPr>
          <w:rFonts w:ascii="Source Sans Pro" w:eastAsia="Times New Roman" w:hAnsi="Source Sans Pro"/>
          <w:color w:val="000000" w:themeColor="text1"/>
        </w:rPr>
      </w:pPr>
      <w:r w:rsidRPr="008C7C0D">
        <w:rPr>
          <w:rFonts w:ascii="Source Sans Pro" w:eastAsia="Times New Roman" w:hAnsi="Source Sans Pro"/>
          <w:color w:val="000000" w:themeColor="text1"/>
        </w:rPr>
        <w:t>Ready-to-use excel spreadsheets, so you don’t need to re-create annoying PDF’s yourself.</w:t>
      </w:r>
    </w:p>
    <w:p w14:paraId="394D39A8" w14:textId="23462328" w:rsidR="003B72C7" w:rsidRPr="008C7C0D" w:rsidRDefault="003B72C7" w:rsidP="003B72C7">
      <w:pPr>
        <w:shd w:val="clear" w:color="auto" w:fill="FFFFFF"/>
        <w:textAlignment w:val="baseline"/>
        <w:rPr>
          <w:rFonts w:ascii="Source Sans Pro" w:eastAsia="Times New Roman" w:hAnsi="Source Sans Pro"/>
          <w:color w:val="000000" w:themeColor="text1"/>
        </w:rPr>
      </w:pPr>
    </w:p>
    <w:p w14:paraId="62A9B413" w14:textId="313131A7" w:rsidR="003B72C7" w:rsidRPr="008C7C0D" w:rsidRDefault="003B72C7" w:rsidP="003B72C7">
      <w:pPr>
        <w:pStyle w:val="NormalWeb"/>
        <w:shd w:val="clear" w:color="auto" w:fill="FFFFFF"/>
        <w:spacing w:before="0" w:beforeAutospacing="0" w:after="0" w:afterAutospacing="0"/>
        <w:textAlignment w:val="baseline"/>
        <w:rPr>
          <w:rStyle w:val="Strong"/>
          <w:rFonts w:ascii="Source Sans Pro" w:hAnsi="Source Sans Pro"/>
          <w:b w:val="0"/>
          <w:color w:val="000000" w:themeColor="text1"/>
          <w:bdr w:val="none" w:sz="0" w:space="0" w:color="auto" w:frame="1"/>
        </w:rPr>
      </w:pPr>
      <w:r w:rsidRPr="008C7C0D">
        <w:rPr>
          <w:rStyle w:val="Strong"/>
          <w:rFonts w:ascii="Source Sans Pro" w:hAnsi="Source Sans Pro"/>
          <w:b w:val="0"/>
          <w:color w:val="000000" w:themeColor="text1"/>
          <w:bdr w:val="none" w:sz="0" w:space="0" w:color="auto" w:frame="1"/>
        </w:rPr>
        <w:t>The Toolkit includes the following:</w:t>
      </w:r>
    </w:p>
    <w:p w14:paraId="08C6C65F" w14:textId="77777777" w:rsidR="00824ADB" w:rsidRDefault="00824ADB" w:rsidP="00824ADB">
      <w:pPr>
        <w:pStyle w:val="NormalWeb"/>
        <w:numPr>
          <w:ilvl w:val="0"/>
          <w:numId w:val="34"/>
        </w:numPr>
        <w:shd w:val="clear" w:color="auto" w:fill="FFFFFF"/>
        <w:spacing w:before="0" w:beforeAutospacing="0" w:after="0" w:afterAutospacing="0"/>
        <w:textAlignment w:val="baseline"/>
        <w:rPr>
          <w:rStyle w:val="Strong"/>
          <w:rFonts w:ascii="Source Sans Pro" w:hAnsi="Source Sans Pro"/>
          <w:b w:val="0"/>
          <w:color w:val="000000" w:themeColor="text1"/>
          <w:bdr w:val="none" w:sz="0" w:space="0" w:color="auto" w:frame="1"/>
        </w:rPr>
        <w:sectPr w:rsidR="00824ADB" w:rsidSect="002979EB">
          <w:type w:val="continuous"/>
          <w:pgSz w:w="12240" w:h="15840"/>
          <w:pgMar w:top="1440" w:right="1440" w:bottom="1440" w:left="1440" w:header="708" w:footer="708" w:gutter="0"/>
          <w:cols w:space="708"/>
          <w:docGrid w:linePitch="360"/>
        </w:sectPr>
      </w:pPr>
    </w:p>
    <w:p w14:paraId="236E3923" w14:textId="40BF5FB0"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lastRenderedPageBreak/>
        <w:t>Tour Budget</w:t>
      </w:r>
    </w:p>
    <w:p w14:paraId="5692AD55" w14:textId="0BFB5890"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Booking Advance Sheet</w:t>
      </w:r>
    </w:p>
    <w:p w14:paraId="541089DE"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Tour Itinerary</w:t>
      </w:r>
    </w:p>
    <w:p w14:paraId="1985EA62"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Merchandise Sales Register</w:t>
      </w:r>
    </w:p>
    <w:p w14:paraId="417D782F" w14:textId="750665F4"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Merchandise Sales Tracker</w:t>
      </w:r>
    </w:p>
    <w:p w14:paraId="057880F7"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Email Sign Up Form</w:t>
      </w:r>
    </w:p>
    <w:p w14:paraId="7AF827B1"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Tour Settlement Notes</w:t>
      </w:r>
    </w:p>
    <w:p w14:paraId="1D17B8B3"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lastRenderedPageBreak/>
        <w:t>Assets Inventory</w:t>
      </w:r>
    </w:p>
    <w:p w14:paraId="32156732"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Bookkeeping Spreadsheet</w:t>
      </w:r>
      <w:r w:rsidRPr="008C7C0D">
        <w:rPr>
          <w:rFonts w:ascii="Source Sans Pro" w:hAnsi="Source Sans Pro"/>
          <w:color w:val="000000" w:themeColor="text1"/>
        </w:rPr>
        <w:t>.</w:t>
      </w:r>
    </w:p>
    <w:p w14:paraId="7A24BD88" w14:textId="4D0E74FC" w:rsidR="003B72C7" w:rsidRPr="008C7C0D" w:rsidRDefault="005951BE"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Cash flow</w:t>
      </w:r>
      <w:r w:rsidR="003B72C7" w:rsidRPr="008C7C0D">
        <w:rPr>
          <w:rStyle w:val="Strong"/>
          <w:rFonts w:ascii="Source Sans Pro" w:hAnsi="Source Sans Pro"/>
          <w:b w:val="0"/>
          <w:color w:val="000000" w:themeColor="text1"/>
          <w:bdr w:val="none" w:sz="0" w:space="0" w:color="auto" w:frame="1"/>
        </w:rPr>
        <w:t xml:space="preserve"> Forecasting Spreadsheet</w:t>
      </w:r>
    </w:p>
    <w:p w14:paraId="6E87F879"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color w:val="000000" w:themeColor="text1"/>
        </w:rPr>
      </w:pPr>
      <w:r w:rsidRPr="008C7C0D">
        <w:rPr>
          <w:rStyle w:val="Strong"/>
          <w:rFonts w:ascii="Source Sans Pro" w:hAnsi="Source Sans Pro"/>
          <w:b w:val="0"/>
          <w:color w:val="000000" w:themeColor="text1"/>
          <w:bdr w:val="none" w:sz="0" w:space="0" w:color="auto" w:frame="1"/>
        </w:rPr>
        <w:t>Annual Profit and Loss Chart</w:t>
      </w:r>
    </w:p>
    <w:p w14:paraId="715433B6" w14:textId="77777777" w:rsidR="003B72C7" w:rsidRPr="008C7C0D" w:rsidRDefault="003B72C7" w:rsidP="00824ADB">
      <w:pPr>
        <w:pStyle w:val="NormalWeb"/>
        <w:numPr>
          <w:ilvl w:val="0"/>
          <w:numId w:val="34"/>
        </w:numPr>
        <w:shd w:val="clear" w:color="auto" w:fill="FFFFFF"/>
        <w:spacing w:before="0" w:beforeAutospacing="0" w:after="0" w:afterAutospacing="0"/>
        <w:textAlignment w:val="baseline"/>
        <w:rPr>
          <w:rStyle w:val="Strong"/>
          <w:rFonts w:ascii="Source Sans Pro" w:hAnsi="Source Sans Pro"/>
          <w:b w:val="0"/>
          <w:bCs w:val="0"/>
          <w:color w:val="000000" w:themeColor="text1"/>
        </w:rPr>
      </w:pPr>
      <w:r w:rsidRPr="008C7C0D">
        <w:rPr>
          <w:rStyle w:val="Strong"/>
          <w:rFonts w:ascii="Source Sans Pro" w:hAnsi="Source Sans Pro"/>
          <w:b w:val="0"/>
          <w:color w:val="000000" w:themeColor="text1"/>
          <w:bdr w:val="none" w:sz="0" w:space="0" w:color="auto" w:frame="1"/>
        </w:rPr>
        <w:t xml:space="preserve">Master Metadata </w:t>
      </w:r>
    </w:p>
    <w:p w14:paraId="4650D3C3" w14:textId="4DF4A2B0" w:rsidR="003B72C7" w:rsidRPr="008C7C0D" w:rsidRDefault="003B72C7" w:rsidP="00824ADB">
      <w:pPr>
        <w:pStyle w:val="NormalWeb"/>
        <w:numPr>
          <w:ilvl w:val="0"/>
          <w:numId w:val="34"/>
        </w:numPr>
        <w:shd w:val="clear" w:color="auto" w:fill="FFFFFF"/>
        <w:spacing w:before="0" w:beforeAutospacing="0" w:after="0" w:afterAutospacing="0"/>
        <w:textAlignment w:val="baseline"/>
        <w:rPr>
          <w:rFonts w:ascii="Source Sans Pro" w:hAnsi="Source Sans Pro"/>
          <w:bCs/>
          <w:color w:val="000000" w:themeColor="text1"/>
          <w:bdr w:val="none" w:sz="0" w:space="0" w:color="auto" w:frame="1"/>
        </w:rPr>
      </w:pPr>
      <w:r w:rsidRPr="008C7C0D">
        <w:rPr>
          <w:rFonts w:ascii="Source Sans Pro" w:hAnsi="Source Sans Pro"/>
          <w:bCs/>
          <w:color w:val="000000" w:themeColor="text1"/>
          <w:bdr w:val="none" w:sz="0" w:space="0" w:color="auto" w:frame="1"/>
        </w:rPr>
        <w:t>Contact Directory</w:t>
      </w:r>
    </w:p>
    <w:p w14:paraId="51EBA220" w14:textId="77777777" w:rsidR="00824ADB" w:rsidRDefault="00824ADB" w:rsidP="003B72C7">
      <w:pPr>
        <w:rPr>
          <w:rFonts w:ascii="Source Sans Pro" w:hAnsi="Source Sans Pro"/>
          <w:color w:val="000000" w:themeColor="text1"/>
        </w:rPr>
        <w:sectPr w:rsidR="00824ADB" w:rsidSect="00824ADB">
          <w:type w:val="continuous"/>
          <w:pgSz w:w="12240" w:h="15840"/>
          <w:pgMar w:top="1440" w:right="1440" w:bottom="1440" w:left="1440" w:header="708" w:footer="708" w:gutter="0"/>
          <w:cols w:num="2" w:space="708"/>
          <w:docGrid w:linePitch="360"/>
        </w:sectPr>
      </w:pPr>
    </w:p>
    <w:p w14:paraId="25D8C96A" w14:textId="228AD400" w:rsidR="003B72C7" w:rsidRPr="008C7C0D" w:rsidRDefault="003B72C7" w:rsidP="003B72C7">
      <w:pPr>
        <w:rPr>
          <w:rFonts w:ascii="Source Sans Pro" w:hAnsi="Source Sans Pro"/>
          <w:color w:val="000000" w:themeColor="text1"/>
        </w:rPr>
      </w:pPr>
    </w:p>
    <w:p w14:paraId="3581F42C" w14:textId="65C88DDB" w:rsidR="003B72C7" w:rsidRPr="00824ADB" w:rsidRDefault="00824ADB" w:rsidP="00824ADB">
      <w:pPr>
        <w:rPr>
          <w:rFonts w:ascii="Source Sans Pro" w:hAnsi="Source Sans Pro"/>
          <w:color w:val="000000" w:themeColor="text1"/>
        </w:rPr>
      </w:pPr>
      <w:r>
        <w:rPr>
          <w:rFonts w:ascii="Source Sans Pro" w:hAnsi="Source Sans Pro"/>
          <w:noProof/>
          <w:color w:val="000000" w:themeColor="text1"/>
        </w:rPr>
        <w:drawing>
          <wp:anchor distT="0" distB="0" distL="114300" distR="114300" simplePos="0" relativeHeight="251659264" behindDoc="0" locked="0" layoutInCell="1" allowOverlap="1" wp14:anchorId="0B2D8673" wp14:editId="12556204">
            <wp:simplePos x="0" y="0"/>
            <wp:positionH relativeFrom="column">
              <wp:posOffset>-57873</wp:posOffset>
            </wp:positionH>
            <wp:positionV relativeFrom="paragraph">
              <wp:posOffset>276473</wp:posOffset>
            </wp:positionV>
            <wp:extent cx="6167208" cy="3288975"/>
            <wp:effectExtent l="0" t="0" r="5080" b="0"/>
            <wp:wrapTight wrapText="bothSides">
              <wp:wrapPolygon edited="0">
                <wp:start x="0" y="0"/>
                <wp:lineTo x="0" y="21354"/>
                <wp:lineTo x="21529" y="21354"/>
                <wp:lineTo x="215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st-management-toolkit-preview.jpg"/>
                    <pic:cNvPicPr/>
                  </pic:nvPicPr>
                  <pic:blipFill>
                    <a:blip r:embed="rId35">
                      <a:extLst>
                        <a:ext uri="{28A0092B-C50C-407E-A947-70E740481C1C}">
                          <a14:useLocalDpi xmlns:a14="http://schemas.microsoft.com/office/drawing/2010/main" val="0"/>
                        </a:ext>
                      </a:extLst>
                    </a:blip>
                    <a:stretch>
                      <a:fillRect/>
                    </a:stretch>
                  </pic:blipFill>
                  <pic:spPr>
                    <a:xfrm>
                      <a:off x="0" y="0"/>
                      <a:ext cx="6174203" cy="3292705"/>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color w:val="000000" w:themeColor="text1"/>
        </w:rPr>
        <w:t xml:space="preserve">Head </w:t>
      </w:r>
      <w:r w:rsidR="003B72C7" w:rsidRPr="008C7C0D">
        <w:rPr>
          <w:rFonts w:ascii="Source Sans Pro" w:hAnsi="Source Sans Pro"/>
          <w:color w:val="000000" w:themeColor="text1"/>
        </w:rPr>
        <w:t xml:space="preserve">to: </w:t>
      </w:r>
      <w:hyperlink r:id="rId36" w:history="1">
        <w:r w:rsidRPr="00824ADB">
          <w:rPr>
            <w:rStyle w:val="Hyperlink"/>
            <w:rFonts w:ascii="Source Sans Pro" w:hAnsi="Source Sans Pro"/>
            <w:b/>
          </w:rPr>
          <w:t>Artist Business Management Toolkit</w:t>
        </w:r>
      </w:hyperlink>
      <w:r w:rsidRPr="008C7C0D">
        <w:rPr>
          <w:rFonts w:ascii="Source Sans Pro" w:hAnsi="Source Sans Pro"/>
          <w:b/>
          <w:color w:val="000000" w:themeColor="text1"/>
        </w:rPr>
        <w:t xml:space="preserve"> (smarturl.it/e-bundle)</w:t>
      </w:r>
    </w:p>
    <w:sectPr w:rsidR="003B72C7" w:rsidRPr="00824ADB" w:rsidSect="002979E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9A708" w14:textId="77777777" w:rsidR="002B1BCD" w:rsidRDefault="002B1BCD">
      <w:r>
        <w:separator/>
      </w:r>
    </w:p>
  </w:endnote>
  <w:endnote w:type="continuationSeparator" w:id="0">
    <w:p w14:paraId="3ED50D1C" w14:textId="77777777" w:rsidR="002B1BCD" w:rsidRDefault="002B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C750" w14:textId="77777777" w:rsidR="00824ADB" w:rsidRDefault="00824ADB" w:rsidP="008B70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A15EA" w14:textId="77777777" w:rsidR="00824ADB" w:rsidRDefault="00824ADB" w:rsidP="007627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DBEAA" w14:textId="77777777" w:rsidR="00824ADB" w:rsidRDefault="00824ADB" w:rsidP="00DD2F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4F3">
      <w:rPr>
        <w:rStyle w:val="PageNumber"/>
        <w:noProof/>
      </w:rPr>
      <w:t>71</w:t>
    </w:r>
    <w:r>
      <w:rPr>
        <w:rStyle w:val="PageNumber"/>
      </w:rPr>
      <w:fldChar w:fldCharType="end"/>
    </w:r>
  </w:p>
  <w:p w14:paraId="3C0F3CBF" w14:textId="082477F9" w:rsidR="00824ADB" w:rsidRPr="008B704C" w:rsidRDefault="00824ADB" w:rsidP="008B704C">
    <w:pPr>
      <w:pStyle w:val="Footer"/>
      <w:ind w:right="360"/>
      <w:jc w:val="right"/>
      <w:rPr>
        <w:rFonts w:ascii="Helvetica" w:hAnsi="Helvetica"/>
      </w:rPr>
    </w:pPr>
    <w:r>
      <w:rPr>
        <w:rFonts w:ascii="Helvetica" w:hAnsi="Helvetica"/>
      </w:rPr>
      <w:t>smartbandmanagement.com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6BDD7" w14:textId="77777777" w:rsidR="002B1BCD" w:rsidRDefault="002B1BCD">
      <w:r>
        <w:separator/>
      </w:r>
    </w:p>
  </w:footnote>
  <w:footnote w:type="continuationSeparator" w:id="0">
    <w:p w14:paraId="4981F02D" w14:textId="77777777" w:rsidR="002B1BCD" w:rsidRDefault="002B1B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5413" w14:textId="77777777" w:rsidR="00824ADB" w:rsidRDefault="00824ADB" w:rsidP="00A8702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65EDF" w14:textId="77777777" w:rsidR="00824ADB" w:rsidRDefault="00824ADB" w:rsidP="00E478F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C927F" w14:textId="77777777" w:rsidR="00824ADB" w:rsidRDefault="00824ADB">
    <w:pPr>
      <w:pStyle w:val="Header"/>
    </w:pPr>
    <w:r>
      <w:rPr>
        <w:noProof/>
      </w:rPr>
      <mc:AlternateContent>
        <mc:Choice Requires="wps">
          <w:drawing>
            <wp:anchor distT="0" distB="0" distL="114300" distR="114300" simplePos="0" relativeHeight="251659264" behindDoc="0" locked="0" layoutInCell="1" allowOverlap="1" wp14:anchorId="6D6CD39F" wp14:editId="18D83576">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42302381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AF97725" w14:textId="427084C2" w:rsidR="00824ADB" w:rsidRDefault="00824ADB" w:rsidP="008B704C">
                              <w:pPr>
                                <w:pStyle w:val="NoSpacing"/>
                                <w:jc w:val="right"/>
                                <w:rPr>
                                  <w:b/>
                                  <w:caps/>
                                  <w:spacing w:val="20"/>
                                  <w:sz w:val="28"/>
                                  <w:szCs w:val="28"/>
                                </w:rPr>
                              </w:pPr>
                              <w:r w:rsidRPr="0096294E">
                                <w:rPr>
                                  <w:rFonts w:ascii="Helvetica" w:hAnsi="Helvetica"/>
                                  <w:b/>
                                </w:rPr>
                                <w:t>THE MUSIC BUSINESS for Artist Managers – Jamie Johnson</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6D6CD39F"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" fillcolor="#00b0f0" stroked="f" strokeweight="1pt">
              <v:textbox inset=",0,,0">
                <w:txbxContent>
                  <w:sdt>
                    <w:sdtPr>
                      <w:rPr>
                        <w:b/>
                        <w:caps/>
                        <w:spacing w:val="20"/>
                        <w:sz w:val="28"/>
                        <w:szCs w:val="28"/>
                      </w:rPr>
                      <w:alias w:val="Title"/>
                      <w:tag w:val=""/>
                      <w:id w:val="-1423023818"/>
                      <w:dataBinding w:prefixMappings="xmlns:ns0='http://purl.org/dc/elements/1.1/' xmlns:ns1='http://schemas.openxmlformats.org/package/2006/metadata/core-properties' " w:xpath="/ns1:coreProperties[1]/ns0:title[1]" w:storeItemID="{6C3C8BC8-F283-45AE-878A-BAB7291924A1}"/>
                      <w15:appearance w15:val="hidden"/>
                      <w:text/>
                    </w:sdtPr>
                    <w:sdtContent>
                      <w:p w14:paraId="3AF97725" w14:textId="427084C2" w:rsidR="00824ADB" w:rsidRDefault="00824ADB" w:rsidP="008B704C">
                        <w:pPr>
                          <w:pStyle w:val="NoSpacing"/>
                          <w:jc w:val="right"/>
                          <w:rPr>
                            <w:b/>
                            <w:caps/>
                            <w:spacing w:val="20"/>
                            <w:sz w:val="28"/>
                            <w:szCs w:val="28"/>
                          </w:rPr>
                        </w:pPr>
                        <w:r w:rsidRPr="0096294E">
                          <w:rPr>
                            <w:rFonts w:ascii="Helvetica" w:hAnsi="Helvetica"/>
                            <w:b/>
                          </w:rPr>
                          <w:t>THE MUSIC BUSINESS for Artist Managers – Jamie Johnson</w:t>
                        </w:r>
                      </w:p>
                    </w:sdtContent>
                  </w:sdt>
                </w:txbxContent>
              </v:textbox>
              <w10:wrap anchorx="page" anchory="page"/>
            </v:rect>
          </w:pict>
        </mc:Fallback>
      </mc:AlternateContent>
    </w:r>
  </w:p>
  <w:p w14:paraId="2432561F" w14:textId="47E0C361" w:rsidR="00824ADB" w:rsidRPr="008B704C" w:rsidRDefault="00824ADB" w:rsidP="008B70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2339"/>
    <w:multiLevelType w:val="hybridMultilevel"/>
    <w:tmpl w:val="FF3EB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3A152E"/>
    <w:multiLevelType w:val="hybridMultilevel"/>
    <w:tmpl w:val="71A66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507912"/>
    <w:multiLevelType w:val="hybridMultilevel"/>
    <w:tmpl w:val="19CE5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F6268F"/>
    <w:multiLevelType w:val="hybridMultilevel"/>
    <w:tmpl w:val="F226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B4E68"/>
    <w:multiLevelType w:val="hybridMultilevel"/>
    <w:tmpl w:val="877E5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590355"/>
    <w:multiLevelType w:val="hybridMultilevel"/>
    <w:tmpl w:val="0402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064AE4"/>
    <w:multiLevelType w:val="hybridMultilevel"/>
    <w:tmpl w:val="A21C7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332DB"/>
    <w:multiLevelType w:val="hybridMultilevel"/>
    <w:tmpl w:val="59A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CF48CE"/>
    <w:multiLevelType w:val="hybridMultilevel"/>
    <w:tmpl w:val="A33CC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C80E33"/>
    <w:multiLevelType w:val="hybridMultilevel"/>
    <w:tmpl w:val="CA361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127516"/>
    <w:multiLevelType w:val="hybridMultilevel"/>
    <w:tmpl w:val="57888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9408AE"/>
    <w:multiLevelType w:val="hybridMultilevel"/>
    <w:tmpl w:val="5346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B75D76"/>
    <w:multiLevelType w:val="hybridMultilevel"/>
    <w:tmpl w:val="819EF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631FDA"/>
    <w:multiLevelType w:val="hybridMultilevel"/>
    <w:tmpl w:val="50589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AF69B2"/>
    <w:multiLevelType w:val="hybridMultilevel"/>
    <w:tmpl w:val="294A5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2369F2"/>
    <w:multiLevelType w:val="hybridMultilevel"/>
    <w:tmpl w:val="7EE4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3641D92"/>
    <w:multiLevelType w:val="hybridMultilevel"/>
    <w:tmpl w:val="447E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98578B"/>
    <w:multiLevelType w:val="hybridMultilevel"/>
    <w:tmpl w:val="606ED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3DE7147"/>
    <w:multiLevelType w:val="hybridMultilevel"/>
    <w:tmpl w:val="10B415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4E70A15"/>
    <w:multiLevelType w:val="multilevel"/>
    <w:tmpl w:val="7BFCD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15B73440"/>
    <w:multiLevelType w:val="hybridMultilevel"/>
    <w:tmpl w:val="95EE3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7B2DF2"/>
    <w:multiLevelType w:val="hybridMultilevel"/>
    <w:tmpl w:val="CC94E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0B5768"/>
    <w:multiLevelType w:val="hybridMultilevel"/>
    <w:tmpl w:val="CCDE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C761C7F"/>
    <w:multiLevelType w:val="hybridMultilevel"/>
    <w:tmpl w:val="C5EE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D6448B0"/>
    <w:multiLevelType w:val="hybridMultilevel"/>
    <w:tmpl w:val="4F62E6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922802"/>
    <w:multiLevelType w:val="hybridMultilevel"/>
    <w:tmpl w:val="092A0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FA669FE"/>
    <w:multiLevelType w:val="hybridMultilevel"/>
    <w:tmpl w:val="04EC12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7B4DC5"/>
    <w:multiLevelType w:val="multilevel"/>
    <w:tmpl w:val="7BFCD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221C4F2A"/>
    <w:multiLevelType w:val="hybridMultilevel"/>
    <w:tmpl w:val="6BBE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258439C"/>
    <w:multiLevelType w:val="hybridMultilevel"/>
    <w:tmpl w:val="D6C8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4F20174"/>
    <w:multiLevelType w:val="multilevel"/>
    <w:tmpl w:val="7BFCD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28C66EA5"/>
    <w:multiLevelType w:val="hybridMultilevel"/>
    <w:tmpl w:val="EC82C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A6B169B"/>
    <w:multiLevelType w:val="hybridMultilevel"/>
    <w:tmpl w:val="F3B4D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B49487A"/>
    <w:multiLevelType w:val="hybridMultilevel"/>
    <w:tmpl w:val="69F2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B502C5"/>
    <w:multiLevelType w:val="hybridMultilevel"/>
    <w:tmpl w:val="2D30FB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C711F51"/>
    <w:multiLevelType w:val="hybridMultilevel"/>
    <w:tmpl w:val="430CA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C876035"/>
    <w:multiLevelType w:val="hybridMultilevel"/>
    <w:tmpl w:val="13B43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DEB5EE0"/>
    <w:multiLevelType w:val="hybridMultilevel"/>
    <w:tmpl w:val="E61E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F545D7F"/>
    <w:multiLevelType w:val="hybridMultilevel"/>
    <w:tmpl w:val="24D8C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00D1A02"/>
    <w:multiLevelType w:val="hybridMultilevel"/>
    <w:tmpl w:val="EBDE5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0347F0A"/>
    <w:multiLevelType w:val="multilevel"/>
    <w:tmpl w:val="7BFCD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10B378B"/>
    <w:multiLevelType w:val="hybridMultilevel"/>
    <w:tmpl w:val="F9CE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1473567"/>
    <w:multiLevelType w:val="hybridMultilevel"/>
    <w:tmpl w:val="FE327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59C5D8F"/>
    <w:multiLevelType w:val="hybridMultilevel"/>
    <w:tmpl w:val="F8FEC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6C73B4F"/>
    <w:multiLevelType w:val="hybridMultilevel"/>
    <w:tmpl w:val="2A14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090E31"/>
    <w:multiLevelType w:val="hybridMultilevel"/>
    <w:tmpl w:val="65423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8AA0FC6"/>
    <w:multiLevelType w:val="hybridMultilevel"/>
    <w:tmpl w:val="A7FCF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9536A26"/>
    <w:multiLevelType w:val="hybridMultilevel"/>
    <w:tmpl w:val="B5843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9BE7C08"/>
    <w:multiLevelType w:val="hybridMultilevel"/>
    <w:tmpl w:val="003EB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DE11BAC"/>
    <w:multiLevelType w:val="hybridMultilevel"/>
    <w:tmpl w:val="A9E89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EA7585C"/>
    <w:multiLevelType w:val="hybridMultilevel"/>
    <w:tmpl w:val="396C3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1A40356"/>
    <w:multiLevelType w:val="hybridMultilevel"/>
    <w:tmpl w:val="53DC8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2B009BB"/>
    <w:multiLevelType w:val="hybridMultilevel"/>
    <w:tmpl w:val="0FCE9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4407F6D"/>
    <w:multiLevelType w:val="hybridMultilevel"/>
    <w:tmpl w:val="7B200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6E17150"/>
    <w:multiLevelType w:val="hybridMultilevel"/>
    <w:tmpl w:val="D3341A6C"/>
    <w:lvl w:ilvl="0" w:tplc="D55E12C0">
      <w:start w:val="1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071C51"/>
    <w:multiLevelType w:val="hybridMultilevel"/>
    <w:tmpl w:val="231C3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B0528B"/>
    <w:multiLevelType w:val="hybridMultilevel"/>
    <w:tmpl w:val="DD883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98D5AD2"/>
    <w:multiLevelType w:val="hybridMultilevel"/>
    <w:tmpl w:val="F5E2A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ADF2389"/>
    <w:multiLevelType w:val="hybridMultilevel"/>
    <w:tmpl w:val="FB68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B1C2865"/>
    <w:multiLevelType w:val="hybridMultilevel"/>
    <w:tmpl w:val="C15A0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D3C4B2D"/>
    <w:multiLevelType w:val="hybridMultilevel"/>
    <w:tmpl w:val="95042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F5232F9"/>
    <w:multiLevelType w:val="hybridMultilevel"/>
    <w:tmpl w:val="87EE1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FAD5814"/>
    <w:multiLevelType w:val="hybridMultilevel"/>
    <w:tmpl w:val="9ABA5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0A04A8B"/>
    <w:multiLevelType w:val="hybridMultilevel"/>
    <w:tmpl w:val="059A4C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1CA076A"/>
    <w:multiLevelType w:val="hybridMultilevel"/>
    <w:tmpl w:val="3A508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29E2B92"/>
    <w:multiLevelType w:val="hybridMultilevel"/>
    <w:tmpl w:val="7CD2E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6315586"/>
    <w:multiLevelType w:val="hybridMultilevel"/>
    <w:tmpl w:val="6D6A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8A6CF5"/>
    <w:multiLevelType w:val="hybridMultilevel"/>
    <w:tmpl w:val="6D3E6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9247769"/>
    <w:multiLevelType w:val="hybridMultilevel"/>
    <w:tmpl w:val="8CD4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5A3625E5"/>
    <w:multiLevelType w:val="hybridMultilevel"/>
    <w:tmpl w:val="11E27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FC30C1E"/>
    <w:multiLevelType w:val="hybridMultilevel"/>
    <w:tmpl w:val="FD80C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23E3097"/>
    <w:multiLevelType w:val="hybridMultilevel"/>
    <w:tmpl w:val="8B50E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632B3E57"/>
    <w:multiLevelType w:val="hybridMultilevel"/>
    <w:tmpl w:val="AE1A9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46A7675"/>
    <w:multiLevelType w:val="hybridMultilevel"/>
    <w:tmpl w:val="74FA1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5C45755"/>
    <w:multiLevelType w:val="hybridMultilevel"/>
    <w:tmpl w:val="4484F6AE"/>
    <w:lvl w:ilvl="0" w:tplc="4F3E8E36">
      <w:start w:val="2"/>
      <w:numFmt w:val="bullet"/>
      <w:lvlText w:val="-"/>
      <w:lvlJc w:val="left"/>
      <w:pPr>
        <w:ind w:left="720" w:hanging="360"/>
      </w:pPr>
      <w:rPr>
        <w:rFonts w:ascii="Calibri" w:eastAsiaTheme="minorHAnsi" w:hAnsi="Calibri" w:cs="Time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61B5526"/>
    <w:multiLevelType w:val="hybridMultilevel"/>
    <w:tmpl w:val="F364D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3378F5"/>
    <w:multiLevelType w:val="hybridMultilevel"/>
    <w:tmpl w:val="32D2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66B60E20"/>
    <w:multiLevelType w:val="hybridMultilevel"/>
    <w:tmpl w:val="42A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E41BF"/>
    <w:multiLevelType w:val="hybridMultilevel"/>
    <w:tmpl w:val="1584E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737630A"/>
    <w:multiLevelType w:val="hybridMultilevel"/>
    <w:tmpl w:val="82F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98D1723"/>
    <w:multiLevelType w:val="hybridMultilevel"/>
    <w:tmpl w:val="9C0A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A2363A"/>
    <w:multiLevelType w:val="hybridMultilevel"/>
    <w:tmpl w:val="3878E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C7813BD"/>
    <w:multiLevelType w:val="hybridMultilevel"/>
    <w:tmpl w:val="FE4EC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6C925F04"/>
    <w:multiLevelType w:val="hybridMultilevel"/>
    <w:tmpl w:val="ECE0D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D814F0D"/>
    <w:multiLevelType w:val="hybridMultilevel"/>
    <w:tmpl w:val="C8109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E4A61CF"/>
    <w:multiLevelType w:val="hybridMultilevel"/>
    <w:tmpl w:val="FEC8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EEB75CB"/>
    <w:multiLevelType w:val="hybridMultilevel"/>
    <w:tmpl w:val="790EB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F0B43B5"/>
    <w:multiLevelType w:val="hybridMultilevel"/>
    <w:tmpl w:val="0EFAF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02E6A59"/>
    <w:multiLevelType w:val="hybridMultilevel"/>
    <w:tmpl w:val="669A8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0B4738C"/>
    <w:multiLevelType w:val="hybridMultilevel"/>
    <w:tmpl w:val="15F6C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11F722B"/>
    <w:multiLevelType w:val="hybridMultilevel"/>
    <w:tmpl w:val="50C4C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77E72D1C"/>
    <w:multiLevelType w:val="hybridMultilevel"/>
    <w:tmpl w:val="9EC8E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94765CA"/>
    <w:multiLevelType w:val="multilevel"/>
    <w:tmpl w:val="7BFCD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nsid w:val="799F1837"/>
    <w:multiLevelType w:val="hybridMultilevel"/>
    <w:tmpl w:val="5EC88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9B9728E"/>
    <w:multiLevelType w:val="hybridMultilevel"/>
    <w:tmpl w:val="0582A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79C1218F"/>
    <w:multiLevelType w:val="multilevel"/>
    <w:tmpl w:val="7BFCD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nsid w:val="7A056165"/>
    <w:multiLevelType w:val="hybridMultilevel"/>
    <w:tmpl w:val="4662B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A8F1BA6"/>
    <w:multiLevelType w:val="hybridMultilevel"/>
    <w:tmpl w:val="B1C2F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B2A4288"/>
    <w:multiLevelType w:val="hybridMultilevel"/>
    <w:tmpl w:val="5B180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7C406696"/>
    <w:multiLevelType w:val="hybridMultilevel"/>
    <w:tmpl w:val="0DB88F9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E043CF7"/>
    <w:multiLevelType w:val="hybridMultilevel"/>
    <w:tmpl w:val="14BC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043F71"/>
    <w:multiLevelType w:val="hybridMultilevel"/>
    <w:tmpl w:val="1C8E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8"/>
  </w:num>
  <w:num w:numId="2">
    <w:abstractNumId w:val="101"/>
  </w:num>
  <w:num w:numId="3">
    <w:abstractNumId w:val="82"/>
  </w:num>
  <w:num w:numId="4">
    <w:abstractNumId w:val="20"/>
  </w:num>
  <w:num w:numId="5">
    <w:abstractNumId w:val="24"/>
  </w:num>
  <w:num w:numId="6">
    <w:abstractNumId w:val="63"/>
  </w:num>
  <w:num w:numId="7">
    <w:abstractNumId w:val="57"/>
  </w:num>
  <w:num w:numId="8">
    <w:abstractNumId w:val="47"/>
  </w:num>
  <w:num w:numId="9">
    <w:abstractNumId w:val="67"/>
  </w:num>
  <w:num w:numId="10">
    <w:abstractNumId w:val="69"/>
  </w:num>
  <w:num w:numId="11">
    <w:abstractNumId w:val="40"/>
  </w:num>
  <w:num w:numId="12">
    <w:abstractNumId w:val="95"/>
  </w:num>
  <w:num w:numId="13">
    <w:abstractNumId w:val="92"/>
  </w:num>
  <w:num w:numId="14">
    <w:abstractNumId w:val="30"/>
  </w:num>
  <w:num w:numId="15">
    <w:abstractNumId w:val="19"/>
  </w:num>
  <w:num w:numId="16">
    <w:abstractNumId w:val="27"/>
  </w:num>
  <w:num w:numId="17">
    <w:abstractNumId w:val="83"/>
  </w:num>
  <w:num w:numId="18">
    <w:abstractNumId w:val="16"/>
  </w:num>
  <w:num w:numId="19">
    <w:abstractNumId w:val="34"/>
  </w:num>
  <w:num w:numId="20">
    <w:abstractNumId w:val="45"/>
  </w:num>
  <w:num w:numId="21">
    <w:abstractNumId w:val="6"/>
  </w:num>
  <w:num w:numId="22">
    <w:abstractNumId w:val="39"/>
  </w:num>
  <w:num w:numId="23">
    <w:abstractNumId w:val="56"/>
  </w:num>
  <w:num w:numId="24">
    <w:abstractNumId w:val="12"/>
  </w:num>
  <w:num w:numId="25">
    <w:abstractNumId w:val="43"/>
  </w:num>
  <w:num w:numId="26">
    <w:abstractNumId w:val="79"/>
  </w:num>
  <w:num w:numId="27">
    <w:abstractNumId w:val="55"/>
  </w:num>
  <w:num w:numId="28">
    <w:abstractNumId w:val="33"/>
  </w:num>
  <w:num w:numId="29">
    <w:abstractNumId w:val="21"/>
  </w:num>
  <w:num w:numId="30">
    <w:abstractNumId w:val="22"/>
  </w:num>
  <w:num w:numId="31">
    <w:abstractNumId w:val="3"/>
  </w:num>
  <w:num w:numId="32">
    <w:abstractNumId w:val="96"/>
  </w:num>
  <w:num w:numId="33">
    <w:abstractNumId w:val="53"/>
  </w:num>
  <w:num w:numId="34">
    <w:abstractNumId w:val="99"/>
  </w:num>
  <w:num w:numId="35">
    <w:abstractNumId w:val="73"/>
  </w:num>
  <w:num w:numId="36">
    <w:abstractNumId w:val="80"/>
  </w:num>
  <w:num w:numId="37">
    <w:abstractNumId w:val="66"/>
  </w:num>
  <w:num w:numId="38">
    <w:abstractNumId w:val="42"/>
  </w:num>
  <w:num w:numId="39">
    <w:abstractNumId w:val="11"/>
  </w:num>
  <w:num w:numId="40">
    <w:abstractNumId w:val="48"/>
  </w:num>
  <w:num w:numId="41">
    <w:abstractNumId w:val="35"/>
  </w:num>
  <w:num w:numId="42">
    <w:abstractNumId w:val="70"/>
  </w:num>
  <w:num w:numId="43">
    <w:abstractNumId w:val="17"/>
  </w:num>
  <w:num w:numId="44">
    <w:abstractNumId w:val="51"/>
  </w:num>
  <w:num w:numId="45">
    <w:abstractNumId w:val="85"/>
  </w:num>
  <w:num w:numId="46">
    <w:abstractNumId w:val="50"/>
  </w:num>
  <w:num w:numId="47">
    <w:abstractNumId w:val="26"/>
  </w:num>
  <w:num w:numId="48">
    <w:abstractNumId w:val="86"/>
  </w:num>
  <w:num w:numId="49">
    <w:abstractNumId w:val="49"/>
  </w:num>
  <w:num w:numId="50">
    <w:abstractNumId w:val="90"/>
  </w:num>
  <w:num w:numId="51">
    <w:abstractNumId w:val="36"/>
  </w:num>
  <w:num w:numId="52">
    <w:abstractNumId w:val="52"/>
  </w:num>
  <w:num w:numId="53">
    <w:abstractNumId w:val="13"/>
  </w:num>
  <w:num w:numId="54">
    <w:abstractNumId w:val="62"/>
  </w:num>
  <w:num w:numId="55">
    <w:abstractNumId w:val="98"/>
  </w:num>
  <w:num w:numId="56">
    <w:abstractNumId w:val="78"/>
  </w:num>
  <w:num w:numId="57">
    <w:abstractNumId w:val="64"/>
  </w:num>
  <w:num w:numId="58">
    <w:abstractNumId w:val="32"/>
  </w:num>
  <w:num w:numId="59">
    <w:abstractNumId w:val="93"/>
  </w:num>
  <w:num w:numId="60">
    <w:abstractNumId w:val="4"/>
  </w:num>
  <w:num w:numId="61">
    <w:abstractNumId w:val="38"/>
  </w:num>
  <w:num w:numId="62">
    <w:abstractNumId w:val="58"/>
  </w:num>
  <w:num w:numId="63">
    <w:abstractNumId w:val="72"/>
  </w:num>
  <w:num w:numId="64">
    <w:abstractNumId w:val="77"/>
  </w:num>
  <w:num w:numId="65">
    <w:abstractNumId w:val="87"/>
  </w:num>
  <w:num w:numId="66">
    <w:abstractNumId w:val="0"/>
  </w:num>
  <w:num w:numId="67">
    <w:abstractNumId w:val="9"/>
  </w:num>
  <w:num w:numId="68">
    <w:abstractNumId w:val="46"/>
  </w:num>
  <w:num w:numId="69">
    <w:abstractNumId w:val="100"/>
  </w:num>
  <w:num w:numId="70">
    <w:abstractNumId w:val="1"/>
  </w:num>
  <w:num w:numId="71">
    <w:abstractNumId w:val="59"/>
  </w:num>
  <w:num w:numId="72">
    <w:abstractNumId w:val="2"/>
  </w:num>
  <w:num w:numId="73">
    <w:abstractNumId w:val="94"/>
  </w:num>
  <w:num w:numId="74">
    <w:abstractNumId w:val="23"/>
  </w:num>
  <w:num w:numId="75">
    <w:abstractNumId w:val="60"/>
  </w:num>
  <w:num w:numId="76">
    <w:abstractNumId w:val="61"/>
  </w:num>
  <w:num w:numId="77">
    <w:abstractNumId w:val="31"/>
  </w:num>
  <w:num w:numId="78">
    <w:abstractNumId w:val="10"/>
  </w:num>
  <w:num w:numId="79">
    <w:abstractNumId w:val="25"/>
  </w:num>
  <w:num w:numId="80">
    <w:abstractNumId w:val="8"/>
  </w:num>
  <w:num w:numId="81">
    <w:abstractNumId w:val="44"/>
  </w:num>
  <w:num w:numId="82">
    <w:abstractNumId w:val="41"/>
  </w:num>
  <w:num w:numId="83">
    <w:abstractNumId w:val="5"/>
  </w:num>
  <w:num w:numId="84">
    <w:abstractNumId w:val="89"/>
  </w:num>
  <w:num w:numId="85">
    <w:abstractNumId w:val="76"/>
  </w:num>
  <w:num w:numId="86">
    <w:abstractNumId w:val="15"/>
  </w:num>
  <w:num w:numId="87">
    <w:abstractNumId w:val="97"/>
  </w:num>
  <w:num w:numId="88">
    <w:abstractNumId w:val="84"/>
  </w:num>
  <w:num w:numId="89">
    <w:abstractNumId w:val="71"/>
  </w:num>
  <w:num w:numId="90">
    <w:abstractNumId w:val="68"/>
  </w:num>
  <w:num w:numId="91">
    <w:abstractNumId w:val="28"/>
  </w:num>
  <w:num w:numId="92">
    <w:abstractNumId w:val="29"/>
  </w:num>
  <w:num w:numId="93">
    <w:abstractNumId w:val="14"/>
  </w:num>
  <w:num w:numId="94">
    <w:abstractNumId w:val="7"/>
  </w:num>
  <w:num w:numId="95">
    <w:abstractNumId w:val="91"/>
  </w:num>
  <w:num w:numId="96">
    <w:abstractNumId w:val="54"/>
  </w:num>
  <w:num w:numId="97">
    <w:abstractNumId w:val="75"/>
  </w:num>
  <w:num w:numId="98">
    <w:abstractNumId w:val="37"/>
  </w:num>
  <w:num w:numId="99">
    <w:abstractNumId w:val="81"/>
  </w:num>
  <w:num w:numId="100">
    <w:abstractNumId w:val="65"/>
  </w:num>
  <w:num w:numId="101">
    <w:abstractNumId w:val="74"/>
  </w:num>
  <w:num w:numId="102">
    <w:abstractNumId w:val="1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42"/>
    <w:rsid w:val="00001877"/>
    <w:rsid w:val="00007257"/>
    <w:rsid w:val="0000727B"/>
    <w:rsid w:val="000111B7"/>
    <w:rsid w:val="00012C28"/>
    <w:rsid w:val="00020BA2"/>
    <w:rsid w:val="0002146D"/>
    <w:rsid w:val="000241CC"/>
    <w:rsid w:val="000261A7"/>
    <w:rsid w:val="00033874"/>
    <w:rsid w:val="000421A8"/>
    <w:rsid w:val="00046FB6"/>
    <w:rsid w:val="00051F72"/>
    <w:rsid w:val="000609F2"/>
    <w:rsid w:val="00060B3C"/>
    <w:rsid w:val="000614FA"/>
    <w:rsid w:val="0006296B"/>
    <w:rsid w:val="00062985"/>
    <w:rsid w:val="00065A64"/>
    <w:rsid w:val="00067D60"/>
    <w:rsid w:val="0007254F"/>
    <w:rsid w:val="00097DA9"/>
    <w:rsid w:val="000A0D22"/>
    <w:rsid w:val="000A4655"/>
    <w:rsid w:val="000B1031"/>
    <w:rsid w:val="000B11BC"/>
    <w:rsid w:val="000B1A7F"/>
    <w:rsid w:val="000B220A"/>
    <w:rsid w:val="000B345D"/>
    <w:rsid w:val="000B548A"/>
    <w:rsid w:val="000B6114"/>
    <w:rsid w:val="000C1ABE"/>
    <w:rsid w:val="000C1F03"/>
    <w:rsid w:val="000C454B"/>
    <w:rsid w:val="000D5663"/>
    <w:rsid w:val="000D6878"/>
    <w:rsid w:val="000D79D0"/>
    <w:rsid w:val="000E06CC"/>
    <w:rsid w:val="000E13F1"/>
    <w:rsid w:val="000E7EEA"/>
    <w:rsid w:val="000F4B8C"/>
    <w:rsid w:val="00101A53"/>
    <w:rsid w:val="001025D5"/>
    <w:rsid w:val="00106056"/>
    <w:rsid w:val="00106655"/>
    <w:rsid w:val="0010749D"/>
    <w:rsid w:val="00107FDB"/>
    <w:rsid w:val="00116302"/>
    <w:rsid w:val="001168B5"/>
    <w:rsid w:val="00122859"/>
    <w:rsid w:val="00122C4D"/>
    <w:rsid w:val="0012640F"/>
    <w:rsid w:val="0013164A"/>
    <w:rsid w:val="00131FA1"/>
    <w:rsid w:val="00134D48"/>
    <w:rsid w:val="00146654"/>
    <w:rsid w:val="00154145"/>
    <w:rsid w:val="00154570"/>
    <w:rsid w:val="0015474B"/>
    <w:rsid w:val="0015494E"/>
    <w:rsid w:val="001600F7"/>
    <w:rsid w:val="00161535"/>
    <w:rsid w:val="00163F83"/>
    <w:rsid w:val="00166037"/>
    <w:rsid w:val="00176D3C"/>
    <w:rsid w:val="001821DC"/>
    <w:rsid w:val="001829BF"/>
    <w:rsid w:val="00187E2F"/>
    <w:rsid w:val="00196ACE"/>
    <w:rsid w:val="001A5929"/>
    <w:rsid w:val="001B3895"/>
    <w:rsid w:val="001B781F"/>
    <w:rsid w:val="001C2E4C"/>
    <w:rsid w:val="001C34C1"/>
    <w:rsid w:val="001C4EF8"/>
    <w:rsid w:val="001C66C5"/>
    <w:rsid w:val="001D4F74"/>
    <w:rsid w:val="001D6C62"/>
    <w:rsid w:val="001E6EFB"/>
    <w:rsid w:val="001F08C0"/>
    <w:rsid w:val="001F14CA"/>
    <w:rsid w:val="001F3A81"/>
    <w:rsid w:val="001F5FFB"/>
    <w:rsid w:val="002006C3"/>
    <w:rsid w:val="00203ADC"/>
    <w:rsid w:val="00205173"/>
    <w:rsid w:val="002059F2"/>
    <w:rsid w:val="00210919"/>
    <w:rsid w:val="00220CED"/>
    <w:rsid w:val="00222502"/>
    <w:rsid w:val="00227403"/>
    <w:rsid w:val="00227A69"/>
    <w:rsid w:val="00232E4C"/>
    <w:rsid w:val="00233B69"/>
    <w:rsid w:val="002362B2"/>
    <w:rsid w:val="002401A9"/>
    <w:rsid w:val="002403D6"/>
    <w:rsid w:val="0024533C"/>
    <w:rsid w:val="002471B7"/>
    <w:rsid w:val="00264D89"/>
    <w:rsid w:val="00264F51"/>
    <w:rsid w:val="00274BB8"/>
    <w:rsid w:val="00287EC4"/>
    <w:rsid w:val="00290C92"/>
    <w:rsid w:val="00293511"/>
    <w:rsid w:val="0029492B"/>
    <w:rsid w:val="002979EB"/>
    <w:rsid w:val="002B0906"/>
    <w:rsid w:val="002B1BCD"/>
    <w:rsid w:val="002B4725"/>
    <w:rsid w:val="002B645C"/>
    <w:rsid w:val="002B6CE5"/>
    <w:rsid w:val="002B77DA"/>
    <w:rsid w:val="002C086F"/>
    <w:rsid w:val="002C4ACF"/>
    <w:rsid w:val="002C5577"/>
    <w:rsid w:val="002D1012"/>
    <w:rsid w:val="002D142F"/>
    <w:rsid w:val="002D2DBD"/>
    <w:rsid w:val="002D5424"/>
    <w:rsid w:val="002D77EC"/>
    <w:rsid w:val="002F098E"/>
    <w:rsid w:val="002F492B"/>
    <w:rsid w:val="00300A1D"/>
    <w:rsid w:val="00307EF2"/>
    <w:rsid w:val="00320615"/>
    <w:rsid w:val="00324F17"/>
    <w:rsid w:val="00325249"/>
    <w:rsid w:val="00330159"/>
    <w:rsid w:val="0033273D"/>
    <w:rsid w:val="003434FE"/>
    <w:rsid w:val="00343B0B"/>
    <w:rsid w:val="003503EA"/>
    <w:rsid w:val="00355DAE"/>
    <w:rsid w:val="00356CA2"/>
    <w:rsid w:val="00356E5F"/>
    <w:rsid w:val="00360116"/>
    <w:rsid w:val="00361A30"/>
    <w:rsid w:val="003721FD"/>
    <w:rsid w:val="00373640"/>
    <w:rsid w:val="00375CB0"/>
    <w:rsid w:val="00382F75"/>
    <w:rsid w:val="00390AB4"/>
    <w:rsid w:val="003973DF"/>
    <w:rsid w:val="003A01CD"/>
    <w:rsid w:val="003A0D75"/>
    <w:rsid w:val="003A0EDB"/>
    <w:rsid w:val="003B1D16"/>
    <w:rsid w:val="003B72C7"/>
    <w:rsid w:val="003C2163"/>
    <w:rsid w:val="003C5A5C"/>
    <w:rsid w:val="003D4AEA"/>
    <w:rsid w:val="003E450B"/>
    <w:rsid w:val="003F3BE6"/>
    <w:rsid w:val="003F5511"/>
    <w:rsid w:val="00412847"/>
    <w:rsid w:val="004129C3"/>
    <w:rsid w:val="00415379"/>
    <w:rsid w:val="00416278"/>
    <w:rsid w:val="00431CFC"/>
    <w:rsid w:val="00440911"/>
    <w:rsid w:val="00441C7F"/>
    <w:rsid w:val="00442D4C"/>
    <w:rsid w:val="0044367A"/>
    <w:rsid w:val="0044408D"/>
    <w:rsid w:val="00447AE6"/>
    <w:rsid w:val="00450DE6"/>
    <w:rsid w:val="0045221A"/>
    <w:rsid w:val="00453E2A"/>
    <w:rsid w:val="0045597D"/>
    <w:rsid w:val="0046142F"/>
    <w:rsid w:val="00467778"/>
    <w:rsid w:val="00475D53"/>
    <w:rsid w:val="004761FE"/>
    <w:rsid w:val="00482141"/>
    <w:rsid w:val="00483D12"/>
    <w:rsid w:val="00490B22"/>
    <w:rsid w:val="0049344E"/>
    <w:rsid w:val="00493B8A"/>
    <w:rsid w:val="004A762A"/>
    <w:rsid w:val="004B6251"/>
    <w:rsid w:val="004B74F5"/>
    <w:rsid w:val="004B7F6F"/>
    <w:rsid w:val="004D1921"/>
    <w:rsid w:val="004D4AB7"/>
    <w:rsid w:val="004D5346"/>
    <w:rsid w:val="004D6332"/>
    <w:rsid w:val="004D731F"/>
    <w:rsid w:val="004D75A3"/>
    <w:rsid w:val="004E227F"/>
    <w:rsid w:val="004E2E91"/>
    <w:rsid w:val="004F0A53"/>
    <w:rsid w:val="004F39E5"/>
    <w:rsid w:val="005000F0"/>
    <w:rsid w:val="005016F1"/>
    <w:rsid w:val="00507A97"/>
    <w:rsid w:val="00507B56"/>
    <w:rsid w:val="005103B6"/>
    <w:rsid w:val="005112B9"/>
    <w:rsid w:val="00513015"/>
    <w:rsid w:val="00515655"/>
    <w:rsid w:val="00520A68"/>
    <w:rsid w:val="00524C06"/>
    <w:rsid w:val="00530F94"/>
    <w:rsid w:val="005377A5"/>
    <w:rsid w:val="0054470E"/>
    <w:rsid w:val="005501F8"/>
    <w:rsid w:val="005502FA"/>
    <w:rsid w:val="00563142"/>
    <w:rsid w:val="00563439"/>
    <w:rsid w:val="0056655E"/>
    <w:rsid w:val="00571477"/>
    <w:rsid w:val="0057654F"/>
    <w:rsid w:val="00580328"/>
    <w:rsid w:val="00581180"/>
    <w:rsid w:val="00584CD0"/>
    <w:rsid w:val="00585580"/>
    <w:rsid w:val="00591C67"/>
    <w:rsid w:val="005951BE"/>
    <w:rsid w:val="00596CAD"/>
    <w:rsid w:val="005B09DD"/>
    <w:rsid w:val="005B2077"/>
    <w:rsid w:val="005B76C9"/>
    <w:rsid w:val="005C0490"/>
    <w:rsid w:val="005C0C25"/>
    <w:rsid w:val="005C10FE"/>
    <w:rsid w:val="005C6DF1"/>
    <w:rsid w:val="005D315B"/>
    <w:rsid w:val="005D411D"/>
    <w:rsid w:val="005D6E8F"/>
    <w:rsid w:val="005E065F"/>
    <w:rsid w:val="005E2242"/>
    <w:rsid w:val="005E4AB8"/>
    <w:rsid w:val="005E716E"/>
    <w:rsid w:val="005F3A07"/>
    <w:rsid w:val="005F7054"/>
    <w:rsid w:val="00610A79"/>
    <w:rsid w:val="00610C44"/>
    <w:rsid w:val="00610EAC"/>
    <w:rsid w:val="00611FB1"/>
    <w:rsid w:val="00622AD4"/>
    <w:rsid w:val="00623F95"/>
    <w:rsid w:val="00630E2F"/>
    <w:rsid w:val="006364FF"/>
    <w:rsid w:val="006402E1"/>
    <w:rsid w:val="00641C71"/>
    <w:rsid w:val="0064330E"/>
    <w:rsid w:val="00643540"/>
    <w:rsid w:val="0064789F"/>
    <w:rsid w:val="00653D75"/>
    <w:rsid w:val="006562BE"/>
    <w:rsid w:val="0065744F"/>
    <w:rsid w:val="00657F3F"/>
    <w:rsid w:val="00663D33"/>
    <w:rsid w:val="006656DB"/>
    <w:rsid w:val="00681BD9"/>
    <w:rsid w:val="00683431"/>
    <w:rsid w:val="00683E4C"/>
    <w:rsid w:val="00691307"/>
    <w:rsid w:val="00695640"/>
    <w:rsid w:val="006961F2"/>
    <w:rsid w:val="006B2975"/>
    <w:rsid w:val="006B498A"/>
    <w:rsid w:val="006B4E82"/>
    <w:rsid w:val="006B6A2C"/>
    <w:rsid w:val="006C0F90"/>
    <w:rsid w:val="006C2B51"/>
    <w:rsid w:val="006C6434"/>
    <w:rsid w:val="006D7216"/>
    <w:rsid w:val="006E1C89"/>
    <w:rsid w:val="006E1FD4"/>
    <w:rsid w:val="006E4D76"/>
    <w:rsid w:val="006E6165"/>
    <w:rsid w:val="006F0CE8"/>
    <w:rsid w:val="00700B5F"/>
    <w:rsid w:val="00704E61"/>
    <w:rsid w:val="0072441D"/>
    <w:rsid w:val="00730584"/>
    <w:rsid w:val="00741A21"/>
    <w:rsid w:val="007469DC"/>
    <w:rsid w:val="0075154E"/>
    <w:rsid w:val="00754E53"/>
    <w:rsid w:val="00755559"/>
    <w:rsid w:val="007567CA"/>
    <w:rsid w:val="00762711"/>
    <w:rsid w:val="0076474B"/>
    <w:rsid w:val="0077056C"/>
    <w:rsid w:val="007749A4"/>
    <w:rsid w:val="007761BC"/>
    <w:rsid w:val="00781145"/>
    <w:rsid w:val="00781BC4"/>
    <w:rsid w:val="00785B8A"/>
    <w:rsid w:val="00790CB6"/>
    <w:rsid w:val="007A0DB7"/>
    <w:rsid w:val="007B1A44"/>
    <w:rsid w:val="007B1C6D"/>
    <w:rsid w:val="007B6B83"/>
    <w:rsid w:val="007C1D0F"/>
    <w:rsid w:val="007D526B"/>
    <w:rsid w:val="007D6B45"/>
    <w:rsid w:val="007D7481"/>
    <w:rsid w:val="007E6BCE"/>
    <w:rsid w:val="008034F3"/>
    <w:rsid w:val="008058A4"/>
    <w:rsid w:val="00811B9A"/>
    <w:rsid w:val="0081267B"/>
    <w:rsid w:val="00812776"/>
    <w:rsid w:val="00812BD3"/>
    <w:rsid w:val="0081685A"/>
    <w:rsid w:val="00820EFB"/>
    <w:rsid w:val="00822031"/>
    <w:rsid w:val="00824ADB"/>
    <w:rsid w:val="00826017"/>
    <w:rsid w:val="00827CE8"/>
    <w:rsid w:val="00831A7D"/>
    <w:rsid w:val="0083423C"/>
    <w:rsid w:val="00840AC3"/>
    <w:rsid w:val="00841E70"/>
    <w:rsid w:val="00843974"/>
    <w:rsid w:val="00844458"/>
    <w:rsid w:val="0084616A"/>
    <w:rsid w:val="00846DDF"/>
    <w:rsid w:val="00851787"/>
    <w:rsid w:val="0085328A"/>
    <w:rsid w:val="008558B3"/>
    <w:rsid w:val="00860F28"/>
    <w:rsid w:val="008666E9"/>
    <w:rsid w:val="00872E2C"/>
    <w:rsid w:val="00875990"/>
    <w:rsid w:val="008761AC"/>
    <w:rsid w:val="0088390D"/>
    <w:rsid w:val="00890B7F"/>
    <w:rsid w:val="0089591F"/>
    <w:rsid w:val="00896B35"/>
    <w:rsid w:val="008A381D"/>
    <w:rsid w:val="008A6CC1"/>
    <w:rsid w:val="008B704C"/>
    <w:rsid w:val="008C3FDF"/>
    <w:rsid w:val="008C7C0D"/>
    <w:rsid w:val="008E78B7"/>
    <w:rsid w:val="00901CF8"/>
    <w:rsid w:val="0090406C"/>
    <w:rsid w:val="00913325"/>
    <w:rsid w:val="00914A96"/>
    <w:rsid w:val="0091594B"/>
    <w:rsid w:val="0091772E"/>
    <w:rsid w:val="00922EC7"/>
    <w:rsid w:val="009245B4"/>
    <w:rsid w:val="009316B3"/>
    <w:rsid w:val="00932A6A"/>
    <w:rsid w:val="00935243"/>
    <w:rsid w:val="0093569B"/>
    <w:rsid w:val="009358DE"/>
    <w:rsid w:val="00940BFA"/>
    <w:rsid w:val="00945451"/>
    <w:rsid w:val="00946627"/>
    <w:rsid w:val="0094695D"/>
    <w:rsid w:val="0094712F"/>
    <w:rsid w:val="00947DD9"/>
    <w:rsid w:val="00951AFA"/>
    <w:rsid w:val="009525BE"/>
    <w:rsid w:val="009632E2"/>
    <w:rsid w:val="0096637C"/>
    <w:rsid w:val="009716E3"/>
    <w:rsid w:val="00980CBF"/>
    <w:rsid w:val="00981F78"/>
    <w:rsid w:val="00983539"/>
    <w:rsid w:val="00984C67"/>
    <w:rsid w:val="009853EB"/>
    <w:rsid w:val="00986D84"/>
    <w:rsid w:val="009915FF"/>
    <w:rsid w:val="00991A4C"/>
    <w:rsid w:val="0099327B"/>
    <w:rsid w:val="00994B68"/>
    <w:rsid w:val="009B1C60"/>
    <w:rsid w:val="009B7CEF"/>
    <w:rsid w:val="009C3F61"/>
    <w:rsid w:val="009C7DCC"/>
    <w:rsid w:val="009E1286"/>
    <w:rsid w:val="009E2CAA"/>
    <w:rsid w:val="009E4E83"/>
    <w:rsid w:val="009E70D0"/>
    <w:rsid w:val="009E73DF"/>
    <w:rsid w:val="009F0EE2"/>
    <w:rsid w:val="009F0F58"/>
    <w:rsid w:val="009F22EC"/>
    <w:rsid w:val="009F78BC"/>
    <w:rsid w:val="00A04849"/>
    <w:rsid w:val="00A07E23"/>
    <w:rsid w:val="00A12F36"/>
    <w:rsid w:val="00A240EB"/>
    <w:rsid w:val="00A33FAE"/>
    <w:rsid w:val="00A34162"/>
    <w:rsid w:val="00A40442"/>
    <w:rsid w:val="00A42A5F"/>
    <w:rsid w:val="00A453F1"/>
    <w:rsid w:val="00A50DBF"/>
    <w:rsid w:val="00A60AC5"/>
    <w:rsid w:val="00A65269"/>
    <w:rsid w:val="00A6607A"/>
    <w:rsid w:val="00A6729A"/>
    <w:rsid w:val="00A7274D"/>
    <w:rsid w:val="00A760BC"/>
    <w:rsid w:val="00A77261"/>
    <w:rsid w:val="00A776B3"/>
    <w:rsid w:val="00A807ED"/>
    <w:rsid w:val="00A84D8D"/>
    <w:rsid w:val="00A87029"/>
    <w:rsid w:val="00A903B0"/>
    <w:rsid w:val="00A92DD7"/>
    <w:rsid w:val="00A96A1C"/>
    <w:rsid w:val="00AA1069"/>
    <w:rsid w:val="00AA1CC2"/>
    <w:rsid w:val="00AA3ADF"/>
    <w:rsid w:val="00AA3D64"/>
    <w:rsid w:val="00AA5F1B"/>
    <w:rsid w:val="00AA6955"/>
    <w:rsid w:val="00AB2ACA"/>
    <w:rsid w:val="00AE116B"/>
    <w:rsid w:val="00AE5E4B"/>
    <w:rsid w:val="00AE5FC0"/>
    <w:rsid w:val="00AE707E"/>
    <w:rsid w:val="00AE7657"/>
    <w:rsid w:val="00AF00D3"/>
    <w:rsid w:val="00AF2B32"/>
    <w:rsid w:val="00AF7216"/>
    <w:rsid w:val="00B040E7"/>
    <w:rsid w:val="00B050DD"/>
    <w:rsid w:val="00B063AA"/>
    <w:rsid w:val="00B115A2"/>
    <w:rsid w:val="00B17DBB"/>
    <w:rsid w:val="00B2197C"/>
    <w:rsid w:val="00B22B98"/>
    <w:rsid w:val="00B22E03"/>
    <w:rsid w:val="00B3127B"/>
    <w:rsid w:val="00B3341F"/>
    <w:rsid w:val="00B35945"/>
    <w:rsid w:val="00B364E1"/>
    <w:rsid w:val="00B4557E"/>
    <w:rsid w:val="00B5529F"/>
    <w:rsid w:val="00B558EB"/>
    <w:rsid w:val="00B55ABF"/>
    <w:rsid w:val="00B61D82"/>
    <w:rsid w:val="00B639B8"/>
    <w:rsid w:val="00B67D3D"/>
    <w:rsid w:val="00B7370B"/>
    <w:rsid w:val="00B77246"/>
    <w:rsid w:val="00B77D65"/>
    <w:rsid w:val="00BA23F1"/>
    <w:rsid w:val="00BA4766"/>
    <w:rsid w:val="00BA6050"/>
    <w:rsid w:val="00BB2AB8"/>
    <w:rsid w:val="00BC4E4E"/>
    <w:rsid w:val="00BD5FF0"/>
    <w:rsid w:val="00BD6C00"/>
    <w:rsid w:val="00BE3E19"/>
    <w:rsid w:val="00BE6E3F"/>
    <w:rsid w:val="00BF6A3E"/>
    <w:rsid w:val="00C011DB"/>
    <w:rsid w:val="00C02CF9"/>
    <w:rsid w:val="00C035B0"/>
    <w:rsid w:val="00C17B50"/>
    <w:rsid w:val="00C20442"/>
    <w:rsid w:val="00C22C45"/>
    <w:rsid w:val="00C278D6"/>
    <w:rsid w:val="00C31BF7"/>
    <w:rsid w:val="00C343E5"/>
    <w:rsid w:val="00C5151D"/>
    <w:rsid w:val="00C560C2"/>
    <w:rsid w:val="00C625CA"/>
    <w:rsid w:val="00C653C5"/>
    <w:rsid w:val="00C6630B"/>
    <w:rsid w:val="00C77F15"/>
    <w:rsid w:val="00C83888"/>
    <w:rsid w:val="00C85BCF"/>
    <w:rsid w:val="00C9499B"/>
    <w:rsid w:val="00CA1296"/>
    <w:rsid w:val="00CA6D56"/>
    <w:rsid w:val="00CB25B9"/>
    <w:rsid w:val="00CB4EF9"/>
    <w:rsid w:val="00CC0FF2"/>
    <w:rsid w:val="00CC49CB"/>
    <w:rsid w:val="00CD6508"/>
    <w:rsid w:val="00CD66A9"/>
    <w:rsid w:val="00CE6D7D"/>
    <w:rsid w:val="00CF69DB"/>
    <w:rsid w:val="00D04789"/>
    <w:rsid w:val="00D053AD"/>
    <w:rsid w:val="00D06134"/>
    <w:rsid w:val="00D12016"/>
    <w:rsid w:val="00D14421"/>
    <w:rsid w:val="00D159BF"/>
    <w:rsid w:val="00D16865"/>
    <w:rsid w:val="00D17490"/>
    <w:rsid w:val="00D20FBB"/>
    <w:rsid w:val="00D23F66"/>
    <w:rsid w:val="00D27793"/>
    <w:rsid w:val="00D33219"/>
    <w:rsid w:val="00D337D3"/>
    <w:rsid w:val="00D41180"/>
    <w:rsid w:val="00D43E86"/>
    <w:rsid w:val="00D45F9D"/>
    <w:rsid w:val="00D460AB"/>
    <w:rsid w:val="00D4690D"/>
    <w:rsid w:val="00D62BF2"/>
    <w:rsid w:val="00D671AA"/>
    <w:rsid w:val="00D67ED8"/>
    <w:rsid w:val="00D74BB4"/>
    <w:rsid w:val="00D83B3C"/>
    <w:rsid w:val="00D902AD"/>
    <w:rsid w:val="00D95F8E"/>
    <w:rsid w:val="00D96EB2"/>
    <w:rsid w:val="00DB62E8"/>
    <w:rsid w:val="00DB6549"/>
    <w:rsid w:val="00DC4CF7"/>
    <w:rsid w:val="00DD132D"/>
    <w:rsid w:val="00DD2FB7"/>
    <w:rsid w:val="00DE2AF8"/>
    <w:rsid w:val="00DE309C"/>
    <w:rsid w:val="00DF0280"/>
    <w:rsid w:val="00DF68B1"/>
    <w:rsid w:val="00E02148"/>
    <w:rsid w:val="00E021D1"/>
    <w:rsid w:val="00E03AB1"/>
    <w:rsid w:val="00E040DC"/>
    <w:rsid w:val="00E11D9C"/>
    <w:rsid w:val="00E1543A"/>
    <w:rsid w:val="00E1578F"/>
    <w:rsid w:val="00E16946"/>
    <w:rsid w:val="00E3496E"/>
    <w:rsid w:val="00E357CE"/>
    <w:rsid w:val="00E358C2"/>
    <w:rsid w:val="00E36E1F"/>
    <w:rsid w:val="00E417F0"/>
    <w:rsid w:val="00E478FE"/>
    <w:rsid w:val="00E50233"/>
    <w:rsid w:val="00E50C47"/>
    <w:rsid w:val="00E615CC"/>
    <w:rsid w:val="00E62F13"/>
    <w:rsid w:val="00E63841"/>
    <w:rsid w:val="00E6394D"/>
    <w:rsid w:val="00E6733F"/>
    <w:rsid w:val="00E7012B"/>
    <w:rsid w:val="00E801BA"/>
    <w:rsid w:val="00E8067C"/>
    <w:rsid w:val="00E84F41"/>
    <w:rsid w:val="00E8533A"/>
    <w:rsid w:val="00E872C5"/>
    <w:rsid w:val="00E96DB1"/>
    <w:rsid w:val="00EA5EFC"/>
    <w:rsid w:val="00EB2A03"/>
    <w:rsid w:val="00EB3CDD"/>
    <w:rsid w:val="00EC03CC"/>
    <w:rsid w:val="00EC068B"/>
    <w:rsid w:val="00EC487C"/>
    <w:rsid w:val="00EC6A0D"/>
    <w:rsid w:val="00EE3D13"/>
    <w:rsid w:val="00EF70C0"/>
    <w:rsid w:val="00F0753A"/>
    <w:rsid w:val="00F1472A"/>
    <w:rsid w:val="00F16A90"/>
    <w:rsid w:val="00F210D8"/>
    <w:rsid w:val="00F332C0"/>
    <w:rsid w:val="00F36744"/>
    <w:rsid w:val="00F435DD"/>
    <w:rsid w:val="00F44F58"/>
    <w:rsid w:val="00F47F88"/>
    <w:rsid w:val="00F62422"/>
    <w:rsid w:val="00F6557F"/>
    <w:rsid w:val="00F65771"/>
    <w:rsid w:val="00F66CD6"/>
    <w:rsid w:val="00F6733E"/>
    <w:rsid w:val="00F703F3"/>
    <w:rsid w:val="00F7129B"/>
    <w:rsid w:val="00F77085"/>
    <w:rsid w:val="00F8491E"/>
    <w:rsid w:val="00F9298C"/>
    <w:rsid w:val="00F96BD5"/>
    <w:rsid w:val="00FA012B"/>
    <w:rsid w:val="00FA3891"/>
    <w:rsid w:val="00FA75CB"/>
    <w:rsid w:val="00FB4F9B"/>
    <w:rsid w:val="00FB5E9F"/>
    <w:rsid w:val="00FC1E46"/>
    <w:rsid w:val="00FC45BE"/>
    <w:rsid w:val="00FE0F20"/>
    <w:rsid w:val="00FE157C"/>
    <w:rsid w:val="00FE5C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901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58A4"/>
    <w:rPr>
      <w:rFonts w:cs="Times New Roman"/>
      <w:lang w:val="en-US"/>
    </w:rPr>
  </w:style>
  <w:style w:type="paragraph" w:styleId="Heading1">
    <w:name w:val="heading 1"/>
    <w:basedOn w:val="Normal"/>
    <w:next w:val="Normal"/>
    <w:link w:val="Heading1Char"/>
    <w:autoRedefine/>
    <w:uiPriority w:val="9"/>
    <w:qFormat/>
    <w:rsid w:val="003F5511"/>
    <w:pPr>
      <w:keepNext/>
      <w:keepLines/>
      <w:spacing w:before="24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E96DB1"/>
    <w:pPr>
      <w:keepNext/>
      <w:keepLines/>
      <w:spacing w:before="40"/>
      <w:outlineLvl w:val="1"/>
    </w:pPr>
    <w:rPr>
      <w:rFonts w:asciiTheme="majorHAnsi" w:eastAsiaTheme="majorEastAsia" w:hAnsiTheme="majorHAnsi" w:cstheme="majorBidi"/>
      <w:color w:val="00B0F0"/>
      <w:sz w:val="48"/>
      <w:szCs w:val="48"/>
    </w:rPr>
  </w:style>
  <w:style w:type="paragraph" w:styleId="Heading3">
    <w:name w:val="heading 3"/>
    <w:basedOn w:val="Normal"/>
    <w:next w:val="Normal"/>
    <w:link w:val="Heading3Char"/>
    <w:uiPriority w:val="9"/>
    <w:unhideWhenUsed/>
    <w:qFormat/>
    <w:rsid w:val="00AA6955"/>
    <w:pPr>
      <w:keepNext/>
      <w:keepLines/>
      <w:spacing w:before="40"/>
      <w:outlineLvl w:val="2"/>
    </w:pPr>
    <w:rPr>
      <w:rFonts w:asciiTheme="majorHAnsi" w:eastAsiaTheme="majorEastAsia" w:hAnsiTheme="majorHAnsi" w:cstheme="majorBidi"/>
      <w:color w:val="00B0F0"/>
      <w:sz w:val="32"/>
    </w:rPr>
  </w:style>
  <w:style w:type="paragraph" w:styleId="Heading4">
    <w:name w:val="heading 4"/>
    <w:basedOn w:val="Normal"/>
    <w:next w:val="Normal"/>
    <w:link w:val="Heading4Char"/>
    <w:uiPriority w:val="9"/>
    <w:unhideWhenUsed/>
    <w:qFormat/>
    <w:rsid w:val="00E36E1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511"/>
    <w:rPr>
      <w:rFonts w:asciiTheme="majorHAnsi" w:eastAsiaTheme="majorEastAsia" w:hAnsiTheme="majorHAnsi" w:cstheme="majorBidi"/>
      <w:b/>
      <w:color w:val="000000" w:themeColor="text1"/>
      <w:sz w:val="40"/>
      <w:szCs w:val="40"/>
      <w:lang w:val="en-US"/>
    </w:rPr>
  </w:style>
  <w:style w:type="character" w:customStyle="1" w:styleId="Heading2Char">
    <w:name w:val="Heading 2 Char"/>
    <w:basedOn w:val="DefaultParagraphFont"/>
    <w:link w:val="Heading2"/>
    <w:uiPriority w:val="9"/>
    <w:rsid w:val="00E96DB1"/>
    <w:rPr>
      <w:rFonts w:asciiTheme="majorHAnsi" w:eastAsiaTheme="majorEastAsia" w:hAnsiTheme="majorHAnsi" w:cstheme="majorBidi"/>
      <w:color w:val="00B0F0"/>
      <w:sz w:val="48"/>
      <w:szCs w:val="48"/>
    </w:rPr>
  </w:style>
  <w:style w:type="paragraph" w:styleId="Quote">
    <w:name w:val="Quote"/>
    <w:basedOn w:val="Normal"/>
    <w:next w:val="Normal"/>
    <w:link w:val="QuoteChar"/>
    <w:uiPriority w:val="29"/>
    <w:qFormat/>
    <w:rsid w:val="0072441D"/>
    <w:pPr>
      <w:spacing w:before="200" w:after="160"/>
      <w:ind w:left="864" w:right="864"/>
      <w:jc w:val="center"/>
    </w:pPr>
    <w:rPr>
      <w:i/>
      <w:iCs/>
      <w:color w:val="00B0F0"/>
    </w:rPr>
  </w:style>
  <w:style w:type="character" w:customStyle="1" w:styleId="QuoteChar">
    <w:name w:val="Quote Char"/>
    <w:basedOn w:val="DefaultParagraphFont"/>
    <w:link w:val="Quote"/>
    <w:uiPriority w:val="29"/>
    <w:rsid w:val="0072441D"/>
    <w:rPr>
      <w:i/>
      <w:iCs/>
      <w:color w:val="00B0F0"/>
    </w:rPr>
  </w:style>
  <w:style w:type="paragraph" w:styleId="ListParagraph">
    <w:name w:val="List Paragraph"/>
    <w:basedOn w:val="Normal"/>
    <w:uiPriority w:val="34"/>
    <w:qFormat/>
    <w:rsid w:val="00203ADC"/>
    <w:pPr>
      <w:ind w:left="720"/>
      <w:contextualSpacing/>
    </w:pPr>
  </w:style>
  <w:style w:type="character" w:customStyle="1" w:styleId="Heading3Char">
    <w:name w:val="Heading 3 Char"/>
    <w:basedOn w:val="DefaultParagraphFont"/>
    <w:link w:val="Heading3"/>
    <w:uiPriority w:val="9"/>
    <w:rsid w:val="00AA6955"/>
    <w:rPr>
      <w:rFonts w:asciiTheme="majorHAnsi" w:eastAsiaTheme="majorEastAsia" w:hAnsiTheme="majorHAnsi" w:cstheme="majorBidi"/>
      <w:color w:val="00B0F0"/>
      <w:sz w:val="32"/>
    </w:rPr>
  </w:style>
  <w:style w:type="character" w:styleId="Hyperlink">
    <w:name w:val="Hyperlink"/>
    <w:basedOn w:val="DefaultParagraphFont"/>
    <w:uiPriority w:val="99"/>
    <w:unhideWhenUsed/>
    <w:rsid w:val="000B1A7F"/>
    <w:rPr>
      <w:color w:val="0563C1" w:themeColor="hyperlink"/>
      <w:u w:val="single"/>
    </w:rPr>
  </w:style>
  <w:style w:type="paragraph" w:styleId="NormalWeb">
    <w:name w:val="Normal (Web)"/>
    <w:basedOn w:val="Normal"/>
    <w:uiPriority w:val="99"/>
    <w:unhideWhenUsed/>
    <w:rsid w:val="000B548A"/>
    <w:pPr>
      <w:spacing w:before="100" w:beforeAutospacing="1" w:after="100" w:afterAutospacing="1"/>
    </w:pPr>
  </w:style>
  <w:style w:type="character" w:customStyle="1" w:styleId="apple-converted-space">
    <w:name w:val="apple-converted-space"/>
    <w:basedOn w:val="DefaultParagraphFont"/>
    <w:rsid w:val="00134D48"/>
  </w:style>
  <w:style w:type="character" w:styleId="Emphasis">
    <w:name w:val="Emphasis"/>
    <w:basedOn w:val="DefaultParagraphFont"/>
    <w:uiPriority w:val="20"/>
    <w:qFormat/>
    <w:rsid w:val="00134D48"/>
    <w:rPr>
      <w:i/>
      <w:iCs/>
    </w:rPr>
  </w:style>
  <w:style w:type="paragraph" w:styleId="Footer">
    <w:name w:val="footer"/>
    <w:basedOn w:val="Normal"/>
    <w:link w:val="FooterChar"/>
    <w:uiPriority w:val="99"/>
    <w:unhideWhenUsed/>
    <w:rsid w:val="00442D4C"/>
    <w:pPr>
      <w:tabs>
        <w:tab w:val="center" w:pos="4680"/>
        <w:tab w:val="right" w:pos="9360"/>
      </w:tabs>
    </w:pPr>
  </w:style>
  <w:style w:type="character" w:customStyle="1" w:styleId="FooterChar">
    <w:name w:val="Footer Char"/>
    <w:basedOn w:val="DefaultParagraphFont"/>
    <w:link w:val="Footer"/>
    <w:uiPriority w:val="99"/>
    <w:rsid w:val="00442D4C"/>
  </w:style>
  <w:style w:type="character" w:styleId="PageNumber">
    <w:name w:val="page number"/>
    <w:basedOn w:val="DefaultParagraphFont"/>
    <w:uiPriority w:val="99"/>
    <w:semiHidden/>
    <w:unhideWhenUsed/>
    <w:rsid w:val="00442D4C"/>
  </w:style>
  <w:style w:type="character" w:styleId="Strong">
    <w:name w:val="Strong"/>
    <w:basedOn w:val="DefaultParagraphFont"/>
    <w:uiPriority w:val="22"/>
    <w:qFormat/>
    <w:rsid w:val="00BF6A3E"/>
    <w:rPr>
      <w:b/>
      <w:bCs/>
    </w:rPr>
  </w:style>
  <w:style w:type="paragraph" w:styleId="Header">
    <w:name w:val="header"/>
    <w:basedOn w:val="Normal"/>
    <w:link w:val="HeaderChar"/>
    <w:uiPriority w:val="99"/>
    <w:unhideWhenUsed/>
    <w:rsid w:val="009915FF"/>
    <w:pPr>
      <w:tabs>
        <w:tab w:val="center" w:pos="4680"/>
        <w:tab w:val="right" w:pos="9360"/>
      </w:tabs>
    </w:pPr>
  </w:style>
  <w:style w:type="character" w:customStyle="1" w:styleId="HeaderChar">
    <w:name w:val="Header Char"/>
    <w:basedOn w:val="DefaultParagraphFont"/>
    <w:link w:val="Header"/>
    <w:uiPriority w:val="99"/>
    <w:rsid w:val="009915FF"/>
  </w:style>
  <w:style w:type="paragraph" w:styleId="DocumentMap">
    <w:name w:val="Document Map"/>
    <w:basedOn w:val="Normal"/>
    <w:link w:val="DocumentMapChar"/>
    <w:uiPriority w:val="99"/>
    <w:semiHidden/>
    <w:unhideWhenUsed/>
    <w:rsid w:val="00E02148"/>
  </w:style>
  <w:style w:type="character" w:customStyle="1" w:styleId="DocumentMapChar">
    <w:name w:val="Document Map Char"/>
    <w:basedOn w:val="DefaultParagraphFont"/>
    <w:link w:val="DocumentMap"/>
    <w:uiPriority w:val="99"/>
    <w:semiHidden/>
    <w:rsid w:val="00E02148"/>
    <w:rPr>
      <w:rFonts w:ascii="Times New Roman" w:hAnsi="Times New Roman" w:cs="Times New Roman"/>
    </w:rPr>
  </w:style>
  <w:style w:type="character" w:styleId="FollowedHyperlink">
    <w:name w:val="FollowedHyperlink"/>
    <w:basedOn w:val="DefaultParagraphFont"/>
    <w:uiPriority w:val="99"/>
    <w:semiHidden/>
    <w:unhideWhenUsed/>
    <w:rsid w:val="002C086F"/>
    <w:rPr>
      <w:color w:val="954F72" w:themeColor="followedHyperlink"/>
      <w:u w:val="single"/>
    </w:rPr>
  </w:style>
  <w:style w:type="character" w:customStyle="1" w:styleId="Heading4Char">
    <w:name w:val="Heading 4 Char"/>
    <w:basedOn w:val="DefaultParagraphFont"/>
    <w:link w:val="Heading4"/>
    <w:uiPriority w:val="9"/>
    <w:rsid w:val="00E36E1F"/>
    <w:rPr>
      <w:rFonts w:asciiTheme="majorHAnsi" w:eastAsiaTheme="majorEastAsia" w:hAnsiTheme="majorHAnsi" w:cstheme="majorBidi"/>
      <w:i/>
      <w:iCs/>
      <w:color w:val="2E74B5" w:themeColor="accent1" w:themeShade="BF"/>
    </w:rPr>
  </w:style>
  <w:style w:type="character" w:customStyle="1" w:styleId="5yl5">
    <w:name w:val="_5yl5"/>
    <w:basedOn w:val="DefaultParagraphFont"/>
    <w:rsid w:val="00CC0FF2"/>
  </w:style>
  <w:style w:type="paragraph" w:styleId="NoSpacing">
    <w:name w:val="No Spacing"/>
    <w:uiPriority w:val="1"/>
    <w:qFormat/>
    <w:rsid w:val="008B704C"/>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5348">
      <w:bodyDiv w:val="1"/>
      <w:marLeft w:val="0"/>
      <w:marRight w:val="0"/>
      <w:marTop w:val="0"/>
      <w:marBottom w:val="0"/>
      <w:divBdr>
        <w:top w:val="none" w:sz="0" w:space="0" w:color="auto"/>
        <w:left w:val="none" w:sz="0" w:space="0" w:color="auto"/>
        <w:bottom w:val="none" w:sz="0" w:space="0" w:color="auto"/>
        <w:right w:val="none" w:sz="0" w:space="0" w:color="auto"/>
      </w:divBdr>
    </w:div>
    <w:div w:id="151334190">
      <w:bodyDiv w:val="1"/>
      <w:marLeft w:val="0"/>
      <w:marRight w:val="0"/>
      <w:marTop w:val="0"/>
      <w:marBottom w:val="0"/>
      <w:divBdr>
        <w:top w:val="none" w:sz="0" w:space="0" w:color="auto"/>
        <w:left w:val="none" w:sz="0" w:space="0" w:color="auto"/>
        <w:bottom w:val="none" w:sz="0" w:space="0" w:color="auto"/>
        <w:right w:val="none" w:sz="0" w:space="0" w:color="auto"/>
      </w:divBdr>
    </w:div>
    <w:div w:id="413474660">
      <w:bodyDiv w:val="1"/>
      <w:marLeft w:val="0"/>
      <w:marRight w:val="0"/>
      <w:marTop w:val="0"/>
      <w:marBottom w:val="0"/>
      <w:divBdr>
        <w:top w:val="none" w:sz="0" w:space="0" w:color="auto"/>
        <w:left w:val="none" w:sz="0" w:space="0" w:color="auto"/>
        <w:bottom w:val="none" w:sz="0" w:space="0" w:color="auto"/>
        <w:right w:val="none" w:sz="0" w:space="0" w:color="auto"/>
      </w:divBdr>
    </w:div>
    <w:div w:id="557014341">
      <w:bodyDiv w:val="1"/>
      <w:marLeft w:val="0"/>
      <w:marRight w:val="0"/>
      <w:marTop w:val="0"/>
      <w:marBottom w:val="0"/>
      <w:divBdr>
        <w:top w:val="none" w:sz="0" w:space="0" w:color="auto"/>
        <w:left w:val="none" w:sz="0" w:space="0" w:color="auto"/>
        <w:bottom w:val="none" w:sz="0" w:space="0" w:color="auto"/>
        <w:right w:val="none" w:sz="0" w:space="0" w:color="auto"/>
      </w:divBdr>
    </w:div>
    <w:div w:id="788280086">
      <w:bodyDiv w:val="1"/>
      <w:marLeft w:val="0"/>
      <w:marRight w:val="0"/>
      <w:marTop w:val="0"/>
      <w:marBottom w:val="0"/>
      <w:divBdr>
        <w:top w:val="none" w:sz="0" w:space="0" w:color="auto"/>
        <w:left w:val="none" w:sz="0" w:space="0" w:color="auto"/>
        <w:bottom w:val="none" w:sz="0" w:space="0" w:color="auto"/>
        <w:right w:val="none" w:sz="0" w:space="0" w:color="auto"/>
      </w:divBdr>
      <w:divsChild>
        <w:div w:id="106119414">
          <w:marLeft w:val="0"/>
          <w:marRight w:val="0"/>
          <w:marTop w:val="0"/>
          <w:marBottom w:val="0"/>
          <w:divBdr>
            <w:top w:val="none" w:sz="0" w:space="0" w:color="auto"/>
            <w:left w:val="none" w:sz="0" w:space="0" w:color="auto"/>
            <w:bottom w:val="none" w:sz="0" w:space="0" w:color="auto"/>
            <w:right w:val="none" w:sz="0" w:space="0" w:color="auto"/>
          </w:divBdr>
        </w:div>
      </w:divsChild>
    </w:div>
    <w:div w:id="1332634992">
      <w:bodyDiv w:val="1"/>
      <w:marLeft w:val="0"/>
      <w:marRight w:val="0"/>
      <w:marTop w:val="0"/>
      <w:marBottom w:val="0"/>
      <w:divBdr>
        <w:top w:val="none" w:sz="0" w:space="0" w:color="auto"/>
        <w:left w:val="none" w:sz="0" w:space="0" w:color="auto"/>
        <w:bottom w:val="none" w:sz="0" w:space="0" w:color="auto"/>
        <w:right w:val="none" w:sz="0" w:space="0" w:color="auto"/>
      </w:divBdr>
    </w:div>
    <w:div w:id="1365520654">
      <w:bodyDiv w:val="1"/>
      <w:marLeft w:val="0"/>
      <w:marRight w:val="0"/>
      <w:marTop w:val="0"/>
      <w:marBottom w:val="0"/>
      <w:divBdr>
        <w:top w:val="none" w:sz="0" w:space="0" w:color="auto"/>
        <w:left w:val="none" w:sz="0" w:space="0" w:color="auto"/>
        <w:bottom w:val="none" w:sz="0" w:space="0" w:color="auto"/>
        <w:right w:val="none" w:sz="0" w:space="0" w:color="auto"/>
      </w:divBdr>
    </w:div>
    <w:div w:id="1535387728">
      <w:bodyDiv w:val="1"/>
      <w:marLeft w:val="0"/>
      <w:marRight w:val="0"/>
      <w:marTop w:val="0"/>
      <w:marBottom w:val="0"/>
      <w:divBdr>
        <w:top w:val="none" w:sz="0" w:space="0" w:color="auto"/>
        <w:left w:val="none" w:sz="0" w:space="0" w:color="auto"/>
        <w:bottom w:val="none" w:sz="0" w:space="0" w:color="auto"/>
        <w:right w:val="none" w:sz="0" w:space="0" w:color="auto"/>
      </w:divBdr>
      <w:divsChild>
        <w:div w:id="1870295787">
          <w:marLeft w:val="540"/>
          <w:marRight w:val="0"/>
          <w:marTop w:val="0"/>
          <w:marBottom w:val="0"/>
          <w:divBdr>
            <w:top w:val="none" w:sz="0" w:space="0" w:color="auto"/>
            <w:left w:val="none" w:sz="0" w:space="0" w:color="auto"/>
            <w:bottom w:val="none" w:sz="0" w:space="0" w:color="auto"/>
            <w:right w:val="none" w:sz="0" w:space="0" w:color="auto"/>
          </w:divBdr>
          <w:divsChild>
            <w:div w:id="279799141">
              <w:marLeft w:val="0"/>
              <w:marRight w:val="0"/>
              <w:marTop w:val="0"/>
              <w:marBottom w:val="0"/>
              <w:divBdr>
                <w:top w:val="none" w:sz="0" w:space="0" w:color="auto"/>
                <w:left w:val="none" w:sz="0" w:space="0" w:color="auto"/>
                <w:bottom w:val="none" w:sz="0" w:space="0" w:color="auto"/>
                <w:right w:val="none" w:sz="0" w:space="0" w:color="auto"/>
              </w:divBdr>
              <w:divsChild>
                <w:div w:id="20516939">
                  <w:marLeft w:val="0"/>
                  <w:marRight w:val="0"/>
                  <w:marTop w:val="0"/>
                  <w:marBottom w:val="0"/>
                  <w:divBdr>
                    <w:top w:val="single" w:sz="6" w:space="0" w:color="D5D5D5"/>
                    <w:left w:val="single" w:sz="6" w:space="0" w:color="D5D5D5"/>
                    <w:bottom w:val="single" w:sz="6" w:space="0" w:color="D5D5D5"/>
                    <w:right w:val="single" w:sz="6" w:space="0" w:color="D5D5D5"/>
                  </w:divBdr>
                  <w:divsChild>
                    <w:div w:id="701249406">
                      <w:marLeft w:val="0"/>
                      <w:marRight w:val="0"/>
                      <w:marTop w:val="0"/>
                      <w:marBottom w:val="0"/>
                      <w:divBdr>
                        <w:top w:val="none" w:sz="0" w:space="0" w:color="auto"/>
                        <w:left w:val="none" w:sz="0" w:space="0" w:color="auto"/>
                        <w:bottom w:val="none" w:sz="0" w:space="0" w:color="auto"/>
                        <w:right w:val="none" w:sz="0" w:space="0" w:color="auto"/>
                      </w:divBdr>
                      <w:divsChild>
                        <w:div w:id="13958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006">
          <w:marLeft w:val="540"/>
          <w:marRight w:val="0"/>
          <w:marTop w:val="0"/>
          <w:marBottom w:val="0"/>
          <w:divBdr>
            <w:top w:val="none" w:sz="0" w:space="0" w:color="auto"/>
            <w:left w:val="none" w:sz="0" w:space="0" w:color="auto"/>
            <w:bottom w:val="none" w:sz="0" w:space="0" w:color="auto"/>
            <w:right w:val="none" w:sz="0" w:space="0" w:color="auto"/>
          </w:divBdr>
          <w:divsChild>
            <w:div w:id="121046355">
              <w:marLeft w:val="0"/>
              <w:marRight w:val="0"/>
              <w:marTop w:val="0"/>
              <w:marBottom w:val="0"/>
              <w:divBdr>
                <w:top w:val="none" w:sz="0" w:space="0" w:color="auto"/>
                <w:left w:val="none" w:sz="0" w:space="0" w:color="auto"/>
                <w:bottom w:val="none" w:sz="0" w:space="0" w:color="auto"/>
                <w:right w:val="none" w:sz="0" w:space="0" w:color="auto"/>
              </w:divBdr>
              <w:divsChild>
                <w:div w:id="283735505">
                  <w:marLeft w:val="0"/>
                  <w:marRight w:val="0"/>
                  <w:marTop w:val="0"/>
                  <w:marBottom w:val="0"/>
                  <w:divBdr>
                    <w:top w:val="single" w:sz="6" w:space="0" w:color="D5D5D5"/>
                    <w:left w:val="single" w:sz="6" w:space="0" w:color="D5D5D5"/>
                    <w:bottom w:val="single" w:sz="6" w:space="0" w:color="D5D5D5"/>
                    <w:right w:val="single" w:sz="6" w:space="0" w:color="D5D5D5"/>
                  </w:divBdr>
                  <w:divsChild>
                    <w:div w:id="1905096119">
                      <w:marLeft w:val="0"/>
                      <w:marRight w:val="0"/>
                      <w:marTop w:val="0"/>
                      <w:marBottom w:val="0"/>
                      <w:divBdr>
                        <w:top w:val="none" w:sz="0" w:space="0" w:color="auto"/>
                        <w:left w:val="none" w:sz="0" w:space="0" w:color="auto"/>
                        <w:bottom w:val="none" w:sz="0" w:space="0" w:color="auto"/>
                        <w:right w:val="none" w:sz="0" w:space="0" w:color="auto"/>
                      </w:divBdr>
                      <w:divsChild>
                        <w:div w:id="1070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79014">
          <w:marLeft w:val="540"/>
          <w:marRight w:val="0"/>
          <w:marTop w:val="0"/>
          <w:marBottom w:val="0"/>
          <w:divBdr>
            <w:top w:val="none" w:sz="0" w:space="0" w:color="auto"/>
            <w:left w:val="none" w:sz="0" w:space="0" w:color="auto"/>
            <w:bottom w:val="none" w:sz="0" w:space="0" w:color="auto"/>
            <w:right w:val="none" w:sz="0" w:space="0" w:color="auto"/>
          </w:divBdr>
          <w:divsChild>
            <w:div w:id="1973243071">
              <w:marLeft w:val="0"/>
              <w:marRight w:val="0"/>
              <w:marTop w:val="0"/>
              <w:marBottom w:val="0"/>
              <w:divBdr>
                <w:top w:val="none" w:sz="0" w:space="0" w:color="auto"/>
                <w:left w:val="none" w:sz="0" w:space="0" w:color="auto"/>
                <w:bottom w:val="none" w:sz="0" w:space="0" w:color="auto"/>
                <w:right w:val="none" w:sz="0" w:space="0" w:color="auto"/>
              </w:divBdr>
              <w:divsChild>
                <w:div w:id="304971197">
                  <w:marLeft w:val="0"/>
                  <w:marRight w:val="0"/>
                  <w:marTop w:val="0"/>
                  <w:marBottom w:val="0"/>
                  <w:divBdr>
                    <w:top w:val="single" w:sz="6" w:space="0" w:color="D5D5D5"/>
                    <w:left w:val="single" w:sz="6" w:space="0" w:color="D5D5D5"/>
                    <w:bottom w:val="single" w:sz="6" w:space="0" w:color="D5D5D5"/>
                    <w:right w:val="single" w:sz="6" w:space="0" w:color="D5D5D5"/>
                  </w:divBdr>
                  <w:divsChild>
                    <w:div w:id="164366037">
                      <w:marLeft w:val="0"/>
                      <w:marRight w:val="0"/>
                      <w:marTop w:val="0"/>
                      <w:marBottom w:val="0"/>
                      <w:divBdr>
                        <w:top w:val="none" w:sz="0" w:space="0" w:color="auto"/>
                        <w:left w:val="none" w:sz="0" w:space="0" w:color="auto"/>
                        <w:bottom w:val="none" w:sz="0" w:space="0" w:color="auto"/>
                        <w:right w:val="none" w:sz="0" w:space="0" w:color="auto"/>
                      </w:divBdr>
                      <w:divsChild>
                        <w:div w:id="21079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83171">
          <w:marLeft w:val="540"/>
          <w:marRight w:val="0"/>
          <w:marTop w:val="0"/>
          <w:marBottom w:val="0"/>
          <w:divBdr>
            <w:top w:val="none" w:sz="0" w:space="0" w:color="auto"/>
            <w:left w:val="none" w:sz="0" w:space="0" w:color="auto"/>
            <w:bottom w:val="none" w:sz="0" w:space="0" w:color="auto"/>
            <w:right w:val="none" w:sz="0" w:space="0" w:color="auto"/>
          </w:divBdr>
          <w:divsChild>
            <w:div w:id="1308164549">
              <w:marLeft w:val="0"/>
              <w:marRight w:val="0"/>
              <w:marTop w:val="0"/>
              <w:marBottom w:val="0"/>
              <w:divBdr>
                <w:top w:val="none" w:sz="0" w:space="0" w:color="auto"/>
                <w:left w:val="none" w:sz="0" w:space="0" w:color="auto"/>
                <w:bottom w:val="none" w:sz="0" w:space="0" w:color="auto"/>
                <w:right w:val="none" w:sz="0" w:space="0" w:color="auto"/>
              </w:divBdr>
              <w:divsChild>
                <w:div w:id="402067152">
                  <w:marLeft w:val="0"/>
                  <w:marRight w:val="0"/>
                  <w:marTop w:val="0"/>
                  <w:marBottom w:val="0"/>
                  <w:divBdr>
                    <w:top w:val="single" w:sz="6" w:space="0" w:color="D5D5D5"/>
                    <w:left w:val="single" w:sz="6" w:space="0" w:color="D5D5D5"/>
                    <w:bottom w:val="single" w:sz="6" w:space="0" w:color="D5D5D5"/>
                    <w:right w:val="single" w:sz="6" w:space="0" w:color="D5D5D5"/>
                  </w:divBdr>
                  <w:divsChild>
                    <w:div w:id="562449831">
                      <w:marLeft w:val="0"/>
                      <w:marRight w:val="0"/>
                      <w:marTop w:val="0"/>
                      <w:marBottom w:val="0"/>
                      <w:divBdr>
                        <w:top w:val="none" w:sz="0" w:space="0" w:color="auto"/>
                        <w:left w:val="none" w:sz="0" w:space="0" w:color="auto"/>
                        <w:bottom w:val="none" w:sz="0" w:space="0" w:color="auto"/>
                        <w:right w:val="none" w:sz="0" w:space="0" w:color="auto"/>
                      </w:divBdr>
                      <w:divsChild>
                        <w:div w:id="16822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635066">
          <w:marLeft w:val="540"/>
          <w:marRight w:val="0"/>
          <w:marTop w:val="0"/>
          <w:marBottom w:val="0"/>
          <w:divBdr>
            <w:top w:val="none" w:sz="0" w:space="0" w:color="auto"/>
            <w:left w:val="none" w:sz="0" w:space="0" w:color="auto"/>
            <w:bottom w:val="none" w:sz="0" w:space="0" w:color="auto"/>
            <w:right w:val="none" w:sz="0" w:space="0" w:color="auto"/>
          </w:divBdr>
          <w:divsChild>
            <w:div w:id="1599603327">
              <w:marLeft w:val="0"/>
              <w:marRight w:val="0"/>
              <w:marTop w:val="0"/>
              <w:marBottom w:val="0"/>
              <w:divBdr>
                <w:top w:val="none" w:sz="0" w:space="0" w:color="auto"/>
                <w:left w:val="none" w:sz="0" w:space="0" w:color="auto"/>
                <w:bottom w:val="none" w:sz="0" w:space="0" w:color="auto"/>
                <w:right w:val="none" w:sz="0" w:space="0" w:color="auto"/>
              </w:divBdr>
              <w:divsChild>
                <w:div w:id="2114089020">
                  <w:marLeft w:val="0"/>
                  <w:marRight w:val="0"/>
                  <w:marTop w:val="0"/>
                  <w:marBottom w:val="0"/>
                  <w:divBdr>
                    <w:top w:val="single" w:sz="6" w:space="0" w:color="D5D5D5"/>
                    <w:left w:val="single" w:sz="6" w:space="0" w:color="D5D5D5"/>
                    <w:bottom w:val="single" w:sz="6" w:space="0" w:color="D5D5D5"/>
                    <w:right w:val="single" w:sz="6" w:space="0" w:color="D5D5D5"/>
                  </w:divBdr>
                  <w:divsChild>
                    <w:div w:id="1299073276">
                      <w:marLeft w:val="0"/>
                      <w:marRight w:val="0"/>
                      <w:marTop w:val="0"/>
                      <w:marBottom w:val="0"/>
                      <w:divBdr>
                        <w:top w:val="none" w:sz="0" w:space="0" w:color="auto"/>
                        <w:left w:val="none" w:sz="0" w:space="0" w:color="auto"/>
                        <w:bottom w:val="none" w:sz="0" w:space="0" w:color="auto"/>
                        <w:right w:val="none" w:sz="0" w:space="0" w:color="auto"/>
                      </w:divBdr>
                      <w:divsChild>
                        <w:div w:id="892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6900">
          <w:marLeft w:val="540"/>
          <w:marRight w:val="0"/>
          <w:marTop w:val="0"/>
          <w:marBottom w:val="0"/>
          <w:divBdr>
            <w:top w:val="none" w:sz="0" w:space="0" w:color="auto"/>
            <w:left w:val="none" w:sz="0" w:space="0" w:color="auto"/>
            <w:bottom w:val="none" w:sz="0" w:space="0" w:color="auto"/>
            <w:right w:val="none" w:sz="0" w:space="0" w:color="auto"/>
          </w:divBdr>
          <w:divsChild>
            <w:div w:id="1395196658">
              <w:marLeft w:val="0"/>
              <w:marRight w:val="0"/>
              <w:marTop w:val="0"/>
              <w:marBottom w:val="0"/>
              <w:divBdr>
                <w:top w:val="none" w:sz="0" w:space="0" w:color="auto"/>
                <w:left w:val="none" w:sz="0" w:space="0" w:color="auto"/>
                <w:bottom w:val="none" w:sz="0" w:space="0" w:color="auto"/>
                <w:right w:val="none" w:sz="0" w:space="0" w:color="auto"/>
              </w:divBdr>
              <w:divsChild>
                <w:div w:id="1967200590">
                  <w:marLeft w:val="0"/>
                  <w:marRight w:val="0"/>
                  <w:marTop w:val="0"/>
                  <w:marBottom w:val="0"/>
                  <w:divBdr>
                    <w:top w:val="single" w:sz="6" w:space="0" w:color="D5D5D5"/>
                    <w:left w:val="single" w:sz="6" w:space="0" w:color="D5D5D5"/>
                    <w:bottom w:val="single" w:sz="6" w:space="0" w:color="D5D5D5"/>
                    <w:right w:val="single" w:sz="6" w:space="0" w:color="D5D5D5"/>
                  </w:divBdr>
                  <w:divsChild>
                    <w:div w:id="744034915">
                      <w:marLeft w:val="0"/>
                      <w:marRight w:val="0"/>
                      <w:marTop w:val="0"/>
                      <w:marBottom w:val="0"/>
                      <w:divBdr>
                        <w:top w:val="none" w:sz="0" w:space="0" w:color="auto"/>
                        <w:left w:val="none" w:sz="0" w:space="0" w:color="auto"/>
                        <w:bottom w:val="none" w:sz="0" w:space="0" w:color="auto"/>
                        <w:right w:val="none" w:sz="0" w:space="0" w:color="auto"/>
                      </w:divBdr>
                      <w:divsChild>
                        <w:div w:id="340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671734">
          <w:marLeft w:val="540"/>
          <w:marRight w:val="0"/>
          <w:marTop w:val="0"/>
          <w:marBottom w:val="0"/>
          <w:divBdr>
            <w:top w:val="none" w:sz="0" w:space="0" w:color="auto"/>
            <w:left w:val="none" w:sz="0" w:space="0" w:color="auto"/>
            <w:bottom w:val="none" w:sz="0" w:space="0" w:color="auto"/>
            <w:right w:val="none" w:sz="0" w:space="0" w:color="auto"/>
          </w:divBdr>
          <w:divsChild>
            <w:div w:id="1551187633">
              <w:marLeft w:val="0"/>
              <w:marRight w:val="0"/>
              <w:marTop w:val="0"/>
              <w:marBottom w:val="0"/>
              <w:divBdr>
                <w:top w:val="none" w:sz="0" w:space="0" w:color="auto"/>
                <w:left w:val="none" w:sz="0" w:space="0" w:color="auto"/>
                <w:bottom w:val="none" w:sz="0" w:space="0" w:color="auto"/>
                <w:right w:val="none" w:sz="0" w:space="0" w:color="auto"/>
              </w:divBdr>
              <w:divsChild>
                <w:div w:id="1384907138">
                  <w:marLeft w:val="0"/>
                  <w:marRight w:val="0"/>
                  <w:marTop w:val="0"/>
                  <w:marBottom w:val="0"/>
                  <w:divBdr>
                    <w:top w:val="single" w:sz="6" w:space="0" w:color="D5D5D5"/>
                    <w:left w:val="single" w:sz="6" w:space="0" w:color="D5D5D5"/>
                    <w:bottom w:val="single" w:sz="6" w:space="0" w:color="D5D5D5"/>
                    <w:right w:val="single" w:sz="6" w:space="0" w:color="D5D5D5"/>
                  </w:divBdr>
                  <w:divsChild>
                    <w:div w:id="1342969443">
                      <w:marLeft w:val="0"/>
                      <w:marRight w:val="0"/>
                      <w:marTop w:val="0"/>
                      <w:marBottom w:val="0"/>
                      <w:divBdr>
                        <w:top w:val="none" w:sz="0" w:space="0" w:color="auto"/>
                        <w:left w:val="none" w:sz="0" w:space="0" w:color="auto"/>
                        <w:bottom w:val="none" w:sz="0" w:space="0" w:color="auto"/>
                        <w:right w:val="none" w:sz="0" w:space="0" w:color="auto"/>
                      </w:divBdr>
                      <w:divsChild>
                        <w:div w:id="8320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20767">
      <w:bodyDiv w:val="1"/>
      <w:marLeft w:val="0"/>
      <w:marRight w:val="0"/>
      <w:marTop w:val="0"/>
      <w:marBottom w:val="0"/>
      <w:divBdr>
        <w:top w:val="none" w:sz="0" w:space="0" w:color="auto"/>
        <w:left w:val="none" w:sz="0" w:space="0" w:color="auto"/>
        <w:bottom w:val="none" w:sz="0" w:space="0" w:color="auto"/>
        <w:right w:val="none" w:sz="0" w:space="0" w:color="auto"/>
      </w:divBdr>
    </w:div>
    <w:div w:id="1724063948">
      <w:bodyDiv w:val="1"/>
      <w:marLeft w:val="0"/>
      <w:marRight w:val="0"/>
      <w:marTop w:val="0"/>
      <w:marBottom w:val="0"/>
      <w:divBdr>
        <w:top w:val="none" w:sz="0" w:space="0" w:color="auto"/>
        <w:left w:val="none" w:sz="0" w:space="0" w:color="auto"/>
        <w:bottom w:val="none" w:sz="0" w:space="0" w:color="auto"/>
        <w:right w:val="none" w:sz="0" w:space="0" w:color="auto"/>
      </w:divBdr>
    </w:div>
    <w:div w:id="1805926119">
      <w:bodyDiv w:val="1"/>
      <w:marLeft w:val="0"/>
      <w:marRight w:val="0"/>
      <w:marTop w:val="0"/>
      <w:marBottom w:val="0"/>
      <w:divBdr>
        <w:top w:val="none" w:sz="0" w:space="0" w:color="auto"/>
        <w:left w:val="none" w:sz="0" w:space="0" w:color="auto"/>
        <w:bottom w:val="none" w:sz="0" w:space="0" w:color="auto"/>
        <w:right w:val="none" w:sz="0" w:space="0" w:color="auto"/>
      </w:divBdr>
    </w:div>
    <w:div w:id="1834681978">
      <w:bodyDiv w:val="1"/>
      <w:marLeft w:val="0"/>
      <w:marRight w:val="0"/>
      <w:marTop w:val="0"/>
      <w:marBottom w:val="0"/>
      <w:divBdr>
        <w:top w:val="none" w:sz="0" w:space="0" w:color="auto"/>
        <w:left w:val="none" w:sz="0" w:space="0" w:color="auto"/>
        <w:bottom w:val="none" w:sz="0" w:space="0" w:color="auto"/>
        <w:right w:val="none" w:sz="0" w:space="0" w:color="auto"/>
      </w:divBdr>
    </w:div>
    <w:div w:id="1931115935">
      <w:bodyDiv w:val="1"/>
      <w:marLeft w:val="0"/>
      <w:marRight w:val="0"/>
      <w:marTop w:val="0"/>
      <w:marBottom w:val="0"/>
      <w:divBdr>
        <w:top w:val="none" w:sz="0" w:space="0" w:color="auto"/>
        <w:left w:val="none" w:sz="0" w:space="0" w:color="auto"/>
        <w:bottom w:val="none" w:sz="0" w:space="0" w:color="auto"/>
        <w:right w:val="none" w:sz="0" w:space="0" w:color="auto"/>
      </w:divBdr>
    </w:div>
    <w:div w:id="1999963227">
      <w:bodyDiv w:val="1"/>
      <w:marLeft w:val="0"/>
      <w:marRight w:val="0"/>
      <w:marTop w:val="0"/>
      <w:marBottom w:val="0"/>
      <w:divBdr>
        <w:top w:val="none" w:sz="0" w:space="0" w:color="auto"/>
        <w:left w:val="none" w:sz="0" w:space="0" w:color="auto"/>
        <w:bottom w:val="none" w:sz="0" w:space="0" w:color="auto"/>
        <w:right w:val="none" w:sz="0" w:space="0" w:color="auto"/>
      </w:divBdr>
      <w:divsChild>
        <w:div w:id="764763114">
          <w:marLeft w:val="0"/>
          <w:marRight w:val="376"/>
          <w:marTop w:val="0"/>
          <w:marBottom w:val="470"/>
          <w:divBdr>
            <w:top w:val="none" w:sz="0" w:space="0" w:color="auto"/>
            <w:left w:val="none" w:sz="0" w:space="0" w:color="auto"/>
            <w:bottom w:val="none" w:sz="0" w:space="0" w:color="auto"/>
            <w:right w:val="none" w:sz="0" w:space="0" w:color="auto"/>
          </w:divBdr>
          <w:divsChild>
            <w:div w:id="10877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5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hareasale.com/r.cfm?b=599589&amp;u=1060203&amp;m=53220&amp;urllink=&amp;afftrack=" TargetMode="External"/><Relationship Id="rId21" Type="http://schemas.openxmlformats.org/officeDocument/2006/relationships/hyperlink" Target="http://smarturl.it/e-tunecore" TargetMode="External"/><Relationship Id="rId22" Type="http://schemas.openxmlformats.org/officeDocument/2006/relationships/hyperlink" Target="http://smarturl.it/e-celebrelease" TargetMode="External"/><Relationship Id="rId23" Type="http://schemas.openxmlformats.org/officeDocument/2006/relationships/hyperlink" Target="http://smarturl.it/dmdssignup"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yperlink" Target="http://smarturl.it/e-tunecore" TargetMode="External"/><Relationship Id="rId29" Type="http://schemas.openxmlformats.org/officeDocument/2006/relationships/hyperlink" Target="http://smarturl.it/e-dmds-pricin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marturl.it/e-events" TargetMode="External"/><Relationship Id="rId31" Type="http://schemas.openxmlformats.org/officeDocument/2006/relationships/hyperlink" Target="http://smarturl.it/e-funding" TargetMode="External"/><Relationship Id="rId32" Type="http://schemas.openxmlformats.org/officeDocument/2006/relationships/hyperlink" Target="http://www.soundexchange.com/about/our-work/digital-radio-providers/" TargetMode="External"/><Relationship Id="rId9" Type="http://schemas.openxmlformats.org/officeDocument/2006/relationships/hyperlink" Target="smarturl.it/paulallenAM"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smarturl.it/paulallenAM" TargetMode="External"/><Relationship Id="rId33" Type="http://schemas.openxmlformats.org/officeDocument/2006/relationships/hyperlink" Target="https://register.soundexchange.com/" TargetMode="External"/><Relationship Id="rId34" Type="http://schemas.openxmlformats.org/officeDocument/2006/relationships/image" Target="media/image2.jpg"/><Relationship Id="rId35" Type="http://schemas.openxmlformats.org/officeDocument/2006/relationships/image" Target="media/image3.jpg"/><Relationship Id="rId36" Type="http://schemas.openxmlformats.org/officeDocument/2006/relationships/hyperlink" Target="smarturl.it/e-bundle" TargetMode="External"/><Relationship Id="rId10" Type="http://schemas.openxmlformats.org/officeDocument/2006/relationships/hyperlink" Target="http://www.smarturl.it/paulallenAM" TargetMode="External"/><Relationship Id="rId11" Type="http://schemas.openxmlformats.org/officeDocument/2006/relationships/hyperlink" Target="smarturl.it/paulallenAM" TargetMode="External"/><Relationship Id="rId12" Type="http://schemas.openxmlformats.org/officeDocument/2006/relationships/hyperlink" Target="http://smarturl.it/e-coalition" TargetMode="External"/><Relationship Id="rId13" Type="http://schemas.openxmlformats.org/officeDocument/2006/relationships/hyperlink" Target="http://smarturl.it/e-bedlam" TargetMode="External"/><Relationship Id="rId14" Type="http://schemas.openxmlformats.org/officeDocument/2006/relationships/hyperlink" Target="http://smarturl.it/e-bumstead" TargetMode="External"/><Relationship Id="rId15" Type="http://schemas.openxmlformats.org/officeDocument/2006/relationships/hyperlink" Target="smarturl.it/paulallenAM" TargetMode="External"/><Relationship Id="rId16" Type="http://schemas.openxmlformats.org/officeDocument/2006/relationships/hyperlink" Target="http://smartbandmanagement.com/12-ways-to-discover-sign-artists-to-management/" TargetMode="External"/><Relationship Id="rId17" Type="http://schemas.openxmlformats.org/officeDocument/2006/relationships/hyperlink" Target="http://smarturl.it/paulallenAM" TargetMode="External"/><Relationship Id="rId18" Type="http://schemas.openxmlformats.org/officeDocument/2006/relationships/hyperlink" Target="http://smarturl.it/e-events" TargetMode="External"/><Relationship Id="rId19" Type="http://schemas.openxmlformats.org/officeDocument/2006/relationships/hyperlink" Target="http://smarturl.it/e-celebrelease"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19850</Words>
  <Characters>113150</Characters>
  <Application>Microsoft Macintosh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MUSIC BUSINESS for Artist Managers – Jamie Johnson</dc:title>
  <dc:subject/>
  <dc:creator>Jamie Johnson</dc:creator>
  <cp:keywords/>
  <dc:description/>
  <cp:lastModifiedBy>Jamie Johnson</cp:lastModifiedBy>
  <cp:revision>2</cp:revision>
  <cp:lastPrinted>2016-04-05T00:13:00Z</cp:lastPrinted>
  <dcterms:created xsi:type="dcterms:W3CDTF">2016-08-24T23:07:00Z</dcterms:created>
  <dcterms:modified xsi:type="dcterms:W3CDTF">2016-08-24T23:07:00Z</dcterms:modified>
</cp:coreProperties>
</file>